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4281F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3A94120A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5D84EF3C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4FDAB653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14916CB7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2A0464CD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059BC86B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44647056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5C36674F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2E263A43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0B95D9C9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0ED0A567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7566086D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665E3DA6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486FF37A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09DC77ED" w14:textId="77777777" w:rsidR="00E2707A" w:rsidRPr="00E2707A" w:rsidRDefault="00E2707A" w:rsidP="00E2707A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</w:p>
    <w:p w14:paraId="69F16216" w14:textId="77777777" w:rsidR="00E2707A" w:rsidRPr="00E2707A" w:rsidRDefault="00E2707A" w:rsidP="00E2707A">
      <w:pPr>
        <w:suppressAutoHyphens/>
        <w:spacing w:after="6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C4CDF86" w14:textId="77777777" w:rsidR="00E2707A" w:rsidRPr="00E2707A" w:rsidRDefault="00E2707A" w:rsidP="00E2707A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iCs/>
          <w:caps/>
          <w:kern w:val="0"/>
          <w:sz w:val="22"/>
          <w:szCs w:val="22"/>
          <w:lang w:eastAsia="ar-SA"/>
          <w14:ligatures w14:val="none"/>
        </w:rPr>
        <w:t>ŽENKLINIMAS</w:t>
      </w:r>
    </w:p>
    <w:p w14:paraId="5C280958" w14:textId="77777777" w:rsidR="00E2707A" w:rsidRPr="00E2707A" w:rsidRDefault="00E2707A" w:rsidP="00E2707A">
      <w:pPr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br w:type="page"/>
      </w:r>
    </w:p>
    <w:p w14:paraId="7535C866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lastRenderedPageBreak/>
        <w:t>INFORMACIJA ANT IŠORINĖS PAKUOTĖS</w:t>
      </w:r>
    </w:p>
    <w:p w14:paraId="2B55E592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</w:p>
    <w:p w14:paraId="1954D6E7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KARTONO DĖŽUTĖ</w:t>
      </w:r>
    </w:p>
    <w:p w14:paraId="66C50C9F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0820C26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0818E639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VAISTINIO PREPARATO PAVADINIMAS</w:t>
      </w:r>
    </w:p>
    <w:p w14:paraId="3E44D912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2486280" w14:textId="2430A769" w:rsidR="00E2707A" w:rsidRPr="00E2707A" w:rsidRDefault="00EE4F67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E4F67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Rifampicyna TZF</w:t>
      </w:r>
      <w:r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 xml:space="preserve"> </w:t>
      </w:r>
      <w:r w:rsidR="00E2707A"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150 mg kietosios kapsulės</w:t>
      </w:r>
    </w:p>
    <w:p w14:paraId="030CD379" w14:textId="164DD3DB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rifampicinas</w:t>
      </w:r>
    </w:p>
    <w:p w14:paraId="1E197D69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2ECDE51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2.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 xml:space="preserve">VEIKLIOJI </w:t>
      </w:r>
      <w:r w:rsidRPr="00E2707A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:lang w:eastAsia="ar-SA"/>
          <w14:ligatures w14:val="none"/>
        </w:rPr>
        <w:t>(-IOS) MEDŽIAGA (-OS) IR JOS (-Ų) KIEKIS (-IAI)</w:t>
      </w:r>
    </w:p>
    <w:p w14:paraId="6419AA9B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62F7A8D" w14:textId="6A9958A8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Vienoje kietojoje kapsulėje yra 150 mg rifampicino.</w:t>
      </w:r>
    </w:p>
    <w:p w14:paraId="567D3FCC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1E056761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3.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PAGALBINIŲ MEDŽIAGŲ SĄRAŠAS</w:t>
      </w:r>
    </w:p>
    <w:p w14:paraId="505BA7CA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6740C905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B6CC073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4.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FARMACINĖ FORMA IR KIEKIS PAKUOTĖJE</w:t>
      </w:r>
    </w:p>
    <w:p w14:paraId="561FCA60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1CA3B379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highlight w:val="lightGray"/>
          <w:lang w:eastAsia="ar-SA"/>
          <w14:ligatures w14:val="none"/>
        </w:rPr>
        <w:t>Kietoji kapsulė</w:t>
      </w:r>
    </w:p>
    <w:p w14:paraId="6E32D945" w14:textId="7E242D3A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100 kietųjų kapsulių</w:t>
      </w:r>
    </w:p>
    <w:p w14:paraId="2FC61558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D2D8C63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5.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VARTOJIMO METODAS IR BŪDAS (-AI)</w:t>
      </w:r>
    </w:p>
    <w:p w14:paraId="376F8D61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4D8F8CCB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Vartoti per burną.</w:t>
      </w:r>
    </w:p>
    <w:p w14:paraId="38A07AE2" w14:textId="0F6930A3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Prieš vartojimą perskaitykite pakuotės lapelį.</w:t>
      </w:r>
    </w:p>
    <w:p w14:paraId="7F96FE9F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EB327C0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6.</w:t>
      </w: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ab/>
      </w:r>
      <w:r w:rsidRPr="00E2707A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SPECIALUS ĮSPĖJIMAS, KAD VAISTINĮ PREPARATĄ BŪTINA LAIKYTI VAIKAMS NEPASTEBIMOJE IR  NEPASIEKIAMOJE VIETOJE</w:t>
      </w:r>
    </w:p>
    <w:p w14:paraId="1A08D2AF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63AAC49F" w14:textId="0F713CB2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Laikyti vaikams nepastebimoje ir nepasiekiamoje vietoje.</w:t>
      </w:r>
    </w:p>
    <w:p w14:paraId="2945FE73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D3F50D3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7.</w:t>
      </w: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ab/>
      </w:r>
      <w:r w:rsidRPr="00E2707A">
        <w:rPr>
          <w:rFonts w:ascii="Times New Roman" w:eastAsia="Times New Roman" w:hAnsi="Times New Roman" w:cs="Times New Roman"/>
          <w:b/>
          <w:noProof/>
          <w:kern w:val="0"/>
          <w:sz w:val="22"/>
          <w:lang w:eastAsia="ar-SA"/>
          <w14:ligatures w14:val="none"/>
        </w:rPr>
        <w:t>KITAS (-I) SPECIALUS (-ŪS) ĮSPĖJIMAS (-AI) (JEI REIKIA)</w:t>
      </w:r>
    </w:p>
    <w:p w14:paraId="010CA0B3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5C7D91D2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850183B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8.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TINKAMUMO LAIKAS</w:t>
      </w:r>
    </w:p>
    <w:p w14:paraId="13BE66CE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1C343C72" w14:textId="3087786C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 xml:space="preserve">EXP {mm MMMM} </w:t>
      </w:r>
    </w:p>
    <w:p w14:paraId="1AFFA347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C27A7AB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9.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SPECIALIOS LAIKYMO SĄLYGOS</w:t>
      </w:r>
    </w:p>
    <w:p w14:paraId="785832E5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6AA56AFB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Laikyti ne aukštesnėje kaip 25 °C temperatūroje.</w:t>
      </w:r>
    </w:p>
    <w:p w14:paraId="70FA6A1E" w14:textId="49427A12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Laikyti gamintojo pakuotėje, kad vaistas būtų apsaugotas nuo šviesos ir drėgmės.</w:t>
      </w:r>
    </w:p>
    <w:p w14:paraId="51C5F02B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319B716C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10.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 xml:space="preserve">SPECIALIOS ATSARGUMO PRIEMONĖS, </w:t>
      </w:r>
      <w:r w:rsidRPr="00E27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DĖL NESUVARTOTO</w:t>
      </w:r>
      <w:r w:rsidRPr="00E2707A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ar-SA"/>
          <w14:ligatures w14:val="none"/>
        </w:rPr>
        <w:t xml:space="preserve"> 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 xml:space="preserve">VAISTINIO PREPARATO </w:t>
      </w:r>
      <w:r w:rsidRPr="00E2707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 xml:space="preserve">AR JO ATLIEKŲ </w:t>
      </w:r>
      <w:r w:rsidRPr="00E27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 xml:space="preserve">TVARKYMO 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(JEI REIKIA)</w:t>
      </w:r>
    </w:p>
    <w:p w14:paraId="335B00DF" w14:textId="77777777" w:rsidR="00E2707A" w:rsidRPr="00E2707A" w:rsidRDefault="00E2707A" w:rsidP="00E2707A">
      <w:pPr>
        <w:keepNext/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</w:p>
    <w:p w14:paraId="453D2D2C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2"/>
          <w:szCs w:val="22"/>
          <w:lang w:eastAsia="ar-SA"/>
          <w14:ligatures w14:val="none"/>
        </w:rPr>
      </w:pPr>
    </w:p>
    <w:p w14:paraId="45342BC0" w14:textId="77777777" w:rsidR="00EE4646" w:rsidRPr="00EE4646" w:rsidRDefault="00EE4646" w:rsidP="00EE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E46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E46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D7F2D21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2F336AA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E464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784CBFC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E46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C924D2D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E46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3A78DE3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E464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7DFB35CC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94BC886" w14:textId="77777777" w:rsidR="00EE4646" w:rsidRPr="00EE4646" w:rsidRDefault="00EE4646" w:rsidP="00EE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E46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12.</w:t>
      </w:r>
      <w:r w:rsidRPr="00EE464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B58886E" w14:textId="77777777" w:rsidR="00EE4646" w:rsidRPr="00EE4646" w:rsidRDefault="00EE4646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E76D64D" w14:textId="16E43FD4" w:rsidR="00EE4646" w:rsidRPr="00EE4646" w:rsidRDefault="000C5D97" w:rsidP="00EE464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0C5D97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LT/L/25/2959/001</w:t>
      </w:r>
    </w:p>
    <w:p w14:paraId="4B2EAAC9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585ABBAE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13.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SERIJOS NUMERIS</w:t>
      </w:r>
    </w:p>
    <w:p w14:paraId="2BDEFA2C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698A3420" w14:textId="2C2F6C0C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Lot {numeris}</w:t>
      </w:r>
    </w:p>
    <w:p w14:paraId="75FEA15D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448162A6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14.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</w:r>
      <w:r w:rsidRPr="00E2707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ar-SA"/>
          <w14:ligatures w14:val="none"/>
        </w:rPr>
        <w:t>PARDAVIMO (IŠDAVIMO) TVARKA</w:t>
      </w:r>
    </w:p>
    <w:p w14:paraId="32B24981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21843274" w14:textId="5B61B46D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  <w:t>Receptinis vaistas.</w:t>
      </w:r>
    </w:p>
    <w:p w14:paraId="67904B9A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25B14D61" w14:textId="77777777" w:rsidR="00E2707A" w:rsidRPr="00E2707A" w:rsidRDefault="00E2707A" w:rsidP="00E2707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>15.</w:t>
      </w:r>
      <w:r w:rsidRPr="00E2707A">
        <w:rPr>
          <w:rFonts w:ascii="Times New Roman" w:eastAsia="Times New Roman" w:hAnsi="Times New Roman" w:cs="Times New Roman"/>
          <w:b/>
          <w:bCs/>
          <w:iCs/>
          <w:kern w:val="0"/>
          <w:sz w:val="22"/>
          <w:szCs w:val="22"/>
          <w:lang w:eastAsia="ar-SA"/>
          <w14:ligatures w14:val="none"/>
        </w:rPr>
        <w:tab/>
        <w:t>VARTOJIMO INSTRUKCIJA</w:t>
      </w:r>
    </w:p>
    <w:p w14:paraId="1DF25470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749E0A20" w14:textId="77777777" w:rsidR="00E2707A" w:rsidRPr="00E2707A" w:rsidRDefault="00E2707A" w:rsidP="00E2707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iCs/>
          <w:kern w:val="0"/>
          <w:sz w:val="22"/>
          <w:szCs w:val="22"/>
          <w:lang w:eastAsia="ar-SA"/>
          <w14:ligatures w14:val="none"/>
        </w:rPr>
      </w:pPr>
    </w:p>
    <w:p w14:paraId="6DF76BBA" w14:textId="77777777" w:rsidR="00E2707A" w:rsidRPr="00E2707A" w:rsidRDefault="00E2707A" w:rsidP="00E270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>16.</w:t>
      </w:r>
      <w:r w:rsidRPr="00E2707A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  <w:tab/>
        <w:t>INFORMACIJA BRAILIO RAŠTU</w:t>
      </w:r>
    </w:p>
    <w:p w14:paraId="47ECB362" w14:textId="77777777" w:rsidR="00E2707A" w:rsidRPr="00E2707A" w:rsidRDefault="00E2707A" w:rsidP="00E2707A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ar-SA"/>
          <w14:ligatures w14:val="none"/>
        </w:rPr>
      </w:pPr>
    </w:p>
    <w:p w14:paraId="517C84D3" w14:textId="4C2955A8" w:rsidR="00E2707A" w:rsidRPr="00E2707A" w:rsidRDefault="005477EB" w:rsidP="00E2707A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r</w:t>
      </w:r>
      <w:r w:rsidRPr="005477EB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ifampicyna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 xml:space="preserve">tzf </w:t>
      </w:r>
      <w:r w:rsidR="00E2707A" w:rsidRPr="00E2707A"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  <w:t>150 mg</w:t>
      </w:r>
    </w:p>
    <w:p w14:paraId="3100708A" w14:textId="77777777" w:rsidR="00E2707A" w:rsidRPr="00E2707A" w:rsidRDefault="00E2707A" w:rsidP="00E2707A">
      <w:pPr>
        <w:tabs>
          <w:tab w:val="left" w:pos="170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</w:p>
    <w:p w14:paraId="78EA2875" w14:textId="77777777" w:rsidR="00E2707A" w:rsidRPr="00E2707A" w:rsidRDefault="00E2707A" w:rsidP="00E2707A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0" w:firstLine="0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UNIKALUS IDENTIFIKATORIUS – 2D BRŪKŠNINIS KODAS</w:t>
      </w:r>
    </w:p>
    <w:p w14:paraId="4A1F17E6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5203E15C" w14:textId="73167B32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highlight w:val="lightGray"/>
          <w:lang w:eastAsia="ar-SA"/>
          <w14:ligatures w14:val="none"/>
        </w:rPr>
        <w:t>2D brūkšninis kodas su nurodytu unikaliu identifikatoriumi.</w:t>
      </w:r>
    </w:p>
    <w:p w14:paraId="79E9747D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0C26D919" w14:textId="77777777" w:rsidR="00E2707A" w:rsidRPr="00E2707A" w:rsidRDefault="00E2707A" w:rsidP="00E2707A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uppressAutoHyphens/>
        <w:spacing w:after="0" w:line="240" w:lineRule="auto"/>
        <w:ind w:hanging="1440"/>
        <w:contextualSpacing/>
        <w:outlineLvl w:val="0"/>
        <w:rPr>
          <w:rFonts w:ascii="Times New Roman" w:eastAsia="Times New Roman" w:hAnsi="Times New Roman" w:cs="Times New Roman"/>
          <w:i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b/>
          <w:kern w:val="0"/>
          <w:sz w:val="22"/>
          <w:lang w:eastAsia="ar-SA"/>
          <w14:ligatures w14:val="none"/>
        </w:rPr>
        <w:t>UNIKALUS IDENTIFIKATORIUS – ŽMONĖMS SUPRANTAMI DUOMENYS</w:t>
      </w:r>
    </w:p>
    <w:p w14:paraId="496346F5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00A60BA9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t>PC: {numeris}</w:t>
      </w:r>
    </w:p>
    <w:p w14:paraId="7D1A0006" w14:textId="77777777" w:rsidR="00E2707A" w:rsidRPr="00E2707A" w:rsidRDefault="00E2707A" w:rsidP="00E2707A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  <w:t>SN: {numeris}</w:t>
      </w:r>
    </w:p>
    <w:p w14:paraId="11EF85D2" w14:textId="2848A481" w:rsidR="000E75BE" w:rsidRDefault="00E2707A" w:rsidP="005A19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  <w:r w:rsidRPr="00E2707A">
        <w:rPr>
          <w:rFonts w:ascii="Times New Roman" w:eastAsia="Times New Roman" w:hAnsi="Times New Roman" w:cs="Times New Roman"/>
          <w:kern w:val="0"/>
          <w:sz w:val="22"/>
          <w:highlight w:val="lightGray"/>
          <w:lang w:eastAsia="ar-SA"/>
          <w14:ligatures w14:val="none"/>
        </w:rPr>
        <w:t>NN: {numeris}</w:t>
      </w:r>
    </w:p>
    <w:p w14:paraId="56B5D402" w14:textId="77777777" w:rsidR="005A199E" w:rsidRDefault="005A199E" w:rsidP="005A199E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lang w:eastAsia="ar-SA"/>
          <w14:ligatures w14:val="none"/>
        </w:rPr>
      </w:pPr>
    </w:p>
    <w:p w14:paraId="7E834CB4" w14:textId="19619B4D" w:rsidR="005A199E" w:rsidRPr="005A199E" w:rsidRDefault="005A199E" w:rsidP="005A19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Tarchomińskie Zakłady Farmaceutyczne „Polfa” Spółka Akcyjna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ul. A. Fleminga 2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03-176 Warszawa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Lenkija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0E22869C" w14:textId="77777777" w:rsidR="005A199E" w:rsidRPr="005A199E" w:rsidRDefault="005A199E" w:rsidP="005A19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D92D3D4" w14:textId="77777777" w:rsidR="005A199E" w:rsidRPr="005A199E" w:rsidRDefault="005A199E" w:rsidP="005A19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64D55EF4" w14:textId="77777777" w:rsidR="005A199E" w:rsidRPr="005A199E" w:rsidRDefault="005A199E" w:rsidP="005A199E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BAEF83" w14:textId="08F8F0CC" w:rsidR="005A199E" w:rsidRPr="005477EB" w:rsidRDefault="005A199E" w:rsidP="005477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A199E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5A199E" w:rsidRPr="005477EB" w:rsidSect="00EE4646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5103D"/>
    <w:multiLevelType w:val="hybridMultilevel"/>
    <w:tmpl w:val="F2DA2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B2F7B"/>
    <w:multiLevelType w:val="hybridMultilevel"/>
    <w:tmpl w:val="B0ECDF3A"/>
    <w:lvl w:ilvl="0" w:tplc="E55A4014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691671">
    <w:abstractNumId w:val="0"/>
  </w:num>
  <w:num w:numId="2" w16cid:durableId="185290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83"/>
    <w:rsid w:val="00090DCA"/>
    <w:rsid w:val="000C5D97"/>
    <w:rsid w:val="000E75BE"/>
    <w:rsid w:val="001812A7"/>
    <w:rsid w:val="00426664"/>
    <w:rsid w:val="005477EB"/>
    <w:rsid w:val="005A199E"/>
    <w:rsid w:val="005F57C1"/>
    <w:rsid w:val="00B54483"/>
    <w:rsid w:val="00E2707A"/>
    <w:rsid w:val="00EE4646"/>
    <w:rsid w:val="00EE4F67"/>
    <w:rsid w:val="00F5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A212"/>
  <w15:chartTrackingRefBased/>
  <w15:docId w15:val="{F10126D7-F921-42D1-BE2B-13DB5161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4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4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4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4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4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4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4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4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4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4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4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4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448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448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448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448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448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448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4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4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4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4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4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448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448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448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4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448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44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1214</Words>
  <Characters>692</Characters>
  <Application>Microsoft Office Word</Application>
  <DocSecurity>0</DocSecurity>
  <Lines>5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7</cp:revision>
  <dcterms:created xsi:type="dcterms:W3CDTF">2025-04-17T20:23:00Z</dcterms:created>
  <dcterms:modified xsi:type="dcterms:W3CDTF">2025-10-20T09:19:00Z</dcterms:modified>
</cp:coreProperties>
</file>