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883C1"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1435E14"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07CEC5F"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384E0D0"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BB15F69"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2EA5FC70"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0D21E7E"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7E89E65"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2113B46"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A1B90D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E9092F3"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4B625502"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6641AAD"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960165F"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64704D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D918D23"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3E05A2C"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20F01763"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5BDFCCB"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5497CAB1"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5E47C50F"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25FCBB6"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016B0E0" w14:textId="77777777" w:rsidR="00991ACA" w:rsidRPr="00991ACA" w:rsidRDefault="00991ACA" w:rsidP="00991ACA">
      <w:pPr>
        <w:tabs>
          <w:tab w:val="left" w:pos="567"/>
        </w:tabs>
        <w:ind w:left="567" w:hanging="567"/>
        <w:jc w:val="center"/>
        <w:outlineLvl w:val="0"/>
        <w:rPr>
          <w:rFonts w:ascii="Times New Roman" w:eastAsia="Calibri" w:hAnsi="Times New Roman" w:cs="Times New Roman"/>
          <w:b/>
          <w:caps/>
          <w:kern w:val="0"/>
          <w:sz w:val="22"/>
          <w:szCs w:val="22"/>
          <w14:ligatures w14:val="none"/>
        </w:rPr>
      </w:pPr>
      <w:bookmarkStart w:id="0" w:name="_Toc129243137"/>
      <w:bookmarkStart w:id="1" w:name="_Toc129243262"/>
    </w:p>
    <w:p w14:paraId="718C5E36" w14:textId="77777777" w:rsidR="00991ACA" w:rsidRPr="00991ACA" w:rsidRDefault="00991ACA" w:rsidP="00991ACA">
      <w:pPr>
        <w:tabs>
          <w:tab w:val="left" w:pos="567"/>
        </w:tabs>
        <w:ind w:left="567" w:hanging="567"/>
        <w:jc w:val="center"/>
        <w:outlineLvl w:val="0"/>
        <w:rPr>
          <w:rFonts w:ascii="Times New Roman" w:eastAsia="Calibri" w:hAnsi="Times New Roman" w:cs="Times New Roman"/>
          <w:b/>
          <w:caps/>
          <w:kern w:val="0"/>
          <w:sz w:val="22"/>
          <w:szCs w:val="22"/>
          <w14:ligatures w14:val="none"/>
        </w:rPr>
      </w:pPr>
      <w:r w:rsidRPr="00991ACA">
        <w:rPr>
          <w:rFonts w:ascii="Times New Roman" w:eastAsia="Calibri" w:hAnsi="Times New Roman" w:cs="Times New Roman"/>
          <w:b/>
          <w:caps/>
          <w:kern w:val="0"/>
          <w:sz w:val="22"/>
          <w:szCs w:val="22"/>
          <w14:ligatures w14:val="none"/>
        </w:rPr>
        <w:t>B. PAKUOTĖS LAPELIS</w:t>
      </w:r>
      <w:bookmarkEnd w:id="0"/>
      <w:bookmarkEnd w:id="1"/>
    </w:p>
    <w:p w14:paraId="3107307C" w14:textId="77777777" w:rsidR="00991ACA" w:rsidRPr="00991ACA" w:rsidRDefault="00991ACA" w:rsidP="00991ACA">
      <w:pPr>
        <w:tabs>
          <w:tab w:val="left" w:pos="567"/>
        </w:tabs>
        <w:ind w:left="567" w:hanging="567"/>
        <w:jc w:val="center"/>
        <w:outlineLvl w:val="0"/>
        <w:rPr>
          <w:rFonts w:ascii="Times New Roman" w:eastAsia="Calibri" w:hAnsi="Times New Roman" w:cs="Times New Roman"/>
          <w:b/>
          <w:caps/>
          <w:kern w:val="0"/>
          <w:sz w:val="22"/>
          <w:szCs w:val="22"/>
          <w14:ligatures w14:val="none"/>
        </w:rPr>
      </w:pPr>
      <w:r w:rsidRPr="00991ACA">
        <w:rPr>
          <w:rFonts w:ascii="Times New Roman" w:eastAsia="Calibri" w:hAnsi="Times New Roman" w:cs="Times New Roman"/>
          <w:b/>
          <w:caps/>
          <w:kern w:val="0"/>
          <w:sz w:val="22"/>
          <w:szCs w:val="22"/>
          <w14:ligatures w14:val="none"/>
        </w:rPr>
        <w:br w:type="page"/>
      </w:r>
      <w:bookmarkStart w:id="2" w:name="_Toc129243138"/>
      <w:bookmarkStart w:id="3" w:name="_Toc129243263"/>
      <w:r w:rsidRPr="00991ACA">
        <w:rPr>
          <w:rFonts w:ascii="Times New Roman" w:eastAsia="Calibri" w:hAnsi="Times New Roman" w:cs="Times New Roman"/>
          <w:b/>
          <w:kern w:val="0"/>
          <w:sz w:val="22"/>
          <w:szCs w:val="22"/>
          <w14:ligatures w14:val="none"/>
        </w:rPr>
        <w:lastRenderedPageBreak/>
        <w:t>Pakuotės lapelis: informacija vartotojui</w:t>
      </w:r>
      <w:bookmarkEnd w:id="2"/>
      <w:bookmarkEnd w:id="3"/>
    </w:p>
    <w:p w14:paraId="7BDBCA0D"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9E36017" w14:textId="77777777" w:rsidR="00991ACA" w:rsidRPr="00991ACA" w:rsidRDefault="00991ACA" w:rsidP="00991ACA">
      <w:pPr>
        <w:ind w:left="0" w:firstLine="0"/>
        <w:jc w:val="center"/>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20 mg/g </w:t>
      </w:r>
      <w:proofErr w:type="spellStart"/>
      <w:r w:rsidRPr="00991ACA">
        <w:rPr>
          <w:rFonts w:ascii="Times New Roman" w:eastAsia="Calibri" w:hAnsi="Times New Roman" w:cs="Times New Roman"/>
          <w:b/>
          <w:kern w:val="0"/>
          <w:sz w:val="22"/>
          <w:szCs w:val="22"/>
          <w14:ligatures w14:val="none"/>
        </w:rPr>
        <w:t>transderminis</w:t>
      </w:r>
      <w:proofErr w:type="spellEnd"/>
      <w:r w:rsidRPr="00991ACA">
        <w:rPr>
          <w:rFonts w:ascii="Times New Roman" w:eastAsia="Calibri" w:hAnsi="Times New Roman" w:cs="Times New Roman"/>
          <w:b/>
          <w:kern w:val="0"/>
          <w:sz w:val="22"/>
          <w:szCs w:val="22"/>
          <w14:ligatures w14:val="none"/>
        </w:rPr>
        <w:t xml:space="preserve"> gelis</w:t>
      </w:r>
    </w:p>
    <w:p w14:paraId="62EA2680" w14:textId="4D3DC1F3" w:rsidR="00991ACA" w:rsidRPr="00991ACA" w:rsidRDefault="000721D5" w:rsidP="00991ACA">
      <w:pPr>
        <w:ind w:left="0" w:firstLine="0"/>
        <w:jc w:val="center"/>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t</w:t>
      </w:r>
      <w:r w:rsidR="00991ACA" w:rsidRPr="00991ACA">
        <w:rPr>
          <w:rFonts w:ascii="Times New Roman" w:eastAsia="Calibri" w:hAnsi="Times New Roman" w:cs="Times New Roman"/>
          <w:kern w:val="0"/>
          <w:sz w:val="22"/>
          <w:szCs w:val="22"/>
          <w14:ligatures w14:val="none"/>
        </w:rPr>
        <w:t>estosteronas</w:t>
      </w:r>
    </w:p>
    <w:p w14:paraId="4BD3D5AA"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8B8BA72" w14:textId="77777777" w:rsidR="00991ACA" w:rsidRPr="00991ACA" w:rsidRDefault="00991ACA" w:rsidP="00991ACA">
      <w:pPr>
        <w:suppressAutoHyphens/>
        <w:ind w:left="142" w:hanging="142"/>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01D5592C" w14:textId="77777777" w:rsidR="00991ACA" w:rsidRPr="00991ACA" w:rsidRDefault="00991ACA" w:rsidP="000721D5">
      <w:pPr>
        <w:numPr>
          <w:ilvl w:val="0"/>
          <w:numId w:val="41"/>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Neišmeskite šio lapelio, nes vėl gali prireikti jį perskaityti.</w:t>
      </w:r>
    </w:p>
    <w:p w14:paraId="70CA9179" w14:textId="77777777" w:rsidR="00991ACA" w:rsidRPr="00991ACA" w:rsidRDefault="00991ACA" w:rsidP="000721D5">
      <w:pPr>
        <w:numPr>
          <w:ilvl w:val="0"/>
          <w:numId w:val="41"/>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Jeigu kiltų daugiau klausimų, kreipkitės į gydytoją arba vaistininką.</w:t>
      </w:r>
    </w:p>
    <w:p w14:paraId="263BBA69" w14:textId="25DB502F" w:rsidR="00991ACA" w:rsidRPr="000721D5" w:rsidRDefault="00991ACA" w:rsidP="000721D5">
      <w:pPr>
        <w:pStyle w:val="Sraopastraipa"/>
        <w:numPr>
          <w:ilvl w:val="0"/>
          <w:numId w:val="41"/>
        </w:numPr>
        <w:ind w:left="568" w:hanging="284"/>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5C6B0477" w14:textId="52412DB4" w:rsidR="00991ACA" w:rsidRPr="000721D5" w:rsidRDefault="00991ACA" w:rsidP="000721D5">
      <w:pPr>
        <w:pStyle w:val="Sraopastraipa"/>
        <w:numPr>
          <w:ilvl w:val="0"/>
          <w:numId w:val="41"/>
        </w:numPr>
        <w:ind w:left="568" w:hanging="284"/>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10973D86"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51FED90"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4E9636A"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Apie ką rašoma šiame lapelyje?</w:t>
      </w:r>
    </w:p>
    <w:p w14:paraId="08979288" w14:textId="77777777" w:rsidR="00991ACA" w:rsidRPr="00991ACA" w:rsidRDefault="00991ACA" w:rsidP="00991ACA">
      <w:pPr>
        <w:tabs>
          <w:tab w:val="left" w:pos="720"/>
        </w:tabs>
        <w:ind w:left="0" w:firstLine="0"/>
        <w:rPr>
          <w:rFonts w:ascii="Times New Roman" w:eastAsia="Calibri" w:hAnsi="Times New Roman" w:cs="Times New Roman"/>
          <w:kern w:val="0"/>
          <w:sz w:val="22"/>
          <w:szCs w:val="22"/>
          <w14:ligatures w14:val="none"/>
        </w:rPr>
      </w:pPr>
    </w:p>
    <w:p w14:paraId="39DD27A6" w14:textId="6A64727B" w:rsidR="00991ACA" w:rsidRPr="000721D5" w:rsidRDefault="00991ACA" w:rsidP="000721D5">
      <w:pPr>
        <w:pStyle w:val="Sraopastraipa"/>
        <w:numPr>
          <w:ilvl w:val="0"/>
          <w:numId w:val="40"/>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 xml:space="preserve">Kas yra </w:t>
      </w:r>
      <w:proofErr w:type="spellStart"/>
      <w:r w:rsidRPr="000721D5">
        <w:rPr>
          <w:rFonts w:ascii="Times New Roman" w:eastAsia="Calibri" w:hAnsi="Times New Roman" w:cs="Times New Roman"/>
          <w:kern w:val="0"/>
          <w:sz w:val="22"/>
          <w:szCs w:val="22"/>
          <w14:ligatures w14:val="none"/>
        </w:rPr>
        <w:t>Testavan</w:t>
      </w:r>
      <w:proofErr w:type="spellEnd"/>
      <w:r w:rsidRPr="000721D5">
        <w:rPr>
          <w:rFonts w:ascii="Times New Roman" w:eastAsia="Calibri" w:hAnsi="Times New Roman" w:cs="Times New Roman"/>
          <w:kern w:val="0"/>
          <w:sz w:val="22"/>
          <w:szCs w:val="22"/>
          <w14:ligatures w14:val="none"/>
        </w:rPr>
        <w:t xml:space="preserve"> ir kam jis vartojamas</w:t>
      </w:r>
    </w:p>
    <w:p w14:paraId="7446E6A4" w14:textId="0C6D6909" w:rsidR="00991ACA" w:rsidRPr="000721D5" w:rsidRDefault="00991ACA" w:rsidP="000721D5">
      <w:pPr>
        <w:pStyle w:val="Sraopastraipa"/>
        <w:numPr>
          <w:ilvl w:val="0"/>
          <w:numId w:val="40"/>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 xml:space="preserve">Kas žinotina prieš vartojant </w:t>
      </w:r>
      <w:proofErr w:type="spellStart"/>
      <w:r w:rsidRPr="000721D5">
        <w:rPr>
          <w:rFonts w:ascii="Times New Roman" w:eastAsia="Calibri" w:hAnsi="Times New Roman" w:cs="Times New Roman"/>
          <w:kern w:val="0"/>
          <w:sz w:val="22"/>
          <w:szCs w:val="22"/>
          <w14:ligatures w14:val="none"/>
        </w:rPr>
        <w:t>Testavan</w:t>
      </w:r>
      <w:proofErr w:type="spellEnd"/>
    </w:p>
    <w:p w14:paraId="5F0B0B86" w14:textId="2F8F09B4" w:rsidR="00991ACA" w:rsidRPr="000721D5" w:rsidRDefault="00991ACA" w:rsidP="000721D5">
      <w:pPr>
        <w:pStyle w:val="Sraopastraipa"/>
        <w:numPr>
          <w:ilvl w:val="0"/>
          <w:numId w:val="40"/>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 xml:space="preserve">Kaip vartoti </w:t>
      </w:r>
      <w:proofErr w:type="spellStart"/>
      <w:r w:rsidRPr="000721D5">
        <w:rPr>
          <w:rFonts w:ascii="Times New Roman" w:eastAsia="Calibri" w:hAnsi="Times New Roman" w:cs="Times New Roman"/>
          <w:kern w:val="0"/>
          <w:sz w:val="22"/>
          <w:szCs w:val="22"/>
          <w14:ligatures w14:val="none"/>
        </w:rPr>
        <w:t>Testavan</w:t>
      </w:r>
      <w:proofErr w:type="spellEnd"/>
    </w:p>
    <w:p w14:paraId="45C60DE3" w14:textId="20807C24" w:rsidR="00991ACA" w:rsidRPr="000721D5" w:rsidRDefault="00991ACA" w:rsidP="000721D5">
      <w:pPr>
        <w:pStyle w:val="Sraopastraipa"/>
        <w:numPr>
          <w:ilvl w:val="0"/>
          <w:numId w:val="40"/>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Galimas šalutinis poveikis</w:t>
      </w:r>
    </w:p>
    <w:p w14:paraId="5A0FA11E" w14:textId="2F22B356" w:rsidR="00991ACA" w:rsidRPr="000721D5" w:rsidRDefault="00991ACA" w:rsidP="000721D5">
      <w:pPr>
        <w:pStyle w:val="Sraopastraipa"/>
        <w:numPr>
          <w:ilvl w:val="0"/>
          <w:numId w:val="40"/>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 xml:space="preserve">Kaip laikyti </w:t>
      </w:r>
      <w:proofErr w:type="spellStart"/>
      <w:r w:rsidRPr="000721D5">
        <w:rPr>
          <w:rFonts w:ascii="Times New Roman" w:eastAsia="Calibri" w:hAnsi="Times New Roman" w:cs="Times New Roman"/>
          <w:kern w:val="0"/>
          <w:sz w:val="22"/>
          <w:szCs w:val="22"/>
          <w14:ligatures w14:val="none"/>
        </w:rPr>
        <w:t>Testavan</w:t>
      </w:r>
      <w:proofErr w:type="spellEnd"/>
    </w:p>
    <w:p w14:paraId="24A4EC11" w14:textId="1E5E4E7E" w:rsidR="00991ACA" w:rsidRPr="000721D5" w:rsidRDefault="00991ACA" w:rsidP="000721D5">
      <w:pPr>
        <w:pStyle w:val="Sraopastraipa"/>
        <w:numPr>
          <w:ilvl w:val="0"/>
          <w:numId w:val="40"/>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Pakuotės turinys ir kita informacija</w:t>
      </w:r>
    </w:p>
    <w:p w14:paraId="66011ECA"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54072AAF"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1FD6CB8" w14:textId="77777777" w:rsidR="00991ACA" w:rsidRPr="00991ACA" w:rsidRDefault="00991ACA" w:rsidP="00991ACA">
      <w:pPr>
        <w:keepNext/>
        <w:tabs>
          <w:tab w:val="left" w:pos="567"/>
        </w:tabs>
        <w:ind w:left="567" w:hanging="567"/>
        <w:outlineLvl w:val="1"/>
        <w:rPr>
          <w:rFonts w:ascii="Times New Roman" w:eastAsia="Calibri" w:hAnsi="Times New Roman" w:cs="Times New Roman"/>
          <w:b/>
          <w:kern w:val="0"/>
          <w:sz w:val="22"/>
          <w:szCs w:val="22"/>
          <w14:ligatures w14:val="none"/>
        </w:rPr>
      </w:pPr>
      <w:bookmarkStart w:id="4" w:name="_Toc129243139"/>
      <w:bookmarkStart w:id="5" w:name="_Toc129243264"/>
      <w:r w:rsidRPr="00991ACA">
        <w:rPr>
          <w:rFonts w:ascii="Times New Roman" w:eastAsia="Calibri" w:hAnsi="Times New Roman" w:cs="Times New Roman"/>
          <w:b/>
          <w:kern w:val="0"/>
          <w:sz w:val="22"/>
          <w:szCs w:val="22"/>
          <w14:ligatures w14:val="none"/>
        </w:rPr>
        <w:t>1.</w:t>
      </w:r>
      <w:r w:rsidRPr="00991ACA">
        <w:rPr>
          <w:rFonts w:ascii="Times New Roman" w:eastAsia="Calibri" w:hAnsi="Times New Roman" w:cs="Times New Roman"/>
          <w:b/>
          <w:kern w:val="0"/>
          <w:sz w:val="22"/>
          <w:szCs w:val="22"/>
          <w14:ligatures w14:val="none"/>
        </w:rPr>
        <w:tab/>
        <w:t xml:space="preserve">Kas yra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ir kam jis vartojamas</w:t>
      </w:r>
      <w:bookmarkEnd w:id="4"/>
      <w:bookmarkEnd w:id="5"/>
    </w:p>
    <w:p w14:paraId="62408CF5"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16C831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 xml:space="preserve">Kas yra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w:t>
      </w:r>
    </w:p>
    <w:p w14:paraId="1AEE25BC"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yra skaidrus gelis, kuriame yra testosterono. Testosteronas yra natūraliai Jūsų organizme gaminamas vyriškas hormonas.</w:t>
      </w:r>
    </w:p>
    <w:p w14:paraId="3D2A53FF"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BE5280B"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vartojamas testosteronui pakeisti suaugusiems vyrams, kurių organizme natūralaus testosterono susidaro nepakankamai, t. y. būklė, vadinama </w:t>
      </w:r>
      <w:proofErr w:type="spellStart"/>
      <w:r w:rsidRPr="00991ACA">
        <w:rPr>
          <w:rFonts w:ascii="Times New Roman" w:eastAsia="Calibri" w:hAnsi="Times New Roman" w:cs="Times New Roman"/>
          <w:kern w:val="0"/>
          <w:sz w:val="22"/>
          <w:szCs w:val="22"/>
          <w14:ligatures w14:val="none"/>
        </w:rPr>
        <w:t>hipogonadizmu</w:t>
      </w:r>
      <w:proofErr w:type="spellEnd"/>
      <w:r w:rsidRPr="00991ACA">
        <w:rPr>
          <w:rFonts w:ascii="Times New Roman" w:eastAsia="Calibri" w:hAnsi="Times New Roman" w:cs="Times New Roman"/>
          <w:kern w:val="0"/>
          <w:sz w:val="22"/>
          <w:szCs w:val="22"/>
          <w14:ligatures w14:val="none"/>
        </w:rPr>
        <w:t>. Šis vaistas padeda padidinti testosterono kiekį iki normalaus lygio.</w:t>
      </w:r>
    </w:p>
    <w:p w14:paraId="413DEFA2"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01EF831"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Ką daro testosteronas?</w:t>
      </w:r>
    </w:p>
    <w:p w14:paraId="3F241737"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Testosteronas organizme fiziologiškai gaminamas Jūsų sėklidėse.</w:t>
      </w:r>
    </w:p>
    <w:p w14:paraId="669B6149" w14:textId="77777777" w:rsidR="00991ACA" w:rsidRPr="00991ACA" w:rsidRDefault="00991ACA" w:rsidP="000721D5">
      <w:pPr>
        <w:numPr>
          <w:ilvl w:val="0"/>
          <w:numId w:val="3"/>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Jis padeda susidaryti spermai ir atsirasti bei išlikti vyriškiems lytiniams požymiams, tokiems kaip žemas balsas ir kūno plaukuotumas.</w:t>
      </w:r>
    </w:p>
    <w:p w14:paraId="71F0209B" w14:textId="77777777" w:rsidR="00991ACA" w:rsidRPr="00991ACA" w:rsidRDefault="00991ACA" w:rsidP="000721D5">
      <w:pPr>
        <w:numPr>
          <w:ilvl w:val="0"/>
          <w:numId w:val="3"/>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Jis būtinas normaliai lytinei veiklai ir lytiniam potraukiui.</w:t>
      </w:r>
    </w:p>
    <w:p w14:paraId="241FDA83" w14:textId="77777777" w:rsidR="00991ACA" w:rsidRPr="00991ACA" w:rsidRDefault="00991ACA" w:rsidP="000721D5">
      <w:pPr>
        <w:numPr>
          <w:ilvl w:val="0"/>
          <w:numId w:val="3"/>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Jis taip pat padeda palaikyti raumenų masę ir jėgą.</w:t>
      </w:r>
    </w:p>
    <w:p w14:paraId="750EA555"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4DE9B499"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 xml:space="preserve">Kam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vartojamas?</w:t>
      </w:r>
    </w:p>
    <w:p w14:paraId="19C24234"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vartojamas vyrams pakeičiamajam gydymui testosteronu, gydyti įvairius sveikatos sutrikimus, kuriuos sukelia testosterono trūkumas (vyrų </w:t>
      </w:r>
      <w:proofErr w:type="spellStart"/>
      <w:r w:rsidRPr="00991ACA">
        <w:rPr>
          <w:rFonts w:ascii="Times New Roman" w:eastAsia="Calibri" w:hAnsi="Times New Roman" w:cs="Times New Roman"/>
          <w:kern w:val="0"/>
          <w:sz w:val="22"/>
          <w:szCs w:val="22"/>
          <w14:ligatures w14:val="none"/>
        </w:rPr>
        <w:t>hipogonadizmas</w:t>
      </w:r>
      <w:proofErr w:type="spellEnd"/>
      <w:r w:rsidRPr="00991ACA">
        <w:rPr>
          <w:rFonts w:ascii="Times New Roman" w:eastAsia="Calibri" w:hAnsi="Times New Roman" w:cs="Times New Roman"/>
          <w:kern w:val="0"/>
          <w:sz w:val="22"/>
          <w:szCs w:val="22"/>
          <w14:ligatures w14:val="none"/>
        </w:rPr>
        <w:t>). Tai turi rodyti du atskiri testosterono kiekio kraujyje tyrimai ir klinikiniai simptomai, pvz.,</w:t>
      </w:r>
    </w:p>
    <w:p w14:paraId="4C727897" w14:textId="77777777" w:rsidR="00991ACA" w:rsidRPr="00991ACA" w:rsidRDefault="00991ACA" w:rsidP="000721D5">
      <w:pPr>
        <w:numPr>
          <w:ilvl w:val="0"/>
          <w:numId w:val="38"/>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impotencija;</w:t>
      </w:r>
    </w:p>
    <w:p w14:paraId="5E891F6E" w14:textId="77777777" w:rsidR="00991ACA" w:rsidRPr="00991ACA" w:rsidRDefault="00991ACA" w:rsidP="000721D5">
      <w:pPr>
        <w:numPr>
          <w:ilvl w:val="0"/>
          <w:numId w:val="38"/>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nevaisingumas;</w:t>
      </w:r>
    </w:p>
    <w:p w14:paraId="4D87B25A" w14:textId="77777777" w:rsidR="00991ACA" w:rsidRPr="00991ACA" w:rsidRDefault="00991ACA" w:rsidP="000721D5">
      <w:pPr>
        <w:numPr>
          <w:ilvl w:val="0"/>
          <w:numId w:val="38"/>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susilpnėjęs lytinis potraukis;</w:t>
      </w:r>
    </w:p>
    <w:p w14:paraId="69D1F60B" w14:textId="77777777" w:rsidR="00991ACA" w:rsidRPr="00991ACA" w:rsidRDefault="00991ACA" w:rsidP="000721D5">
      <w:pPr>
        <w:numPr>
          <w:ilvl w:val="0"/>
          <w:numId w:val="38"/>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nuovargis;</w:t>
      </w:r>
    </w:p>
    <w:p w14:paraId="36D8EB8C" w14:textId="77777777" w:rsidR="00991ACA" w:rsidRPr="00991ACA" w:rsidRDefault="00991ACA" w:rsidP="000721D5">
      <w:pPr>
        <w:numPr>
          <w:ilvl w:val="0"/>
          <w:numId w:val="38"/>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prislėgta nuotaika;</w:t>
      </w:r>
    </w:p>
    <w:p w14:paraId="3AD134BF" w14:textId="77777777" w:rsidR="00991ACA" w:rsidRPr="00991ACA" w:rsidRDefault="00991ACA" w:rsidP="000721D5">
      <w:pPr>
        <w:numPr>
          <w:ilvl w:val="0"/>
          <w:numId w:val="38"/>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kaulų masės mažėjimas dėl sumažėjusio hormonų kiekio;</w:t>
      </w:r>
    </w:p>
    <w:p w14:paraId="06E169E4" w14:textId="77777777" w:rsidR="00991ACA" w:rsidRPr="00991ACA" w:rsidRDefault="00991ACA" w:rsidP="000721D5">
      <w:pPr>
        <w:numPr>
          <w:ilvl w:val="0"/>
          <w:numId w:val="38"/>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dalinis antrinių lytinių požymių praradimas, pavyzdžiui balso pokyčiai, riebalų pasiskirstymo pokyčiai;</w:t>
      </w:r>
    </w:p>
    <w:p w14:paraId="1B5C78F0" w14:textId="16F16947" w:rsidR="00991ACA" w:rsidRPr="00991ACA" w:rsidRDefault="00991ACA" w:rsidP="00991ACA">
      <w:pPr>
        <w:numPr>
          <w:ilvl w:val="0"/>
          <w:numId w:val="38"/>
        </w:num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dalinis veido ir kūno plaukuotumo praradimas.</w:t>
      </w:r>
    </w:p>
    <w:p w14:paraId="45985000"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7F41EE6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F6406E4" w14:textId="77777777" w:rsidR="00991ACA" w:rsidRPr="00991ACA" w:rsidRDefault="00991ACA" w:rsidP="00991ACA">
      <w:pPr>
        <w:keepNext/>
        <w:tabs>
          <w:tab w:val="left" w:pos="567"/>
        </w:tabs>
        <w:ind w:left="567" w:hanging="567"/>
        <w:outlineLvl w:val="1"/>
        <w:rPr>
          <w:rFonts w:ascii="Times New Roman" w:eastAsia="Calibri" w:hAnsi="Times New Roman" w:cs="Times New Roman"/>
          <w:b/>
          <w:kern w:val="0"/>
          <w:sz w:val="22"/>
          <w:szCs w:val="22"/>
          <w14:ligatures w14:val="none"/>
        </w:rPr>
      </w:pPr>
      <w:bookmarkStart w:id="6" w:name="_Toc129243140"/>
      <w:bookmarkStart w:id="7" w:name="_Toc129243265"/>
      <w:r w:rsidRPr="00991ACA">
        <w:rPr>
          <w:rFonts w:ascii="Times New Roman" w:eastAsia="Calibri" w:hAnsi="Times New Roman" w:cs="Times New Roman"/>
          <w:b/>
          <w:kern w:val="0"/>
          <w:sz w:val="22"/>
          <w:szCs w:val="22"/>
          <w14:ligatures w14:val="none"/>
        </w:rPr>
        <w:t>2.</w:t>
      </w:r>
      <w:r w:rsidRPr="00991ACA">
        <w:rPr>
          <w:rFonts w:ascii="Times New Roman" w:eastAsia="Calibri" w:hAnsi="Times New Roman" w:cs="Times New Roman"/>
          <w:b/>
          <w:kern w:val="0"/>
          <w:sz w:val="22"/>
          <w:szCs w:val="22"/>
          <w14:ligatures w14:val="none"/>
        </w:rPr>
        <w:tab/>
        <w:t xml:space="preserve">Kas žinotina prieš vartojant </w:t>
      </w:r>
      <w:bookmarkEnd w:id="6"/>
      <w:bookmarkEnd w:id="7"/>
      <w:proofErr w:type="spellStart"/>
      <w:r w:rsidRPr="00991ACA">
        <w:rPr>
          <w:rFonts w:ascii="Times New Roman" w:eastAsia="Calibri" w:hAnsi="Times New Roman" w:cs="Times New Roman"/>
          <w:b/>
          <w:kern w:val="0"/>
          <w:sz w:val="22"/>
          <w:szCs w:val="22"/>
          <w14:ligatures w14:val="none"/>
        </w:rPr>
        <w:t>Testavan</w:t>
      </w:r>
      <w:proofErr w:type="spellEnd"/>
    </w:p>
    <w:p w14:paraId="5B691D16"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A8DC109"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 xml:space="preserve">Kam galima vartoti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w:t>
      </w:r>
    </w:p>
    <w:p w14:paraId="5B3373A0" w14:textId="77777777" w:rsidR="00991ACA" w:rsidRPr="00991ACA" w:rsidRDefault="00991ACA" w:rsidP="000721D5">
      <w:pPr>
        <w:numPr>
          <w:ilvl w:val="0"/>
          <w:numId w:val="4"/>
        </w:numPr>
        <w:ind w:left="714" w:hanging="357"/>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vartoti tik vyrai.</w:t>
      </w:r>
    </w:p>
    <w:p w14:paraId="5FE7968B" w14:textId="77777777" w:rsidR="00991ACA" w:rsidRPr="00991ACA" w:rsidRDefault="00991ACA" w:rsidP="000721D5">
      <w:pPr>
        <w:numPr>
          <w:ilvl w:val="0"/>
          <w:numId w:val="4"/>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Jaunesniems kaip 18 metų vyrams šio vaisto vartoti negalima.</w:t>
      </w:r>
    </w:p>
    <w:p w14:paraId="52872F08" w14:textId="77777777" w:rsidR="00991ACA" w:rsidRPr="00991ACA" w:rsidRDefault="00991ACA" w:rsidP="000721D5">
      <w:pPr>
        <w:numPr>
          <w:ilvl w:val="0"/>
          <w:numId w:val="4"/>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Šis vaistas neskirtas bet kokio amžiaus moterims.</w:t>
      </w:r>
    </w:p>
    <w:p w14:paraId="27242C43" w14:textId="77777777" w:rsidR="00991ACA" w:rsidRPr="00991ACA" w:rsidRDefault="00991ACA" w:rsidP="000721D5">
      <w:pPr>
        <w:numPr>
          <w:ilvl w:val="0"/>
          <w:numId w:val="4"/>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Moterims (ypatingai nėščioms ar žindančioms) ar vaikams negalima liestis prie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gelio ar odos, ant kurios buvo užtepta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w:t>
      </w:r>
    </w:p>
    <w:p w14:paraId="31C2BE76"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7119095" w14:textId="7931BA4D" w:rsidR="00991ACA" w:rsidRPr="00991ACA" w:rsidRDefault="00991ACA" w:rsidP="00991ACA">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vartoti </w:t>
      </w:r>
      <w:r w:rsidR="000721D5" w:rsidRPr="000721D5">
        <w:rPr>
          <w:rFonts w:ascii="Times New Roman" w:eastAsia="Calibri" w:hAnsi="Times New Roman" w:cs="Times New Roman"/>
          <w:b/>
          <w:kern w:val="0"/>
          <w:sz w:val="22"/>
          <w:szCs w:val="22"/>
          <w14:ligatures w14:val="none"/>
        </w:rPr>
        <w:t>draudžiama</w:t>
      </w:r>
      <w:r w:rsidRPr="00991ACA">
        <w:rPr>
          <w:rFonts w:ascii="Times New Roman" w:eastAsia="Calibri" w:hAnsi="Times New Roman" w:cs="Times New Roman"/>
          <w:b/>
          <w:kern w:val="0"/>
          <w:sz w:val="22"/>
          <w:szCs w:val="22"/>
          <w14:ligatures w14:val="none"/>
        </w:rPr>
        <w:t>:</w:t>
      </w:r>
    </w:p>
    <w:p w14:paraId="17E46432" w14:textId="77777777" w:rsidR="00991ACA" w:rsidRPr="00991ACA" w:rsidRDefault="00991ACA" w:rsidP="000721D5">
      <w:pPr>
        <w:numPr>
          <w:ilvl w:val="0"/>
          <w:numId w:val="5"/>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jeigu yra alergija testosteronui arba bet kuriai pagalbinei šio vaisto medžiagai (jos išvardytos 6 skyriuje);</w:t>
      </w:r>
    </w:p>
    <w:p w14:paraId="2FE49141" w14:textId="77777777" w:rsidR="00991ACA" w:rsidRPr="00991ACA" w:rsidRDefault="00991ACA" w:rsidP="000721D5">
      <w:pPr>
        <w:numPr>
          <w:ilvl w:val="0"/>
          <w:numId w:val="5"/>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jeigu sergate arba manoma, kad galite sirgti prostatos vėžiu;</w:t>
      </w:r>
    </w:p>
    <w:p w14:paraId="6EA54234" w14:textId="77777777" w:rsidR="00991ACA" w:rsidRPr="00991ACA" w:rsidRDefault="00991ACA" w:rsidP="000721D5">
      <w:pPr>
        <w:numPr>
          <w:ilvl w:val="0"/>
          <w:numId w:val="5"/>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jeigu sergate arba manoma, kad galite sirgti krūties vėžiu (vyrams ši liga pasireiškia retai).</w:t>
      </w:r>
    </w:p>
    <w:p w14:paraId="54E9ABB1"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236C873C" w14:textId="77777777" w:rsidR="00991ACA" w:rsidRPr="00991ACA" w:rsidRDefault="00991ACA" w:rsidP="00991ACA">
      <w:pPr>
        <w:keepNext/>
        <w:tabs>
          <w:tab w:val="left" w:pos="567"/>
        </w:tabs>
        <w:ind w:left="0" w:firstLine="0"/>
        <w:jc w:val="both"/>
        <w:outlineLvl w:val="3"/>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Įspėjimai ir atsargumo priemonės </w:t>
      </w:r>
    </w:p>
    <w:p w14:paraId="158CCBC9"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Gydymas testosteronu gali greitinti prostatos vėžio progresavimą. Jūsų gydytojas prieš pradedant gydymą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atliks reikiamus tyrimus ir po to periodiškai atlikinės kraujo ir prostatos tyrimus.</w:t>
      </w:r>
    </w:p>
    <w:p w14:paraId="5572A055" w14:textId="77777777" w:rsidR="00991ACA" w:rsidRPr="00991ACA" w:rsidRDefault="00991ACA" w:rsidP="00991ACA">
      <w:pPr>
        <w:numPr>
          <w:ilvl w:val="12"/>
          <w:numId w:val="0"/>
        </w:numPr>
        <w:ind w:right="-2"/>
        <w:rPr>
          <w:rFonts w:ascii="Times New Roman" w:eastAsia="Calibri" w:hAnsi="Times New Roman" w:cs="Times New Roman"/>
          <w:kern w:val="0"/>
          <w:sz w:val="22"/>
          <w:szCs w:val="22"/>
          <w14:ligatures w14:val="none"/>
        </w:rPr>
      </w:pPr>
    </w:p>
    <w:p w14:paraId="297DAD34" w14:textId="77777777" w:rsidR="00991ACA" w:rsidRPr="00991ACA" w:rsidRDefault="00991ACA" w:rsidP="00991ACA">
      <w:pPr>
        <w:numPr>
          <w:ilvl w:val="12"/>
          <w:numId w:val="0"/>
        </w:numPr>
        <w:ind w:right="-2"/>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Pasitarkite su gydytoju, prieš pradėdami vartoti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jei Jums yra ar kada nors buvo bet kuri iš išvardytų aplinkybių:</w:t>
      </w:r>
    </w:p>
    <w:p w14:paraId="556A72F0" w14:textId="77777777" w:rsidR="00991ACA" w:rsidRPr="00991ACA" w:rsidRDefault="00991ACA" w:rsidP="000721D5">
      <w:pPr>
        <w:numPr>
          <w:ilvl w:val="0"/>
          <w:numId w:val="6"/>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dėl padidėjusios prostatos yra pasunkėjęs šlapinimasis;</w:t>
      </w:r>
    </w:p>
    <w:p w14:paraId="6FC8533A" w14:textId="77777777" w:rsidR="00991ACA" w:rsidRPr="00991ACA" w:rsidRDefault="00991ACA" w:rsidP="000721D5">
      <w:pPr>
        <w:numPr>
          <w:ilvl w:val="0"/>
          <w:numId w:val="6"/>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sergate kaulų vėžiu – Jūsų gydytojas gali reguliariai tirti kalcio kiekį;</w:t>
      </w:r>
    </w:p>
    <w:p w14:paraId="732DC371" w14:textId="77777777" w:rsidR="00991ACA" w:rsidRPr="00991ACA" w:rsidRDefault="00991ACA" w:rsidP="000721D5">
      <w:pPr>
        <w:numPr>
          <w:ilvl w:val="0"/>
          <w:numId w:val="6"/>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Jūsų kraujospūdis padidėjęs arba esate gydomas nuo padidėjusio kraujospūdžio, nes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didinti kraujospūdį;</w:t>
      </w:r>
    </w:p>
    <w:p w14:paraId="3DAFAB21" w14:textId="77777777" w:rsidR="00991ACA" w:rsidRPr="00991ACA" w:rsidRDefault="00991ACA" w:rsidP="000721D5">
      <w:pPr>
        <w:numPr>
          <w:ilvl w:val="0"/>
          <w:numId w:val="6"/>
        </w:numPr>
        <w:ind w:hanging="357"/>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sergate sunkia širdies, kepenų ar inkstų liga, kadangi gydymas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sukelti sunkių komplikacijų, pasireiškiančių vandens susilaikymu organizme, kurį kartais lydi (</w:t>
      </w:r>
      <w:proofErr w:type="spellStart"/>
      <w:r w:rsidRPr="00991ACA">
        <w:rPr>
          <w:rFonts w:ascii="Times New Roman" w:eastAsia="Calibri" w:hAnsi="Times New Roman" w:cs="Times New Roman"/>
          <w:kern w:val="0"/>
          <w:sz w:val="22"/>
          <w:szCs w:val="22"/>
          <w14:ligatures w14:val="none"/>
        </w:rPr>
        <w:t>stazinis</w:t>
      </w:r>
      <w:proofErr w:type="spellEnd"/>
      <w:r w:rsidRPr="00991ACA">
        <w:rPr>
          <w:rFonts w:ascii="Times New Roman" w:eastAsia="Calibri" w:hAnsi="Times New Roman" w:cs="Times New Roman"/>
          <w:kern w:val="0"/>
          <w:sz w:val="22"/>
          <w:szCs w:val="22"/>
          <w14:ligatures w14:val="none"/>
        </w:rPr>
        <w:t>) širdies nepakankamumas (skysčio perteklius širdyje);</w:t>
      </w:r>
    </w:p>
    <w:p w14:paraId="1744EC2E" w14:textId="77777777" w:rsidR="00991ACA" w:rsidRPr="00991ACA" w:rsidRDefault="00991ACA" w:rsidP="000721D5">
      <w:pPr>
        <w:numPr>
          <w:ilvl w:val="0"/>
          <w:numId w:val="6"/>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sergate išemine širdies liga (būkle, kai sutrinka širdies aprūpinimas krauju);</w:t>
      </w:r>
    </w:p>
    <w:p w14:paraId="4A25565C" w14:textId="77777777" w:rsidR="00991ACA" w:rsidRPr="00991ACA" w:rsidRDefault="00991ACA" w:rsidP="000721D5">
      <w:pPr>
        <w:numPr>
          <w:ilvl w:val="0"/>
          <w:numId w:val="6"/>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yra kraujo krešėjimo sutrikimų:</w:t>
      </w:r>
    </w:p>
    <w:p w14:paraId="156EE35D" w14:textId="77777777" w:rsidR="00991ACA" w:rsidRPr="00991ACA" w:rsidRDefault="00991ACA" w:rsidP="000721D5">
      <w:pPr>
        <w:numPr>
          <w:ilvl w:val="0"/>
          <w:numId w:val="6"/>
        </w:numPr>
        <w:ind w:left="1134" w:hanging="357"/>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trombofilija</w:t>
      </w:r>
      <w:proofErr w:type="spellEnd"/>
      <w:r w:rsidRPr="00991ACA">
        <w:rPr>
          <w:rFonts w:ascii="Times New Roman" w:eastAsia="Calibri" w:hAnsi="Times New Roman" w:cs="Times New Roman"/>
          <w:kern w:val="0"/>
          <w:sz w:val="22"/>
          <w:szCs w:val="22"/>
          <w14:ligatures w14:val="none"/>
        </w:rPr>
        <w:t xml:space="preserve"> (kraujo krešėjimo sutrikimas, didinantis trombozės – kraujo krešulių susidarymo kraujagyslėse – riziką).</w:t>
      </w:r>
    </w:p>
    <w:p w14:paraId="5A151564" w14:textId="77777777" w:rsidR="00991ACA" w:rsidRPr="00991ACA" w:rsidRDefault="00991ACA" w:rsidP="000721D5">
      <w:pPr>
        <w:numPr>
          <w:ilvl w:val="0"/>
          <w:numId w:val="6"/>
        </w:numPr>
        <w:ind w:left="113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veiksnių, didinančių kraujo krešulių susidarymo venose riziką: praeityje buvę kraujo krešuliai venose; rūkymas; nutukimas; vėžys; </w:t>
      </w:r>
      <w:proofErr w:type="spellStart"/>
      <w:r w:rsidRPr="00991ACA">
        <w:rPr>
          <w:rFonts w:ascii="Times New Roman" w:eastAsia="Calibri" w:hAnsi="Times New Roman" w:cs="Times New Roman"/>
          <w:kern w:val="0"/>
          <w:sz w:val="22"/>
          <w:szCs w:val="22"/>
          <w14:ligatures w14:val="none"/>
        </w:rPr>
        <w:t>nejudrumas</w:t>
      </w:r>
      <w:proofErr w:type="spellEnd"/>
      <w:r w:rsidRPr="00991ACA">
        <w:rPr>
          <w:rFonts w:ascii="Times New Roman" w:eastAsia="Calibri" w:hAnsi="Times New Roman" w:cs="Times New Roman"/>
          <w:kern w:val="0"/>
          <w:sz w:val="22"/>
          <w:szCs w:val="22"/>
          <w14:ligatures w14:val="none"/>
        </w:rPr>
        <w:t xml:space="preserve">; jei bent vienam iš artimiausių Jūsų giminaičių jaunystėje (pvz., jaunesniam nei 50 metų) buvo kraujo krešulys kojoje, plautyje ar kitame organe; arba senstant. </w:t>
      </w:r>
    </w:p>
    <w:p w14:paraId="75E2766A" w14:textId="77777777" w:rsidR="00991ACA" w:rsidRPr="00991ACA" w:rsidRDefault="00991ACA" w:rsidP="000721D5">
      <w:pPr>
        <w:numPr>
          <w:ilvl w:val="0"/>
          <w:numId w:val="6"/>
        </w:numPr>
        <w:ind w:left="113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Kaip atpažinti kraujo krešulį: skausmingas vienos kojos patinimas ar staigus odos spalvos pokytis, pvz., blyškumas, raudona arba mėlyna spalva, staigus dusulys, staigus nepaaiškinamas kosulys, dėl to gali būti atkosima kraujo; arba staigus skausmas krūtinėje, sunkus galvos sukimasis ar svaigulys, stiprus pilvo skausmas, staigus regėjimo praradimas. Jeigu pasireiškė vienas iš šių simptomų, nedelsdami kreipkitės į gydytoją);</w:t>
      </w:r>
    </w:p>
    <w:p w14:paraId="0BE5BF97" w14:textId="77777777" w:rsidR="00991ACA" w:rsidRPr="00991ACA" w:rsidRDefault="00991ACA" w:rsidP="000721D5">
      <w:pPr>
        <w:numPr>
          <w:ilvl w:val="0"/>
          <w:numId w:val="6"/>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sergate epilepsija;</w:t>
      </w:r>
    </w:p>
    <w:p w14:paraId="07F3B9BC" w14:textId="77777777" w:rsidR="00991ACA" w:rsidRPr="00991ACA" w:rsidRDefault="00991ACA" w:rsidP="000721D5">
      <w:pPr>
        <w:numPr>
          <w:ilvl w:val="0"/>
          <w:numId w:val="6"/>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sergate migrena;</w:t>
      </w:r>
    </w:p>
    <w:p w14:paraId="2C29056A" w14:textId="77777777" w:rsidR="00991ACA" w:rsidRPr="00991ACA" w:rsidRDefault="00991ACA" w:rsidP="000721D5">
      <w:pPr>
        <w:numPr>
          <w:ilvl w:val="0"/>
          <w:numId w:val="6"/>
        </w:numPr>
        <w:ind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Jūsų kvėpavimas miegant pasunkėja. Tokio poveikio rizika didesnė, jei sveriate per daug arba sergate lėtine plaučių liga.</w:t>
      </w:r>
    </w:p>
    <w:p w14:paraId="3CC17C1D"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Jeigu Jums yra bet kuri aukščiau paminėta būklė, prieš vartodami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pasitarkite su gydytoju arba vaistininku. Vartojant, šį vaistą, šios būklės gali pasunkėti.</w:t>
      </w:r>
    </w:p>
    <w:p w14:paraId="65C33EBF"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p>
    <w:p w14:paraId="0E4B19E7"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 atsiranda odos, ant kurios buvo užtepta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reakcija, pasitarkite su gydytoju. Gali tekti nutraukti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vartojimą.</w:t>
      </w:r>
    </w:p>
    <w:p w14:paraId="722D77B3"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p>
    <w:p w14:paraId="5556047D"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Prieš pradedant gydymą ir gydymo metu gydytojas turi atlikti šiuos kraujo tyrimus: testosterono kiekio kraujyje tyrimą, bendrąjį kraujo tyrimą.</w:t>
      </w:r>
    </w:p>
    <w:p w14:paraId="5FF70FFE"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p>
    <w:p w14:paraId="242D6249"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gelio vartojimo metu ir tuojau po vartojimo, ant geliu pateptos odos negalima tepti kūno losjonų ir kremo nuo saulės.</w:t>
      </w:r>
    </w:p>
    <w:p w14:paraId="7C204A48"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p>
    <w:p w14:paraId="7DCE9C18" w14:textId="77777777" w:rsidR="00991ACA" w:rsidRPr="00991ACA" w:rsidRDefault="00991ACA" w:rsidP="00991ACA">
      <w:pPr>
        <w:tabs>
          <w:tab w:val="left" w:pos="284"/>
        </w:tabs>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Kaip apsisaugoti nuo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patekimo ant kito žmogaus odos?</w:t>
      </w:r>
    </w:p>
    <w:p w14:paraId="7A47534E"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patekti ant kitų asmenų artimo odos kontakto metu. Todėl gali padidėti testosterono kiekis šių asmenų organizme, o tai yra pavojinga. Taip gali atsitikti vienkartinio kontakto metu arba mažais kiekiais kauptis palaipsniui per tam tikrą laikotarpį.</w:t>
      </w:r>
    </w:p>
    <w:p w14:paraId="1D53CAA7" w14:textId="77777777" w:rsidR="00991ACA" w:rsidRPr="00991ACA" w:rsidRDefault="00991ACA" w:rsidP="00991ACA">
      <w:pPr>
        <w:numPr>
          <w:ilvl w:val="0"/>
          <w:numId w:val="7"/>
        </w:numPr>
        <w:tabs>
          <w:tab w:val="left" w:pos="284"/>
        </w:tabs>
        <w:spacing w:after="200" w:line="276" w:lineRule="auto"/>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Tai ypatingai svarbu moterims ir vaikams: jų organizme normalus testosterono kiekis yra labai mažas.</w:t>
      </w:r>
    </w:p>
    <w:p w14:paraId="32923120" w14:textId="77777777" w:rsidR="00991ACA" w:rsidRPr="00991ACA" w:rsidRDefault="00991ACA" w:rsidP="00991ACA">
      <w:pPr>
        <w:numPr>
          <w:ilvl w:val="0"/>
          <w:numId w:val="7"/>
        </w:numPr>
        <w:tabs>
          <w:tab w:val="left" w:pos="284"/>
        </w:tabs>
        <w:spacing w:after="200" w:line="276" w:lineRule="auto"/>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Nėščioms moterims negalima liestis prie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Jei jūsų partnerė yra nėščia, atidžiai saugokitės, kad ji nesiliestų prie vaistu pateptos odos.</w:t>
      </w:r>
    </w:p>
    <w:p w14:paraId="2D7364E7"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Kad išvengtumėte gelio pernašos ant kitų, Jūs:</w:t>
      </w:r>
    </w:p>
    <w:p w14:paraId="3EF2C850" w14:textId="77777777" w:rsidR="00991ACA" w:rsidRPr="00991ACA" w:rsidRDefault="00991ACA" w:rsidP="000721D5">
      <w:pPr>
        <w:numPr>
          <w:ilvl w:val="0"/>
          <w:numId w:val="8"/>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vaistui užtepti naudokite </w:t>
      </w:r>
      <w:proofErr w:type="spellStart"/>
      <w:r w:rsidRPr="00991ACA">
        <w:rPr>
          <w:rFonts w:ascii="Times New Roman" w:eastAsia="Calibri" w:hAnsi="Times New Roman" w:cs="Times New Roman"/>
          <w:kern w:val="0"/>
          <w:sz w:val="22"/>
          <w:szCs w:val="22"/>
          <w14:ligatures w14:val="none"/>
        </w:rPr>
        <w:t>aplikatorių</w:t>
      </w:r>
      <w:proofErr w:type="spellEnd"/>
      <w:r w:rsidRPr="00991ACA">
        <w:rPr>
          <w:rFonts w:ascii="Times New Roman" w:eastAsia="Calibri" w:hAnsi="Times New Roman" w:cs="Times New Roman"/>
          <w:kern w:val="0"/>
          <w:sz w:val="22"/>
          <w:szCs w:val="22"/>
          <w14:ligatures w14:val="none"/>
        </w:rPr>
        <w:t>, o ne pirštus;</w:t>
      </w:r>
    </w:p>
    <w:p w14:paraId="02FB691A" w14:textId="77777777" w:rsidR="00991ACA" w:rsidRPr="00991ACA" w:rsidRDefault="00991ACA" w:rsidP="000721D5">
      <w:pPr>
        <w:numPr>
          <w:ilvl w:val="0"/>
          <w:numId w:val="8"/>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jeigu ant rankų pateko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jas nedelsiant nusiplaukite vandeniu ir muilu;</w:t>
      </w:r>
    </w:p>
    <w:p w14:paraId="01FBBB3A" w14:textId="77777777" w:rsidR="00991ACA" w:rsidRPr="00991ACA" w:rsidRDefault="00991ACA" w:rsidP="000721D5">
      <w:pPr>
        <w:numPr>
          <w:ilvl w:val="0"/>
          <w:numId w:val="8"/>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geliui išdžiūvus, geliu pateptas sritis pridenkite drabužiais;</w:t>
      </w:r>
    </w:p>
    <w:p w14:paraId="314A5D11" w14:textId="77777777" w:rsidR="00991ACA" w:rsidRPr="00991ACA" w:rsidRDefault="00991ACA" w:rsidP="000721D5">
      <w:pPr>
        <w:numPr>
          <w:ilvl w:val="0"/>
          <w:numId w:val="8"/>
        </w:numPr>
        <w:spacing w:after="200" w:line="276" w:lineRule="auto"/>
        <w:ind w:left="567" w:hanging="283"/>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prieš artimą odos kontaktą su kitu asmeniu, išsimaudykite po dušu arba vonioje arba ant geliu pateptos srities dėvėkite drabužius (pavyzdžiui marškinėlius).</w:t>
      </w:r>
    </w:p>
    <w:p w14:paraId="0CE11A1C"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2B35434"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Kad užtikrintumėte savo partnerės (-</w:t>
      </w:r>
      <w:proofErr w:type="spellStart"/>
      <w:r w:rsidRPr="00991ACA">
        <w:rPr>
          <w:rFonts w:ascii="Times New Roman" w:eastAsia="Calibri" w:hAnsi="Times New Roman" w:cs="Times New Roman"/>
          <w:kern w:val="0"/>
          <w:sz w:val="22"/>
          <w:szCs w:val="22"/>
          <w14:ligatures w14:val="none"/>
        </w:rPr>
        <w:t>io</w:t>
      </w:r>
      <w:proofErr w:type="spellEnd"/>
      <w:r w:rsidRPr="00991ACA">
        <w:rPr>
          <w:rFonts w:ascii="Times New Roman" w:eastAsia="Calibri" w:hAnsi="Times New Roman" w:cs="Times New Roman"/>
          <w:kern w:val="0"/>
          <w:sz w:val="22"/>
          <w:szCs w:val="22"/>
          <w14:ligatures w14:val="none"/>
        </w:rPr>
        <w:t>) saugumą, prieš lytinius santykius, maudydamiesi duše geliu pateptą sritį nuplaukite muilu; jei tai neįmanoma, kontakto metu ant geliu pateptos vietos dėvėkite marškinėlius.</w:t>
      </w:r>
    </w:p>
    <w:p w14:paraId="24B212ED"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5E8CE53D" w14:textId="77777777" w:rsidR="00991ACA" w:rsidRPr="00991ACA" w:rsidRDefault="00991ACA" w:rsidP="00991ACA">
      <w:pPr>
        <w:keepNext/>
        <w:tabs>
          <w:tab w:val="left" w:pos="567"/>
        </w:tabs>
        <w:ind w:left="0" w:firstLine="0"/>
        <w:jc w:val="both"/>
        <w:outlineLvl w:val="3"/>
        <w:rPr>
          <w:rFonts w:ascii="Times New Roman" w:eastAsia="SimSun" w:hAnsi="Times New Roman" w:cs="Times New Roman"/>
          <w:b/>
          <w:kern w:val="0"/>
          <w:sz w:val="22"/>
          <w:szCs w:val="22"/>
          <w14:ligatures w14:val="none"/>
        </w:rPr>
      </w:pPr>
      <w:r w:rsidRPr="00991ACA">
        <w:rPr>
          <w:rFonts w:ascii="Times New Roman" w:eastAsia="SimSun" w:hAnsi="Times New Roman" w:cs="Times New Roman"/>
          <w:b/>
          <w:kern w:val="0"/>
          <w:sz w:val="22"/>
          <w:szCs w:val="22"/>
          <w14:ligatures w14:val="none"/>
        </w:rPr>
        <w:t xml:space="preserve">Ką daryti, jeigu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pateko ant kito žmogaus odos?</w:t>
      </w:r>
    </w:p>
    <w:p w14:paraId="5E433883"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 gelio pateks ant kito žmogaus odos (dėl kontakto su geliu ar Jūsų oda, ant kurios buvo užtepta gelio), tą odos vietą būtina kiek įmanoma greičiau nuplauti muilu ir vandeniu. Kuo ilgiau gelis išliks ant kito žmogaus odos nenuplautas, tuo didesnė tikimybė, kad į jo organizmą pateks testosterono.</w:t>
      </w:r>
    </w:p>
    <w:p w14:paraId="53DBF43F"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835FBFD"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u w:val="single"/>
          <w14:ligatures w14:val="none"/>
        </w:rPr>
        <w:t xml:space="preserve">Jeigu </w:t>
      </w:r>
      <w:proofErr w:type="spellStart"/>
      <w:r w:rsidRPr="00991ACA">
        <w:rPr>
          <w:rFonts w:ascii="Times New Roman" w:eastAsia="Calibri" w:hAnsi="Times New Roman" w:cs="Times New Roman"/>
          <w:kern w:val="0"/>
          <w:sz w:val="22"/>
          <w:szCs w:val="22"/>
          <w:u w:val="single"/>
          <w14:ligatures w14:val="none"/>
        </w:rPr>
        <w:t>Testavan</w:t>
      </w:r>
      <w:proofErr w:type="spellEnd"/>
      <w:r w:rsidRPr="00991ACA">
        <w:rPr>
          <w:rFonts w:ascii="Times New Roman" w:eastAsia="Calibri" w:hAnsi="Times New Roman" w:cs="Times New Roman"/>
          <w:kern w:val="0"/>
          <w:sz w:val="22"/>
          <w:szCs w:val="22"/>
          <w:u w:val="single"/>
          <w14:ligatures w14:val="none"/>
        </w:rPr>
        <w:t xml:space="preserve"> pateko ant kito žmogaus odos</w:t>
      </w:r>
      <w:r w:rsidRPr="00991ACA">
        <w:rPr>
          <w:rFonts w:ascii="Times New Roman" w:eastAsia="Calibri" w:hAnsi="Times New Roman" w:cs="Times New Roman"/>
          <w:kern w:val="0"/>
          <w:sz w:val="22"/>
          <w:szCs w:val="22"/>
          <w14:ligatures w14:val="none"/>
        </w:rPr>
        <w:t>, atkreipkite dėmesį į Jums artimų žmonių kūno ar elgesio pokyčius. Jeigu Jūsų artimajam pasireiškia bet kuris iš išvardytų požymių, reikia kreiptis į gydytoją:</w:t>
      </w:r>
    </w:p>
    <w:p w14:paraId="0A10F05B" w14:textId="77777777" w:rsidR="00991ACA" w:rsidRPr="00991ACA" w:rsidRDefault="00991ACA" w:rsidP="000721D5">
      <w:pPr>
        <w:numPr>
          <w:ilvl w:val="0"/>
          <w:numId w:val="9"/>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spuogai,</w:t>
      </w:r>
    </w:p>
    <w:p w14:paraId="46E1858F" w14:textId="77777777" w:rsidR="00991ACA" w:rsidRPr="00991ACA" w:rsidRDefault="00991ACA" w:rsidP="000721D5">
      <w:pPr>
        <w:numPr>
          <w:ilvl w:val="0"/>
          <w:numId w:val="9"/>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balso pažemėjimas,</w:t>
      </w:r>
    </w:p>
    <w:p w14:paraId="54CDA91F" w14:textId="77777777" w:rsidR="00991ACA" w:rsidRPr="00991ACA" w:rsidRDefault="00991ACA" w:rsidP="000721D5">
      <w:pPr>
        <w:numPr>
          <w:ilvl w:val="0"/>
          <w:numId w:val="9"/>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plaukų augimas ant veido ar kūno,</w:t>
      </w:r>
    </w:p>
    <w:p w14:paraId="70DDF2DC" w14:textId="77777777" w:rsidR="00991ACA" w:rsidRPr="00991ACA" w:rsidRDefault="00991ACA" w:rsidP="000721D5">
      <w:pPr>
        <w:numPr>
          <w:ilvl w:val="0"/>
          <w:numId w:val="9"/>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mėnesinių pokyčiai,</w:t>
      </w:r>
    </w:p>
    <w:p w14:paraId="0DBAD1A5" w14:textId="77777777" w:rsidR="00991ACA" w:rsidRPr="00991ACA" w:rsidRDefault="00991ACA" w:rsidP="000721D5">
      <w:pPr>
        <w:numPr>
          <w:ilvl w:val="0"/>
          <w:numId w:val="9"/>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ankstyva branda, lytinių organų padidėjimas ar seksualinio elgesio pokyčiai vaikams.</w:t>
      </w:r>
    </w:p>
    <w:p w14:paraId="530953D3"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27E197ED"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Kiti vaistai ir </w:t>
      </w:r>
      <w:proofErr w:type="spellStart"/>
      <w:r w:rsidRPr="00991ACA">
        <w:rPr>
          <w:rFonts w:ascii="Times New Roman" w:eastAsia="Calibri" w:hAnsi="Times New Roman" w:cs="Times New Roman"/>
          <w:b/>
          <w:kern w:val="0"/>
          <w:sz w:val="22"/>
          <w:szCs w:val="22"/>
          <w14:ligatures w14:val="none"/>
        </w:rPr>
        <w:t>Testavan</w:t>
      </w:r>
      <w:proofErr w:type="spellEnd"/>
    </w:p>
    <w:p w14:paraId="148E2383"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Jeigu vartojate ar neseniai vartojote kitų vaistų, įskaitant be recepto įsigytus vaistus ir žolelių preparatus, arba dėl to nesate tikri, apie tai pasakykite gydytojui.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keisti šių vaistų poveikį, gali reikėti koreguoti dozę.</w:t>
      </w:r>
    </w:p>
    <w:p w14:paraId="2BF505D9"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71EE2494"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Ypač svarbu pasakyti gydytojui, jeigu vartojate:</w:t>
      </w:r>
    </w:p>
    <w:p w14:paraId="57FE3E4C" w14:textId="77777777" w:rsidR="00991ACA" w:rsidRPr="00991ACA" w:rsidRDefault="00991ACA" w:rsidP="000721D5">
      <w:pPr>
        <w:numPr>
          <w:ilvl w:val="0"/>
          <w:numId w:val="10"/>
        </w:numPr>
        <w:ind w:left="567" w:hanging="283"/>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kraują skystinančių vaistų (antikoaguliantų):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stiprinti šių vaistų poveikį;</w:t>
      </w:r>
    </w:p>
    <w:p w14:paraId="4FA8BF40" w14:textId="77777777" w:rsidR="00991ACA" w:rsidRPr="00991ACA" w:rsidRDefault="00991ACA" w:rsidP="000721D5">
      <w:pPr>
        <w:numPr>
          <w:ilvl w:val="0"/>
          <w:numId w:val="10"/>
        </w:numPr>
        <w:ind w:left="567" w:hanging="283"/>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kortikosteroidų ar šių hormonų susidarymą skatinti galinčių vaistų: ir kortikosteroidai, ir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gali didinti vandens susilaikymą organizme;</w:t>
      </w:r>
    </w:p>
    <w:p w14:paraId="17BDEBB2" w14:textId="77777777" w:rsidR="00991ACA" w:rsidRPr="00991ACA" w:rsidRDefault="00991ACA" w:rsidP="000721D5">
      <w:pPr>
        <w:numPr>
          <w:ilvl w:val="0"/>
          <w:numId w:val="10"/>
        </w:numPr>
        <w:ind w:left="567" w:hanging="283"/>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insulino cukraus kiekiui kraujyje kontroliuoti (sergant cukriniu diabetu): jei kartu su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vartojama insulino, gali reikėti mažinti insulino dozę.</w:t>
      </w:r>
    </w:p>
    <w:p w14:paraId="6C07BF4A"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 bet kuri iš išvardytų sąlygų Jums tinka (arba dėl to nesate tikri), prieš vartodami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pasitarkite su gydytoju.</w:t>
      </w:r>
    </w:p>
    <w:p w14:paraId="0042597F"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C7007ED"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Nėštumas, žindymo laikotarpis ir vaisingumas</w:t>
      </w:r>
    </w:p>
    <w:p w14:paraId="40ECB7B6" w14:textId="77777777" w:rsidR="00991ACA" w:rsidRPr="00991ACA" w:rsidRDefault="00991ACA" w:rsidP="00991ACA">
      <w:pPr>
        <w:ind w:left="0" w:firstLine="0"/>
        <w:jc w:val="both"/>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neskirtas vartoti nėščioms ir žindančioms moterims.</w:t>
      </w:r>
    </w:p>
    <w:p w14:paraId="54509434"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2526A4E"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Jeigu Jūsų partnerė pastojo ar planuoja pastoti, </w:t>
      </w:r>
      <w:r w:rsidRPr="00991ACA">
        <w:rPr>
          <w:rFonts w:ascii="Times New Roman" w:eastAsia="Calibri" w:hAnsi="Times New Roman" w:cs="Times New Roman"/>
          <w:b/>
          <w:kern w:val="0"/>
          <w:sz w:val="22"/>
          <w:szCs w:val="22"/>
          <w14:ligatures w14:val="none"/>
        </w:rPr>
        <w:t>turite</w:t>
      </w:r>
      <w:r w:rsidRPr="00991ACA">
        <w:rPr>
          <w:rFonts w:ascii="Times New Roman" w:eastAsia="Calibri" w:hAnsi="Times New Roman" w:cs="Times New Roman"/>
          <w:kern w:val="0"/>
          <w:sz w:val="22"/>
          <w:szCs w:val="22"/>
          <w14:ligatures w14:val="none"/>
        </w:rPr>
        <w:t xml:space="preserve"> vykdyti poskyrio „</w:t>
      </w:r>
      <w:r w:rsidRPr="00991ACA">
        <w:rPr>
          <w:rFonts w:ascii="Times New Roman" w:eastAsia="Calibri" w:hAnsi="Times New Roman" w:cs="Times New Roman"/>
          <w:b/>
          <w:kern w:val="0"/>
          <w:sz w:val="22"/>
          <w:szCs w:val="22"/>
          <w14:ligatures w14:val="none"/>
        </w:rPr>
        <w:t xml:space="preserve">Kaip apsisaugoti nuo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patekimo ant kito žmogaus odos</w:t>
      </w:r>
      <w:r w:rsidRPr="00991ACA">
        <w:rPr>
          <w:rFonts w:ascii="Times New Roman" w:eastAsia="Calibri" w:hAnsi="Times New Roman" w:cs="Times New Roman"/>
          <w:kern w:val="0"/>
          <w:sz w:val="22"/>
          <w:szCs w:val="22"/>
          <w14:ligatures w14:val="none"/>
        </w:rPr>
        <w:t>“ nurodymus.</w:t>
      </w:r>
    </w:p>
    <w:p w14:paraId="1EC4FCE4" w14:textId="77777777" w:rsidR="00991ACA" w:rsidRPr="00991ACA" w:rsidRDefault="00991ACA" w:rsidP="00991ACA">
      <w:pPr>
        <w:ind w:left="0" w:firstLine="0"/>
        <w:jc w:val="both"/>
        <w:rPr>
          <w:rFonts w:ascii="Times New Roman" w:eastAsia="Calibri" w:hAnsi="Times New Roman" w:cs="Times New Roman"/>
          <w:strike/>
          <w:kern w:val="0"/>
          <w:sz w:val="22"/>
          <w:szCs w:val="22"/>
          <w14:ligatures w14:val="none"/>
        </w:rPr>
      </w:pPr>
    </w:p>
    <w:p w14:paraId="0626866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Nėščios moterys turi vengti </w:t>
      </w:r>
      <w:r w:rsidRPr="00991ACA">
        <w:rPr>
          <w:rFonts w:ascii="Times New Roman" w:eastAsia="Calibri" w:hAnsi="Times New Roman" w:cs="Times New Roman"/>
          <w:b/>
          <w:kern w:val="0"/>
          <w:sz w:val="22"/>
          <w:szCs w:val="22"/>
          <w14:ligatures w14:val="none"/>
        </w:rPr>
        <w:t>bet kokio</w:t>
      </w:r>
      <w:r w:rsidRPr="00991ACA">
        <w:rPr>
          <w:rFonts w:ascii="Times New Roman" w:eastAsia="Calibri" w:hAnsi="Times New Roman" w:cs="Times New Roman"/>
          <w:kern w:val="0"/>
          <w:sz w:val="22"/>
          <w:szCs w:val="22"/>
          <w14:ligatures w14:val="none"/>
        </w:rPr>
        <w:t xml:space="preserve"> kontakto su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patepta vyro odos vieta. Tai gali pakenti negimusiam kūdikiui. Kontakto atveju, odą kaip galima greičiau nuplauti muilu ir vandeniu.</w:t>
      </w:r>
    </w:p>
    <w:p w14:paraId="0EFEF384"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5D0B71D"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Krūtimi maitinančios moterys turi vengti </w:t>
      </w:r>
      <w:r w:rsidRPr="00991ACA">
        <w:rPr>
          <w:rFonts w:ascii="Times New Roman" w:eastAsia="Calibri" w:hAnsi="Times New Roman" w:cs="Times New Roman"/>
          <w:b/>
          <w:kern w:val="0"/>
          <w:sz w:val="22"/>
          <w:szCs w:val="22"/>
          <w14:ligatures w14:val="none"/>
        </w:rPr>
        <w:t>bet kokio</w:t>
      </w:r>
      <w:r w:rsidRPr="00991ACA">
        <w:rPr>
          <w:rFonts w:ascii="Times New Roman" w:eastAsia="Calibri" w:hAnsi="Times New Roman" w:cs="Times New Roman"/>
          <w:kern w:val="0"/>
          <w:sz w:val="22"/>
          <w:szCs w:val="22"/>
          <w14:ligatures w14:val="none"/>
        </w:rPr>
        <w:t xml:space="preserve"> kontakto su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patepta vyro odos vieta.</w:t>
      </w:r>
    </w:p>
    <w:p w14:paraId="130DBB2A"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0D1F5C1"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Vartojant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gali būti grįžtamai slopinama sėklos gamyba.</w:t>
      </w:r>
    </w:p>
    <w:p w14:paraId="61CDA921"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29DE43C9"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sudėtyje yra </w:t>
      </w:r>
      <w:proofErr w:type="spellStart"/>
      <w:r w:rsidRPr="00991ACA">
        <w:rPr>
          <w:rFonts w:ascii="Times New Roman" w:eastAsia="Calibri" w:hAnsi="Times New Roman" w:cs="Times New Roman"/>
          <w:b/>
          <w:kern w:val="0"/>
          <w:sz w:val="22"/>
          <w:szCs w:val="22"/>
          <w14:ligatures w14:val="none"/>
        </w:rPr>
        <w:t>propilenglikolio</w:t>
      </w:r>
      <w:proofErr w:type="spellEnd"/>
    </w:p>
    <w:p w14:paraId="4EDB45F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sudėtyje yra </w:t>
      </w:r>
      <w:proofErr w:type="spellStart"/>
      <w:r w:rsidRPr="00991ACA">
        <w:rPr>
          <w:rFonts w:ascii="Times New Roman" w:eastAsia="Calibri" w:hAnsi="Times New Roman" w:cs="Times New Roman"/>
          <w:kern w:val="0"/>
          <w:sz w:val="22"/>
          <w:szCs w:val="22"/>
          <w14:ligatures w14:val="none"/>
        </w:rPr>
        <w:t>propilenglikolio</w:t>
      </w:r>
      <w:proofErr w:type="spellEnd"/>
      <w:r w:rsidRPr="00991ACA">
        <w:rPr>
          <w:rFonts w:ascii="Times New Roman" w:eastAsia="Calibri" w:hAnsi="Times New Roman" w:cs="Times New Roman"/>
          <w:kern w:val="0"/>
          <w:sz w:val="22"/>
          <w:szCs w:val="22"/>
          <w14:ligatures w14:val="none"/>
        </w:rPr>
        <w:t>, kuris gali sudirginti odą.</w:t>
      </w:r>
    </w:p>
    <w:p w14:paraId="4D180DAA"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2ED1130B"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sudėtyje yra etanolio</w:t>
      </w:r>
    </w:p>
    <w:p w14:paraId="25D45022"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Kiekvienoje šio vaisto 1,15 g dozėje yra 538,70 mg alkoholio (etanolio), tai atitinka 468,40 mg/g (46,84 % w/w). Ant pažeistos odos plotų etanolis gali sukelti deginimo pojūtį.</w:t>
      </w:r>
    </w:p>
    <w:p w14:paraId="5D12F899"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BD7F407"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6B98057" w14:textId="77777777" w:rsidR="00991ACA" w:rsidRPr="00991ACA" w:rsidRDefault="00991ACA" w:rsidP="00991ACA">
      <w:pPr>
        <w:keepNext/>
        <w:tabs>
          <w:tab w:val="left" w:pos="567"/>
        </w:tabs>
        <w:ind w:left="567" w:hanging="567"/>
        <w:outlineLvl w:val="1"/>
        <w:rPr>
          <w:rFonts w:ascii="Times New Roman" w:eastAsia="Calibri" w:hAnsi="Times New Roman" w:cs="Times New Roman"/>
          <w:b/>
          <w:kern w:val="0"/>
          <w:sz w:val="22"/>
          <w:szCs w:val="22"/>
          <w14:ligatures w14:val="none"/>
        </w:rPr>
      </w:pPr>
      <w:bookmarkStart w:id="8" w:name="_Toc129243141"/>
      <w:bookmarkStart w:id="9" w:name="_Toc129243266"/>
      <w:r w:rsidRPr="00991ACA">
        <w:rPr>
          <w:rFonts w:ascii="Times New Roman" w:eastAsia="Calibri" w:hAnsi="Times New Roman" w:cs="Times New Roman"/>
          <w:b/>
          <w:kern w:val="0"/>
          <w:sz w:val="22"/>
          <w:szCs w:val="22"/>
          <w14:ligatures w14:val="none"/>
        </w:rPr>
        <w:t>3.</w:t>
      </w:r>
      <w:r w:rsidRPr="00991ACA">
        <w:rPr>
          <w:rFonts w:ascii="Times New Roman" w:eastAsia="Calibri" w:hAnsi="Times New Roman" w:cs="Times New Roman"/>
          <w:b/>
          <w:kern w:val="0"/>
          <w:sz w:val="22"/>
          <w:szCs w:val="22"/>
          <w14:ligatures w14:val="none"/>
        </w:rPr>
        <w:tab/>
        <w:t xml:space="preserve">Kaip vartoti </w:t>
      </w:r>
      <w:bookmarkEnd w:id="8"/>
      <w:bookmarkEnd w:id="9"/>
      <w:proofErr w:type="spellStart"/>
      <w:r w:rsidRPr="00991ACA">
        <w:rPr>
          <w:rFonts w:ascii="Times New Roman" w:eastAsia="Calibri" w:hAnsi="Times New Roman" w:cs="Times New Roman"/>
          <w:b/>
          <w:kern w:val="0"/>
          <w:sz w:val="22"/>
          <w:szCs w:val="22"/>
          <w14:ligatures w14:val="none"/>
        </w:rPr>
        <w:t>Testavan</w:t>
      </w:r>
      <w:proofErr w:type="spellEnd"/>
    </w:p>
    <w:p w14:paraId="757D749A"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8EF207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Visada vartokite šį vaistą tiksliai kaip nurodė gydytojas arba vaistininkas. Jeigu abejojate, kreipkitės į gydytoją arba vaistininką.</w:t>
      </w:r>
    </w:p>
    <w:p w14:paraId="38BD846B"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598DDB21"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b/>
          <w:kern w:val="0"/>
          <w:sz w:val="22"/>
          <w:szCs w:val="22"/>
          <w14:ligatures w14:val="none"/>
        </w:rPr>
        <w:t>Kiek gelio vartoti?</w:t>
      </w:r>
    </w:p>
    <w:p w14:paraId="321C6E29"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2"/>
          <w14:ligatures w14:val="none"/>
        </w:rPr>
      </w:pPr>
    </w:p>
    <w:p w14:paraId="07BAE753" w14:textId="77777777" w:rsidR="00991ACA" w:rsidRPr="00991ACA" w:rsidRDefault="00991ACA" w:rsidP="000721D5">
      <w:pPr>
        <w:numPr>
          <w:ilvl w:val="0"/>
          <w:numId w:val="11"/>
        </w:numPr>
        <w:ind w:left="568" w:hanging="426"/>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Rekomenduojama pradinė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dozė yra 23 mg testosterono (vienas pompos paspaudimas), tepamas vieną kartą per parą maždaug tuo pačiu metu kiekvieną dieną, geriausiai ryte, tačiau kai kuriems pacientams gali būti reikalinga didesnė dozė.</w:t>
      </w:r>
    </w:p>
    <w:p w14:paraId="2849191F" w14:textId="77777777" w:rsidR="00991ACA" w:rsidRPr="00991ACA" w:rsidRDefault="00991ACA" w:rsidP="000721D5">
      <w:pPr>
        <w:numPr>
          <w:ilvl w:val="0"/>
          <w:numId w:val="11"/>
        </w:numPr>
        <w:ind w:left="568" w:hanging="426"/>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Didžiausia rekomenduojama dozė yra 69 mg testosterono per parą (trys pompos paspaudimai).</w:t>
      </w:r>
    </w:p>
    <w:p w14:paraId="1755760F" w14:textId="77777777" w:rsidR="00991ACA" w:rsidRPr="00991ACA" w:rsidRDefault="00991ACA" w:rsidP="00991ACA">
      <w:pPr>
        <w:tabs>
          <w:tab w:val="left" w:pos="567"/>
        </w:tabs>
        <w:spacing w:line="260" w:lineRule="exact"/>
        <w:ind w:left="0" w:right="-2" w:firstLine="0"/>
        <w:rPr>
          <w:rFonts w:ascii="Times New Roman" w:eastAsia="Times New Roman" w:hAnsi="Times New Roman" w:cs="Times New Roman"/>
          <w:kern w:val="0"/>
          <w:sz w:val="22"/>
          <w:szCs w:val="22"/>
          <w14:ligatures w14:val="none"/>
        </w:rPr>
      </w:pPr>
    </w:p>
    <w:p w14:paraId="449ECEFA" w14:textId="77777777" w:rsidR="00991ACA" w:rsidRPr="00991ACA" w:rsidRDefault="00991ACA" w:rsidP="00991ACA">
      <w:pPr>
        <w:tabs>
          <w:tab w:val="left" w:pos="567"/>
        </w:tabs>
        <w:spacing w:line="260" w:lineRule="exact"/>
        <w:ind w:left="0" w:right="-2" w:firstLine="0"/>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Teisingą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dozę nustatys gydytojas – tai jis padarys reguliariai tirdamas šiuos du rodiklius:</w:t>
      </w:r>
    </w:p>
    <w:p w14:paraId="1B772922" w14:textId="77777777" w:rsidR="00991ACA" w:rsidRPr="00991ACA" w:rsidRDefault="00991ACA" w:rsidP="000721D5">
      <w:pPr>
        <w:numPr>
          <w:ilvl w:val="0"/>
          <w:numId w:val="11"/>
        </w:numPr>
        <w:ind w:left="568" w:hanging="284"/>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testosterono kiekį Jūsų kraujyje;</w:t>
      </w:r>
    </w:p>
    <w:p w14:paraId="4571CECC" w14:textId="77777777" w:rsidR="00991ACA" w:rsidRPr="00991ACA" w:rsidRDefault="00991ACA" w:rsidP="000721D5">
      <w:pPr>
        <w:numPr>
          <w:ilvl w:val="0"/>
          <w:numId w:val="11"/>
        </w:numPr>
        <w:ind w:left="568" w:hanging="284"/>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ar vaistas Jus veikia gerai.</w:t>
      </w:r>
    </w:p>
    <w:p w14:paraId="3A1752F5"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Jeigu jaučiate, kad vaistas veikia per stipriai arba per silpnai, kreipkitės į gydytoją.</w:t>
      </w:r>
    </w:p>
    <w:p w14:paraId="2BD65B98"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5984A0D9"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Šio vaisto vartojimas</w:t>
      </w:r>
    </w:p>
    <w:p w14:paraId="501B7B60"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Svarbu, kad perskaitytumėte ir vadovautumėtės šiais nurodymais, kaip teisingai vartoti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w:t>
      </w:r>
    </w:p>
    <w:p w14:paraId="4958E3D9"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7229CABB"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ant odos tepkite naudodami </w:t>
      </w:r>
      <w:proofErr w:type="spellStart"/>
      <w:r w:rsidRPr="00991ACA">
        <w:rPr>
          <w:rFonts w:ascii="Times New Roman" w:eastAsia="Times New Roman" w:hAnsi="Times New Roman" w:cs="Times New Roman"/>
          <w:kern w:val="0"/>
          <w:sz w:val="22"/>
          <w:szCs w:val="22"/>
          <w14:ligatures w14:val="none"/>
        </w:rPr>
        <w:t>aplikatorių</w:t>
      </w:r>
      <w:proofErr w:type="spellEnd"/>
      <w:r w:rsidRPr="00991ACA">
        <w:rPr>
          <w:rFonts w:ascii="Times New Roman" w:eastAsia="Times New Roman" w:hAnsi="Times New Roman" w:cs="Times New Roman"/>
          <w:kern w:val="0"/>
          <w:sz w:val="22"/>
          <w:szCs w:val="22"/>
          <w14:ligatures w14:val="none"/>
        </w:rPr>
        <w:t>. Taip vaistas vartojamas per odą: vaistas per odą patenka į Jūsų organizmą.</w:t>
      </w:r>
    </w:p>
    <w:p w14:paraId="48534C0A"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3E98E8E2"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Vaistą tepkite tik ant švarios, sausos, normalios sveikos pečių ar viršutinės rankos dalies odos.</w:t>
      </w:r>
    </w:p>
    <w:p w14:paraId="0B2B0A5C"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0D392040"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Niekada netepkite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w:t>
      </w:r>
    </w:p>
    <w:p w14:paraId="6396ECE6" w14:textId="7EA4DE7E" w:rsidR="00991ACA" w:rsidRPr="000721D5" w:rsidRDefault="00991ACA" w:rsidP="000721D5">
      <w:pPr>
        <w:pStyle w:val="Sraopastraipa"/>
        <w:numPr>
          <w:ilvl w:val="0"/>
          <w:numId w:val="37"/>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ant varpos ir sėklidžių;</w:t>
      </w:r>
    </w:p>
    <w:p w14:paraId="300B0F7E" w14:textId="66E9DDC1" w:rsidR="00991ACA" w:rsidRPr="000721D5" w:rsidRDefault="00991ACA" w:rsidP="000721D5">
      <w:pPr>
        <w:pStyle w:val="Sraopastraipa"/>
        <w:numPr>
          <w:ilvl w:val="0"/>
          <w:numId w:val="37"/>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ant suskilinėjusios ar pažeistos odos;</w:t>
      </w:r>
    </w:p>
    <w:p w14:paraId="335E29BE" w14:textId="29939CDA" w:rsidR="00991ACA" w:rsidRDefault="00991ACA" w:rsidP="000721D5">
      <w:pPr>
        <w:pStyle w:val="Sraopastraipa"/>
        <w:numPr>
          <w:ilvl w:val="0"/>
          <w:numId w:val="37"/>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atvirų opų, žaizdų ar sudirginimo vietos.</w:t>
      </w:r>
    </w:p>
    <w:p w14:paraId="5A57B5B5" w14:textId="77777777" w:rsidR="00835AEC" w:rsidRDefault="00835AEC" w:rsidP="00835AEC">
      <w:pPr>
        <w:spacing w:line="260" w:lineRule="exact"/>
        <w:ind w:right="-2"/>
        <w:rPr>
          <w:rFonts w:ascii="Times New Roman" w:eastAsia="Times New Roman" w:hAnsi="Times New Roman" w:cs="Times New Roman"/>
          <w:kern w:val="0"/>
          <w:sz w:val="22"/>
          <w:szCs w:val="20"/>
          <w14:ligatures w14:val="none"/>
        </w:rPr>
      </w:pPr>
    </w:p>
    <w:p w14:paraId="0B732C41" w14:textId="77777777" w:rsidR="00991ACA" w:rsidRPr="00991ACA" w:rsidRDefault="00991ACA" w:rsidP="00991ACA">
      <w:pPr>
        <w:tabs>
          <w:tab w:val="left" w:pos="567"/>
        </w:tabs>
        <w:spacing w:after="240" w:line="260" w:lineRule="exact"/>
        <w:ind w:left="0" w:firstLine="0"/>
        <w:rPr>
          <w:rFonts w:ascii="Times New Roman" w:eastAsia="Times New Roman" w:hAnsi="Times New Roman" w:cs="Times New Roman"/>
          <w:b/>
          <w:bCs/>
          <w:color w:val="000000"/>
          <w:kern w:val="0"/>
          <w:sz w:val="22"/>
          <w:szCs w:val="22"/>
          <w:u w:val="single"/>
          <w14:ligatures w14:val="none"/>
        </w:rPr>
      </w:pPr>
      <w:r w:rsidRPr="00991ACA">
        <w:rPr>
          <w:rFonts w:ascii="Times New Roman" w:eastAsia="Times New Roman" w:hAnsi="Times New Roman" w:cs="Times New Roman"/>
          <w:b/>
          <w:bCs/>
          <w:color w:val="000000"/>
          <w:kern w:val="0"/>
          <w:sz w:val="22"/>
          <w:szCs w:val="22"/>
          <w:u w:val="single"/>
          <w14:ligatures w14:val="none"/>
        </w:rPr>
        <w:t>Jums reikės</w:t>
      </w:r>
    </w:p>
    <w:p w14:paraId="5C756F7C" w14:textId="4D62217B" w:rsidR="00991ACA" w:rsidRPr="000721D5" w:rsidRDefault="00991ACA" w:rsidP="000721D5">
      <w:pPr>
        <w:pStyle w:val="Sraopastraipa"/>
        <w:numPr>
          <w:ilvl w:val="0"/>
          <w:numId w:val="35"/>
        </w:numPr>
        <w:spacing w:line="260" w:lineRule="exact"/>
        <w:ind w:left="567" w:right="-2" w:hanging="283"/>
        <w:rPr>
          <w:rFonts w:ascii="Times New Roman" w:eastAsia="Times New Roman" w:hAnsi="Times New Roman" w:cs="Times New Roman"/>
          <w:kern w:val="0"/>
          <w:sz w:val="22"/>
          <w:szCs w:val="20"/>
          <w14:ligatures w14:val="none"/>
        </w:rPr>
      </w:pPr>
      <w:proofErr w:type="spellStart"/>
      <w:r w:rsidRPr="000721D5">
        <w:rPr>
          <w:rFonts w:ascii="Times New Roman" w:eastAsia="Times New Roman" w:hAnsi="Times New Roman" w:cs="Times New Roman"/>
          <w:kern w:val="0"/>
          <w:sz w:val="22"/>
          <w:szCs w:val="22"/>
          <w14:ligatures w14:val="none"/>
        </w:rPr>
        <w:t>Testavan</w:t>
      </w:r>
      <w:proofErr w:type="spellEnd"/>
      <w:r w:rsidRPr="000721D5">
        <w:rPr>
          <w:rFonts w:ascii="Times New Roman" w:eastAsia="Times New Roman" w:hAnsi="Times New Roman" w:cs="Times New Roman"/>
          <w:kern w:val="0"/>
          <w:sz w:val="22"/>
          <w:szCs w:val="20"/>
          <w14:ligatures w14:val="none"/>
        </w:rPr>
        <w:t xml:space="preserve"> gelio pompos rinkinio. </w:t>
      </w:r>
      <w:r w:rsidRPr="000721D5">
        <w:rPr>
          <w:rFonts w:ascii="Times New Roman" w:eastAsia="Times New Roman" w:hAnsi="Times New Roman" w:cs="Times New Roman"/>
          <w:b/>
          <w:kern w:val="0"/>
          <w:sz w:val="22"/>
          <w:szCs w:val="20"/>
          <w14:ligatures w14:val="none"/>
        </w:rPr>
        <w:t>Žr. A paveikslėlį</w:t>
      </w:r>
      <w:r w:rsidRPr="000721D5">
        <w:rPr>
          <w:rFonts w:ascii="Times New Roman" w:eastAsia="Times New Roman" w:hAnsi="Times New Roman" w:cs="Times New Roman"/>
          <w:kern w:val="0"/>
          <w:sz w:val="22"/>
          <w:szCs w:val="20"/>
          <w14:ligatures w14:val="none"/>
        </w:rPr>
        <w:t>.</w:t>
      </w:r>
    </w:p>
    <w:p w14:paraId="2042D8E4" w14:textId="57BCFF34" w:rsidR="00991ACA" w:rsidRPr="000721D5" w:rsidRDefault="00991ACA" w:rsidP="000721D5">
      <w:pPr>
        <w:pStyle w:val="Sraopastraipa"/>
        <w:numPr>
          <w:ilvl w:val="0"/>
          <w:numId w:val="35"/>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Dėžutės servetėlių.</w:t>
      </w:r>
    </w:p>
    <w:p w14:paraId="3F876B6F"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1312" behindDoc="0" locked="0" layoutInCell="1" allowOverlap="1" wp14:anchorId="671E5F82" wp14:editId="1342FE22">
            <wp:simplePos x="0" y="0"/>
            <wp:positionH relativeFrom="column">
              <wp:posOffset>350520</wp:posOffset>
            </wp:positionH>
            <wp:positionV relativeFrom="paragraph">
              <wp:posOffset>59055</wp:posOffset>
            </wp:positionV>
            <wp:extent cx="3433445" cy="1061085"/>
            <wp:effectExtent l="0" t="0" r="0" b="57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3433445" cy="1061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315B8A"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05918B49" w14:textId="77777777" w:rsidR="00991ACA" w:rsidRPr="00991ACA" w:rsidRDefault="00991ACA" w:rsidP="00991ACA">
      <w:pPr>
        <w:numPr>
          <w:ilvl w:val="12"/>
          <w:numId w:val="0"/>
        </w:numPr>
        <w:tabs>
          <w:tab w:val="left" w:pos="567"/>
        </w:tabs>
        <w:spacing w:line="260" w:lineRule="exact"/>
        <w:ind w:right="-2"/>
        <w:rPr>
          <w:rFonts w:ascii="Times New Roman" w:eastAsia="Times New Roman" w:hAnsi="Times New Roman" w:cs="Times New Roman"/>
          <w:kern w:val="0"/>
          <w:sz w:val="22"/>
          <w:szCs w:val="20"/>
          <w14:ligatures w14:val="none"/>
        </w:rPr>
      </w:pPr>
    </w:p>
    <w:p w14:paraId="3B99344E" w14:textId="77777777" w:rsidR="00991ACA" w:rsidRPr="00991ACA" w:rsidRDefault="00991ACA" w:rsidP="00991ACA">
      <w:pPr>
        <w:numPr>
          <w:ilvl w:val="12"/>
          <w:numId w:val="0"/>
        </w:numPr>
        <w:tabs>
          <w:tab w:val="left" w:pos="567"/>
        </w:tabs>
        <w:spacing w:line="260" w:lineRule="exact"/>
        <w:ind w:left="709" w:right="-2"/>
        <w:rPr>
          <w:rFonts w:ascii="Times New Roman" w:eastAsia="Times New Roman" w:hAnsi="Times New Roman" w:cs="Times New Roman"/>
          <w:kern w:val="0"/>
          <w:sz w:val="22"/>
          <w:szCs w:val="20"/>
          <w14:ligatures w14:val="none"/>
        </w:rPr>
      </w:pPr>
    </w:p>
    <w:p w14:paraId="7F78646E" w14:textId="77777777" w:rsidR="00991ACA" w:rsidRPr="00991ACA" w:rsidRDefault="00991ACA" w:rsidP="00991ACA">
      <w:pPr>
        <w:tabs>
          <w:tab w:val="left" w:pos="567"/>
        </w:tabs>
        <w:spacing w:line="260" w:lineRule="exact"/>
        <w:ind w:left="720" w:firstLine="0"/>
        <w:rPr>
          <w:rFonts w:ascii="Times New Roman" w:eastAsia="Times New Roman" w:hAnsi="Times New Roman" w:cs="Times New Roman"/>
          <w:kern w:val="0"/>
          <w:sz w:val="22"/>
          <w:szCs w:val="22"/>
          <w14:ligatures w14:val="none"/>
        </w:rPr>
      </w:pPr>
    </w:p>
    <w:p w14:paraId="48B1D6D5" w14:textId="77777777" w:rsidR="00991ACA" w:rsidRPr="00991ACA" w:rsidRDefault="00991ACA" w:rsidP="00991ACA">
      <w:pPr>
        <w:tabs>
          <w:tab w:val="left" w:pos="567"/>
        </w:tabs>
        <w:spacing w:line="260" w:lineRule="exact"/>
        <w:ind w:left="720" w:firstLine="0"/>
        <w:rPr>
          <w:rFonts w:ascii="Times New Roman" w:eastAsia="Times New Roman" w:hAnsi="Times New Roman" w:cs="Times New Roman"/>
          <w:kern w:val="0"/>
          <w:sz w:val="22"/>
          <w:szCs w:val="22"/>
          <w14:ligatures w14:val="none"/>
        </w:rPr>
      </w:pPr>
    </w:p>
    <w:p w14:paraId="698B816B" w14:textId="77777777" w:rsidR="00991ACA" w:rsidRPr="00991ACA" w:rsidRDefault="00991ACA" w:rsidP="00991ACA">
      <w:pPr>
        <w:tabs>
          <w:tab w:val="left" w:pos="567"/>
        </w:tabs>
        <w:spacing w:line="260" w:lineRule="exact"/>
        <w:ind w:left="720" w:firstLine="0"/>
        <w:rPr>
          <w:rFonts w:ascii="Times New Roman" w:eastAsia="Times New Roman" w:hAnsi="Times New Roman" w:cs="Times New Roman"/>
          <w:kern w:val="0"/>
          <w:sz w:val="22"/>
          <w:szCs w:val="22"/>
          <w14:ligatures w14:val="none"/>
        </w:rPr>
      </w:pPr>
    </w:p>
    <w:p w14:paraId="27F0D01F" w14:textId="77777777" w:rsidR="00991ACA" w:rsidRPr="00991ACA" w:rsidRDefault="00991ACA" w:rsidP="00991ACA">
      <w:pPr>
        <w:tabs>
          <w:tab w:val="left" w:pos="567"/>
        </w:tabs>
        <w:spacing w:line="260" w:lineRule="exact"/>
        <w:ind w:left="720" w:firstLine="0"/>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Dangtelis      </w:t>
      </w:r>
      <w:proofErr w:type="spellStart"/>
      <w:r w:rsidRPr="00991ACA">
        <w:rPr>
          <w:rFonts w:ascii="Times New Roman" w:eastAsia="Times New Roman" w:hAnsi="Times New Roman" w:cs="Times New Roman"/>
          <w:kern w:val="0"/>
          <w:sz w:val="22"/>
          <w:szCs w:val="22"/>
          <w14:ligatures w14:val="none"/>
        </w:rPr>
        <w:t>Aplikatorius</w:t>
      </w:r>
      <w:proofErr w:type="spellEnd"/>
      <w:r w:rsidRPr="00991ACA">
        <w:rPr>
          <w:rFonts w:ascii="Times New Roman" w:eastAsia="Times New Roman" w:hAnsi="Times New Roman" w:cs="Times New Roman"/>
          <w:kern w:val="0"/>
          <w:sz w:val="22"/>
          <w:szCs w:val="22"/>
          <w14:ligatures w14:val="none"/>
        </w:rPr>
        <w:t xml:space="preserve">      </w:t>
      </w:r>
      <w:r w:rsidRPr="00991ACA">
        <w:rPr>
          <w:rFonts w:ascii="Times New Roman" w:eastAsia="Times New Roman" w:hAnsi="Times New Roman" w:cs="Times New Roman"/>
          <w:kern w:val="0"/>
          <w:sz w:val="22"/>
          <w:szCs w:val="22"/>
          <w14:ligatures w14:val="none"/>
        </w:rPr>
        <w:tab/>
        <w:t>Pompos galvutė    Pompa</w:t>
      </w:r>
    </w:p>
    <w:p w14:paraId="5C6CFE77" w14:textId="77777777" w:rsidR="00991ACA" w:rsidRPr="00991ACA" w:rsidRDefault="00991ACA" w:rsidP="00991ACA">
      <w:pPr>
        <w:tabs>
          <w:tab w:val="left" w:pos="567"/>
        </w:tabs>
        <w:spacing w:line="260" w:lineRule="exact"/>
        <w:ind w:left="2160" w:firstLine="720"/>
        <w:rPr>
          <w:rFonts w:ascii="Times New Roman" w:eastAsia="Times New Roman" w:hAnsi="Times New Roman" w:cs="Times New Roman"/>
          <w:b/>
          <w:bCs/>
          <w:color w:val="000000"/>
          <w:kern w:val="0"/>
          <w:sz w:val="22"/>
          <w:szCs w:val="22"/>
          <w14:ligatures w14:val="none"/>
        </w:rPr>
      </w:pPr>
    </w:p>
    <w:p w14:paraId="5C6B06D3" w14:textId="77777777" w:rsidR="00991ACA" w:rsidRPr="00991ACA" w:rsidRDefault="00991ACA" w:rsidP="00991ACA">
      <w:pPr>
        <w:tabs>
          <w:tab w:val="left" w:pos="567"/>
        </w:tabs>
        <w:spacing w:line="260" w:lineRule="exact"/>
        <w:ind w:left="0" w:firstLine="0"/>
        <w:jc w:val="center"/>
        <w:rPr>
          <w:rFonts w:ascii="Times New Roman" w:eastAsia="Times New Roman" w:hAnsi="Times New Roman" w:cs="Times New Roman"/>
          <w:b/>
          <w:bCs/>
          <w:color w:val="000000"/>
          <w:kern w:val="0"/>
          <w:sz w:val="22"/>
          <w:szCs w:val="22"/>
          <w:u w:val="single"/>
          <w14:ligatures w14:val="none"/>
        </w:rPr>
      </w:pPr>
      <w:r w:rsidRPr="00991ACA">
        <w:rPr>
          <w:rFonts w:ascii="Times New Roman" w:eastAsia="Times New Roman" w:hAnsi="Times New Roman" w:cs="Times New Roman"/>
          <w:b/>
          <w:bCs/>
          <w:color w:val="000000"/>
          <w:kern w:val="0"/>
          <w:sz w:val="22"/>
          <w:szCs w:val="22"/>
          <w14:ligatures w14:val="none"/>
        </w:rPr>
        <w:t>A paveikslėlis</w:t>
      </w:r>
    </w:p>
    <w:p w14:paraId="10F1C690" w14:textId="77777777" w:rsidR="00991ACA" w:rsidRPr="00991ACA" w:rsidRDefault="00991ACA" w:rsidP="00991ACA">
      <w:pPr>
        <w:tabs>
          <w:tab w:val="left" w:pos="567"/>
        </w:tabs>
        <w:spacing w:line="260" w:lineRule="exact"/>
        <w:ind w:left="0" w:firstLine="0"/>
        <w:rPr>
          <w:rFonts w:ascii="Times New Roman" w:eastAsia="Times New Roman" w:hAnsi="Times New Roman" w:cs="Times New Roman"/>
          <w:bCs/>
          <w:color w:val="000000"/>
          <w:kern w:val="0"/>
          <w:sz w:val="22"/>
          <w:szCs w:val="22"/>
          <w14:ligatures w14:val="none"/>
        </w:rPr>
      </w:pPr>
    </w:p>
    <w:p w14:paraId="265B4A18" w14:textId="77777777" w:rsidR="00991ACA" w:rsidRPr="00991ACA" w:rsidRDefault="00991ACA" w:rsidP="00991ACA">
      <w:pPr>
        <w:tabs>
          <w:tab w:val="left" w:pos="567"/>
        </w:tabs>
        <w:spacing w:line="260" w:lineRule="exact"/>
        <w:ind w:left="0" w:firstLine="0"/>
        <w:rPr>
          <w:rFonts w:ascii="Times New Roman" w:eastAsia="Times New Roman" w:hAnsi="Times New Roman" w:cs="Times New Roman"/>
          <w:bCs/>
          <w:color w:val="000000"/>
          <w:kern w:val="0"/>
          <w:sz w:val="22"/>
          <w:szCs w:val="22"/>
          <w14:ligatures w14:val="none"/>
        </w:rPr>
      </w:pPr>
      <w:r w:rsidRPr="00991ACA">
        <w:rPr>
          <w:rFonts w:ascii="Times New Roman" w:eastAsia="Times New Roman" w:hAnsi="Times New Roman" w:cs="Times New Roman"/>
          <w:bCs/>
          <w:color w:val="000000"/>
          <w:kern w:val="0"/>
          <w:sz w:val="22"/>
          <w:szCs w:val="22"/>
          <w14:ligatures w14:val="none"/>
        </w:rPr>
        <w:lastRenderedPageBreak/>
        <w:t>Pastaba: sudėtinėse pakuotėse yra dangtelis ant kiekvienos pompos galvutės</w:t>
      </w:r>
    </w:p>
    <w:p w14:paraId="17365503" w14:textId="77777777" w:rsidR="00991ACA" w:rsidRPr="00991ACA" w:rsidRDefault="00991ACA" w:rsidP="00991ACA">
      <w:pPr>
        <w:tabs>
          <w:tab w:val="left" w:pos="567"/>
        </w:tabs>
        <w:spacing w:line="260" w:lineRule="exact"/>
        <w:ind w:left="0" w:firstLine="0"/>
        <w:rPr>
          <w:rFonts w:ascii="Times New Roman" w:eastAsia="Times New Roman" w:hAnsi="Times New Roman" w:cs="Times New Roman"/>
          <w:b/>
          <w:bCs/>
          <w:color w:val="000000"/>
          <w:kern w:val="0"/>
          <w:sz w:val="22"/>
          <w:szCs w:val="22"/>
          <w:u w:val="single"/>
          <w14:ligatures w14:val="none"/>
        </w:rPr>
      </w:pPr>
    </w:p>
    <w:p w14:paraId="1A6802D9" w14:textId="77777777" w:rsidR="00991ACA" w:rsidRPr="00991ACA" w:rsidRDefault="00991ACA" w:rsidP="00991ACA">
      <w:pPr>
        <w:tabs>
          <w:tab w:val="left" w:pos="567"/>
        </w:tabs>
        <w:spacing w:line="260" w:lineRule="exact"/>
        <w:ind w:left="0" w:firstLine="0"/>
        <w:rPr>
          <w:rFonts w:ascii="Times New Roman" w:eastAsia="Times New Roman" w:hAnsi="Times New Roman" w:cs="Times New Roman"/>
          <w:b/>
          <w:bCs/>
          <w:color w:val="000000"/>
          <w:kern w:val="0"/>
          <w:sz w:val="22"/>
          <w:szCs w:val="22"/>
          <w:u w:val="single"/>
          <w14:ligatures w14:val="none"/>
        </w:rPr>
      </w:pPr>
      <w:r w:rsidRPr="00991ACA">
        <w:rPr>
          <w:rFonts w:ascii="Times New Roman" w:eastAsia="Times New Roman" w:hAnsi="Times New Roman" w:cs="Times New Roman"/>
          <w:b/>
          <w:bCs/>
          <w:color w:val="000000"/>
          <w:kern w:val="0"/>
          <w:sz w:val="22"/>
          <w:szCs w:val="22"/>
          <w:u w:val="single"/>
          <w14:ligatures w14:val="none"/>
        </w:rPr>
        <w:t>Pompos užtaisymas – tik pirmą kartą</w:t>
      </w:r>
    </w:p>
    <w:p w14:paraId="2341FF7F" w14:textId="77777777" w:rsidR="00991ACA" w:rsidRPr="00991ACA" w:rsidRDefault="00991ACA" w:rsidP="00991ACA">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color w:val="000000"/>
          <w:kern w:val="0"/>
          <w:sz w:val="22"/>
          <w:szCs w:val="22"/>
          <w14:ligatures w14:val="none"/>
        </w:rPr>
        <w:t xml:space="preserve">Prieš naudodami </w:t>
      </w:r>
      <w:r w:rsidRPr="00991ACA">
        <w:rPr>
          <w:rFonts w:ascii="Times New Roman" w:eastAsia="Times New Roman" w:hAnsi="Times New Roman" w:cs="Times New Roman"/>
          <w:b/>
          <w:color w:val="000000"/>
          <w:kern w:val="0"/>
          <w:sz w:val="22"/>
          <w:szCs w:val="22"/>
          <w14:ligatures w14:val="none"/>
        </w:rPr>
        <w:t>naują</w:t>
      </w:r>
      <w:r w:rsidRPr="00991ACA">
        <w:rPr>
          <w:rFonts w:ascii="Times New Roman" w:eastAsia="Times New Roman" w:hAnsi="Times New Roman" w:cs="Times New Roman"/>
          <w:color w:val="000000"/>
          <w:kern w:val="0"/>
          <w:sz w:val="22"/>
          <w:szCs w:val="22"/>
          <w14:ligatures w14:val="none"/>
        </w:rPr>
        <w:t xml:space="preserve"> </w:t>
      </w: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pompą, turite ją paruošti naudojimui. Tai vadinama pompos užtaisymu.</w:t>
      </w:r>
    </w:p>
    <w:p w14:paraId="35F37B9C" w14:textId="77777777" w:rsidR="00991ACA" w:rsidRPr="00991ACA" w:rsidRDefault="00991ACA" w:rsidP="000721D5">
      <w:pPr>
        <w:numPr>
          <w:ilvl w:val="0"/>
          <w:numId w:val="34"/>
        </w:numPr>
        <w:spacing w:after="200" w:line="260" w:lineRule="exact"/>
        <w:ind w:left="567" w:right="-2"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Nuo pompos nuimkite </w:t>
      </w:r>
      <w:proofErr w:type="spellStart"/>
      <w:r w:rsidRPr="00991ACA">
        <w:rPr>
          <w:rFonts w:ascii="Times New Roman" w:eastAsia="Times New Roman" w:hAnsi="Times New Roman" w:cs="Times New Roman"/>
          <w:kern w:val="0"/>
          <w:sz w:val="22"/>
          <w:szCs w:val="20"/>
          <w14:ligatures w14:val="none"/>
        </w:rPr>
        <w:t>aplikatorių</w:t>
      </w:r>
      <w:proofErr w:type="spellEnd"/>
      <w:r w:rsidRPr="00991ACA">
        <w:rPr>
          <w:rFonts w:ascii="Times New Roman" w:eastAsia="Times New Roman" w:hAnsi="Times New Roman" w:cs="Times New Roman"/>
          <w:kern w:val="0"/>
          <w:sz w:val="22"/>
          <w:szCs w:val="20"/>
          <w14:ligatures w14:val="none"/>
        </w:rPr>
        <w:t>,</w:t>
      </w:r>
      <w:r w:rsidRPr="00991ACA">
        <w:rPr>
          <w:rFonts w:ascii="Calibri" w:eastAsia="Calibri" w:hAnsi="Calibri" w:cs="Times New Roman"/>
          <w:kern w:val="0"/>
          <w:sz w:val="22"/>
          <w:szCs w:val="22"/>
          <w14:ligatures w14:val="none"/>
        </w:rPr>
        <w:t xml:space="preserve"> </w:t>
      </w:r>
      <w:r w:rsidRPr="00991ACA">
        <w:rPr>
          <w:rFonts w:ascii="Times New Roman" w:eastAsia="Times New Roman" w:hAnsi="Times New Roman" w:cs="Times New Roman"/>
          <w:kern w:val="0"/>
          <w:sz w:val="22"/>
          <w:szCs w:val="20"/>
          <w14:ligatures w14:val="none"/>
        </w:rPr>
        <w:t xml:space="preserve">jei tai vienkartinė pakuotė arba nuimkite dangtelį nuo pompos, jei tai sudėtinė pakuotė. </w:t>
      </w:r>
      <w:r w:rsidRPr="00991ACA">
        <w:rPr>
          <w:rFonts w:ascii="Times New Roman" w:eastAsia="Times New Roman" w:hAnsi="Times New Roman" w:cs="Times New Roman"/>
          <w:b/>
          <w:kern w:val="0"/>
          <w:sz w:val="22"/>
          <w:szCs w:val="20"/>
          <w14:ligatures w14:val="none"/>
        </w:rPr>
        <w:t>Žr. B paveikslėlį</w:t>
      </w:r>
      <w:r w:rsidRPr="00991ACA">
        <w:rPr>
          <w:rFonts w:ascii="Times New Roman" w:eastAsia="Times New Roman" w:hAnsi="Times New Roman" w:cs="Times New Roman"/>
          <w:kern w:val="0"/>
          <w:sz w:val="22"/>
          <w:szCs w:val="20"/>
          <w14:ligatures w14:val="none"/>
        </w:rPr>
        <w:t>.</w:t>
      </w:r>
    </w:p>
    <w:tbl>
      <w:tblPr>
        <w:tblW w:w="0" w:type="auto"/>
        <w:jc w:val="center"/>
        <w:tblLook w:val="04A0" w:firstRow="1" w:lastRow="0" w:firstColumn="1" w:lastColumn="0" w:noHBand="0" w:noVBand="1"/>
      </w:tblPr>
      <w:tblGrid>
        <w:gridCol w:w="4889"/>
      </w:tblGrid>
      <w:tr w:rsidR="00991ACA" w:rsidRPr="00991ACA" w14:paraId="599CFB23" w14:textId="77777777" w:rsidTr="00CF6B66">
        <w:trPr>
          <w:trHeight w:val="2508"/>
          <w:jc w:val="center"/>
        </w:trPr>
        <w:tc>
          <w:tcPr>
            <w:tcW w:w="4889" w:type="dxa"/>
          </w:tcPr>
          <w:p w14:paraId="58D9ECA8" w14:textId="77777777" w:rsidR="00991ACA" w:rsidRPr="00991ACA" w:rsidRDefault="00991ACA" w:rsidP="00991ACA">
            <w:pPr>
              <w:tabs>
                <w:tab w:val="left" w:pos="567"/>
              </w:tabs>
              <w:autoSpaceDE w:val="0"/>
              <w:autoSpaceDN w:val="0"/>
              <w:adjustRightInd w:val="0"/>
              <w:spacing w:line="260" w:lineRule="exact"/>
              <w:ind w:left="0" w:firstLine="0"/>
              <w:jc w:val="center"/>
              <w:rPr>
                <w:rFonts w:ascii="Verdana" w:eastAsia="Times New Roman" w:hAnsi="Verdana" w:cs="Times New Roman"/>
                <w:kern w:val="0"/>
                <w:sz w:val="22"/>
                <w:szCs w:val="20"/>
                <w:lang w:eastAsia="da-DK"/>
                <w14:ligatures w14:val="none"/>
              </w:rPr>
            </w:pPr>
          </w:p>
          <w:p w14:paraId="3B58D2D5" w14:textId="77777777" w:rsidR="00991ACA" w:rsidRPr="00991ACA" w:rsidRDefault="00991ACA" w:rsidP="00991ACA">
            <w:pPr>
              <w:tabs>
                <w:tab w:val="left" w:pos="567"/>
              </w:tabs>
              <w:spacing w:line="260" w:lineRule="exact"/>
              <w:ind w:left="0" w:firstLine="0"/>
              <w:jc w:val="center"/>
              <w:rPr>
                <w:rFonts w:ascii="Verdana" w:eastAsia="Times New Roman" w:hAnsi="Verdana" w:cs="Times New Roman"/>
                <w:kern w:val="0"/>
                <w:sz w:val="22"/>
                <w:szCs w:val="20"/>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3360" behindDoc="0" locked="0" layoutInCell="1" allowOverlap="1" wp14:anchorId="0C1C1427" wp14:editId="2C3DDFAE">
                  <wp:simplePos x="0" y="0"/>
                  <wp:positionH relativeFrom="column">
                    <wp:posOffset>754380</wp:posOffset>
                  </wp:positionH>
                  <wp:positionV relativeFrom="paragraph">
                    <wp:posOffset>3175</wp:posOffset>
                  </wp:positionV>
                  <wp:extent cx="1198880" cy="1198880"/>
                  <wp:effectExtent l="0" t="0" r="127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119888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2336" behindDoc="0" locked="0" layoutInCell="1" allowOverlap="1" wp14:anchorId="5CBAE2F0" wp14:editId="08A0EB08">
                  <wp:simplePos x="0" y="0"/>
                  <wp:positionH relativeFrom="column">
                    <wp:posOffset>1723390</wp:posOffset>
                  </wp:positionH>
                  <wp:positionV relativeFrom="paragraph">
                    <wp:posOffset>2540</wp:posOffset>
                  </wp:positionV>
                  <wp:extent cx="493395" cy="550545"/>
                  <wp:effectExtent l="0" t="0" r="1905" b="190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49339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0288" behindDoc="0" locked="0" layoutInCell="1" allowOverlap="1" wp14:anchorId="20653D38" wp14:editId="66EA405E">
                  <wp:simplePos x="0" y="0"/>
                  <wp:positionH relativeFrom="column">
                    <wp:posOffset>754380</wp:posOffset>
                  </wp:positionH>
                  <wp:positionV relativeFrom="paragraph">
                    <wp:posOffset>3175</wp:posOffset>
                  </wp:positionV>
                  <wp:extent cx="1198880" cy="1198880"/>
                  <wp:effectExtent l="0" t="0" r="1270" b="1270"/>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119888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59264" behindDoc="0" locked="0" layoutInCell="1" allowOverlap="1" wp14:anchorId="43B44ABD" wp14:editId="76A40069">
                  <wp:simplePos x="0" y="0"/>
                  <wp:positionH relativeFrom="column">
                    <wp:posOffset>1723390</wp:posOffset>
                  </wp:positionH>
                  <wp:positionV relativeFrom="paragraph">
                    <wp:posOffset>2540</wp:posOffset>
                  </wp:positionV>
                  <wp:extent cx="493395" cy="550545"/>
                  <wp:effectExtent l="0" t="0" r="1905" b="1905"/>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49339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91ACA" w:rsidRPr="00991ACA" w14:paraId="2772FD26" w14:textId="77777777" w:rsidTr="00CF6B66">
        <w:trPr>
          <w:trHeight w:val="276"/>
          <w:jc w:val="center"/>
        </w:trPr>
        <w:tc>
          <w:tcPr>
            <w:tcW w:w="4889" w:type="dxa"/>
          </w:tcPr>
          <w:p w14:paraId="765B4BAC" w14:textId="77777777" w:rsidR="00991ACA" w:rsidRPr="00991ACA" w:rsidRDefault="00991ACA" w:rsidP="00991ACA">
            <w:pPr>
              <w:tabs>
                <w:tab w:val="left" w:pos="567"/>
              </w:tabs>
              <w:autoSpaceDE w:val="0"/>
              <w:autoSpaceDN w:val="0"/>
              <w:adjustRightInd w:val="0"/>
              <w:spacing w:line="260" w:lineRule="exact"/>
              <w:ind w:left="0" w:firstLine="0"/>
              <w:jc w:val="center"/>
              <w:rPr>
                <w:rFonts w:ascii="Verdana" w:eastAsia="Times New Roman" w:hAnsi="Verdana"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B paveikslėlis</w:t>
            </w:r>
          </w:p>
        </w:tc>
      </w:tr>
    </w:tbl>
    <w:p w14:paraId="0166516E" w14:textId="77777777" w:rsidR="00991ACA" w:rsidRPr="00991ACA" w:rsidRDefault="00991ACA" w:rsidP="00991ACA">
      <w:pPr>
        <w:tabs>
          <w:tab w:val="left" w:pos="567"/>
        </w:tabs>
        <w:spacing w:line="260" w:lineRule="exact"/>
        <w:ind w:left="0" w:right="-2" w:firstLine="0"/>
        <w:rPr>
          <w:rFonts w:ascii="Times New Roman" w:eastAsia="Times New Roman" w:hAnsi="Times New Roman" w:cs="Times New Roman"/>
          <w:kern w:val="0"/>
          <w:sz w:val="22"/>
          <w:szCs w:val="20"/>
          <w14:ligatures w14:val="none"/>
        </w:rPr>
      </w:pPr>
    </w:p>
    <w:p w14:paraId="4D4EAC65" w14:textId="77777777" w:rsidR="00991ACA" w:rsidRPr="00991ACA" w:rsidRDefault="00991ACA" w:rsidP="000721D5">
      <w:pPr>
        <w:keepLines/>
        <w:numPr>
          <w:ilvl w:val="0"/>
          <w:numId w:val="33"/>
        </w:numPr>
        <w:suppressAutoHyphens/>
        <w:spacing w:after="200" w:line="276" w:lineRule="auto"/>
        <w:ind w:left="567" w:hanging="283"/>
        <w:contextualSpacing/>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Užtaisykite pompą virš servetėlės paspausdami pompos galvutę iki galo žemyn. Kartokite, kol pasirodys gelis. </w:t>
      </w:r>
      <w:r w:rsidRPr="00991ACA">
        <w:rPr>
          <w:rFonts w:ascii="Times New Roman" w:eastAsia="Times New Roman" w:hAnsi="Times New Roman" w:cs="Times New Roman"/>
          <w:b/>
          <w:kern w:val="0"/>
          <w:sz w:val="22"/>
          <w:szCs w:val="20"/>
          <w14:ligatures w14:val="none"/>
        </w:rPr>
        <w:t>Žr. C paveikslėlį</w:t>
      </w:r>
      <w:r w:rsidRPr="00991ACA">
        <w:rPr>
          <w:rFonts w:ascii="Times New Roman" w:eastAsia="Times New Roman" w:hAnsi="Times New Roman" w:cs="Times New Roman"/>
          <w:kern w:val="0"/>
          <w:sz w:val="22"/>
          <w:szCs w:val="20"/>
          <w14:ligatures w14:val="none"/>
        </w:rPr>
        <w:t>.</w:t>
      </w:r>
    </w:p>
    <w:p w14:paraId="5E388AD0" w14:textId="77777777" w:rsidR="00991ACA" w:rsidRPr="00991ACA" w:rsidRDefault="00991ACA" w:rsidP="00991ACA">
      <w:pPr>
        <w:tabs>
          <w:tab w:val="left" w:pos="567"/>
        </w:tabs>
        <w:spacing w:line="260" w:lineRule="exact"/>
        <w:ind w:left="0" w:firstLine="0"/>
        <w:rPr>
          <w:rFonts w:ascii="Times New Roman" w:eastAsia="Times New Roman" w:hAnsi="Times New Roman" w:cs="Times New Roman"/>
          <w:kern w:val="0"/>
          <w:sz w:val="22"/>
          <w:szCs w:val="20"/>
          <w14:ligatures w14:val="none"/>
        </w:rPr>
      </w:pPr>
    </w:p>
    <w:tbl>
      <w:tblPr>
        <w:tblW w:w="0" w:type="auto"/>
        <w:jc w:val="center"/>
        <w:tblLook w:val="04A0" w:firstRow="1" w:lastRow="0" w:firstColumn="1" w:lastColumn="0" w:noHBand="0" w:noVBand="1"/>
      </w:tblPr>
      <w:tblGrid>
        <w:gridCol w:w="4889"/>
      </w:tblGrid>
      <w:tr w:rsidR="00991ACA" w:rsidRPr="00991ACA" w14:paraId="105B9102" w14:textId="77777777" w:rsidTr="00CF6B66">
        <w:trPr>
          <w:trHeight w:val="2121"/>
          <w:jc w:val="center"/>
        </w:trPr>
        <w:tc>
          <w:tcPr>
            <w:tcW w:w="4889" w:type="dxa"/>
          </w:tcPr>
          <w:p w14:paraId="3A3236FD" w14:textId="77777777" w:rsidR="00991ACA" w:rsidRPr="00991ACA" w:rsidRDefault="00991ACA" w:rsidP="00991ACA">
            <w:pPr>
              <w:tabs>
                <w:tab w:val="left" w:pos="567"/>
              </w:tabs>
              <w:autoSpaceDE w:val="0"/>
              <w:autoSpaceDN w:val="0"/>
              <w:adjustRightInd w:val="0"/>
              <w:spacing w:line="260" w:lineRule="exact"/>
              <w:ind w:left="0" w:firstLine="0"/>
              <w:jc w:val="center"/>
              <w:rPr>
                <w:rFonts w:ascii="Verdana" w:eastAsia="Times New Roman" w:hAnsi="Verdana" w:cs="Times New Roman"/>
                <w:kern w:val="0"/>
                <w:sz w:val="22"/>
                <w:szCs w:val="20"/>
                <w14:ligatures w14:val="none"/>
              </w:rPr>
            </w:pPr>
          </w:p>
          <w:p w14:paraId="33745131" w14:textId="77777777" w:rsidR="00991ACA" w:rsidRPr="00991ACA" w:rsidRDefault="00991ACA" w:rsidP="00991ACA">
            <w:pPr>
              <w:tabs>
                <w:tab w:val="left" w:pos="567"/>
              </w:tabs>
              <w:spacing w:line="260" w:lineRule="exact"/>
              <w:ind w:left="0" w:firstLine="0"/>
              <w:jc w:val="center"/>
              <w:rPr>
                <w:rFonts w:ascii="Verdana" w:eastAsia="Times New Roman" w:hAnsi="Verdana" w:cs="Times New Roman"/>
                <w:kern w:val="0"/>
                <w:sz w:val="22"/>
                <w:szCs w:val="20"/>
                <w14:ligatures w14:val="none"/>
              </w:rPr>
            </w:pPr>
            <w:r w:rsidRPr="00991ACA">
              <w:rPr>
                <w:rFonts w:ascii="Calibri" w:eastAsia="Calibri" w:hAnsi="Calibri" w:cs="Times New Roman"/>
                <w:noProof/>
                <w:kern w:val="0"/>
                <w:sz w:val="22"/>
                <w:szCs w:val="22"/>
                <w:lang w:eastAsia="lt-LT"/>
                <w14:ligatures w14:val="none"/>
              </w:rPr>
              <mc:AlternateContent>
                <mc:Choice Requires="wpg">
                  <w:drawing>
                    <wp:anchor distT="0" distB="0" distL="114300" distR="114300" simplePos="0" relativeHeight="251664384" behindDoc="0" locked="0" layoutInCell="1" allowOverlap="1" wp14:anchorId="0CB0AE7D" wp14:editId="7122AC14">
                      <wp:simplePos x="0" y="0"/>
                      <wp:positionH relativeFrom="margin">
                        <wp:posOffset>795020</wp:posOffset>
                      </wp:positionH>
                      <wp:positionV relativeFrom="margin">
                        <wp:posOffset>254000</wp:posOffset>
                      </wp:positionV>
                      <wp:extent cx="1306830" cy="1196975"/>
                      <wp:effectExtent l="0" t="0" r="7620" b="22225"/>
                      <wp:wrapSquare wrapText="bothSides"/>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6830" cy="1196975"/>
                                <a:chOff x="0" y="0"/>
                                <a:chExt cx="2058" cy="1644"/>
                              </a:xfrm>
                            </wpg:grpSpPr>
                            <wps:wsp>
                              <wps:cNvPr id="16" name="Freeform 9"/>
                              <wps:cNvSpPr>
                                <a:spLocks/>
                              </wps:cNvSpPr>
                              <wps:spPr bwMode="auto">
                                <a:xfrm>
                                  <a:off x="1190" y="173"/>
                                  <a:ext cx="518" cy="450"/>
                                </a:xfrm>
                                <a:custGeom>
                                  <a:avLst/>
                                  <a:gdLst>
                                    <a:gd name="T0" fmla="*/ 345 w 518"/>
                                    <a:gd name="T1" fmla="*/ 26 h 450"/>
                                    <a:gd name="T2" fmla="*/ 371 w 518"/>
                                    <a:gd name="T3" fmla="*/ 15 h 450"/>
                                    <a:gd name="T4" fmla="*/ 396 w 518"/>
                                    <a:gd name="T5" fmla="*/ 7 h 450"/>
                                    <a:gd name="T6" fmla="*/ 419 w 518"/>
                                    <a:gd name="T7" fmla="*/ 2 h 450"/>
                                    <a:gd name="T8" fmla="*/ 440 w 518"/>
                                    <a:gd name="T9" fmla="*/ 0 h 450"/>
                                    <a:gd name="T10" fmla="*/ 459 w 518"/>
                                    <a:gd name="T11" fmla="*/ 0 h 450"/>
                                    <a:gd name="T12" fmla="*/ 475 w 518"/>
                                    <a:gd name="T13" fmla="*/ 2 h 450"/>
                                    <a:gd name="T14" fmla="*/ 490 w 518"/>
                                    <a:gd name="T15" fmla="*/ 6 h 450"/>
                                    <a:gd name="T16" fmla="*/ 501 w 518"/>
                                    <a:gd name="T17" fmla="*/ 13 h 450"/>
                                    <a:gd name="T18" fmla="*/ 509 w 518"/>
                                    <a:gd name="T19" fmla="*/ 21 h 450"/>
                                    <a:gd name="T20" fmla="*/ 510 w 518"/>
                                    <a:gd name="T21" fmla="*/ 22 h 450"/>
                                    <a:gd name="T22" fmla="*/ 510 w 518"/>
                                    <a:gd name="T23" fmla="*/ 23 h 450"/>
                                    <a:gd name="T24" fmla="*/ 515 w 518"/>
                                    <a:gd name="T25" fmla="*/ 32 h 450"/>
                                    <a:gd name="T26" fmla="*/ 517 w 518"/>
                                    <a:gd name="T27" fmla="*/ 42 h 450"/>
                                    <a:gd name="T28" fmla="*/ 518 w 518"/>
                                    <a:gd name="T29" fmla="*/ 52 h 450"/>
                                    <a:gd name="T30" fmla="*/ 517 w 518"/>
                                    <a:gd name="T31" fmla="*/ 64 h 450"/>
                                    <a:gd name="T32" fmla="*/ 514 w 518"/>
                                    <a:gd name="T33" fmla="*/ 77 h 450"/>
                                    <a:gd name="T34" fmla="*/ 510 w 518"/>
                                    <a:gd name="T35" fmla="*/ 91 h 450"/>
                                    <a:gd name="T36" fmla="*/ 504 w 518"/>
                                    <a:gd name="T37" fmla="*/ 106 h 450"/>
                                    <a:gd name="T38" fmla="*/ 496 w 518"/>
                                    <a:gd name="T39" fmla="*/ 121 h 450"/>
                                    <a:gd name="T40" fmla="*/ 487 w 518"/>
                                    <a:gd name="T41" fmla="*/ 137 h 450"/>
                                    <a:gd name="T42" fmla="*/ 477 w 518"/>
                                    <a:gd name="T43" fmla="*/ 154 h 450"/>
                                    <a:gd name="T44" fmla="*/ 466 w 518"/>
                                    <a:gd name="T45" fmla="*/ 171 h 450"/>
                                    <a:gd name="T46" fmla="*/ 453 w 518"/>
                                    <a:gd name="T47" fmla="*/ 188 h 450"/>
                                    <a:gd name="T48" fmla="*/ 438 w 518"/>
                                    <a:gd name="T49" fmla="*/ 206 h 450"/>
                                    <a:gd name="T50" fmla="*/ 423 w 518"/>
                                    <a:gd name="T51" fmla="*/ 224 h 450"/>
                                    <a:gd name="T52" fmla="*/ 406 w 518"/>
                                    <a:gd name="T53" fmla="*/ 242 h 450"/>
                                    <a:gd name="T54" fmla="*/ 389 w 518"/>
                                    <a:gd name="T55" fmla="*/ 261 h 450"/>
                                    <a:gd name="T56" fmla="*/ 370 w 518"/>
                                    <a:gd name="T57" fmla="*/ 279 h 450"/>
                                    <a:gd name="T58" fmla="*/ 350 w 518"/>
                                    <a:gd name="T59" fmla="*/ 297 h 450"/>
                                    <a:gd name="T60" fmla="*/ 327 w 518"/>
                                    <a:gd name="T61" fmla="*/ 316 h 450"/>
                                    <a:gd name="T62" fmla="*/ 304 w 518"/>
                                    <a:gd name="T63" fmla="*/ 334 h 450"/>
                                    <a:gd name="T64" fmla="*/ 282 w 518"/>
                                    <a:gd name="T65" fmla="*/ 350 h 450"/>
                                    <a:gd name="T66" fmla="*/ 260 w 518"/>
                                    <a:gd name="T67" fmla="*/ 365 h 450"/>
                                    <a:gd name="T68" fmla="*/ 238 w 518"/>
                                    <a:gd name="T69" fmla="*/ 379 h 450"/>
                                    <a:gd name="T70" fmla="*/ 217 w 518"/>
                                    <a:gd name="T71" fmla="*/ 392 h 450"/>
                                    <a:gd name="T72" fmla="*/ 196 w 518"/>
                                    <a:gd name="T73" fmla="*/ 403 h 450"/>
                                    <a:gd name="T74" fmla="*/ 176 w 518"/>
                                    <a:gd name="T75" fmla="*/ 414 h 450"/>
                                    <a:gd name="T76" fmla="*/ 157 w 518"/>
                                    <a:gd name="T77" fmla="*/ 423 h 450"/>
                                    <a:gd name="T78" fmla="*/ 138 w 518"/>
                                    <a:gd name="T79" fmla="*/ 430 h 450"/>
                                    <a:gd name="T80" fmla="*/ 121 w 518"/>
                                    <a:gd name="T81" fmla="*/ 437 h 450"/>
                                    <a:gd name="T82" fmla="*/ 104 w 518"/>
                                    <a:gd name="T83" fmla="*/ 442 h 450"/>
                                    <a:gd name="T84" fmla="*/ 89 w 518"/>
                                    <a:gd name="T85" fmla="*/ 446 h 450"/>
                                    <a:gd name="T86" fmla="*/ 74 w 518"/>
                                    <a:gd name="T87" fmla="*/ 448 h 450"/>
                                    <a:gd name="T88" fmla="*/ 61 w 518"/>
                                    <a:gd name="T89" fmla="*/ 449 h 450"/>
                                    <a:gd name="T90" fmla="*/ 49 w 518"/>
                                    <a:gd name="T91" fmla="*/ 449 h 450"/>
                                    <a:gd name="T92" fmla="*/ 39 w 518"/>
                                    <a:gd name="T93" fmla="*/ 448 h 450"/>
                                    <a:gd name="T94" fmla="*/ 30 w 518"/>
                                    <a:gd name="T95" fmla="*/ 445 h 450"/>
                                    <a:gd name="T96" fmla="*/ 23 w 518"/>
                                    <a:gd name="T97" fmla="*/ 441 h 450"/>
                                    <a:gd name="T98" fmla="*/ 18 w 518"/>
                                    <a:gd name="T99" fmla="*/ 437 h 450"/>
                                    <a:gd name="T100" fmla="*/ 18 w 518"/>
                                    <a:gd name="T101" fmla="*/ 437 h 450"/>
                                    <a:gd name="T102" fmla="*/ 17 w 518"/>
                                    <a:gd name="T103" fmla="*/ 436 h 450"/>
                                    <a:gd name="T104" fmla="*/ 8 w 518"/>
                                    <a:gd name="T105" fmla="*/ 423 h 450"/>
                                    <a:gd name="T106" fmla="*/ 2 w 518"/>
                                    <a:gd name="T107" fmla="*/ 409 h 450"/>
                                    <a:gd name="T108" fmla="*/ 0 w 518"/>
                                    <a:gd name="T109" fmla="*/ 393 h 450"/>
                                    <a:gd name="T110" fmla="*/ 0 w 518"/>
                                    <a:gd name="T111" fmla="*/ 376 h 450"/>
                                    <a:gd name="T112" fmla="*/ 2 w 518"/>
                                    <a:gd name="T113" fmla="*/ 358 h 450"/>
                                    <a:gd name="T114" fmla="*/ 8 w 518"/>
                                    <a:gd name="T115" fmla="*/ 339 h 450"/>
                                    <a:gd name="T116" fmla="*/ 17 w 518"/>
                                    <a:gd name="T117" fmla="*/ 319 h 450"/>
                                    <a:gd name="T118" fmla="*/ 28 w 518"/>
                                    <a:gd name="T119" fmla="*/ 298 h 45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518" h="450">
                                      <a:moveTo>
                                        <a:pt x="345" y="26"/>
                                      </a:moveTo>
                                      <a:lnTo>
                                        <a:pt x="371" y="15"/>
                                      </a:lnTo>
                                      <a:lnTo>
                                        <a:pt x="396" y="7"/>
                                      </a:lnTo>
                                      <a:lnTo>
                                        <a:pt x="419" y="2"/>
                                      </a:lnTo>
                                      <a:lnTo>
                                        <a:pt x="440" y="0"/>
                                      </a:lnTo>
                                      <a:lnTo>
                                        <a:pt x="459" y="0"/>
                                      </a:lnTo>
                                      <a:lnTo>
                                        <a:pt x="475" y="2"/>
                                      </a:lnTo>
                                      <a:lnTo>
                                        <a:pt x="490" y="6"/>
                                      </a:lnTo>
                                      <a:lnTo>
                                        <a:pt x="501" y="13"/>
                                      </a:lnTo>
                                      <a:lnTo>
                                        <a:pt x="509" y="21"/>
                                      </a:lnTo>
                                      <a:lnTo>
                                        <a:pt x="510" y="22"/>
                                      </a:lnTo>
                                      <a:lnTo>
                                        <a:pt x="510" y="23"/>
                                      </a:lnTo>
                                      <a:lnTo>
                                        <a:pt x="515" y="32"/>
                                      </a:lnTo>
                                      <a:lnTo>
                                        <a:pt x="517" y="42"/>
                                      </a:lnTo>
                                      <a:lnTo>
                                        <a:pt x="518" y="52"/>
                                      </a:lnTo>
                                      <a:lnTo>
                                        <a:pt x="517" y="64"/>
                                      </a:lnTo>
                                      <a:lnTo>
                                        <a:pt x="514" y="77"/>
                                      </a:lnTo>
                                      <a:lnTo>
                                        <a:pt x="510" y="91"/>
                                      </a:lnTo>
                                      <a:lnTo>
                                        <a:pt x="504" y="106"/>
                                      </a:lnTo>
                                      <a:lnTo>
                                        <a:pt x="496" y="121"/>
                                      </a:lnTo>
                                      <a:lnTo>
                                        <a:pt x="487" y="137"/>
                                      </a:lnTo>
                                      <a:lnTo>
                                        <a:pt x="477" y="154"/>
                                      </a:lnTo>
                                      <a:lnTo>
                                        <a:pt x="466" y="171"/>
                                      </a:lnTo>
                                      <a:lnTo>
                                        <a:pt x="453" y="188"/>
                                      </a:lnTo>
                                      <a:lnTo>
                                        <a:pt x="438" y="206"/>
                                      </a:lnTo>
                                      <a:lnTo>
                                        <a:pt x="423" y="224"/>
                                      </a:lnTo>
                                      <a:lnTo>
                                        <a:pt x="406" y="242"/>
                                      </a:lnTo>
                                      <a:lnTo>
                                        <a:pt x="389" y="261"/>
                                      </a:lnTo>
                                      <a:lnTo>
                                        <a:pt x="370" y="279"/>
                                      </a:lnTo>
                                      <a:lnTo>
                                        <a:pt x="350" y="297"/>
                                      </a:lnTo>
                                      <a:lnTo>
                                        <a:pt x="327" y="316"/>
                                      </a:lnTo>
                                      <a:lnTo>
                                        <a:pt x="304" y="334"/>
                                      </a:lnTo>
                                      <a:lnTo>
                                        <a:pt x="282" y="350"/>
                                      </a:lnTo>
                                      <a:lnTo>
                                        <a:pt x="260" y="365"/>
                                      </a:lnTo>
                                      <a:lnTo>
                                        <a:pt x="238" y="379"/>
                                      </a:lnTo>
                                      <a:lnTo>
                                        <a:pt x="217" y="392"/>
                                      </a:lnTo>
                                      <a:lnTo>
                                        <a:pt x="196" y="403"/>
                                      </a:lnTo>
                                      <a:lnTo>
                                        <a:pt x="176" y="414"/>
                                      </a:lnTo>
                                      <a:lnTo>
                                        <a:pt x="157" y="423"/>
                                      </a:lnTo>
                                      <a:lnTo>
                                        <a:pt x="138" y="430"/>
                                      </a:lnTo>
                                      <a:lnTo>
                                        <a:pt x="121" y="437"/>
                                      </a:lnTo>
                                      <a:lnTo>
                                        <a:pt x="104" y="442"/>
                                      </a:lnTo>
                                      <a:lnTo>
                                        <a:pt x="89" y="446"/>
                                      </a:lnTo>
                                      <a:lnTo>
                                        <a:pt x="74" y="448"/>
                                      </a:lnTo>
                                      <a:lnTo>
                                        <a:pt x="61" y="449"/>
                                      </a:lnTo>
                                      <a:lnTo>
                                        <a:pt x="49" y="449"/>
                                      </a:lnTo>
                                      <a:lnTo>
                                        <a:pt x="39" y="448"/>
                                      </a:lnTo>
                                      <a:lnTo>
                                        <a:pt x="30" y="445"/>
                                      </a:lnTo>
                                      <a:lnTo>
                                        <a:pt x="23" y="441"/>
                                      </a:lnTo>
                                      <a:lnTo>
                                        <a:pt x="18" y="437"/>
                                      </a:lnTo>
                                      <a:lnTo>
                                        <a:pt x="17" y="436"/>
                                      </a:lnTo>
                                      <a:lnTo>
                                        <a:pt x="8" y="423"/>
                                      </a:lnTo>
                                      <a:lnTo>
                                        <a:pt x="2" y="409"/>
                                      </a:lnTo>
                                      <a:lnTo>
                                        <a:pt x="0" y="393"/>
                                      </a:lnTo>
                                      <a:lnTo>
                                        <a:pt x="0" y="376"/>
                                      </a:lnTo>
                                      <a:lnTo>
                                        <a:pt x="2" y="358"/>
                                      </a:lnTo>
                                      <a:lnTo>
                                        <a:pt x="8" y="339"/>
                                      </a:lnTo>
                                      <a:lnTo>
                                        <a:pt x="17" y="319"/>
                                      </a:lnTo>
                                      <a:lnTo>
                                        <a:pt x="28" y="298"/>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0"/>
                              <wps:cNvSpPr>
                                <a:spLocks/>
                              </wps:cNvSpPr>
                              <wps:spPr bwMode="auto">
                                <a:xfrm>
                                  <a:off x="1202" y="193"/>
                                  <a:ext cx="540" cy="475"/>
                                </a:xfrm>
                                <a:custGeom>
                                  <a:avLst/>
                                  <a:gdLst>
                                    <a:gd name="T0" fmla="*/ 496 w 540"/>
                                    <a:gd name="T1" fmla="*/ 0 h 475"/>
                                    <a:gd name="T2" fmla="*/ 498 w 540"/>
                                    <a:gd name="T3" fmla="*/ 3 h 475"/>
                                    <a:gd name="T4" fmla="*/ 529 w 540"/>
                                    <a:gd name="T5" fmla="*/ 45 h 475"/>
                                    <a:gd name="T6" fmla="*/ 532 w 540"/>
                                    <a:gd name="T7" fmla="*/ 48 h 475"/>
                                    <a:gd name="T8" fmla="*/ 534 w 540"/>
                                    <a:gd name="T9" fmla="*/ 51 h 475"/>
                                    <a:gd name="T10" fmla="*/ 535 w 540"/>
                                    <a:gd name="T11" fmla="*/ 55 h 475"/>
                                    <a:gd name="T12" fmla="*/ 536 w 540"/>
                                    <a:gd name="T13" fmla="*/ 56 h 475"/>
                                    <a:gd name="T14" fmla="*/ 537 w 540"/>
                                    <a:gd name="T15" fmla="*/ 58 h 475"/>
                                    <a:gd name="T16" fmla="*/ 537 w 540"/>
                                    <a:gd name="T17" fmla="*/ 60 h 475"/>
                                    <a:gd name="T18" fmla="*/ 539 w 540"/>
                                    <a:gd name="T19" fmla="*/ 70 h 475"/>
                                    <a:gd name="T20" fmla="*/ 539 w 540"/>
                                    <a:gd name="T21" fmla="*/ 81 h 475"/>
                                    <a:gd name="T22" fmla="*/ 537 w 540"/>
                                    <a:gd name="T23" fmla="*/ 93 h 475"/>
                                    <a:gd name="T24" fmla="*/ 534 w 540"/>
                                    <a:gd name="T25" fmla="*/ 106 h 475"/>
                                    <a:gd name="T26" fmla="*/ 529 w 540"/>
                                    <a:gd name="T27" fmla="*/ 120 h 475"/>
                                    <a:gd name="T28" fmla="*/ 523 w 540"/>
                                    <a:gd name="T29" fmla="*/ 135 h 475"/>
                                    <a:gd name="T30" fmla="*/ 515 w 540"/>
                                    <a:gd name="T31" fmla="*/ 151 h 475"/>
                                    <a:gd name="T32" fmla="*/ 506 w 540"/>
                                    <a:gd name="T33" fmla="*/ 167 h 475"/>
                                    <a:gd name="T34" fmla="*/ 495 w 540"/>
                                    <a:gd name="T35" fmla="*/ 184 h 475"/>
                                    <a:gd name="T36" fmla="*/ 483 w 540"/>
                                    <a:gd name="T37" fmla="*/ 201 h 475"/>
                                    <a:gd name="T38" fmla="*/ 470 w 540"/>
                                    <a:gd name="T39" fmla="*/ 218 h 475"/>
                                    <a:gd name="T40" fmla="*/ 455 w 540"/>
                                    <a:gd name="T41" fmla="*/ 236 h 475"/>
                                    <a:gd name="T42" fmla="*/ 439 w 540"/>
                                    <a:gd name="T43" fmla="*/ 254 h 475"/>
                                    <a:gd name="T44" fmla="*/ 423 w 540"/>
                                    <a:gd name="T45" fmla="*/ 273 h 475"/>
                                    <a:gd name="T46" fmla="*/ 405 w 540"/>
                                    <a:gd name="T47" fmla="*/ 291 h 475"/>
                                    <a:gd name="T48" fmla="*/ 386 w 540"/>
                                    <a:gd name="T49" fmla="*/ 309 h 475"/>
                                    <a:gd name="T50" fmla="*/ 365 w 540"/>
                                    <a:gd name="T51" fmla="*/ 327 h 475"/>
                                    <a:gd name="T52" fmla="*/ 343 w 540"/>
                                    <a:gd name="T53" fmla="*/ 345 h 475"/>
                                    <a:gd name="T54" fmla="*/ 322 w 540"/>
                                    <a:gd name="T55" fmla="*/ 362 h 475"/>
                                    <a:gd name="T56" fmla="*/ 300 w 540"/>
                                    <a:gd name="T57" fmla="*/ 378 h 475"/>
                                    <a:gd name="T58" fmla="*/ 278 w 540"/>
                                    <a:gd name="T59" fmla="*/ 393 h 475"/>
                                    <a:gd name="T60" fmla="*/ 257 w 540"/>
                                    <a:gd name="T61" fmla="*/ 406 h 475"/>
                                    <a:gd name="T62" fmla="*/ 237 w 540"/>
                                    <a:gd name="T63" fmla="*/ 418 h 475"/>
                                    <a:gd name="T64" fmla="*/ 216 w 540"/>
                                    <a:gd name="T65" fmla="*/ 430 h 475"/>
                                    <a:gd name="T66" fmla="*/ 197 w 540"/>
                                    <a:gd name="T67" fmla="*/ 439 h 475"/>
                                    <a:gd name="T68" fmla="*/ 178 w 540"/>
                                    <a:gd name="T69" fmla="*/ 448 h 475"/>
                                    <a:gd name="T70" fmla="*/ 160 w 540"/>
                                    <a:gd name="T71" fmla="*/ 456 h 475"/>
                                    <a:gd name="T72" fmla="*/ 143 w 540"/>
                                    <a:gd name="T73" fmla="*/ 462 h 475"/>
                                    <a:gd name="T74" fmla="*/ 126 w 540"/>
                                    <a:gd name="T75" fmla="*/ 467 h 475"/>
                                    <a:gd name="T76" fmla="*/ 111 w 540"/>
                                    <a:gd name="T77" fmla="*/ 471 h 475"/>
                                    <a:gd name="T78" fmla="*/ 97 w 540"/>
                                    <a:gd name="T79" fmla="*/ 473 h 475"/>
                                    <a:gd name="T80" fmla="*/ 84 w 540"/>
                                    <a:gd name="T81" fmla="*/ 474 h 475"/>
                                    <a:gd name="T82" fmla="*/ 72 w 540"/>
                                    <a:gd name="T83" fmla="*/ 474 h 475"/>
                                    <a:gd name="T84" fmla="*/ 62 w 540"/>
                                    <a:gd name="T85" fmla="*/ 473 h 475"/>
                                    <a:gd name="T86" fmla="*/ 53 w 540"/>
                                    <a:gd name="T87" fmla="*/ 471 h 475"/>
                                    <a:gd name="T88" fmla="*/ 46 w 540"/>
                                    <a:gd name="T89" fmla="*/ 468 h 475"/>
                                    <a:gd name="T90" fmla="*/ 42 w 540"/>
                                    <a:gd name="T91" fmla="*/ 465 h 475"/>
                                    <a:gd name="T92" fmla="*/ 39 w 540"/>
                                    <a:gd name="T93" fmla="*/ 461 h 475"/>
                                    <a:gd name="T94" fmla="*/ 38 w 540"/>
                                    <a:gd name="T95" fmla="*/ 460 h 475"/>
                                    <a:gd name="T96" fmla="*/ 6 w 540"/>
                                    <a:gd name="T97" fmla="*/ 417 h 475"/>
                                    <a:gd name="T98" fmla="*/ 0 w 540"/>
                                    <a:gd name="T99" fmla="*/ 408 h 47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540" h="475">
                                      <a:moveTo>
                                        <a:pt x="496" y="0"/>
                                      </a:moveTo>
                                      <a:lnTo>
                                        <a:pt x="498" y="3"/>
                                      </a:lnTo>
                                      <a:lnTo>
                                        <a:pt x="529" y="45"/>
                                      </a:lnTo>
                                      <a:lnTo>
                                        <a:pt x="532" y="48"/>
                                      </a:lnTo>
                                      <a:lnTo>
                                        <a:pt x="534" y="51"/>
                                      </a:lnTo>
                                      <a:lnTo>
                                        <a:pt x="535" y="55"/>
                                      </a:lnTo>
                                      <a:lnTo>
                                        <a:pt x="536" y="56"/>
                                      </a:lnTo>
                                      <a:lnTo>
                                        <a:pt x="537" y="58"/>
                                      </a:lnTo>
                                      <a:lnTo>
                                        <a:pt x="537" y="60"/>
                                      </a:lnTo>
                                      <a:lnTo>
                                        <a:pt x="539" y="70"/>
                                      </a:lnTo>
                                      <a:lnTo>
                                        <a:pt x="539" y="81"/>
                                      </a:lnTo>
                                      <a:lnTo>
                                        <a:pt x="537" y="93"/>
                                      </a:lnTo>
                                      <a:lnTo>
                                        <a:pt x="534" y="106"/>
                                      </a:lnTo>
                                      <a:lnTo>
                                        <a:pt x="529" y="120"/>
                                      </a:lnTo>
                                      <a:lnTo>
                                        <a:pt x="523" y="135"/>
                                      </a:lnTo>
                                      <a:lnTo>
                                        <a:pt x="515" y="151"/>
                                      </a:lnTo>
                                      <a:lnTo>
                                        <a:pt x="506" y="167"/>
                                      </a:lnTo>
                                      <a:lnTo>
                                        <a:pt x="495" y="184"/>
                                      </a:lnTo>
                                      <a:lnTo>
                                        <a:pt x="483" y="201"/>
                                      </a:lnTo>
                                      <a:lnTo>
                                        <a:pt x="470" y="218"/>
                                      </a:lnTo>
                                      <a:lnTo>
                                        <a:pt x="455" y="236"/>
                                      </a:lnTo>
                                      <a:lnTo>
                                        <a:pt x="439" y="254"/>
                                      </a:lnTo>
                                      <a:lnTo>
                                        <a:pt x="423" y="273"/>
                                      </a:lnTo>
                                      <a:lnTo>
                                        <a:pt x="405" y="291"/>
                                      </a:lnTo>
                                      <a:lnTo>
                                        <a:pt x="386" y="309"/>
                                      </a:lnTo>
                                      <a:lnTo>
                                        <a:pt x="365" y="327"/>
                                      </a:lnTo>
                                      <a:lnTo>
                                        <a:pt x="343" y="345"/>
                                      </a:lnTo>
                                      <a:lnTo>
                                        <a:pt x="322" y="362"/>
                                      </a:lnTo>
                                      <a:lnTo>
                                        <a:pt x="300" y="378"/>
                                      </a:lnTo>
                                      <a:lnTo>
                                        <a:pt x="278" y="393"/>
                                      </a:lnTo>
                                      <a:lnTo>
                                        <a:pt x="257" y="406"/>
                                      </a:lnTo>
                                      <a:lnTo>
                                        <a:pt x="237" y="418"/>
                                      </a:lnTo>
                                      <a:lnTo>
                                        <a:pt x="216" y="430"/>
                                      </a:lnTo>
                                      <a:lnTo>
                                        <a:pt x="197" y="439"/>
                                      </a:lnTo>
                                      <a:lnTo>
                                        <a:pt x="178" y="448"/>
                                      </a:lnTo>
                                      <a:lnTo>
                                        <a:pt x="160" y="456"/>
                                      </a:lnTo>
                                      <a:lnTo>
                                        <a:pt x="143" y="462"/>
                                      </a:lnTo>
                                      <a:lnTo>
                                        <a:pt x="126" y="467"/>
                                      </a:lnTo>
                                      <a:lnTo>
                                        <a:pt x="111" y="471"/>
                                      </a:lnTo>
                                      <a:lnTo>
                                        <a:pt x="97" y="473"/>
                                      </a:lnTo>
                                      <a:lnTo>
                                        <a:pt x="84" y="474"/>
                                      </a:lnTo>
                                      <a:lnTo>
                                        <a:pt x="72" y="474"/>
                                      </a:lnTo>
                                      <a:lnTo>
                                        <a:pt x="62" y="473"/>
                                      </a:lnTo>
                                      <a:lnTo>
                                        <a:pt x="53" y="471"/>
                                      </a:lnTo>
                                      <a:lnTo>
                                        <a:pt x="46" y="468"/>
                                      </a:lnTo>
                                      <a:lnTo>
                                        <a:pt x="42" y="465"/>
                                      </a:lnTo>
                                      <a:lnTo>
                                        <a:pt x="39" y="461"/>
                                      </a:lnTo>
                                      <a:lnTo>
                                        <a:pt x="38" y="460"/>
                                      </a:lnTo>
                                      <a:lnTo>
                                        <a:pt x="6" y="417"/>
                                      </a:lnTo>
                                      <a:lnTo>
                                        <a:pt x="0" y="408"/>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1"/>
                              <wps:cNvSpPr>
                                <a:spLocks/>
                              </wps:cNvSpPr>
                              <wps:spPr bwMode="auto">
                                <a:xfrm>
                                  <a:off x="1254" y="253"/>
                                  <a:ext cx="510" cy="441"/>
                                </a:xfrm>
                                <a:custGeom>
                                  <a:avLst/>
                                  <a:gdLst>
                                    <a:gd name="T0" fmla="*/ 486 w 510"/>
                                    <a:gd name="T1" fmla="*/ 0 h 441"/>
                                    <a:gd name="T2" fmla="*/ 492 w 510"/>
                                    <a:gd name="T3" fmla="*/ 2 h 441"/>
                                    <a:gd name="T4" fmla="*/ 497 w 510"/>
                                    <a:gd name="T5" fmla="*/ 6 h 441"/>
                                    <a:gd name="T6" fmla="*/ 501 w 510"/>
                                    <a:gd name="T7" fmla="*/ 11 h 441"/>
                                    <a:gd name="T8" fmla="*/ 506 w 510"/>
                                    <a:gd name="T9" fmla="*/ 19 h 441"/>
                                    <a:gd name="T10" fmla="*/ 509 w 510"/>
                                    <a:gd name="T11" fmla="*/ 28 h 441"/>
                                    <a:gd name="T12" fmla="*/ 510 w 510"/>
                                    <a:gd name="T13" fmla="*/ 38 h 441"/>
                                    <a:gd name="T14" fmla="*/ 510 w 510"/>
                                    <a:gd name="T15" fmla="*/ 49 h 441"/>
                                    <a:gd name="T16" fmla="*/ 508 w 510"/>
                                    <a:gd name="T17" fmla="*/ 62 h 441"/>
                                    <a:gd name="T18" fmla="*/ 505 w 510"/>
                                    <a:gd name="T19" fmla="*/ 75 h 441"/>
                                    <a:gd name="T20" fmla="*/ 499 w 510"/>
                                    <a:gd name="T21" fmla="*/ 90 h 441"/>
                                    <a:gd name="T22" fmla="*/ 493 w 510"/>
                                    <a:gd name="T23" fmla="*/ 105 h 441"/>
                                    <a:gd name="T24" fmla="*/ 485 w 510"/>
                                    <a:gd name="T25" fmla="*/ 120 h 441"/>
                                    <a:gd name="T26" fmla="*/ 475 w 510"/>
                                    <a:gd name="T27" fmla="*/ 137 h 441"/>
                                    <a:gd name="T28" fmla="*/ 464 w 510"/>
                                    <a:gd name="T29" fmla="*/ 154 h 441"/>
                                    <a:gd name="T30" fmla="*/ 452 w 510"/>
                                    <a:gd name="T31" fmla="*/ 171 h 441"/>
                                    <a:gd name="T32" fmla="*/ 438 w 510"/>
                                    <a:gd name="T33" fmla="*/ 189 h 441"/>
                                    <a:gd name="T34" fmla="*/ 423 w 510"/>
                                    <a:gd name="T35" fmla="*/ 206 h 441"/>
                                    <a:gd name="T36" fmla="*/ 407 w 510"/>
                                    <a:gd name="T37" fmla="*/ 225 h 441"/>
                                    <a:gd name="T38" fmla="*/ 390 w 510"/>
                                    <a:gd name="T39" fmla="*/ 243 h 441"/>
                                    <a:gd name="T40" fmla="*/ 372 w 510"/>
                                    <a:gd name="T41" fmla="*/ 261 h 441"/>
                                    <a:gd name="T42" fmla="*/ 352 w 510"/>
                                    <a:gd name="T43" fmla="*/ 279 h 441"/>
                                    <a:gd name="T44" fmla="*/ 332 w 510"/>
                                    <a:gd name="T45" fmla="*/ 297 h 441"/>
                                    <a:gd name="T46" fmla="*/ 310 w 510"/>
                                    <a:gd name="T47" fmla="*/ 316 h 441"/>
                                    <a:gd name="T48" fmla="*/ 288 w 510"/>
                                    <a:gd name="T49" fmla="*/ 333 h 441"/>
                                    <a:gd name="T50" fmla="*/ 265 w 510"/>
                                    <a:gd name="T51" fmla="*/ 349 h 441"/>
                                    <a:gd name="T52" fmla="*/ 244 w 510"/>
                                    <a:gd name="T53" fmla="*/ 363 h 441"/>
                                    <a:gd name="T54" fmla="*/ 222 w 510"/>
                                    <a:gd name="T55" fmla="*/ 377 h 441"/>
                                    <a:gd name="T56" fmla="*/ 201 w 510"/>
                                    <a:gd name="T57" fmla="*/ 389 h 441"/>
                                    <a:gd name="T58" fmla="*/ 180 w 510"/>
                                    <a:gd name="T59" fmla="*/ 400 h 441"/>
                                    <a:gd name="T60" fmla="*/ 160 w 510"/>
                                    <a:gd name="T61" fmla="*/ 409 h 441"/>
                                    <a:gd name="T62" fmla="*/ 141 w 510"/>
                                    <a:gd name="T63" fmla="*/ 418 h 441"/>
                                    <a:gd name="T64" fmla="*/ 122 w 510"/>
                                    <a:gd name="T65" fmla="*/ 425 h 441"/>
                                    <a:gd name="T66" fmla="*/ 105 w 510"/>
                                    <a:gd name="T67" fmla="*/ 431 h 441"/>
                                    <a:gd name="T68" fmla="*/ 88 w 510"/>
                                    <a:gd name="T69" fmla="*/ 435 h 441"/>
                                    <a:gd name="T70" fmla="*/ 73 w 510"/>
                                    <a:gd name="T71" fmla="*/ 438 h 441"/>
                                    <a:gd name="T72" fmla="*/ 59 w 510"/>
                                    <a:gd name="T73" fmla="*/ 440 h 441"/>
                                    <a:gd name="T74" fmla="*/ 46 w 510"/>
                                    <a:gd name="T75" fmla="*/ 441 h 441"/>
                                    <a:gd name="T76" fmla="*/ 35 w 510"/>
                                    <a:gd name="T77" fmla="*/ 440 h 441"/>
                                    <a:gd name="T78" fmla="*/ 25 w 510"/>
                                    <a:gd name="T79" fmla="*/ 437 h 441"/>
                                    <a:gd name="T80" fmla="*/ 17 w 510"/>
                                    <a:gd name="T81" fmla="*/ 433 h 441"/>
                                    <a:gd name="T82" fmla="*/ 11 w 510"/>
                                    <a:gd name="T83" fmla="*/ 428 h 441"/>
                                    <a:gd name="T84" fmla="*/ 6 w 510"/>
                                    <a:gd name="T85" fmla="*/ 422 h 441"/>
                                    <a:gd name="T86" fmla="*/ 2 w 510"/>
                                    <a:gd name="T87" fmla="*/ 416 h 441"/>
                                    <a:gd name="T88" fmla="*/ 0 w 510"/>
                                    <a:gd name="T89" fmla="*/ 410 h 441"/>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510" h="441">
                                      <a:moveTo>
                                        <a:pt x="486" y="0"/>
                                      </a:moveTo>
                                      <a:lnTo>
                                        <a:pt x="492" y="2"/>
                                      </a:lnTo>
                                      <a:lnTo>
                                        <a:pt x="497" y="6"/>
                                      </a:lnTo>
                                      <a:lnTo>
                                        <a:pt x="501" y="11"/>
                                      </a:lnTo>
                                      <a:lnTo>
                                        <a:pt x="506" y="19"/>
                                      </a:lnTo>
                                      <a:lnTo>
                                        <a:pt x="509" y="28"/>
                                      </a:lnTo>
                                      <a:lnTo>
                                        <a:pt x="510" y="38"/>
                                      </a:lnTo>
                                      <a:lnTo>
                                        <a:pt x="510" y="49"/>
                                      </a:lnTo>
                                      <a:lnTo>
                                        <a:pt x="508" y="62"/>
                                      </a:lnTo>
                                      <a:lnTo>
                                        <a:pt x="505" y="75"/>
                                      </a:lnTo>
                                      <a:lnTo>
                                        <a:pt x="499" y="90"/>
                                      </a:lnTo>
                                      <a:lnTo>
                                        <a:pt x="493" y="105"/>
                                      </a:lnTo>
                                      <a:lnTo>
                                        <a:pt x="485" y="120"/>
                                      </a:lnTo>
                                      <a:lnTo>
                                        <a:pt x="475" y="137"/>
                                      </a:lnTo>
                                      <a:lnTo>
                                        <a:pt x="464" y="154"/>
                                      </a:lnTo>
                                      <a:lnTo>
                                        <a:pt x="452" y="171"/>
                                      </a:lnTo>
                                      <a:lnTo>
                                        <a:pt x="438" y="189"/>
                                      </a:lnTo>
                                      <a:lnTo>
                                        <a:pt x="423" y="206"/>
                                      </a:lnTo>
                                      <a:lnTo>
                                        <a:pt x="407" y="225"/>
                                      </a:lnTo>
                                      <a:lnTo>
                                        <a:pt x="390" y="243"/>
                                      </a:lnTo>
                                      <a:lnTo>
                                        <a:pt x="372" y="261"/>
                                      </a:lnTo>
                                      <a:lnTo>
                                        <a:pt x="352" y="279"/>
                                      </a:lnTo>
                                      <a:lnTo>
                                        <a:pt x="332" y="297"/>
                                      </a:lnTo>
                                      <a:lnTo>
                                        <a:pt x="310" y="316"/>
                                      </a:lnTo>
                                      <a:lnTo>
                                        <a:pt x="288" y="333"/>
                                      </a:lnTo>
                                      <a:lnTo>
                                        <a:pt x="265" y="349"/>
                                      </a:lnTo>
                                      <a:lnTo>
                                        <a:pt x="244" y="363"/>
                                      </a:lnTo>
                                      <a:lnTo>
                                        <a:pt x="222" y="377"/>
                                      </a:lnTo>
                                      <a:lnTo>
                                        <a:pt x="201" y="389"/>
                                      </a:lnTo>
                                      <a:lnTo>
                                        <a:pt x="180" y="400"/>
                                      </a:lnTo>
                                      <a:lnTo>
                                        <a:pt x="160" y="409"/>
                                      </a:lnTo>
                                      <a:lnTo>
                                        <a:pt x="141" y="418"/>
                                      </a:lnTo>
                                      <a:lnTo>
                                        <a:pt x="122" y="425"/>
                                      </a:lnTo>
                                      <a:lnTo>
                                        <a:pt x="105" y="431"/>
                                      </a:lnTo>
                                      <a:lnTo>
                                        <a:pt x="88" y="435"/>
                                      </a:lnTo>
                                      <a:lnTo>
                                        <a:pt x="73" y="438"/>
                                      </a:lnTo>
                                      <a:lnTo>
                                        <a:pt x="59" y="440"/>
                                      </a:lnTo>
                                      <a:lnTo>
                                        <a:pt x="46" y="441"/>
                                      </a:lnTo>
                                      <a:lnTo>
                                        <a:pt x="35" y="440"/>
                                      </a:lnTo>
                                      <a:lnTo>
                                        <a:pt x="25" y="437"/>
                                      </a:lnTo>
                                      <a:lnTo>
                                        <a:pt x="17" y="433"/>
                                      </a:lnTo>
                                      <a:lnTo>
                                        <a:pt x="11" y="428"/>
                                      </a:lnTo>
                                      <a:lnTo>
                                        <a:pt x="6" y="422"/>
                                      </a:lnTo>
                                      <a:lnTo>
                                        <a:pt x="2" y="416"/>
                                      </a:lnTo>
                                      <a:lnTo>
                                        <a:pt x="0" y="41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2"/>
                              <wps:cNvSpPr>
                                <a:spLocks/>
                              </wps:cNvSpPr>
                              <wps:spPr bwMode="auto">
                                <a:xfrm>
                                  <a:off x="1193" y="174"/>
                                  <a:ext cx="488" cy="424"/>
                                </a:xfrm>
                                <a:custGeom>
                                  <a:avLst/>
                                  <a:gdLst>
                                    <a:gd name="T0" fmla="*/ 341 w 488"/>
                                    <a:gd name="T1" fmla="*/ 25 h 424"/>
                                    <a:gd name="T2" fmla="*/ 341 w 488"/>
                                    <a:gd name="T3" fmla="*/ 25 h 424"/>
                                    <a:gd name="T4" fmla="*/ 342 w 488"/>
                                    <a:gd name="T5" fmla="*/ 24 h 424"/>
                                    <a:gd name="T6" fmla="*/ 342 w 488"/>
                                    <a:gd name="T7" fmla="*/ 24 h 424"/>
                                    <a:gd name="T8" fmla="*/ 368 w 488"/>
                                    <a:gd name="T9" fmla="*/ 14 h 424"/>
                                    <a:gd name="T10" fmla="*/ 392 w 488"/>
                                    <a:gd name="T11" fmla="*/ 7 h 424"/>
                                    <a:gd name="T12" fmla="*/ 414 w 488"/>
                                    <a:gd name="T13" fmla="*/ 2 h 424"/>
                                    <a:gd name="T14" fmla="*/ 434 w 488"/>
                                    <a:gd name="T15" fmla="*/ 0 h 424"/>
                                    <a:gd name="T16" fmla="*/ 452 w 488"/>
                                    <a:gd name="T17" fmla="*/ 0 h 424"/>
                                    <a:gd name="T18" fmla="*/ 466 w 488"/>
                                    <a:gd name="T19" fmla="*/ 3 h 424"/>
                                    <a:gd name="T20" fmla="*/ 478 w 488"/>
                                    <a:gd name="T21" fmla="*/ 9 h 424"/>
                                    <a:gd name="T22" fmla="*/ 483 w 488"/>
                                    <a:gd name="T23" fmla="*/ 17 h 424"/>
                                    <a:gd name="T24" fmla="*/ 486 w 488"/>
                                    <a:gd name="T25" fmla="*/ 26 h 424"/>
                                    <a:gd name="T26" fmla="*/ 487 w 488"/>
                                    <a:gd name="T27" fmla="*/ 36 h 424"/>
                                    <a:gd name="T28" fmla="*/ 487 w 488"/>
                                    <a:gd name="T29" fmla="*/ 48 h 424"/>
                                    <a:gd name="T30" fmla="*/ 485 w 488"/>
                                    <a:gd name="T31" fmla="*/ 60 h 424"/>
                                    <a:gd name="T32" fmla="*/ 481 w 488"/>
                                    <a:gd name="T33" fmla="*/ 74 h 424"/>
                                    <a:gd name="T34" fmla="*/ 475 w 488"/>
                                    <a:gd name="T35" fmla="*/ 88 h 424"/>
                                    <a:gd name="T36" fmla="*/ 468 w 488"/>
                                    <a:gd name="T37" fmla="*/ 103 h 424"/>
                                    <a:gd name="T38" fmla="*/ 459 w 488"/>
                                    <a:gd name="T39" fmla="*/ 118 h 424"/>
                                    <a:gd name="T40" fmla="*/ 448 w 488"/>
                                    <a:gd name="T41" fmla="*/ 135 h 424"/>
                                    <a:gd name="T42" fmla="*/ 437 w 488"/>
                                    <a:gd name="T43" fmla="*/ 151 h 424"/>
                                    <a:gd name="T44" fmla="*/ 423 w 488"/>
                                    <a:gd name="T45" fmla="*/ 169 h 424"/>
                                    <a:gd name="T46" fmla="*/ 409 w 488"/>
                                    <a:gd name="T47" fmla="*/ 186 h 424"/>
                                    <a:gd name="T48" fmla="*/ 393 w 488"/>
                                    <a:gd name="T49" fmla="*/ 204 h 424"/>
                                    <a:gd name="T50" fmla="*/ 376 w 488"/>
                                    <a:gd name="T51" fmla="*/ 222 h 424"/>
                                    <a:gd name="T52" fmla="*/ 358 w 488"/>
                                    <a:gd name="T53" fmla="*/ 240 h 424"/>
                                    <a:gd name="T54" fmla="*/ 339 w 488"/>
                                    <a:gd name="T55" fmla="*/ 258 h 424"/>
                                    <a:gd name="T56" fmla="*/ 319 w 488"/>
                                    <a:gd name="T57" fmla="*/ 276 h 424"/>
                                    <a:gd name="T58" fmla="*/ 296 w 488"/>
                                    <a:gd name="T59" fmla="*/ 295 h 424"/>
                                    <a:gd name="T60" fmla="*/ 274 w 488"/>
                                    <a:gd name="T61" fmla="*/ 313 h 424"/>
                                    <a:gd name="T62" fmla="*/ 251 w 488"/>
                                    <a:gd name="T63" fmla="*/ 329 h 424"/>
                                    <a:gd name="T64" fmla="*/ 229 w 488"/>
                                    <a:gd name="T65" fmla="*/ 344 h 424"/>
                                    <a:gd name="T66" fmla="*/ 207 w 488"/>
                                    <a:gd name="T67" fmla="*/ 358 h 424"/>
                                    <a:gd name="T68" fmla="*/ 186 w 488"/>
                                    <a:gd name="T69" fmla="*/ 371 h 424"/>
                                    <a:gd name="T70" fmla="*/ 166 w 488"/>
                                    <a:gd name="T71" fmla="*/ 382 h 424"/>
                                    <a:gd name="T72" fmla="*/ 146 w 488"/>
                                    <a:gd name="T73" fmla="*/ 392 h 424"/>
                                    <a:gd name="T74" fmla="*/ 127 w 488"/>
                                    <a:gd name="T75" fmla="*/ 401 h 424"/>
                                    <a:gd name="T76" fmla="*/ 110 w 488"/>
                                    <a:gd name="T77" fmla="*/ 408 h 424"/>
                                    <a:gd name="T78" fmla="*/ 93 w 488"/>
                                    <a:gd name="T79" fmla="*/ 414 h 424"/>
                                    <a:gd name="T80" fmla="*/ 77 w 488"/>
                                    <a:gd name="T81" fmla="*/ 418 h 424"/>
                                    <a:gd name="T82" fmla="*/ 63 w 488"/>
                                    <a:gd name="T83" fmla="*/ 421 h 424"/>
                                    <a:gd name="T84" fmla="*/ 50 w 488"/>
                                    <a:gd name="T85" fmla="*/ 423 h 424"/>
                                    <a:gd name="T86" fmla="*/ 39 w 488"/>
                                    <a:gd name="T87" fmla="*/ 423 h 424"/>
                                    <a:gd name="T88" fmla="*/ 29 w 488"/>
                                    <a:gd name="T89" fmla="*/ 422 h 424"/>
                                    <a:gd name="T90" fmla="*/ 21 w 488"/>
                                    <a:gd name="T91" fmla="*/ 420 h 424"/>
                                    <a:gd name="T92" fmla="*/ 14 w 488"/>
                                    <a:gd name="T93" fmla="*/ 416 h 424"/>
                                    <a:gd name="T94" fmla="*/ 6 w 488"/>
                                    <a:gd name="T95" fmla="*/ 402 h 424"/>
                                    <a:gd name="T96" fmla="*/ 1 w 488"/>
                                    <a:gd name="T97" fmla="*/ 388 h 424"/>
                                    <a:gd name="T98" fmla="*/ 0 w 488"/>
                                    <a:gd name="T99" fmla="*/ 372 h 424"/>
                                    <a:gd name="T100" fmla="*/ 1 w 488"/>
                                    <a:gd name="T101" fmla="*/ 354 h 424"/>
                                    <a:gd name="T102" fmla="*/ 7 w 488"/>
                                    <a:gd name="T103" fmla="*/ 336 h 424"/>
                                    <a:gd name="T104" fmla="*/ 15 w 488"/>
                                    <a:gd name="T105" fmla="*/ 316 h 424"/>
                                    <a:gd name="T106" fmla="*/ 26 w 488"/>
                                    <a:gd name="T107" fmla="*/ 296 h 424"/>
                                    <a:gd name="T108" fmla="*/ 36 w 488"/>
                                    <a:gd name="T109" fmla="*/ 279 h 424"/>
                                    <a:gd name="T110" fmla="*/ 37 w 488"/>
                                    <a:gd name="T111" fmla="*/ 278 h 424"/>
                                    <a:gd name="T112" fmla="*/ 38 w 488"/>
                                    <a:gd name="T113" fmla="*/ 277 h 42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488" h="424">
                                      <a:moveTo>
                                        <a:pt x="341" y="25"/>
                                      </a:moveTo>
                                      <a:lnTo>
                                        <a:pt x="341" y="25"/>
                                      </a:lnTo>
                                      <a:lnTo>
                                        <a:pt x="342" y="24"/>
                                      </a:lnTo>
                                      <a:lnTo>
                                        <a:pt x="368" y="14"/>
                                      </a:lnTo>
                                      <a:lnTo>
                                        <a:pt x="392" y="7"/>
                                      </a:lnTo>
                                      <a:lnTo>
                                        <a:pt x="414" y="2"/>
                                      </a:lnTo>
                                      <a:lnTo>
                                        <a:pt x="434" y="0"/>
                                      </a:lnTo>
                                      <a:lnTo>
                                        <a:pt x="452" y="0"/>
                                      </a:lnTo>
                                      <a:lnTo>
                                        <a:pt x="466" y="3"/>
                                      </a:lnTo>
                                      <a:lnTo>
                                        <a:pt x="478" y="9"/>
                                      </a:lnTo>
                                      <a:lnTo>
                                        <a:pt x="483" y="17"/>
                                      </a:lnTo>
                                      <a:lnTo>
                                        <a:pt x="486" y="26"/>
                                      </a:lnTo>
                                      <a:lnTo>
                                        <a:pt x="487" y="36"/>
                                      </a:lnTo>
                                      <a:lnTo>
                                        <a:pt x="487" y="48"/>
                                      </a:lnTo>
                                      <a:lnTo>
                                        <a:pt x="485" y="60"/>
                                      </a:lnTo>
                                      <a:lnTo>
                                        <a:pt x="481" y="74"/>
                                      </a:lnTo>
                                      <a:lnTo>
                                        <a:pt x="475" y="88"/>
                                      </a:lnTo>
                                      <a:lnTo>
                                        <a:pt x="468" y="103"/>
                                      </a:lnTo>
                                      <a:lnTo>
                                        <a:pt x="459" y="118"/>
                                      </a:lnTo>
                                      <a:lnTo>
                                        <a:pt x="448" y="135"/>
                                      </a:lnTo>
                                      <a:lnTo>
                                        <a:pt x="437" y="151"/>
                                      </a:lnTo>
                                      <a:lnTo>
                                        <a:pt x="423" y="169"/>
                                      </a:lnTo>
                                      <a:lnTo>
                                        <a:pt x="409" y="186"/>
                                      </a:lnTo>
                                      <a:lnTo>
                                        <a:pt x="393" y="204"/>
                                      </a:lnTo>
                                      <a:lnTo>
                                        <a:pt x="376" y="222"/>
                                      </a:lnTo>
                                      <a:lnTo>
                                        <a:pt x="358" y="240"/>
                                      </a:lnTo>
                                      <a:lnTo>
                                        <a:pt x="339" y="258"/>
                                      </a:lnTo>
                                      <a:lnTo>
                                        <a:pt x="319" y="276"/>
                                      </a:lnTo>
                                      <a:lnTo>
                                        <a:pt x="296" y="295"/>
                                      </a:lnTo>
                                      <a:lnTo>
                                        <a:pt x="274" y="313"/>
                                      </a:lnTo>
                                      <a:lnTo>
                                        <a:pt x="251" y="329"/>
                                      </a:lnTo>
                                      <a:lnTo>
                                        <a:pt x="229" y="344"/>
                                      </a:lnTo>
                                      <a:lnTo>
                                        <a:pt x="207" y="358"/>
                                      </a:lnTo>
                                      <a:lnTo>
                                        <a:pt x="186" y="371"/>
                                      </a:lnTo>
                                      <a:lnTo>
                                        <a:pt x="166" y="382"/>
                                      </a:lnTo>
                                      <a:lnTo>
                                        <a:pt x="146" y="392"/>
                                      </a:lnTo>
                                      <a:lnTo>
                                        <a:pt x="127" y="401"/>
                                      </a:lnTo>
                                      <a:lnTo>
                                        <a:pt x="110" y="408"/>
                                      </a:lnTo>
                                      <a:lnTo>
                                        <a:pt x="93" y="414"/>
                                      </a:lnTo>
                                      <a:lnTo>
                                        <a:pt x="77" y="418"/>
                                      </a:lnTo>
                                      <a:lnTo>
                                        <a:pt x="63" y="421"/>
                                      </a:lnTo>
                                      <a:lnTo>
                                        <a:pt x="50" y="423"/>
                                      </a:lnTo>
                                      <a:lnTo>
                                        <a:pt x="39" y="423"/>
                                      </a:lnTo>
                                      <a:lnTo>
                                        <a:pt x="29" y="422"/>
                                      </a:lnTo>
                                      <a:lnTo>
                                        <a:pt x="21" y="420"/>
                                      </a:lnTo>
                                      <a:lnTo>
                                        <a:pt x="14" y="416"/>
                                      </a:lnTo>
                                      <a:lnTo>
                                        <a:pt x="6" y="402"/>
                                      </a:lnTo>
                                      <a:lnTo>
                                        <a:pt x="1" y="388"/>
                                      </a:lnTo>
                                      <a:lnTo>
                                        <a:pt x="0" y="372"/>
                                      </a:lnTo>
                                      <a:lnTo>
                                        <a:pt x="1" y="354"/>
                                      </a:lnTo>
                                      <a:lnTo>
                                        <a:pt x="7" y="336"/>
                                      </a:lnTo>
                                      <a:lnTo>
                                        <a:pt x="15" y="316"/>
                                      </a:lnTo>
                                      <a:lnTo>
                                        <a:pt x="26" y="296"/>
                                      </a:lnTo>
                                      <a:lnTo>
                                        <a:pt x="36" y="279"/>
                                      </a:lnTo>
                                      <a:lnTo>
                                        <a:pt x="37" y="278"/>
                                      </a:lnTo>
                                      <a:lnTo>
                                        <a:pt x="38" y="277"/>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3"/>
                              <wps:cNvSpPr>
                                <a:spLocks/>
                              </wps:cNvSpPr>
                              <wps:spPr bwMode="auto">
                                <a:xfrm>
                                  <a:off x="1240" y="266"/>
                                  <a:ext cx="535" cy="444"/>
                                </a:xfrm>
                                <a:custGeom>
                                  <a:avLst/>
                                  <a:gdLst>
                                    <a:gd name="T0" fmla="*/ 526 w 535"/>
                                    <a:gd name="T1" fmla="*/ 0 h 444"/>
                                    <a:gd name="T2" fmla="*/ 530 w 535"/>
                                    <a:gd name="T3" fmla="*/ 8 h 444"/>
                                    <a:gd name="T4" fmla="*/ 533 w 535"/>
                                    <a:gd name="T5" fmla="*/ 17 h 444"/>
                                    <a:gd name="T6" fmla="*/ 535 w 535"/>
                                    <a:gd name="T7" fmla="*/ 28 h 444"/>
                                    <a:gd name="T8" fmla="*/ 534 w 535"/>
                                    <a:gd name="T9" fmla="*/ 39 h 444"/>
                                    <a:gd name="T10" fmla="*/ 532 w 535"/>
                                    <a:gd name="T11" fmla="*/ 52 h 444"/>
                                    <a:gd name="T12" fmla="*/ 529 w 535"/>
                                    <a:gd name="T13" fmla="*/ 65 h 444"/>
                                    <a:gd name="T14" fmla="*/ 524 w 535"/>
                                    <a:gd name="T15" fmla="*/ 79 h 444"/>
                                    <a:gd name="T16" fmla="*/ 517 w 535"/>
                                    <a:gd name="T17" fmla="*/ 94 h 444"/>
                                    <a:gd name="T18" fmla="*/ 509 w 535"/>
                                    <a:gd name="T19" fmla="*/ 110 h 444"/>
                                    <a:gd name="T20" fmla="*/ 500 w 535"/>
                                    <a:gd name="T21" fmla="*/ 126 h 444"/>
                                    <a:gd name="T22" fmla="*/ 489 w 535"/>
                                    <a:gd name="T23" fmla="*/ 143 h 444"/>
                                    <a:gd name="T24" fmla="*/ 477 w 535"/>
                                    <a:gd name="T25" fmla="*/ 160 h 444"/>
                                    <a:gd name="T26" fmla="*/ 463 w 535"/>
                                    <a:gd name="T27" fmla="*/ 178 h 444"/>
                                    <a:gd name="T28" fmla="*/ 449 w 535"/>
                                    <a:gd name="T29" fmla="*/ 196 h 444"/>
                                    <a:gd name="T30" fmla="*/ 433 w 535"/>
                                    <a:gd name="T31" fmla="*/ 214 h 444"/>
                                    <a:gd name="T32" fmla="*/ 417 w 535"/>
                                    <a:gd name="T33" fmla="*/ 232 h 444"/>
                                    <a:gd name="T34" fmla="*/ 399 w 535"/>
                                    <a:gd name="T35" fmla="*/ 250 h 444"/>
                                    <a:gd name="T36" fmla="*/ 380 w 535"/>
                                    <a:gd name="T37" fmla="*/ 269 h 444"/>
                                    <a:gd name="T38" fmla="*/ 360 w 535"/>
                                    <a:gd name="T39" fmla="*/ 287 h 444"/>
                                    <a:gd name="T40" fmla="*/ 337 w 535"/>
                                    <a:gd name="T41" fmla="*/ 306 h 444"/>
                                    <a:gd name="T42" fmla="*/ 313 w 535"/>
                                    <a:gd name="T43" fmla="*/ 324 h 444"/>
                                    <a:gd name="T44" fmla="*/ 290 w 535"/>
                                    <a:gd name="T45" fmla="*/ 341 h 444"/>
                                    <a:gd name="T46" fmla="*/ 267 w 535"/>
                                    <a:gd name="T47" fmla="*/ 357 h 444"/>
                                    <a:gd name="T48" fmla="*/ 245 w 535"/>
                                    <a:gd name="T49" fmla="*/ 371 h 444"/>
                                    <a:gd name="T50" fmla="*/ 223 w 535"/>
                                    <a:gd name="T51" fmla="*/ 384 h 444"/>
                                    <a:gd name="T52" fmla="*/ 201 w 535"/>
                                    <a:gd name="T53" fmla="*/ 396 h 444"/>
                                    <a:gd name="T54" fmla="*/ 181 w 535"/>
                                    <a:gd name="T55" fmla="*/ 406 h 444"/>
                                    <a:gd name="T56" fmla="*/ 161 w 535"/>
                                    <a:gd name="T57" fmla="*/ 416 h 444"/>
                                    <a:gd name="T58" fmla="*/ 142 w 535"/>
                                    <a:gd name="T59" fmla="*/ 424 h 444"/>
                                    <a:gd name="T60" fmla="*/ 124 w 535"/>
                                    <a:gd name="T61" fmla="*/ 430 h 444"/>
                                    <a:gd name="T62" fmla="*/ 106 w 535"/>
                                    <a:gd name="T63" fmla="*/ 435 h 444"/>
                                    <a:gd name="T64" fmla="*/ 90 w 535"/>
                                    <a:gd name="T65" fmla="*/ 439 h 444"/>
                                    <a:gd name="T66" fmla="*/ 75 w 535"/>
                                    <a:gd name="T67" fmla="*/ 442 h 444"/>
                                    <a:gd name="T68" fmla="*/ 62 w 535"/>
                                    <a:gd name="T69" fmla="*/ 443 h 444"/>
                                    <a:gd name="T70" fmla="*/ 50 w 535"/>
                                    <a:gd name="T71" fmla="*/ 443 h 444"/>
                                    <a:gd name="T72" fmla="*/ 39 w 535"/>
                                    <a:gd name="T73" fmla="*/ 442 h 444"/>
                                    <a:gd name="T74" fmla="*/ 29 w 535"/>
                                    <a:gd name="T75" fmla="*/ 439 h 444"/>
                                    <a:gd name="T76" fmla="*/ 22 w 535"/>
                                    <a:gd name="T77" fmla="*/ 435 h 444"/>
                                    <a:gd name="T78" fmla="*/ 16 w 535"/>
                                    <a:gd name="T79" fmla="*/ 430 h 444"/>
                                    <a:gd name="T80" fmla="*/ 5 w 535"/>
                                    <a:gd name="T81" fmla="*/ 413 h 444"/>
                                    <a:gd name="T82" fmla="*/ 0 w 535"/>
                                    <a:gd name="T83" fmla="*/ 393 h 444"/>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535" h="444">
                                      <a:moveTo>
                                        <a:pt x="526" y="0"/>
                                      </a:moveTo>
                                      <a:lnTo>
                                        <a:pt x="530" y="8"/>
                                      </a:lnTo>
                                      <a:lnTo>
                                        <a:pt x="533" y="17"/>
                                      </a:lnTo>
                                      <a:lnTo>
                                        <a:pt x="535" y="28"/>
                                      </a:lnTo>
                                      <a:lnTo>
                                        <a:pt x="534" y="39"/>
                                      </a:lnTo>
                                      <a:lnTo>
                                        <a:pt x="532" y="52"/>
                                      </a:lnTo>
                                      <a:lnTo>
                                        <a:pt x="529" y="65"/>
                                      </a:lnTo>
                                      <a:lnTo>
                                        <a:pt x="524" y="79"/>
                                      </a:lnTo>
                                      <a:lnTo>
                                        <a:pt x="517" y="94"/>
                                      </a:lnTo>
                                      <a:lnTo>
                                        <a:pt x="509" y="110"/>
                                      </a:lnTo>
                                      <a:lnTo>
                                        <a:pt x="500" y="126"/>
                                      </a:lnTo>
                                      <a:lnTo>
                                        <a:pt x="489" y="143"/>
                                      </a:lnTo>
                                      <a:lnTo>
                                        <a:pt x="477" y="160"/>
                                      </a:lnTo>
                                      <a:lnTo>
                                        <a:pt x="463" y="178"/>
                                      </a:lnTo>
                                      <a:lnTo>
                                        <a:pt x="449" y="196"/>
                                      </a:lnTo>
                                      <a:lnTo>
                                        <a:pt x="433" y="214"/>
                                      </a:lnTo>
                                      <a:lnTo>
                                        <a:pt x="417" y="232"/>
                                      </a:lnTo>
                                      <a:lnTo>
                                        <a:pt x="399" y="250"/>
                                      </a:lnTo>
                                      <a:lnTo>
                                        <a:pt x="380" y="269"/>
                                      </a:lnTo>
                                      <a:lnTo>
                                        <a:pt x="360" y="287"/>
                                      </a:lnTo>
                                      <a:lnTo>
                                        <a:pt x="337" y="306"/>
                                      </a:lnTo>
                                      <a:lnTo>
                                        <a:pt x="313" y="324"/>
                                      </a:lnTo>
                                      <a:lnTo>
                                        <a:pt x="290" y="341"/>
                                      </a:lnTo>
                                      <a:lnTo>
                                        <a:pt x="267" y="357"/>
                                      </a:lnTo>
                                      <a:lnTo>
                                        <a:pt x="245" y="371"/>
                                      </a:lnTo>
                                      <a:lnTo>
                                        <a:pt x="223" y="384"/>
                                      </a:lnTo>
                                      <a:lnTo>
                                        <a:pt x="201" y="396"/>
                                      </a:lnTo>
                                      <a:lnTo>
                                        <a:pt x="181" y="406"/>
                                      </a:lnTo>
                                      <a:lnTo>
                                        <a:pt x="161" y="416"/>
                                      </a:lnTo>
                                      <a:lnTo>
                                        <a:pt x="142" y="424"/>
                                      </a:lnTo>
                                      <a:lnTo>
                                        <a:pt x="124" y="430"/>
                                      </a:lnTo>
                                      <a:lnTo>
                                        <a:pt x="106" y="435"/>
                                      </a:lnTo>
                                      <a:lnTo>
                                        <a:pt x="90" y="439"/>
                                      </a:lnTo>
                                      <a:lnTo>
                                        <a:pt x="75" y="442"/>
                                      </a:lnTo>
                                      <a:lnTo>
                                        <a:pt x="62" y="443"/>
                                      </a:lnTo>
                                      <a:lnTo>
                                        <a:pt x="50" y="443"/>
                                      </a:lnTo>
                                      <a:lnTo>
                                        <a:pt x="39" y="442"/>
                                      </a:lnTo>
                                      <a:lnTo>
                                        <a:pt x="29" y="439"/>
                                      </a:lnTo>
                                      <a:lnTo>
                                        <a:pt x="22" y="435"/>
                                      </a:lnTo>
                                      <a:lnTo>
                                        <a:pt x="16" y="430"/>
                                      </a:lnTo>
                                      <a:lnTo>
                                        <a:pt x="5" y="413"/>
                                      </a:lnTo>
                                      <a:lnTo>
                                        <a:pt x="0" y="393"/>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14"/>
                              <wps:cNvSpPr>
                                <a:spLocks/>
                              </wps:cNvSpPr>
                              <wps:spPr bwMode="auto">
                                <a:xfrm>
                                  <a:off x="1738" y="248"/>
                                  <a:ext cx="27" cy="20"/>
                                </a:xfrm>
                                <a:custGeom>
                                  <a:avLst/>
                                  <a:gdLst>
                                    <a:gd name="T0" fmla="*/ 0 w 27"/>
                                    <a:gd name="T1" fmla="*/ 0 h 20"/>
                                    <a:gd name="T2" fmla="*/ 11 w 27"/>
                                    <a:gd name="T3" fmla="*/ 3 h 20"/>
                                    <a:gd name="T4" fmla="*/ 20 w 27"/>
                                    <a:gd name="T5" fmla="*/ 8 h 20"/>
                                    <a:gd name="T6" fmla="*/ 27 w 27"/>
                                    <a:gd name="T7" fmla="*/ 15 h 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7" h="20">
                                      <a:moveTo>
                                        <a:pt x="0" y="0"/>
                                      </a:moveTo>
                                      <a:lnTo>
                                        <a:pt x="11" y="3"/>
                                      </a:lnTo>
                                      <a:lnTo>
                                        <a:pt x="20" y="8"/>
                                      </a:lnTo>
                                      <a:lnTo>
                                        <a:pt x="27" y="15"/>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5"/>
                              <wps:cNvSpPr>
                                <a:spLocks/>
                              </wps:cNvSpPr>
                              <wps:spPr bwMode="auto">
                                <a:xfrm>
                                  <a:off x="1074" y="6"/>
                                  <a:ext cx="299" cy="279"/>
                                </a:xfrm>
                                <a:custGeom>
                                  <a:avLst/>
                                  <a:gdLst>
                                    <a:gd name="T0" fmla="*/ 9 w 299"/>
                                    <a:gd name="T1" fmla="*/ 278 h 279"/>
                                    <a:gd name="T2" fmla="*/ 3 w 299"/>
                                    <a:gd name="T3" fmla="*/ 271 h 279"/>
                                    <a:gd name="T4" fmla="*/ 0 w 299"/>
                                    <a:gd name="T5" fmla="*/ 261 h 279"/>
                                    <a:gd name="T6" fmla="*/ 0 w 299"/>
                                    <a:gd name="T7" fmla="*/ 251 h 279"/>
                                    <a:gd name="T8" fmla="*/ 0 w 299"/>
                                    <a:gd name="T9" fmla="*/ 243 h 279"/>
                                    <a:gd name="T10" fmla="*/ 1 w 299"/>
                                    <a:gd name="T11" fmla="*/ 235 h 279"/>
                                    <a:gd name="T12" fmla="*/ 3 w 299"/>
                                    <a:gd name="T13" fmla="*/ 226 h 279"/>
                                    <a:gd name="T14" fmla="*/ 6 w 299"/>
                                    <a:gd name="T15" fmla="*/ 213 h 279"/>
                                    <a:gd name="T16" fmla="*/ 12 w 299"/>
                                    <a:gd name="T17" fmla="*/ 199 h 279"/>
                                    <a:gd name="T18" fmla="*/ 20 w 299"/>
                                    <a:gd name="T19" fmla="*/ 184 h 279"/>
                                    <a:gd name="T20" fmla="*/ 30 w 299"/>
                                    <a:gd name="T21" fmla="*/ 168 h 279"/>
                                    <a:gd name="T22" fmla="*/ 42 w 299"/>
                                    <a:gd name="T23" fmla="*/ 152 h 279"/>
                                    <a:gd name="T24" fmla="*/ 56 w 299"/>
                                    <a:gd name="T25" fmla="*/ 135 h 279"/>
                                    <a:gd name="T26" fmla="*/ 72 w 299"/>
                                    <a:gd name="T27" fmla="*/ 117 h 279"/>
                                    <a:gd name="T28" fmla="*/ 90 w 299"/>
                                    <a:gd name="T29" fmla="*/ 99 h 279"/>
                                    <a:gd name="T30" fmla="*/ 110 w 299"/>
                                    <a:gd name="T31" fmla="*/ 82 h 279"/>
                                    <a:gd name="T32" fmla="*/ 130 w 299"/>
                                    <a:gd name="T33" fmla="*/ 65 h 279"/>
                                    <a:gd name="T34" fmla="*/ 151 w 299"/>
                                    <a:gd name="T35" fmla="*/ 50 h 279"/>
                                    <a:gd name="T36" fmla="*/ 171 w 299"/>
                                    <a:gd name="T37" fmla="*/ 37 h 279"/>
                                    <a:gd name="T38" fmla="*/ 191 w 299"/>
                                    <a:gd name="T39" fmla="*/ 26 h 279"/>
                                    <a:gd name="T40" fmla="*/ 210 w 299"/>
                                    <a:gd name="T41" fmla="*/ 17 h 279"/>
                                    <a:gd name="T42" fmla="*/ 228 w 299"/>
                                    <a:gd name="T43" fmla="*/ 9 h 279"/>
                                    <a:gd name="T44" fmla="*/ 244 w 299"/>
                                    <a:gd name="T45" fmla="*/ 4 h 279"/>
                                    <a:gd name="T46" fmla="*/ 259 w 299"/>
                                    <a:gd name="T47" fmla="*/ 1 h 279"/>
                                    <a:gd name="T48" fmla="*/ 272 w 299"/>
                                    <a:gd name="T49" fmla="*/ 0 h 279"/>
                                    <a:gd name="T50" fmla="*/ 286 w 299"/>
                                    <a:gd name="T51" fmla="*/ 0 h 279"/>
                                    <a:gd name="T52" fmla="*/ 292 w 299"/>
                                    <a:gd name="T53" fmla="*/ 3 h 279"/>
                                    <a:gd name="T54" fmla="*/ 296 w 299"/>
                                    <a:gd name="T55" fmla="*/ 7 h 279"/>
                                    <a:gd name="T56" fmla="*/ 297 w 299"/>
                                    <a:gd name="T57" fmla="*/ 9 h 279"/>
                                    <a:gd name="T58" fmla="*/ 298 w 299"/>
                                    <a:gd name="T59" fmla="*/ 11 h 279"/>
                                    <a:gd name="T60" fmla="*/ 299 w 299"/>
                                    <a:gd name="T61" fmla="*/ 12 h 279"/>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299" h="279">
                                      <a:moveTo>
                                        <a:pt x="9" y="278"/>
                                      </a:moveTo>
                                      <a:lnTo>
                                        <a:pt x="3" y="271"/>
                                      </a:lnTo>
                                      <a:lnTo>
                                        <a:pt x="0" y="261"/>
                                      </a:lnTo>
                                      <a:lnTo>
                                        <a:pt x="0" y="251"/>
                                      </a:lnTo>
                                      <a:lnTo>
                                        <a:pt x="0" y="243"/>
                                      </a:lnTo>
                                      <a:lnTo>
                                        <a:pt x="1" y="235"/>
                                      </a:lnTo>
                                      <a:lnTo>
                                        <a:pt x="3" y="226"/>
                                      </a:lnTo>
                                      <a:lnTo>
                                        <a:pt x="6" y="213"/>
                                      </a:lnTo>
                                      <a:lnTo>
                                        <a:pt x="12" y="199"/>
                                      </a:lnTo>
                                      <a:lnTo>
                                        <a:pt x="20" y="184"/>
                                      </a:lnTo>
                                      <a:lnTo>
                                        <a:pt x="30" y="168"/>
                                      </a:lnTo>
                                      <a:lnTo>
                                        <a:pt x="42" y="152"/>
                                      </a:lnTo>
                                      <a:lnTo>
                                        <a:pt x="56" y="135"/>
                                      </a:lnTo>
                                      <a:lnTo>
                                        <a:pt x="72" y="117"/>
                                      </a:lnTo>
                                      <a:lnTo>
                                        <a:pt x="90" y="99"/>
                                      </a:lnTo>
                                      <a:lnTo>
                                        <a:pt x="110" y="82"/>
                                      </a:lnTo>
                                      <a:lnTo>
                                        <a:pt x="130" y="65"/>
                                      </a:lnTo>
                                      <a:lnTo>
                                        <a:pt x="151" y="50"/>
                                      </a:lnTo>
                                      <a:lnTo>
                                        <a:pt x="171" y="37"/>
                                      </a:lnTo>
                                      <a:lnTo>
                                        <a:pt x="191" y="26"/>
                                      </a:lnTo>
                                      <a:lnTo>
                                        <a:pt x="210" y="17"/>
                                      </a:lnTo>
                                      <a:lnTo>
                                        <a:pt x="228" y="9"/>
                                      </a:lnTo>
                                      <a:lnTo>
                                        <a:pt x="244" y="4"/>
                                      </a:lnTo>
                                      <a:lnTo>
                                        <a:pt x="259" y="1"/>
                                      </a:lnTo>
                                      <a:lnTo>
                                        <a:pt x="272" y="0"/>
                                      </a:lnTo>
                                      <a:lnTo>
                                        <a:pt x="286" y="0"/>
                                      </a:lnTo>
                                      <a:lnTo>
                                        <a:pt x="292" y="3"/>
                                      </a:lnTo>
                                      <a:lnTo>
                                        <a:pt x="296" y="7"/>
                                      </a:lnTo>
                                      <a:lnTo>
                                        <a:pt x="297" y="9"/>
                                      </a:lnTo>
                                      <a:lnTo>
                                        <a:pt x="298" y="11"/>
                                      </a:lnTo>
                                      <a:lnTo>
                                        <a:pt x="299" y="1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16"/>
                              <wps:cNvSpPr>
                                <a:spLocks/>
                              </wps:cNvSpPr>
                              <wps:spPr bwMode="auto">
                                <a:xfrm>
                                  <a:off x="1154" y="39"/>
                                  <a:ext cx="422" cy="244"/>
                                </a:xfrm>
                                <a:custGeom>
                                  <a:avLst/>
                                  <a:gdLst>
                                    <a:gd name="T0" fmla="*/ 0 w 422"/>
                                    <a:gd name="T1" fmla="*/ 243 h 244"/>
                                    <a:gd name="T2" fmla="*/ 15 w 422"/>
                                    <a:gd name="T3" fmla="*/ 237 h 244"/>
                                    <a:gd name="T4" fmla="*/ 31 w 422"/>
                                    <a:gd name="T5" fmla="*/ 230 h 244"/>
                                    <a:gd name="T6" fmla="*/ 48 w 422"/>
                                    <a:gd name="T7" fmla="*/ 221 h 244"/>
                                    <a:gd name="T8" fmla="*/ 65 w 422"/>
                                    <a:gd name="T9" fmla="*/ 211 h 244"/>
                                    <a:gd name="T10" fmla="*/ 83 w 422"/>
                                    <a:gd name="T11" fmla="*/ 200 h 244"/>
                                    <a:gd name="T12" fmla="*/ 101 w 422"/>
                                    <a:gd name="T13" fmla="*/ 187 h 244"/>
                                    <a:gd name="T14" fmla="*/ 119 w 422"/>
                                    <a:gd name="T15" fmla="*/ 173 h 244"/>
                                    <a:gd name="T16" fmla="*/ 137 w 422"/>
                                    <a:gd name="T17" fmla="*/ 157 h 244"/>
                                    <a:gd name="T18" fmla="*/ 153 w 422"/>
                                    <a:gd name="T19" fmla="*/ 143 h 244"/>
                                    <a:gd name="T20" fmla="*/ 166 w 422"/>
                                    <a:gd name="T21" fmla="*/ 130 h 244"/>
                                    <a:gd name="T22" fmla="*/ 178 w 422"/>
                                    <a:gd name="T23" fmla="*/ 117 h 244"/>
                                    <a:gd name="T24" fmla="*/ 191 w 422"/>
                                    <a:gd name="T25" fmla="*/ 103 h 244"/>
                                    <a:gd name="T26" fmla="*/ 204 w 422"/>
                                    <a:gd name="T27" fmla="*/ 86 h 244"/>
                                    <a:gd name="T28" fmla="*/ 217 w 422"/>
                                    <a:gd name="T29" fmla="*/ 68 h 244"/>
                                    <a:gd name="T30" fmla="*/ 230 w 422"/>
                                    <a:gd name="T31" fmla="*/ 48 h 244"/>
                                    <a:gd name="T32" fmla="*/ 240 w 422"/>
                                    <a:gd name="T33" fmla="*/ 30 h 244"/>
                                    <a:gd name="T34" fmla="*/ 248 w 422"/>
                                    <a:gd name="T35" fmla="*/ 13 h 244"/>
                                    <a:gd name="T36" fmla="*/ 251 w 422"/>
                                    <a:gd name="T37" fmla="*/ 0 h 244"/>
                                    <a:gd name="T38" fmla="*/ 381 w 422"/>
                                    <a:gd name="T39" fmla="*/ 159 h 244"/>
                                    <a:gd name="T40" fmla="*/ 394 w 422"/>
                                    <a:gd name="T41" fmla="*/ 176 h 244"/>
                                    <a:gd name="T42" fmla="*/ 422 w 422"/>
                                    <a:gd name="T43" fmla="*/ 212 h 244"/>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22" h="244">
                                      <a:moveTo>
                                        <a:pt x="0" y="243"/>
                                      </a:moveTo>
                                      <a:lnTo>
                                        <a:pt x="15" y="237"/>
                                      </a:lnTo>
                                      <a:lnTo>
                                        <a:pt x="31" y="230"/>
                                      </a:lnTo>
                                      <a:lnTo>
                                        <a:pt x="48" y="221"/>
                                      </a:lnTo>
                                      <a:lnTo>
                                        <a:pt x="65" y="211"/>
                                      </a:lnTo>
                                      <a:lnTo>
                                        <a:pt x="83" y="200"/>
                                      </a:lnTo>
                                      <a:lnTo>
                                        <a:pt x="101" y="187"/>
                                      </a:lnTo>
                                      <a:lnTo>
                                        <a:pt x="119" y="173"/>
                                      </a:lnTo>
                                      <a:lnTo>
                                        <a:pt x="137" y="157"/>
                                      </a:lnTo>
                                      <a:lnTo>
                                        <a:pt x="153" y="143"/>
                                      </a:lnTo>
                                      <a:lnTo>
                                        <a:pt x="166" y="130"/>
                                      </a:lnTo>
                                      <a:lnTo>
                                        <a:pt x="178" y="117"/>
                                      </a:lnTo>
                                      <a:lnTo>
                                        <a:pt x="191" y="103"/>
                                      </a:lnTo>
                                      <a:lnTo>
                                        <a:pt x="204" y="86"/>
                                      </a:lnTo>
                                      <a:lnTo>
                                        <a:pt x="217" y="68"/>
                                      </a:lnTo>
                                      <a:lnTo>
                                        <a:pt x="230" y="48"/>
                                      </a:lnTo>
                                      <a:lnTo>
                                        <a:pt x="240" y="30"/>
                                      </a:lnTo>
                                      <a:lnTo>
                                        <a:pt x="248" y="13"/>
                                      </a:lnTo>
                                      <a:lnTo>
                                        <a:pt x="251" y="0"/>
                                      </a:lnTo>
                                      <a:lnTo>
                                        <a:pt x="381" y="159"/>
                                      </a:lnTo>
                                      <a:lnTo>
                                        <a:pt x="394" y="176"/>
                                      </a:lnTo>
                                      <a:lnTo>
                                        <a:pt x="422" y="21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7"/>
                              <wps:cNvSpPr>
                                <a:spLocks/>
                              </wps:cNvSpPr>
                              <wps:spPr bwMode="auto">
                                <a:xfrm>
                                  <a:off x="1146" y="19"/>
                                  <a:ext cx="227" cy="232"/>
                                </a:xfrm>
                                <a:custGeom>
                                  <a:avLst/>
                                  <a:gdLst>
                                    <a:gd name="T0" fmla="*/ 0 w 227"/>
                                    <a:gd name="T1" fmla="*/ 232 h 232"/>
                                    <a:gd name="T2" fmla="*/ 15 w 227"/>
                                    <a:gd name="T3" fmla="*/ 225 h 232"/>
                                    <a:gd name="T4" fmla="*/ 30 w 227"/>
                                    <a:gd name="T5" fmla="*/ 217 h 232"/>
                                    <a:gd name="T6" fmla="*/ 47 w 227"/>
                                    <a:gd name="T7" fmla="*/ 208 h 232"/>
                                    <a:gd name="T8" fmla="*/ 64 w 227"/>
                                    <a:gd name="T9" fmla="*/ 197 h 232"/>
                                    <a:gd name="T10" fmla="*/ 82 w 227"/>
                                    <a:gd name="T11" fmla="*/ 185 h 232"/>
                                    <a:gd name="T12" fmla="*/ 100 w 227"/>
                                    <a:gd name="T13" fmla="*/ 171 h 232"/>
                                    <a:gd name="T14" fmla="*/ 121 w 227"/>
                                    <a:gd name="T15" fmla="*/ 154 h 232"/>
                                    <a:gd name="T16" fmla="*/ 137 w 227"/>
                                    <a:gd name="T17" fmla="*/ 139 h 232"/>
                                    <a:gd name="T18" fmla="*/ 150 w 227"/>
                                    <a:gd name="T19" fmla="*/ 127 h 232"/>
                                    <a:gd name="T20" fmla="*/ 161 w 227"/>
                                    <a:gd name="T21" fmla="*/ 116 h 232"/>
                                    <a:gd name="T22" fmla="*/ 175 w 227"/>
                                    <a:gd name="T23" fmla="*/ 100 h 232"/>
                                    <a:gd name="T24" fmla="*/ 189 w 227"/>
                                    <a:gd name="T25" fmla="*/ 82 h 232"/>
                                    <a:gd name="T26" fmla="*/ 202 w 227"/>
                                    <a:gd name="T27" fmla="*/ 63 h 232"/>
                                    <a:gd name="T28" fmla="*/ 214 w 227"/>
                                    <a:gd name="T29" fmla="*/ 45 h 232"/>
                                    <a:gd name="T30" fmla="*/ 222 w 227"/>
                                    <a:gd name="T31" fmla="*/ 27 h 232"/>
                                    <a:gd name="T32" fmla="*/ 227 w 227"/>
                                    <a:gd name="T33" fmla="*/ 12 h 232"/>
                                    <a:gd name="T34" fmla="*/ 227 w 227"/>
                                    <a:gd name="T35" fmla="*/ 0 h 232"/>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27" h="232">
                                      <a:moveTo>
                                        <a:pt x="0" y="232"/>
                                      </a:moveTo>
                                      <a:lnTo>
                                        <a:pt x="15" y="225"/>
                                      </a:lnTo>
                                      <a:lnTo>
                                        <a:pt x="30" y="217"/>
                                      </a:lnTo>
                                      <a:lnTo>
                                        <a:pt x="47" y="208"/>
                                      </a:lnTo>
                                      <a:lnTo>
                                        <a:pt x="64" y="197"/>
                                      </a:lnTo>
                                      <a:lnTo>
                                        <a:pt x="82" y="185"/>
                                      </a:lnTo>
                                      <a:lnTo>
                                        <a:pt x="100" y="171"/>
                                      </a:lnTo>
                                      <a:lnTo>
                                        <a:pt x="121" y="154"/>
                                      </a:lnTo>
                                      <a:lnTo>
                                        <a:pt x="137" y="139"/>
                                      </a:lnTo>
                                      <a:lnTo>
                                        <a:pt x="150" y="127"/>
                                      </a:lnTo>
                                      <a:lnTo>
                                        <a:pt x="161" y="116"/>
                                      </a:lnTo>
                                      <a:lnTo>
                                        <a:pt x="175" y="100"/>
                                      </a:lnTo>
                                      <a:lnTo>
                                        <a:pt x="189" y="82"/>
                                      </a:lnTo>
                                      <a:lnTo>
                                        <a:pt x="202" y="63"/>
                                      </a:lnTo>
                                      <a:lnTo>
                                        <a:pt x="214" y="45"/>
                                      </a:lnTo>
                                      <a:lnTo>
                                        <a:pt x="222" y="27"/>
                                      </a:lnTo>
                                      <a:lnTo>
                                        <a:pt x="227" y="12"/>
                                      </a:lnTo>
                                      <a:lnTo>
                                        <a:pt x="227" y="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18"/>
                              <wps:cNvSpPr>
                                <a:spLocks/>
                              </wps:cNvSpPr>
                              <wps:spPr bwMode="auto">
                                <a:xfrm>
                                  <a:off x="1245" y="215"/>
                                  <a:ext cx="334" cy="288"/>
                                </a:xfrm>
                                <a:custGeom>
                                  <a:avLst/>
                                  <a:gdLst>
                                    <a:gd name="T0" fmla="*/ 302 w 334"/>
                                    <a:gd name="T1" fmla="*/ 0 h 288"/>
                                    <a:gd name="T2" fmla="*/ 303 w 334"/>
                                    <a:gd name="T3" fmla="*/ 0 h 288"/>
                                    <a:gd name="T4" fmla="*/ 311 w 334"/>
                                    <a:gd name="T5" fmla="*/ 0 h 288"/>
                                    <a:gd name="T6" fmla="*/ 318 w 334"/>
                                    <a:gd name="T7" fmla="*/ 1 h 288"/>
                                    <a:gd name="T8" fmla="*/ 322 w 334"/>
                                    <a:gd name="T9" fmla="*/ 4 h 288"/>
                                    <a:gd name="T10" fmla="*/ 324 w 334"/>
                                    <a:gd name="T11" fmla="*/ 5 h 288"/>
                                    <a:gd name="T12" fmla="*/ 326 w 334"/>
                                    <a:gd name="T13" fmla="*/ 7 h 288"/>
                                    <a:gd name="T14" fmla="*/ 328 w 334"/>
                                    <a:gd name="T15" fmla="*/ 8 h 288"/>
                                    <a:gd name="T16" fmla="*/ 333 w 334"/>
                                    <a:gd name="T17" fmla="*/ 15 h 288"/>
                                    <a:gd name="T18" fmla="*/ 334 w 334"/>
                                    <a:gd name="T19" fmla="*/ 24 h 288"/>
                                    <a:gd name="T20" fmla="*/ 331 w 334"/>
                                    <a:gd name="T21" fmla="*/ 36 h 288"/>
                                    <a:gd name="T22" fmla="*/ 327 w 334"/>
                                    <a:gd name="T23" fmla="*/ 48 h 288"/>
                                    <a:gd name="T24" fmla="*/ 321 w 334"/>
                                    <a:gd name="T25" fmla="*/ 61 h 288"/>
                                    <a:gd name="T26" fmla="*/ 313 w 334"/>
                                    <a:gd name="T27" fmla="*/ 75 h 288"/>
                                    <a:gd name="T28" fmla="*/ 302 w 334"/>
                                    <a:gd name="T29" fmla="*/ 90 h 288"/>
                                    <a:gd name="T30" fmla="*/ 290 w 334"/>
                                    <a:gd name="T31" fmla="*/ 107 h 288"/>
                                    <a:gd name="T32" fmla="*/ 277 w 334"/>
                                    <a:gd name="T33" fmla="*/ 123 h 288"/>
                                    <a:gd name="T34" fmla="*/ 261 w 334"/>
                                    <a:gd name="T35" fmla="*/ 140 h 288"/>
                                    <a:gd name="T36" fmla="*/ 244 w 334"/>
                                    <a:gd name="T37" fmla="*/ 158 h 288"/>
                                    <a:gd name="T38" fmla="*/ 226 w 334"/>
                                    <a:gd name="T39" fmla="*/ 175 h 288"/>
                                    <a:gd name="T40" fmla="*/ 203 w 334"/>
                                    <a:gd name="T41" fmla="*/ 194 h 288"/>
                                    <a:gd name="T42" fmla="*/ 181 w 334"/>
                                    <a:gd name="T43" fmla="*/ 211 h 288"/>
                                    <a:gd name="T44" fmla="*/ 160 w 334"/>
                                    <a:gd name="T45" fmla="*/ 226 h 288"/>
                                    <a:gd name="T46" fmla="*/ 140 w 334"/>
                                    <a:gd name="T47" fmla="*/ 240 h 288"/>
                                    <a:gd name="T48" fmla="*/ 121 w 334"/>
                                    <a:gd name="T49" fmla="*/ 251 h 288"/>
                                    <a:gd name="T50" fmla="*/ 103 w 334"/>
                                    <a:gd name="T51" fmla="*/ 261 h 288"/>
                                    <a:gd name="T52" fmla="*/ 86 w 334"/>
                                    <a:gd name="T53" fmla="*/ 269 h 288"/>
                                    <a:gd name="T54" fmla="*/ 71 w 334"/>
                                    <a:gd name="T55" fmla="*/ 276 h 288"/>
                                    <a:gd name="T56" fmla="*/ 57 w 334"/>
                                    <a:gd name="T57" fmla="*/ 281 h 288"/>
                                    <a:gd name="T58" fmla="*/ 44 w 334"/>
                                    <a:gd name="T59" fmla="*/ 284 h 288"/>
                                    <a:gd name="T60" fmla="*/ 33 w 334"/>
                                    <a:gd name="T61" fmla="*/ 286 h 288"/>
                                    <a:gd name="T62" fmla="*/ 20 w 334"/>
                                    <a:gd name="T63" fmla="*/ 287 h 288"/>
                                    <a:gd name="T64" fmla="*/ 12 w 334"/>
                                    <a:gd name="T65" fmla="*/ 285 h 288"/>
                                    <a:gd name="T66" fmla="*/ 8 w 334"/>
                                    <a:gd name="T67" fmla="*/ 280 h 288"/>
                                    <a:gd name="T68" fmla="*/ 5 w 334"/>
                                    <a:gd name="T69" fmla="*/ 277 h 288"/>
                                    <a:gd name="T70" fmla="*/ 3 w 334"/>
                                    <a:gd name="T71" fmla="*/ 273 h 288"/>
                                    <a:gd name="T72" fmla="*/ 2 w 334"/>
                                    <a:gd name="T73" fmla="*/ 269 h 288"/>
                                    <a:gd name="T74" fmla="*/ 0 w 334"/>
                                    <a:gd name="T75" fmla="*/ 264 h 288"/>
                                    <a:gd name="T76" fmla="*/ 0 w 334"/>
                                    <a:gd name="T77" fmla="*/ 258 h 288"/>
                                    <a:gd name="T78" fmla="*/ 0 w 334"/>
                                    <a:gd name="T79" fmla="*/ 251 h 288"/>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34" h="288">
                                      <a:moveTo>
                                        <a:pt x="302" y="0"/>
                                      </a:moveTo>
                                      <a:lnTo>
                                        <a:pt x="303" y="0"/>
                                      </a:lnTo>
                                      <a:lnTo>
                                        <a:pt x="311" y="0"/>
                                      </a:lnTo>
                                      <a:lnTo>
                                        <a:pt x="318" y="1"/>
                                      </a:lnTo>
                                      <a:lnTo>
                                        <a:pt x="322" y="4"/>
                                      </a:lnTo>
                                      <a:lnTo>
                                        <a:pt x="324" y="5"/>
                                      </a:lnTo>
                                      <a:lnTo>
                                        <a:pt x="326" y="7"/>
                                      </a:lnTo>
                                      <a:lnTo>
                                        <a:pt x="328" y="8"/>
                                      </a:lnTo>
                                      <a:lnTo>
                                        <a:pt x="333" y="15"/>
                                      </a:lnTo>
                                      <a:lnTo>
                                        <a:pt x="334" y="24"/>
                                      </a:lnTo>
                                      <a:lnTo>
                                        <a:pt x="331" y="36"/>
                                      </a:lnTo>
                                      <a:lnTo>
                                        <a:pt x="327" y="48"/>
                                      </a:lnTo>
                                      <a:lnTo>
                                        <a:pt x="321" y="61"/>
                                      </a:lnTo>
                                      <a:lnTo>
                                        <a:pt x="313" y="75"/>
                                      </a:lnTo>
                                      <a:lnTo>
                                        <a:pt x="302" y="90"/>
                                      </a:lnTo>
                                      <a:lnTo>
                                        <a:pt x="290" y="107"/>
                                      </a:lnTo>
                                      <a:lnTo>
                                        <a:pt x="277" y="123"/>
                                      </a:lnTo>
                                      <a:lnTo>
                                        <a:pt x="261" y="140"/>
                                      </a:lnTo>
                                      <a:lnTo>
                                        <a:pt x="244" y="158"/>
                                      </a:lnTo>
                                      <a:lnTo>
                                        <a:pt x="226" y="175"/>
                                      </a:lnTo>
                                      <a:lnTo>
                                        <a:pt x="203" y="194"/>
                                      </a:lnTo>
                                      <a:lnTo>
                                        <a:pt x="181" y="211"/>
                                      </a:lnTo>
                                      <a:lnTo>
                                        <a:pt x="160" y="226"/>
                                      </a:lnTo>
                                      <a:lnTo>
                                        <a:pt x="140" y="240"/>
                                      </a:lnTo>
                                      <a:lnTo>
                                        <a:pt x="121" y="251"/>
                                      </a:lnTo>
                                      <a:lnTo>
                                        <a:pt x="103" y="261"/>
                                      </a:lnTo>
                                      <a:lnTo>
                                        <a:pt x="86" y="269"/>
                                      </a:lnTo>
                                      <a:lnTo>
                                        <a:pt x="71" y="276"/>
                                      </a:lnTo>
                                      <a:lnTo>
                                        <a:pt x="57" y="281"/>
                                      </a:lnTo>
                                      <a:lnTo>
                                        <a:pt x="44" y="284"/>
                                      </a:lnTo>
                                      <a:lnTo>
                                        <a:pt x="33" y="286"/>
                                      </a:lnTo>
                                      <a:lnTo>
                                        <a:pt x="20" y="287"/>
                                      </a:lnTo>
                                      <a:lnTo>
                                        <a:pt x="12" y="285"/>
                                      </a:lnTo>
                                      <a:lnTo>
                                        <a:pt x="8" y="280"/>
                                      </a:lnTo>
                                      <a:lnTo>
                                        <a:pt x="5" y="277"/>
                                      </a:lnTo>
                                      <a:lnTo>
                                        <a:pt x="3" y="273"/>
                                      </a:lnTo>
                                      <a:lnTo>
                                        <a:pt x="2" y="269"/>
                                      </a:lnTo>
                                      <a:lnTo>
                                        <a:pt x="0" y="264"/>
                                      </a:lnTo>
                                      <a:lnTo>
                                        <a:pt x="0" y="258"/>
                                      </a:lnTo>
                                      <a:lnTo>
                                        <a:pt x="0" y="251"/>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19"/>
                              <wps:cNvSpPr>
                                <a:spLocks/>
                              </wps:cNvSpPr>
                              <wps:spPr bwMode="auto">
                                <a:xfrm>
                                  <a:off x="1246" y="220"/>
                                  <a:ext cx="352" cy="304"/>
                                </a:xfrm>
                                <a:custGeom>
                                  <a:avLst/>
                                  <a:gdLst>
                                    <a:gd name="T0" fmla="*/ 321 w 352"/>
                                    <a:gd name="T1" fmla="*/ 0 h 304"/>
                                    <a:gd name="T2" fmla="*/ 333 w 352"/>
                                    <a:gd name="T3" fmla="*/ 0 h 304"/>
                                    <a:gd name="T4" fmla="*/ 341 w 352"/>
                                    <a:gd name="T5" fmla="*/ 12 h 304"/>
                                    <a:gd name="T6" fmla="*/ 346 w 352"/>
                                    <a:gd name="T7" fmla="*/ 17 h 304"/>
                                    <a:gd name="T8" fmla="*/ 350 w 352"/>
                                    <a:gd name="T9" fmla="*/ 24 h 304"/>
                                    <a:gd name="T10" fmla="*/ 351 w 352"/>
                                    <a:gd name="T11" fmla="*/ 34 h 304"/>
                                    <a:gd name="T12" fmla="*/ 349 w 352"/>
                                    <a:gd name="T13" fmla="*/ 45 h 304"/>
                                    <a:gd name="T14" fmla="*/ 346 w 352"/>
                                    <a:gd name="T15" fmla="*/ 58 h 304"/>
                                    <a:gd name="T16" fmla="*/ 339 w 352"/>
                                    <a:gd name="T17" fmla="*/ 72 h 304"/>
                                    <a:gd name="T18" fmla="*/ 331 w 352"/>
                                    <a:gd name="T19" fmla="*/ 88 h 304"/>
                                    <a:gd name="T20" fmla="*/ 320 w 352"/>
                                    <a:gd name="T21" fmla="*/ 105 h 304"/>
                                    <a:gd name="T22" fmla="*/ 307 w 352"/>
                                    <a:gd name="T23" fmla="*/ 123 h 304"/>
                                    <a:gd name="T24" fmla="*/ 292 w 352"/>
                                    <a:gd name="T25" fmla="*/ 141 h 304"/>
                                    <a:gd name="T26" fmla="*/ 275 w 352"/>
                                    <a:gd name="T27" fmla="*/ 160 h 304"/>
                                    <a:gd name="T28" fmla="*/ 256 w 352"/>
                                    <a:gd name="T29" fmla="*/ 179 h 304"/>
                                    <a:gd name="T30" fmla="*/ 236 w 352"/>
                                    <a:gd name="T31" fmla="*/ 198 h 304"/>
                                    <a:gd name="T32" fmla="*/ 213 w 352"/>
                                    <a:gd name="T33" fmla="*/ 216 h 304"/>
                                    <a:gd name="T34" fmla="*/ 191 w 352"/>
                                    <a:gd name="T35" fmla="*/ 234 h 304"/>
                                    <a:gd name="T36" fmla="*/ 169 w 352"/>
                                    <a:gd name="T37" fmla="*/ 249 h 304"/>
                                    <a:gd name="T38" fmla="*/ 148 w 352"/>
                                    <a:gd name="T39" fmla="*/ 262 h 304"/>
                                    <a:gd name="T40" fmla="*/ 128 w 352"/>
                                    <a:gd name="T41" fmla="*/ 274 h 304"/>
                                    <a:gd name="T42" fmla="*/ 110 w 352"/>
                                    <a:gd name="T43" fmla="*/ 284 h 304"/>
                                    <a:gd name="T44" fmla="*/ 92 w 352"/>
                                    <a:gd name="T45" fmla="*/ 292 h 304"/>
                                    <a:gd name="T46" fmla="*/ 76 w 352"/>
                                    <a:gd name="T47" fmla="*/ 298 h 304"/>
                                    <a:gd name="T48" fmla="*/ 61 w 352"/>
                                    <a:gd name="T49" fmla="*/ 302 h 304"/>
                                    <a:gd name="T50" fmla="*/ 47 w 352"/>
                                    <a:gd name="T51" fmla="*/ 304 h 304"/>
                                    <a:gd name="T52" fmla="*/ 36 w 352"/>
                                    <a:gd name="T53" fmla="*/ 304 h 304"/>
                                    <a:gd name="T54" fmla="*/ 26 w 352"/>
                                    <a:gd name="T55" fmla="*/ 302 h 304"/>
                                    <a:gd name="T56" fmla="*/ 18 w 352"/>
                                    <a:gd name="T57" fmla="*/ 298 h 304"/>
                                    <a:gd name="T58" fmla="*/ 10 w 352"/>
                                    <a:gd name="T59" fmla="*/ 290 h 304"/>
                                    <a:gd name="T60" fmla="*/ 0 w 352"/>
                                    <a:gd name="T61" fmla="*/ 276 h 304"/>
                                    <a:gd name="T62" fmla="*/ 1 w 352"/>
                                    <a:gd name="T63" fmla="*/ 265 h 30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52" h="304">
                                      <a:moveTo>
                                        <a:pt x="321" y="0"/>
                                      </a:moveTo>
                                      <a:lnTo>
                                        <a:pt x="333" y="0"/>
                                      </a:lnTo>
                                      <a:lnTo>
                                        <a:pt x="341" y="12"/>
                                      </a:lnTo>
                                      <a:lnTo>
                                        <a:pt x="346" y="17"/>
                                      </a:lnTo>
                                      <a:lnTo>
                                        <a:pt x="350" y="24"/>
                                      </a:lnTo>
                                      <a:lnTo>
                                        <a:pt x="351" y="34"/>
                                      </a:lnTo>
                                      <a:lnTo>
                                        <a:pt x="349" y="45"/>
                                      </a:lnTo>
                                      <a:lnTo>
                                        <a:pt x="346" y="58"/>
                                      </a:lnTo>
                                      <a:lnTo>
                                        <a:pt x="339" y="72"/>
                                      </a:lnTo>
                                      <a:lnTo>
                                        <a:pt x="331" y="88"/>
                                      </a:lnTo>
                                      <a:lnTo>
                                        <a:pt x="320" y="105"/>
                                      </a:lnTo>
                                      <a:lnTo>
                                        <a:pt x="307" y="123"/>
                                      </a:lnTo>
                                      <a:lnTo>
                                        <a:pt x="292" y="141"/>
                                      </a:lnTo>
                                      <a:lnTo>
                                        <a:pt x="275" y="160"/>
                                      </a:lnTo>
                                      <a:lnTo>
                                        <a:pt x="256" y="179"/>
                                      </a:lnTo>
                                      <a:lnTo>
                                        <a:pt x="236" y="198"/>
                                      </a:lnTo>
                                      <a:lnTo>
                                        <a:pt x="213" y="216"/>
                                      </a:lnTo>
                                      <a:lnTo>
                                        <a:pt x="191" y="234"/>
                                      </a:lnTo>
                                      <a:lnTo>
                                        <a:pt x="169" y="249"/>
                                      </a:lnTo>
                                      <a:lnTo>
                                        <a:pt x="148" y="262"/>
                                      </a:lnTo>
                                      <a:lnTo>
                                        <a:pt x="128" y="274"/>
                                      </a:lnTo>
                                      <a:lnTo>
                                        <a:pt x="110" y="284"/>
                                      </a:lnTo>
                                      <a:lnTo>
                                        <a:pt x="92" y="292"/>
                                      </a:lnTo>
                                      <a:lnTo>
                                        <a:pt x="76" y="298"/>
                                      </a:lnTo>
                                      <a:lnTo>
                                        <a:pt x="61" y="302"/>
                                      </a:lnTo>
                                      <a:lnTo>
                                        <a:pt x="47" y="304"/>
                                      </a:lnTo>
                                      <a:lnTo>
                                        <a:pt x="36" y="304"/>
                                      </a:lnTo>
                                      <a:lnTo>
                                        <a:pt x="26" y="302"/>
                                      </a:lnTo>
                                      <a:lnTo>
                                        <a:pt x="18" y="298"/>
                                      </a:lnTo>
                                      <a:lnTo>
                                        <a:pt x="10" y="290"/>
                                      </a:lnTo>
                                      <a:lnTo>
                                        <a:pt x="0" y="276"/>
                                      </a:lnTo>
                                      <a:lnTo>
                                        <a:pt x="1" y="265"/>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20"/>
                              <wps:cNvSpPr>
                                <a:spLocks/>
                              </wps:cNvSpPr>
                              <wps:spPr bwMode="auto">
                                <a:xfrm>
                                  <a:off x="1196" y="411"/>
                                  <a:ext cx="81" cy="91"/>
                                </a:xfrm>
                                <a:custGeom>
                                  <a:avLst/>
                                  <a:gdLst>
                                    <a:gd name="T0" fmla="*/ 0 w 81"/>
                                    <a:gd name="T1" fmla="*/ 0 h 91"/>
                                    <a:gd name="T2" fmla="*/ 35 w 81"/>
                                    <a:gd name="T3" fmla="*/ 39 h 91"/>
                                    <a:gd name="T4" fmla="*/ 49 w 81"/>
                                    <a:gd name="T5" fmla="*/ 55 h 91"/>
                                    <a:gd name="T6" fmla="*/ 80 w 81"/>
                                    <a:gd name="T7" fmla="*/ 90 h 9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1" h="91">
                                      <a:moveTo>
                                        <a:pt x="0" y="0"/>
                                      </a:moveTo>
                                      <a:lnTo>
                                        <a:pt x="35" y="39"/>
                                      </a:lnTo>
                                      <a:lnTo>
                                        <a:pt x="49" y="55"/>
                                      </a:lnTo>
                                      <a:lnTo>
                                        <a:pt x="80" y="9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21"/>
                              <wps:cNvSpPr>
                                <a:spLocks/>
                              </wps:cNvSpPr>
                              <wps:spPr bwMode="auto">
                                <a:xfrm>
                                  <a:off x="1149" y="359"/>
                                  <a:ext cx="47" cy="52"/>
                                </a:xfrm>
                                <a:custGeom>
                                  <a:avLst/>
                                  <a:gdLst>
                                    <a:gd name="T0" fmla="*/ 0 w 47"/>
                                    <a:gd name="T1" fmla="*/ 0 h 52"/>
                                    <a:gd name="T2" fmla="*/ 46 w 47"/>
                                    <a:gd name="T3" fmla="*/ 52 h 52"/>
                                    <a:gd name="T4" fmla="*/ 0 60000 65536"/>
                                    <a:gd name="T5" fmla="*/ 0 60000 65536"/>
                                  </a:gdLst>
                                  <a:ahLst/>
                                  <a:cxnLst>
                                    <a:cxn ang="T4">
                                      <a:pos x="T0" y="T1"/>
                                    </a:cxn>
                                    <a:cxn ang="T5">
                                      <a:pos x="T2" y="T3"/>
                                    </a:cxn>
                                  </a:cxnLst>
                                  <a:rect l="0" t="0" r="r" b="b"/>
                                  <a:pathLst>
                                    <a:path w="47" h="52">
                                      <a:moveTo>
                                        <a:pt x="0" y="0"/>
                                      </a:moveTo>
                                      <a:lnTo>
                                        <a:pt x="46" y="5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22"/>
                              <wps:cNvSpPr>
                                <a:spLocks/>
                              </wps:cNvSpPr>
                              <wps:spPr bwMode="auto">
                                <a:xfrm>
                                  <a:off x="1083" y="285"/>
                                  <a:ext cx="20" cy="20"/>
                                </a:xfrm>
                                <a:custGeom>
                                  <a:avLst/>
                                  <a:gdLst>
                                    <a:gd name="T0" fmla="*/ 0 w 20"/>
                                    <a:gd name="T1" fmla="*/ 0 h 20"/>
                                    <a:gd name="T2" fmla="*/ 3 w 20"/>
                                    <a:gd name="T3" fmla="*/ 4 h 20"/>
                                    <a:gd name="T4" fmla="*/ 0 60000 65536"/>
                                    <a:gd name="T5" fmla="*/ 0 60000 65536"/>
                                  </a:gdLst>
                                  <a:ahLst/>
                                  <a:cxnLst>
                                    <a:cxn ang="T4">
                                      <a:pos x="T0" y="T1"/>
                                    </a:cxn>
                                    <a:cxn ang="T5">
                                      <a:pos x="T2" y="T3"/>
                                    </a:cxn>
                                  </a:cxnLst>
                                  <a:rect l="0" t="0" r="r" b="b"/>
                                  <a:pathLst>
                                    <a:path w="20" h="20">
                                      <a:moveTo>
                                        <a:pt x="0" y="0"/>
                                      </a:moveTo>
                                      <a:lnTo>
                                        <a:pt x="3" y="4"/>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23"/>
                              <wps:cNvSpPr>
                                <a:spLocks/>
                              </wps:cNvSpPr>
                              <wps:spPr bwMode="auto">
                                <a:xfrm>
                                  <a:off x="1053" y="338"/>
                                  <a:ext cx="53" cy="53"/>
                                </a:xfrm>
                                <a:custGeom>
                                  <a:avLst/>
                                  <a:gdLst>
                                    <a:gd name="T0" fmla="*/ 33 w 53"/>
                                    <a:gd name="T1" fmla="*/ 20 h 53"/>
                                    <a:gd name="T2" fmla="*/ 20 w 53"/>
                                    <a:gd name="T3" fmla="*/ 7 h 53"/>
                                    <a:gd name="T4" fmla="*/ 7 w 53"/>
                                    <a:gd name="T5" fmla="*/ 0 h 53"/>
                                    <a:gd name="T6" fmla="*/ 3 w 53"/>
                                    <a:gd name="T7" fmla="*/ 3 h 53"/>
                                    <a:gd name="T8" fmla="*/ 0 w 53"/>
                                    <a:gd name="T9" fmla="*/ 7 h 53"/>
                                    <a:gd name="T10" fmla="*/ 7 w 53"/>
                                    <a:gd name="T11" fmla="*/ 20 h 53"/>
                                    <a:gd name="T12" fmla="*/ 20 w 53"/>
                                    <a:gd name="T13" fmla="*/ 33 h 53"/>
                                    <a:gd name="T14" fmla="*/ 32 w 53"/>
                                    <a:gd name="T15" fmla="*/ 46 h 53"/>
                                    <a:gd name="T16" fmla="*/ 46 w 53"/>
                                    <a:gd name="T17" fmla="*/ 53 h 53"/>
                                    <a:gd name="T18" fmla="*/ 49 w 53"/>
                                    <a:gd name="T19" fmla="*/ 50 h 53"/>
                                    <a:gd name="T20" fmla="*/ 53 w 53"/>
                                    <a:gd name="T21" fmla="*/ 46 h 53"/>
                                    <a:gd name="T22" fmla="*/ 46 w 53"/>
                                    <a:gd name="T23" fmla="*/ 33 h 53"/>
                                    <a:gd name="T24" fmla="*/ 33 w 53"/>
                                    <a:gd name="T25" fmla="*/ 20 h 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3" h="53">
                                      <a:moveTo>
                                        <a:pt x="33" y="20"/>
                                      </a:moveTo>
                                      <a:lnTo>
                                        <a:pt x="20" y="7"/>
                                      </a:lnTo>
                                      <a:lnTo>
                                        <a:pt x="7" y="0"/>
                                      </a:lnTo>
                                      <a:lnTo>
                                        <a:pt x="3" y="3"/>
                                      </a:lnTo>
                                      <a:lnTo>
                                        <a:pt x="0" y="7"/>
                                      </a:lnTo>
                                      <a:lnTo>
                                        <a:pt x="7" y="20"/>
                                      </a:lnTo>
                                      <a:lnTo>
                                        <a:pt x="20" y="33"/>
                                      </a:lnTo>
                                      <a:lnTo>
                                        <a:pt x="32" y="46"/>
                                      </a:lnTo>
                                      <a:lnTo>
                                        <a:pt x="46" y="53"/>
                                      </a:lnTo>
                                      <a:lnTo>
                                        <a:pt x="49" y="50"/>
                                      </a:lnTo>
                                      <a:lnTo>
                                        <a:pt x="53" y="46"/>
                                      </a:lnTo>
                                      <a:lnTo>
                                        <a:pt x="46" y="33"/>
                                      </a:lnTo>
                                      <a:lnTo>
                                        <a:pt x="33" y="20"/>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24"/>
                              <wps:cNvSpPr>
                                <a:spLocks/>
                              </wps:cNvSpPr>
                              <wps:spPr bwMode="auto">
                                <a:xfrm>
                                  <a:off x="1047" y="331"/>
                                  <a:ext cx="66" cy="67"/>
                                </a:xfrm>
                                <a:custGeom>
                                  <a:avLst/>
                                  <a:gdLst>
                                    <a:gd name="T0" fmla="*/ 0 w 66"/>
                                    <a:gd name="T1" fmla="*/ 0 h 67"/>
                                    <a:gd name="T2" fmla="*/ 0 w 66"/>
                                    <a:gd name="T3" fmla="*/ 11 h 67"/>
                                    <a:gd name="T4" fmla="*/ 11 w 66"/>
                                    <a:gd name="T5" fmla="*/ 28 h 67"/>
                                    <a:gd name="T6" fmla="*/ 33 w 66"/>
                                    <a:gd name="T7" fmla="*/ 50 h 67"/>
                                    <a:gd name="T8" fmla="*/ 50 w 66"/>
                                    <a:gd name="T9" fmla="*/ 62 h 67"/>
                                    <a:gd name="T10" fmla="*/ 61 w 66"/>
                                    <a:gd name="T11" fmla="*/ 66 h 67"/>
                                    <a:gd name="T12" fmla="*/ 65 w 66"/>
                                    <a:gd name="T13" fmla="*/ 64 h 67"/>
                                    <a:gd name="T14" fmla="*/ 65 w 66"/>
                                    <a:gd name="T15" fmla="*/ 64 h 67"/>
                                    <a:gd name="T16" fmla="*/ 65 w 66"/>
                                    <a:gd name="T17" fmla="*/ 62 h 67"/>
                                    <a:gd name="T18" fmla="*/ 61 w 66"/>
                                    <a:gd name="T19" fmla="*/ 49 h 67"/>
                                    <a:gd name="T20" fmla="*/ 48 w 66"/>
                                    <a:gd name="T21" fmla="*/ 31 h 67"/>
                                    <a:gd name="T22" fmla="*/ 26 w 66"/>
                                    <a:gd name="T23" fmla="*/ 11 h 67"/>
                                    <a:gd name="T24" fmla="*/ 10 w 66"/>
                                    <a:gd name="T25" fmla="*/ 1 h 67"/>
                                    <a:gd name="T26" fmla="*/ 0 w 66"/>
                                    <a:gd name="T27" fmla="*/ 0 h 6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66" h="67">
                                      <a:moveTo>
                                        <a:pt x="0" y="0"/>
                                      </a:moveTo>
                                      <a:lnTo>
                                        <a:pt x="0" y="11"/>
                                      </a:lnTo>
                                      <a:lnTo>
                                        <a:pt x="11" y="28"/>
                                      </a:lnTo>
                                      <a:lnTo>
                                        <a:pt x="33" y="50"/>
                                      </a:lnTo>
                                      <a:lnTo>
                                        <a:pt x="50" y="62"/>
                                      </a:lnTo>
                                      <a:lnTo>
                                        <a:pt x="61" y="66"/>
                                      </a:lnTo>
                                      <a:lnTo>
                                        <a:pt x="65" y="64"/>
                                      </a:lnTo>
                                      <a:lnTo>
                                        <a:pt x="65" y="62"/>
                                      </a:lnTo>
                                      <a:lnTo>
                                        <a:pt x="61" y="49"/>
                                      </a:lnTo>
                                      <a:lnTo>
                                        <a:pt x="48" y="31"/>
                                      </a:lnTo>
                                      <a:lnTo>
                                        <a:pt x="26" y="11"/>
                                      </a:lnTo>
                                      <a:lnTo>
                                        <a:pt x="10" y="1"/>
                                      </a:lnTo>
                                      <a:lnTo>
                                        <a:pt x="0" y="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25"/>
                              <wps:cNvSpPr>
                                <a:spLocks/>
                              </wps:cNvSpPr>
                              <wps:spPr bwMode="auto">
                                <a:xfrm>
                                  <a:off x="1047" y="264"/>
                                  <a:ext cx="117" cy="130"/>
                                </a:xfrm>
                                <a:custGeom>
                                  <a:avLst/>
                                  <a:gdLst>
                                    <a:gd name="T0" fmla="*/ 67 w 117"/>
                                    <a:gd name="T1" fmla="*/ 130 h 130"/>
                                    <a:gd name="T2" fmla="*/ 83 w 117"/>
                                    <a:gd name="T3" fmla="*/ 113 h 130"/>
                                    <a:gd name="T4" fmla="*/ 94 w 117"/>
                                    <a:gd name="T5" fmla="*/ 102 h 130"/>
                                    <a:gd name="T6" fmla="*/ 108 w 117"/>
                                    <a:gd name="T7" fmla="*/ 87 h 130"/>
                                    <a:gd name="T8" fmla="*/ 114 w 117"/>
                                    <a:gd name="T9" fmla="*/ 82 h 130"/>
                                    <a:gd name="T10" fmla="*/ 116 w 117"/>
                                    <a:gd name="T11" fmla="*/ 79 h 130"/>
                                    <a:gd name="T12" fmla="*/ 115 w 117"/>
                                    <a:gd name="T13" fmla="*/ 66 h 130"/>
                                    <a:gd name="T14" fmla="*/ 104 w 117"/>
                                    <a:gd name="T15" fmla="*/ 48 h 130"/>
                                    <a:gd name="T16" fmla="*/ 94 w 117"/>
                                    <a:gd name="T17" fmla="*/ 36 h 130"/>
                                    <a:gd name="T18" fmla="*/ 87 w 117"/>
                                    <a:gd name="T19" fmla="*/ 22 h 130"/>
                                    <a:gd name="T20" fmla="*/ 80 w 117"/>
                                    <a:gd name="T21" fmla="*/ 11 h 130"/>
                                    <a:gd name="T22" fmla="*/ 74 w 117"/>
                                    <a:gd name="T23" fmla="*/ 2 h 130"/>
                                    <a:gd name="T24" fmla="*/ 67 w 117"/>
                                    <a:gd name="T25" fmla="*/ 0 h 130"/>
                                    <a:gd name="T26" fmla="*/ 57 w 117"/>
                                    <a:gd name="T27" fmla="*/ 4 h 130"/>
                                    <a:gd name="T28" fmla="*/ 45 w 117"/>
                                    <a:gd name="T29" fmla="*/ 18 h 130"/>
                                    <a:gd name="T30" fmla="*/ 42 w 117"/>
                                    <a:gd name="T31" fmla="*/ 22 h 130"/>
                                    <a:gd name="T32" fmla="*/ 41 w 117"/>
                                    <a:gd name="T33" fmla="*/ 23 h 130"/>
                                    <a:gd name="T34" fmla="*/ 40 w 117"/>
                                    <a:gd name="T35" fmla="*/ 25 h 130"/>
                                    <a:gd name="T36" fmla="*/ 24 w 117"/>
                                    <a:gd name="T37" fmla="*/ 42 h 130"/>
                                    <a:gd name="T38" fmla="*/ 7 w 117"/>
                                    <a:gd name="T39" fmla="*/ 60 h 130"/>
                                    <a:gd name="T40" fmla="*/ 0 w 117"/>
                                    <a:gd name="T41" fmla="*/ 68 h 130"/>
                                    <a:gd name="T42" fmla="*/ 0 w 117"/>
                                    <a:gd name="T43" fmla="*/ 68 h 130"/>
                                    <a:gd name="T44" fmla="*/ 0 w 117"/>
                                    <a:gd name="T45" fmla="*/ 68 h 130"/>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17" h="130">
                                      <a:moveTo>
                                        <a:pt x="67" y="130"/>
                                      </a:moveTo>
                                      <a:lnTo>
                                        <a:pt x="83" y="113"/>
                                      </a:lnTo>
                                      <a:lnTo>
                                        <a:pt x="94" y="102"/>
                                      </a:lnTo>
                                      <a:lnTo>
                                        <a:pt x="108" y="87"/>
                                      </a:lnTo>
                                      <a:lnTo>
                                        <a:pt x="114" y="82"/>
                                      </a:lnTo>
                                      <a:lnTo>
                                        <a:pt x="116" y="79"/>
                                      </a:lnTo>
                                      <a:lnTo>
                                        <a:pt x="115" y="66"/>
                                      </a:lnTo>
                                      <a:lnTo>
                                        <a:pt x="104" y="48"/>
                                      </a:lnTo>
                                      <a:lnTo>
                                        <a:pt x="94" y="36"/>
                                      </a:lnTo>
                                      <a:lnTo>
                                        <a:pt x="87" y="22"/>
                                      </a:lnTo>
                                      <a:lnTo>
                                        <a:pt x="80" y="11"/>
                                      </a:lnTo>
                                      <a:lnTo>
                                        <a:pt x="74" y="2"/>
                                      </a:lnTo>
                                      <a:lnTo>
                                        <a:pt x="67" y="0"/>
                                      </a:lnTo>
                                      <a:lnTo>
                                        <a:pt x="57" y="4"/>
                                      </a:lnTo>
                                      <a:lnTo>
                                        <a:pt x="45" y="18"/>
                                      </a:lnTo>
                                      <a:lnTo>
                                        <a:pt x="42" y="22"/>
                                      </a:lnTo>
                                      <a:lnTo>
                                        <a:pt x="41" y="23"/>
                                      </a:lnTo>
                                      <a:lnTo>
                                        <a:pt x="40" y="25"/>
                                      </a:lnTo>
                                      <a:lnTo>
                                        <a:pt x="24" y="42"/>
                                      </a:lnTo>
                                      <a:lnTo>
                                        <a:pt x="7" y="60"/>
                                      </a:lnTo>
                                      <a:lnTo>
                                        <a:pt x="0" y="68"/>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Freeform 26"/>
                              <wps:cNvSpPr>
                                <a:spLocks/>
                              </wps:cNvSpPr>
                              <wps:spPr bwMode="auto">
                                <a:xfrm>
                                  <a:off x="1256" y="696"/>
                                  <a:ext cx="797" cy="940"/>
                                </a:xfrm>
                                <a:custGeom>
                                  <a:avLst/>
                                  <a:gdLst>
                                    <a:gd name="T0" fmla="*/ 0 w 797"/>
                                    <a:gd name="T1" fmla="*/ 0 h 940"/>
                                    <a:gd name="T2" fmla="*/ 797 w 797"/>
                                    <a:gd name="T3" fmla="*/ 930 h 940"/>
                                    <a:gd name="T4" fmla="*/ 0 60000 65536"/>
                                    <a:gd name="T5" fmla="*/ 0 60000 65536"/>
                                  </a:gdLst>
                                  <a:ahLst/>
                                  <a:cxnLst>
                                    <a:cxn ang="T4">
                                      <a:pos x="T0" y="T1"/>
                                    </a:cxn>
                                    <a:cxn ang="T5">
                                      <a:pos x="T2" y="T3"/>
                                    </a:cxn>
                                  </a:cxnLst>
                                  <a:rect l="0" t="0" r="r" b="b"/>
                                  <a:pathLst>
                                    <a:path w="797" h="940">
                                      <a:moveTo>
                                        <a:pt x="0" y="0"/>
                                      </a:moveTo>
                                      <a:lnTo>
                                        <a:pt x="797" y="930"/>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27"/>
                              <wps:cNvSpPr>
                                <a:spLocks/>
                              </wps:cNvSpPr>
                              <wps:spPr bwMode="auto">
                                <a:xfrm>
                                  <a:off x="1765" y="264"/>
                                  <a:ext cx="288" cy="1147"/>
                                </a:xfrm>
                                <a:custGeom>
                                  <a:avLst/>
                                  <a:gdLst>
                                    <a:gd name="T0" fmla="*/ 0 w 288"/>
                                    <a:gd name="T1" fmla="*/ 0 h 1147"/>
                                    <a:gd name="T2" fmla="*/ 1 w 288"/>
                                    <a:gd name="T3" fmla="*/ 1 h 1147"/>
                                    <a:gd name="T4" fmla="*/ 288 w 288"/>
                                    <a:gd name="T5" fmla="*/ 355 h 1147"/>
                                    <a:gd name="T6" fmla="*/ 0 60000 65536"/>
                                    <a:gd name="T7" fmla="*/ 0 60000 65536"/>
                                    <a:gd name="T8" fmla="*/ 0 60000 65536"/>
                                  </a:gdLst>
                                  <a:ahLst/>
                                  <a:cxnLst>
                                    <a:cxn ang="T6">
                                      <a:pos x="T0" y="T1"/>
                                    </a:cxn>
                                    <a:cxn ang="T7">
                                      <a:pos x="T2" y="T3"/>
                                    </a:cxn>
                                    <a:cxn ang="T8">
                                      <a:pos x="T4" y="T5"/>
                                    </a:cxn>
                                  </a:cxnLst>
                                  <a:rect l="0" t="0" r="r" b="b"/>
                                  <a:pathLst>
                                    <a:path w="288" h="1147">
                                      <a:moveTo>
                                        <a:pt x="0" y="0"/>
                                      </a:moveTo>
                                      <a:lnTo>
                                        <a:pt x="1" y="1"/>
                                      </a:lnTo>
                                      <a:lnTo>
                                        <a:pt x="288" y="355"/>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Freeform 28"/>
                              <wps:cNvSpPr>
                                <a:spLocks/>
                              </wps:cNvSpPr>
                              <wps:spPr bwMode="auto">
                                <a:xfrm>
                                  <a:off x="1140" y="225"/>
                                  <a:ext cx="107" cy="186"/>
                                </a:xfrm>
                                <a:custGeom>
                                  <a:avLst/>
                                  <a:gdLst>
                                    <a:gd name="T0" fmla="*/ 23 w 107"/>
                                    <a:gd name="T1" fmla="*/ 0 h 186"/>
                                    <a:gd name="T2" fmla="*/ 6 w 107"/>
                                    <a:gd name="T3" fmla="*/ 26 h 186"/>
                                    <a:gd name="T4" fmla="*/ 0 w 107"/>
                                    <a:gd name="T5" fmla="*/ 42 h 186"/>
                                    <a:gd name="T6" fmla="*/ 0 w 107"/>
                                    <a:gd name="T7" fmla="*/ 42 h 186"/>
                                    <a:gd name="T8" fmla="*/ 14 w 107"/>
                                    <a:gd name="T9" fmla="*/ 58 h 186"/>
                                    <a:gd name="T10" fmla="*/ 14 w 107"/>
                                    <a:gd name="T11" fmla="*/ 58 h 186"/>
                                    <a:gd name="T12" fmla="*/ 23 w 107"/>
                                    <a:gd name="T13" fmla="*/ 69 h 186"/>
                                    <a:gd name="T14" fmla="*/ 38 w 107"/>
                                    <a:gd name="T15" fmla="*/ 86 h 186"/>
                                    <a:gd name="T16" fmla="*/ 55 w 107"/>
                                    <a:gd name="T17" fmla="*/ 106 h 186"/>
                                    <a:gd name="T18" fmla="*/ 73 w 107"/>
                                    <a:gd name="T19" fmla="*/ 127 h 186"/>
                                    <a:gd name="T20" fmla="*/ 89 w 107"/>
                                    <a:gd name="T21" fmla="*/ 146 h 186"/>
                                    <a:gd name="T22" fmla="*/ 101 w 107"/>
                                    <a:gd name="T23" fmla="*/ 161 h 186"/>
                                    <a:gd name="T24" fmla="*/ 107 w 107"/>
                                    <a:gd name="T25" fmla="*/ 168 h 186"/>
                                    <a:gd name="T26" fmla="*/ 99 w 107"/>
                                    <a:gd name="T27" fmla="*/ 181 h 186"/>
                                    <a:gd name="T28" fmla="*/ 82 w 107"/>
                                    <a:gd name="T29" fmla="*/ 186 h 186"/>
                                    <a:gd name="T30" fmla="*/ 56 w 107"/>
                                    <a:gd name="T31" fmla="*/ 186 h 18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107" h="186">
                                      <a:moveTo>
                                        <a:pt x="23" y="0"/>
                                      </a:moveTo>
                                      <a:lnTo>
                                        <a:pt x="6" y="26"/>
                                      </a:lnTo>
                                      <a:lnTo>
                                        <a:pt x="0" y="42"/>
                                      </a:lnTo>
                                      <a:lnTo>
                                        <a:pt x="14" y="58"/>
                                      </a:lnTo>
                                      <a:lnTo>
                                        <a:pt x="23" y="69"/>
                                      </a:lnTo>
                                      <a:lnTo>
                                        <a:pt x="38" y="86"/>
                                      </a:lnTo>
                                      <a:lnTo>
                                        <a:pt x="55" y="106"/>
                                      </a:lnTo>
                                      <a:lnTo>
                                        <a:pt x="73" y="127"/>
                                      </a:lnTo>
                                      <a:lnTo>
                                        <a:pt x="89" y="146"/>
                                      </a:lnTo>
                                      <a:lnTo>
                                        <a:pt x="101" y="161"/>
                                      </a:lnTo>
                                      <a:lnTo>
                                        <a:pt x="107" y="168"/>
                                      </a:lnTo>
                                      <a:lnTo>
                                        <a:pt x="99" y="181"/>
                                      </a:lnTo>
                                      <a:lnTo>
                                        <a:pt x="82" y="186"/>
                                      </a:lnTo>
                                      <a:lnTo>
                                        <a:pt x="56" y="186"/>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Freeform 29"/>
                              <wps:cNvSpPr>
                                <a:spLocks/>
                              </wps:cNvSpPr>
                              <wps:spPr bwMode="auto">
                                <a:xfrm>
                                  <a:off x="1074" y="225"/>
                                  <a:ext cx="24" cy="32"/>
                                </a:xfrm>
                                <a:custGeom>
                                  <a:avLst/>
                                  <a:gdLst>
                                    <a:gd name="T0" fmla="*/ 24 w 24"/>
                                    <a:gd name="T1" fmla="*/ 0 h 32"/>
                                    <a:gd name="T2" fmla="*/ 0 w 24"/>
                                    <a:gd name="T3" fmla="*/ 32 h 32"/>
                                    <a:gd name="T4" fmla="*/ 0 w 24"/>
                                    <a:gd name="T5" fmla="*/ 32 h 32"/>
                                    <a:gd name="T6" fmla="*/ 0 60000 65536"/>
                                    <a:gd name="T7" fmla="*/ 0 60000 65536"/>
                                    <a:gd name="T8" fmla="*/ 0 60000 65536"/>
                                  </a:gdLst>
                                  <a:ahLst/>
                                  <a:cxnLst>
                                    <a:cxn ang="T6">
                                      <a:pos x="T0" y="T1"/>
                                    </a:cxn>
                                    <a:cxn ang="T7">
                                      <a:pos x="T2" y="T3"/>
                                    </a:cxn>
                                    <a:cxn ang="T8">
                                      <a:pos x="T4" y="T5"/>
                                    </a:cxn>
                                  </a:cxnLst>
                                  <a:rect l="0" t="0" r="r" b="b"/>
                                  <a:pathLst>
                                    <a:path w="24" h="32">
                                      <a:moveTo>
                                        <a:pt x="24" y="0"/>
                                      </a:moveTo>
                                      <a:lnTo>
                                        <a:pt x="0" y="32"/>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30"/>
                              <wps:cNvSpPr>
                                <a:spLocks/>
                              </wps:cNvSpPr>
                              <wps:spPr bwMode="auto">
                                <a:xfrm>
                                  <a:off x="1351" y="5"/>
                                  <a:ext cx="52" cy="24"/>
                                </a:xfrm>
                                <a:custGeom>
                                  <a:avLst/>
                                  <a:gdLst>
                                    <a:gd name="T0" fmla="*/ 0 w 52"/>
                                    <a:gd name="T1" fmla="*/ 1 h 24"/>
                                    <a:gd name="T2" fmla="*/ 23 w 52"/>
                                    <a:gd name="T3" fmla="*/ 0 h 24"/>
                                    <a:gd name="T4" fmla="*/ 36 w 52"/>
                                    <a:gd name="T5" fmla="*/ 5 h 24"/>
                                    <a:gd name="T6" fmla="*/ 51 w 52"/>
                                    <a:gd name="T7" fmla="*/ 24 h 2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2" h="24">
                                      <a:moveTo>
                                        <a:pt x="0" y="1"/>
                                      </a:moveTo>
                                      <a:lnTo>
                                        <a:pt x="23" y="0"/>
                                      </a:lnTo>
                                      <a:lnTo>
                                        <a:pt x="36" y="5"/>
                                      </a:lnTo>
                                      <a:lnTo>
                                        <a:pt x="51" y="24"/>
                                      </a:lnTo>
                                    </a:path>
                                  </a:pathLst>
                                </a:custGeom>
                                <a:noFill/>
                                <a:ln w="636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Rectangle 31"/>
                              <wps:cNvSpPr>
                                <a:spLocks noChangeArrowheads="1"/>
                              </wps:cNvSpPr>
                              <wps:spPr bwMode="auto">
                                <a:xfrm>
                                  <a:off x="0" y="415"/>
                                  <a:ext cx="1400" cy="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9B8EA" w14:textId="77777777" w:rsidR="00991ACA" w:rsidRDefault="00991ACA" w:rsidP="00991ACA"/>
                                </w:txbxContent>
                              </wps:txbx>
                              <wps:bodyPr rot="0" vert="horz" wrap="square" lIns="0" tIns="0" rIns="0" bIns="0" anchor="t" anchorCtr="0" upright="1">
                                <a:noAutofit/>
                              </wps:bodyPr>
                            </wps:wsp>
                          </wpg:wgp>
                        </a:graphicData>
                      </a:graphic>
                      <wp14:sizeRelV relativeFrom="margin">
                        <wp14:pctHeight>0</wp14:pctHeight>
                      </wp14:sizeRelV>
                    </wp:anchor>
                  </w:drawing>
                </mc:Choice>
                <mc:Fallback>
                  <w:pict>
                    <v:group w14:anchorId="0CB0AE7D" id="Group 15" o:spid="_x0000_s1026" style="position:absolute;left:0;text-align:left;margin-left:62.6pt;margin-top:20pt;width:102.9pt;height:94.25pt;z-index:251664384;mso-position-horizontal-relative:margin;mso-position-vertical-relative:margin;mso-height-relative:margin" coordsize="2058,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">
                      <v:shape id="Freeform 9" o:spid="_x0000_s1027" style="position:absolute;left:1190;top:173;width:518;height:450;visibility:visible;mso-wrap-style:square;v-text-anchor:top" coordsize="51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" path="m345,26l371,15,396,7,419,2,440,r19,l475,2r15,4l501,13r8,8l510,22r,1l515,32r2,10l518,52r-1,12l514,77r-4,14l504,106r-8,15l487,137r-10,17l466,171r-13,17l438,206r-15,18l406,242r-17,19l370,279r-20,18l327,316r-23,18l282,350r-22,15l238,379r-21,13l196,403r-20,11l157,423r-19,7l121,437r-17,5l89,446r-15,2l61,449r-12,l39,448r-9,-3l23,441r-5,-4l17,436,8,423,2,409,,393,,376,2,358,8,339r9,-20l28,298e" filled="f" strokecolor="#231f20" strokeweight=".17672mm">
                        <v:path arrowok="t" o:connecttype="custom" o:connectlocs="345,26;371,15;396,7;419,2;440,0;459,0;475,2;490,6;501,13;509,21;510,22;510,23;515,32;517,42;518,52;517,64;514,77;510,91;504,106;496,121;487,137;477,154;466,171;453,188;438,206;423,224;406,242;389,261;370,279;350,297;327,316;304,334;282,350;260,365;238,379;217,392;196,403;176,414;157,423;138,430;121,437;104,442;89,446;74,448;61,449;49,449;39,448;30,445;23,441;18,437;18,437;17,436;8,423;2,409;0,393;0,376;2,358;8,339;17,319;28,298" o:connectangles="0,0,0,0,0,0,0,0,0,0,0,0,0,0,0,0,0,0,0,0,0,0,0,0,0,0,0,0,0,0,0,0,0,0,0,0,0,0,0,0,0,0,0,0,0,0,0,0,0,0,0,0,0,0,0,0,0,0,0,0"/>
                      </v:shape>
                      <v:shape id="Freeform 10" o:spid="_x0000_s1028" style="position:absolute;left:1202;top:193;width:540;height:475;visibility:visible;mso-wrap-style:square;v-text-anchor:top" coordsize="54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" path="m496,r2,3l529,45r3,3l534,51r1,4l536,56r1,2l537,60r2,10l539,81r-2,12l534,106r-5,14l523,135r-8,16l506,167r-11,17l483,201r-13,17l455,236r-16,18l423,273r-18,18l386,309r-21,18l343,345r-21,17l300,378r-22,15l257,406r-20,12l216,430r-19,9l178,448r-18,8l143,462r-17,5l111,471r-14,2l84,474r-12,l62,473r-9,-2l46,468r-4,-3l39,461r-1,-1l6,417,,408e" filled="f" strokecolor="#231f20" strokeweight=".17672mm">
                        <v:path arrowok="t" o:connecttype="custom" o:connectlocs="496,0;498,3;529,45;532,48;534,51;535,55;536,56;537,58;537,60;539,70;539,81;537,93;534,106;529,120;523,135;515,151;506,167;495,184;483,201;470,218;455,236;439,254;423,273;405,291;386,309;365,327;343,345;322,362;300,378;278,393;257,406;237,418;216,430;197,439;178,448;160,456;143,462;126,467;111,471;97,473;84,474;72,474;62,473;53,471;46,468;42,465;39,461;38,460;6,417;0,408" o:connectangles="0,0,0,0,0,0,0,0,0,0,0,0,0,0,0,0,0,0,0,0,0,0,0,0,0,0,0,0,0,0,0,0,0,0,0,0,0,0,0,0,0,0,0,0,0,0,0,0,0,0"/>
                      </v:shape>
                      <v:shape id="Freeform 11" o:spid="_x0000_s1029" style="position:absolute;left:1254;top:253;width:510;height:441;visibility:visible;mso-wrap-style:square;v-text-anchor:top" coordsize="510,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" path="m486,r6,2l497,6r4,5l506,19r3,9l510,38r,11l508,62r-3,13l499,90r-6,15l485,120r-10,17l464,154r-12,17l438,189r-15,17l407,225r-17,18l372,261r-20,18l332,297r-22,19l288,333r-23,16l244,363r-22,14l201,389r-21,11l160,409r-19,9l122,425r-17,6l88,435r-15,3l59,440r-13,1l35,440,25,437r-8,-4l11,428,6,422,2,416,,410e" filled="f" strokecolor="#231f20" strokeweight=".25pt">
                        <v:path arrowok="t" o:connecttype="custom" o:connectlocs="486,0;492,2;497,6;501,11;506,19;509,28;510,38;510,49;508,62;505,75;499,90;493,105;485,120;475,137;464,154;452,171;438,189;423,206;407,225;390,243;372,261;352,279;332,297;310,316;288,333;265,349;244,363;222,377;201,389;180,400;160,409;141,418;122,425;105,431;88,435;73,438;59,440;46,441;35,440;25,437;17,433;11,428;6,422;2,416;0,410" o:connectangles="0,0,0,0,0,0,0,0,0,0,0,0,0,0,0,0,0,0,0,0,0,0,0,0,0,0,0,0,0,0,0,0,0,0,0,0,0,0,0,0,0,0,0,0,0"/>
                      </v:shape>
                      <v:shape id="Freeform 12" o:spid="_x0000_s1030" style="position:absolute;left:1193;top:174;width:488;height:424;visibility:visible;mso-wrap-style:square;v-text-anchor:top" coordsize="488,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" path="m341,25r,l342,24,368,14,392,7,414,2,434,r18,l466,3r12,6l483,17r3,9l487,36r,12l485,60r-4,14l475,88r-7,15l459,118r-11,17l437,151r-14,18l409,186r-16,18l376,222r-18,18l339,258r-20,18l296,295r-22,18l251,329r-22,15l207,358r-21,13l166,382r-20,10l127,401r-17,7l93,414r-16,4l63,421r-13,2l39,423,29,422r-8,-2l14,416,6,402,1,388,,372,1,354,7,336r8,-20l26,296,36,279r1,-1l38,277e" filled="f" strokecolor="#231f20" strokeweight=".25pt">
                        <v:path arrowok="t" o:connecttype="custom" o:connectlocs="341,25;341,25;342,24;342,24;368,14;392,7;414,2;434,0;452,0;466,3;478,9;483,17;486,26;487,36;487,48;485,60;481,74;475,88;468,103;459,118;448,135;437,151;423,169;409,186;393,204;376,222;358,240;339,258;319,276;296,295;274,313;251,329;229,344;207,358;186,371;166,382;146,392;127,401;110,408;93,414;77,418;63,421;50,423;39,423;29,422;21,420;14,416;6,402;1,388;0,372;1,354;7,336;15,316;26,296;36,279;37,278;38,277" o:connectangles="0,0,0,0,0,0,0,0,0,0,0,0,0,0,0,0,0,0,0,0,0,0,0,0,0,0,0,0,0,0,0,0,0,0,0,0,0,0,0,0,0,0,0,0,0,0,0,0,0,0,0,0,0,0,0,0,0"/>
                      </v:shape>
                      <v:shape id="Freeform 13" o:spid="_x0000_s1031" style="position:absolute;left:1240;top:266;width:535;height:444;visibility:visible;mso-wrap-style:square;v-text-anchor:top" coordsize="535,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" path="m526,r4,8l533,17r2,11l534,39r-2,13l529,65r-5,14l517,94r-8,16l500,126r-11,17l477,160r-14,18l449,196r-16,18l417,232r-18,18l380,269r-20,18l337,306r-24,18l290,341r-23,16l245,371r-22,13l201,396r-20,10l161,416r-19,8l124,430r-18,5l90,439r-15,3l62,443r-12,l39,442,29,439r-7,-4l16,430,5,413,,393e" filled="f" strokecolor="#231f20" strokeweight=".17672mm">
                        <v:path arrowok="t" o:connecttype="custom" o:connectlocs="526,0;530,8;533,17;535,28;534,39;532,52;529,65;524,79;517,94;509,110;500,126;489,143;477,160;463,178;449,196;433,214;417,232;399,250;380,269;360,287;337,306;313,324;290,341;267,357;245,371;223,384;201,396;181,406;161,416;142,424;124,430;106,435;90,439;75,442;62,443;50,443;39,442;29,439;22,435;16,430;5,413;0,393" o:connectangles="0,0,0,0,0,0,0,0,0,0,0,0,0,0,0,0,0,0,0,0,0,0,0,0,0,0,0,0,0,0,0,0,0,0,0,0,0,0,0,0,0,0"/>
                      </v:shape>
                      <v:shape id="Freeform 14" o:spid="_x0000_s1032" style="position:absolute;left:1738;top:248;width:27;height:20;visibility:visible;mso-wrap-style:square;v-text-anchor:top" coordsize="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" path="m,l11,3r9,5l27,15e" filled="f" strokecolor="#231f20" strokeweight=".17672mm">
                        <v:path arrowok="t" o:connecttype="custom" o:connectlocs="0,0;11,3;20,8;27,15" o:connectangles="0,0,0,0"/>
                      </v:shape>
                      <v:shape id="Freeform 15" o:spid="_x0000_s1033" style="position:absolute;left:1074;top:6;width:299;height:279;visibility:visible;mso-wrap-style:square;v-text-anchor:top" coordsize="29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" path="m9,278l3,271,,261,,251r,-8l1,235r2,-9l6,213r6,-14l20,184,30,168,42,152,56,135,72,117,90,99,110,82,130,65,151,50,171,37,191,26r19,-9l228,9,244,4,259,1,272,r14,l292,3r4,4l297,9r1,2l299,12e" filled="f" strokecolor="#231f20" strokeweight=".17672mm">
                        <v:path arrowok="t" o:connecttype="custom" o:connectlocs="9,278;3,271;0,261;0,251;0,243;1,235;3,226;6,213;12,199;20,184;30,168;42,152;56,135;72,117;90,99;110,82;130,65;151,50;171,37;191,26;210,17;228,9;244,4;259,1;272,0;286,0;292,3;296,7;297,9;298,11;299,12" o:connectangles="0,0,0,0,0,0,0,0,0,0,0,0,0,0,0,0,0,0,0,0,0,0,0,0,0,0,0,0,0,0,0"/>
                      </v:shape>
                      <v:shape id="Freeform 16" o:spid="_x0000_s1034" style="position:absolute;left:1154;top:39;width:422;height:244;visibility:visible;mso-wrap-style:square;v-text-anchor:top" coordsize="42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" path="m,243r15,-6l31,230r17,-9l65,211,83,200r18,-13l119,173r18,-16l153,143r13,-13l178,117r13,-14l204,86,217,68,230,48,240,30r8,-17l251,,381,159r13,17l422,212e" filled="f" strokecolor="#231f20" strokeweight=".17672mm">
                        <v:path arrowok="t" o:connecttype="custom" o:connectlocs="0,243;15,237;31,230;48,221;65,211;83,200;101,187;119,173;137,157;153,143;166,130;178,117;191,103;204,86;217,68;230,48;240,30;248,13;251,0;381,159;394,176;422,212" o:connectangles="0,0,0,0,0,0,0,0,0,0,0,0,0,0,0,0,0,0,0,0,0,0"/>
                      </v:shape>
                      <v:shape id="Freeform 17" o:spid="_x0000_s1035" style="position:absolute;left:1146;top:19;width:227;height:232;visibility:visible;mso-wrap-style:square;v-text-anchor:top" coordsize="22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" path="m,232r15,-7l30,217r17,-9l64,197,82,185r18,-14l121,154r16,-15l150,127r11,-11l175,100,189,82,202,63,214,45r8,-18l227,12,227,e" filled="f" strokecolor="#231f20" strokeweight=".17672mm">
                        <v:path arrowok="t" o:connecttype="custom" o:connectlocs="0,232;15,225;30,217;47,208;64,197;82,185;100,171;121,154;137,139;150,127;161,116;175,100;189,82;202,63;214,45;222,27;227,12;227,0" o:connectangles="0,0,0,0,0,0,0,0,0,0,0,0,0,0,0,0,0,0"/>
                      </v:shape>
                      <v:shape id="Freeform 18" o:spid="_x0000_s1036" style="position:absolute;left:1245;top:215;width:334;height:288;visibility:visible;mso-wrap-style:square;v-text-anchor:top" coordsize="33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" path="m302,r1,l311,r7,1l322,4r2,1l326,7r2,1l333,15r1,9l331,36r-4,12l321,61r-8,14l302,90r-12,17l277,123r-16,17l244,158r-18,17l203,194r-22,17l160,226r-20,14l121,251r-18,10l86,269r-15,7l57,281r-13,3l33,286r-13,1l12,285,8,280,5,277,3,273,2,269,,264r,-6l,251e" filled="f" strokecolor="#231f20" strokeweight=".17672mm">
                        <v:path arrowok="t" o:connecttype="custom" o:connectlocs="302,0;303,0;311,0;318,1;322,4;324,5;326,7;328,8;333,15;334,24;331,36;327,48;321,61;313,75;302,90;290,107;277,123;261,140;244,158;226,175;203,194;181,211;160,226;140,240;121,251;103,261;86,269;71,276;57,281;44,284;33,286;20,287;12,285;8,280;5,277;3,273;2,269;0,264;0,258;0,251" o:connectangles="0,0,0,0,0,0,0,0,0,0,0,0,0,0,0,0,0,0,0,0,0,0,0,0,0,0,0,0,0,0,0,0,0,0,0,0,0,0,0,0"/>
                      </v:shape>
                      <v:shape id="Freeform 19" o:spid="_x0000_s1037" style="position:absolute;left:1246;top:220;width:352;height:304;visibility:visible;mso-wrap-style:square;v-text-anchor:top" coordsize="35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" path="m321,r12,l341,12r5,5l350,24r1,10l349,45r-3,13l339,72r-8,16l320,105r-13,18l292,141r-17,19l256,179r-20,19l213,216r-22,18l169,249r-21,13l128,274r-18,10l92,292r-16,6l61,302r-14,2l36,304,26,302r-8,-4l10,290,,276,1,265e" filled="f" strokecolor="#231f20" strokeweight=".17672mm">
                        <v:path arrowok="t" o:connecttype="custom" o:connectlocs="321,0;333,0;341,12;346,17;350,24;351,34;349,45;346,58;339,72;331,88;320,105;307,123;292,141;275,160;256,179;236,198;213,216;191,234;169,249;148,262;128,274;110,284;92,292;76,298;61,302;47,304;36,304;26,302;18,298;10,290;0,276;1,265" o:connectangles="0,0,0,0,0,0,0,0,0,0,0,0,0,0,0,0,0,0,0,0,0,0,0,0,0,0,0,0,0,0,0,0"/>
                      </v:shape>
                      <v:shape id="Freeform 20" o:spid="_x0000_s1038" style="position:absolute;left:1196;top:411;width:81;height:91;visibility:visible;mso-wrap-style:square;v-text-anchor:top" coordsize="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" path="m,l35,39,49,55,80,90e" filled="f" strokecolor="#231f20" strokeweight=".17672mm">
                        <v:path arrowok="t" o:connecttype="custom" o:connectlocs="0,0;35,39;49,55;80,90" o:connectangles="0,0,0,0"/>
                      </v:shape>
                      <v:shape id="Freeform 21" o:spid="_x0000_s1039" style="position:absolute;left:1149;top:359;width:47;height:52;visibility:visible;mso-wrap-style:square;v-text-anchor:top" coordsize="4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" path="m,l46,52e" filled="f" strokecolor="#231f20" strokeweight=".17672mm">
                        <v:path arrowok="t" o:connecttype="custom" o:connectlocs="0,0;46,52" o:connectangles="0,0"/>
                      </v:shape>
                      <v:shape id="Freeform 22" o:spid="_x0000_s1040" style="position:absolute;left:1083;top:28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" path="m,l3,4e" filled="f" strokecolor="#231f20" strokeweight=".17672mm">
                        <v:path arrowok="t" o:connecttype="custom" o:connectlocs="0,0;3,4" o:connectangles="0,0"/>
                      </v:shape>
                      <v:shape id="Freeform 23" o:spid="_x0000_s1041" style="position:absolute;left:1053;top:338;width:53;height:53;visibility:visible;mso-wrap-style:square;v-text-anchor:top" coordsize="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" path="m33,20l20,7,7,,3,3,,7,7,20,20,33,32,46r14,7l49,50r4,-4l46,33,33,20xe" filled="f" strokecolor="#231f20" strokeweight=".25pt">
                        <v:path arrowok="t" o:connecttype="custom" o:connectlocs="33,20;20,7;7,0;3,3;0,7;7,20;20,33;32,46;46,53;49,50;53,46;46,33;33,20" o:connectangles="0,0,0,0,0,0,0,0,0,0,0,0,0"/>
                      </v:shape>
                      <v:shape id="Freeform 24" o:spid="_x0000_s1042" style="position:absolute;left:1047;top:331;width:66;height:67;visibility:visible;mso-wrap-style:square;v-text-anchor:top" coordsize="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" path="m,l,11,11,28,33,50,50,62r11,4l65,64r,-2l61,49,48,31,26,11,10,1,,e" filled="f" strokecolor="#231f20" strokeweight=".17672mm">
                        <v:path arrowok="t" o:connecttype="custom" o:connectlocs="0,0;0,11;11,28;33,50;50,62;61,66;65,64;65,64;65,62;61,49;48,31;26,11;10,1;0,0" o:connectangles="0,0,0,0,0,0,0,0,0,0,0,0,0,0"/>
                      </v:shape>
                      <v:shape id="Freeform 25" o:spid="_x0000_s1043" style="position:absolute;left:1047;top:264;width:117;height:130;visibility:visible;mso-wrap-style:square;v-text-anchor:top" coordsize="11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" path="m67,130l83,113,94,102,108,87r6,-5l116,79,115,66,104,48,94,36,87,22,80,11,74,2,67,,57,4,45,18r-3,4l41,23r-1,2l24,42,7,60,,68e" filled="f" strokecolor="#231f20" strokeweight=".17672mm">
                        <v:path arrowok="t" o:connecttype="custom" o:connectlocs="67,130;83,113;94,102;108,87;114,82;116,79;115,66;104,48;94,36;87,22;80,11;74,2;67,0;57,4;45,18;42,22;41,23;40,25;24,42;7,60;0,68;0,68;0,68" o:connectangles="0,0,0,0,0,0,0,0,0,0,0,0,0,0,0,0,0,0,0,0,0,0,0"/>
                      </v:shape>
                      <v:shape id="Freeform 26" o:spid="_x0000_s1044" style="position:absolute;left:1256;top:696;width:797;height:940;visibility:visible;mso-wrap-style:square;v-text-anchor:top" coordsize="79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" path="m,l797,930e" filled="f" strokecolor="#231f20" strokeweight=".17672mm">
                        <v:path arrowok="t" o:connecttype="custom" o:connectlocs="0,0;797,930" o:connectangles="0,0"/>
                      </v:shape>
                      <v:shape id="Freeform 27" o:spid="_x0000_s1045" style="position:absolute;left:1765;top:264;width:288;height:1147;visibility:visible;mso-wrap-style:square;v-text-anchor:top" coordsize="288,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" path="m,l1,1,288,355e" filled="f" strokecolor="#231f20" strokeweight=".17672mm">
                        <v:path arrowok="t" o:connecttype="custom" o:connectlocs="0,0;1,1;288,355" o:connectangles="0,0,0"/>
                      </v:shape>
                      <v:shape id="Freeform 28" o:spid="_x0000_s1046" style="position:absolute;left:1140;top:225;width:107;height:186;visibility:visible;mso-wrap-style:square;v-text-anchor:top" coordsize="107,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" path="m23,l6,26,,42,14,58r9,11l38,86r17,20l73,127r16,19l101,161r6,7l99,181r-17,5l56,186e" filled="f" strokecolor="#231f20" strokeweight=".17672mm">
                        <v:path arrowok="t" o:connecttype="custom" o:connectlocs="23,0;6,26;0,42;0,42;14,58;14,58;23,69;38,86;55,106;73,127;89,146;101,161;107,168;99,181;82,186;56,186" o:connectangles="0,0,0,0,0,0,0,0,0,0,0,0,0,0,0,0"/>
                      </v:shape>
                      <v:shape id="Freeform 29" o:spid="_x0000_s1047" style="position:absolute;left:1074;top:22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" path="m24,l,32e" filled="f" strokecolor="#231f20" strokeweight=".17672mm">
                        <v:path arrowok="t" o:connecttype="custom" o:connectlocs="24,0;0,32;0,32" o:connectangles="0,0,0"/>
                      </v:shape>
                      <v:shape id="Freeform 30" o:spid="_x0000_s1048" style="position:absolute;left:1351;top:5;width:52;height:24;visibility:visible;mso-wrap-style:square;v-text-anchor:top" coordsize="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" path="m,1l23,,36,5,51,24e" filled="f" strokecolor="#231f20" strokeweight=".17672mm">
                        <v:path arrowok="t" o:connecttype="custom" o:connectlocs="0,1;23,0;36,5;51,24" o:connectangles="0,0,0,0"/>
                      </v:shape>
                      <v:rect id="Rectangle 31" o:spid="_x0000_s1049" style="position:absolute;top:415;width:1400;height: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xQAAANwAAAAPAAAAZHJzL2Rvd25yZXYueG1sRI9Pi8Iw&#10;FMTvwn6H8Ba8aWphRa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CYM5nHxQAAANwAAAAP&#10;AAAAAAAAAAAAAAAAAAcCAABkcnMvZG93bnJldi54bWxQSwUGAAAAAAMAAwC3AAAA+QIAAAAA&#10;" filled="f" stroked="f">
                        <v:textbox inset="0,0,0,0">
                          <w:txbxContent>
                            <w:p w14:paraId="6F99B8EA" w14:textId="77777777" w:rsidR="00991ACA" w:rsidRDefault="00991ACA" w:rsidP="00991ACA"/>
                          </w:txbxContent>
                        </v:textbox>
                      </v:rect>
                      <w10:wrap type="square" anchorx="margin" anchory="margin"/>
                    </v:group>
                  </w:pict>
                </mc:Fallback>
              </mc:AlternateContent>
            </w:r>
          </w:p>
        </w:tc>
      </w:tr>
      <w:tr w:rsidR="00991ACA" w:rsidRPr="00991ACA" w14:paraId="7C2FE789" w14:textId="77777777" w:rsidTr="00CF6B66">
        <w:trPr>
          <w:trHeight w:val="345"/>
          <w:jc w:val="center"/>
        </w:trPr>
        <w:tc>
          <w:tcPr>
            <w:tcW w:w="4889" w:type="dxa"/>
          </w:tcPr>
          <w:p w14:paraId="23D6A2CA" w14:textId="77777777" w:rsidR="00991ACA" w:rsidRPr="00991ACA" w:rsidRDefault="00991ACA" w:rsidP="00991ACA">
            <w:pPr>
              <w:tabs>
                <w:tab w:val="left" w:pos="567"/>
              </w:tabs>
              <w:autoSpaceDE w:val="0"/>
              <w:autoSpaceDN w:val="0"/>
              <w:adjustRightInd w:val="0"/>
              <w:spacing w:line="260" w:lineRule="exact"/>
              <w:ind w:left="0" w:firstLine="0"/>
              <w:jc w:val="center"/>
              <w:rPr>
                <w:rFonts w:ascii="Verdana" w:eastAsia="Times New Roman" w:hAnsi="Verdana"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C paveikslėlis</w:t>
            </w:r>
          </w:p>
        </w:tc>
      </w:tr>
    </w:tbl>
    <w:p w14:paraId="54D26FE6" w14:textId="77777777" w:rsidR="00991ACA" w:rsidRPr="00991ACA" w:rsidRDefault="00991ACA" w:rsidP="00991ACA">
      <w:pPr>
        <w:tabs>
          <w:tab w:val="left" w:pos="567"/>
        </w:tabs>
        <w:spacing w:line="260" w:lineRule="exact"/>
        <w:ind w:left="0" w:firstLine="0"/>
        <w:rPr>
          <w:rFonts w:ascii="Times New Roman" w:eastAsia="Times New Roman" w:hAnsi="Times New Roman" w:cs="Times New Roman"/>
          <w:kern w:val="0"/>
          <w:sz w:val="22"/>
          <w:szCs w:val="20"/>
          <w14:ligatures w14:val="none"/>
        </w:rPr>
      </w:pPr>
    </w:p>
    <w:p w14:paraId="281BB195" w14:textId="77777777" w:rsidR="00991ACA" w:rsidRPr="00991ACA" w:rsidRDefault="00991ACA" w:rsidP="002B641F">
      <w:pPr>
        <w:numPr>
          <w:ilvl w:val="0"/>
          <w:numId w:val="32"/>
        </w:numPr>
        <w:ind w:left="567" w:hanging="283"/>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Nevartokite užtaisymo metu išsiskyrusio gelio, kadangi dozė gali būti neteisinga.</w:t>
      </w:r>
    </w:p>
    <w:p w14:paraId="4978719A" w14:textId="77777777" w:rsidR="00991ACA" w:rsidRPr="00991ACA" w:rsidRDefault="00991ACA" w:rsidP="002B641F">
      <w:pPr>
        <w:numPr>
          <w:ilvl w:val="0"/>
          <w:numId w:val="32"/>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Saugiai išmeskite panaudotas servetėles, kad gelio nepatektų ant kitų, įskaitant vaikus ir augintinius.</w:t>
      </w:r>
    </w:p>
    <w:p w14:paraId="2CAAFDEF" w14:textId="77777777" w:rsidR="00991ACA" w:rsidRPr="00991ACA" w:rsidRDefault="00991ACA" w:rsidP="002B641F">
      <w:pPr>
        <w:numPr>
          <w:ilvl w:val="0"/>
          <w:numId w:val="32"/>
        </w:numPr>
        <w:ind w:left="567" w:hanging="283"/>
        <w:rPr>
          <w:rFonts w:ascii="Times New Roman" w:eastAsia="Times New Roman" w:hAnsi="Times New Roman" w:cs="Times New Roman"/>
          <w:kern w:val="0"/>
          <w:sz w:val="22"/>
          <w:szCs w:val="20"/>
          <w14:ligatures w14:val="none"/>
        </w:rPr>
      </w:pP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w:t>
      </w:r>
      <w:r w:rsidRPr="00991ACA">
        <w:rPr>
          <w:rFonts w:ascii="Times New Roman" w:eastAsia="Times New Roman" w:hAnsi="Times New Roman" w:cs="Times New Roman"/>
          <w:kern w:val="0"/>
          <w:sz w:val="22"/>
          <w:szCs w:val="20"/>
          <w14:ligatures w14:val="none"/>
        </w:rPr>
        <w:t>pompa dabar paruošta naudojimui.</w:t>
      </w:r>
    </w:p>
    <w:p w14:paraId="36DC7D43" w14:textId="77777777" w:rsidR="00991ACA" w:rsidRPr="00991ACA" w:rsidRDefault="00991ACA" w:rsidP="00991ACA">
      <w:pPr>
        <w:tabs>
          <w:tab w:val="left" w:pos="567"/>
        </w:tabs>
        <w:spacing w:line="260" w:lineRule="exact"/>
        <w:ind w:left="720" w:right="-2" w:firstLine="0"/>
        <w:rPr>
          <w:rFonts w:ascii="Times New Roman" w:eastAsia="Times New Roman" w:hAnsi="Times New Roman" w:cs="Times New Roman"/>
          <w:kern w:val="0"/>
          <w:sz w:val="22"/>
          <w:szCs w:val="20"/>
          <w14:ligatures w14:val="none"/>
        </w:rPr>
      </w:pPr>
    </w:p>
    <w:p w14:paraId="0ED5414C" w14:textId="77777777" w:rsidR="00991ACA" w:rsidRPr="000721D5" w:rsidRDefault="00991ACA" w:rsidP="000721D5">
      <w:pPr>
        <w:ind w:left="0" w:firstLine="0"/>
        <w:rPr>
          <w:rFonts w:ascii="Times New Roman" w:hAnsi="Times New Roman" w:cs="Times New Roman"/>
          <w:b/>
          <w:bCs/>
          <w:sz w:val="22"/>
          <w:szCs w:val="22"/>
          <w:u w:val="single"/>
        </w:rPr>
      </w:pPr>
      <w:r w:rsidRPr="000721D5">
        <w:rPr>
          <w:rFonts w:ascii="Times New Roman" w:hAnsi="Times New Roman" w:cs="Times New Roman"/>
          <w:b/>
          <w:bCs/>
          <w:sz w:val="22"/>
          <w:szCs w:val="22"/>
          <w:u w:val="single"/>
        </w:rPr>
        <w:t>Vartodami kiekvieną dieną, atlikite 1-4 žingsnius</w:t>
      </w:r>
    </w:p>
    <w:p w14:paraId="2636B73C" w14:textId="77777777" w:rsidR="00991ACA" w:rsidRPr="00991ACA" w:rsidRDefault="00991ACA" w:rsidP="00991ACA">
      <w:pPr>
        <w:tabs>
          <w:tab w:val="left" w:pos="567"/>
        </w:tabs>
        <w:autoSpaceDE w:val="0"/>
        <w:autoSpaceDN w:val="0"/>
        <w:adjustRightInd w:val="0"/>
        <w:spacing w:line="260" w:lineRule="exact"/>
        <w:ind w:left="0" w:firstLine="0"/>
        <w:rPr>
          <w:rFonts w:ascii="Times New Roman" w:eastAsia="Times New Roman" w:hAnsi="Times New Roman" w:cs="Times New Roman"/>
          <w:b/>
          <w:bCs/>
          <w:kern w:val="0"/>
          <w:sz w:val="22"/>
          <w:szCs w:val="22"/>
          <w14:ligatures w14:val="none"/>
        </w:rPr>
      </w:pPr>
    </w:p>
    <w:p w14:paraId="1C203C3C" w14:textId="77777777" w:rsidR="00991ACA" w:rsidRPr="00991ACA" w:rsidRDefault="00991ACA" w:rsidP="00991ACA">
      <w:pPr>
        <w:tabs>
          <w:tab w:val="left" w:pos="567"/>
        </w:tabs>
        <w:autoSpaceDE w:val="0"/>
        <w:autoSpaceDN w:val="0"/>
        <w:adjustRightInd w:val="0"/>
        <w:spacing w:after="120" w:line="260" w:lineRule="exact"/>
        <w:ind w:left="0" w:firstLine="0"/>
        <w:rPr>
          <w:rFonts w:ascii="Times New Roman" w:eastAsia="Times New Roman" w:hAnsi="Times New Roman" w:cs="Times New Roman"/>
          <w:b/>
          <w:bCs/>
          <w:kern w:val="0"/>
          <w:sz w:val="22"/>
          <w:szCs w:val="22"/>
          <w14:ligatures w14:val="none"/>
        </w:rPr>
      </w:pPr>
      <w:r w:rsidRPr="00991ACA">
        <w:rPr>
          <w:rFonts w:ascii="Times New Roman" w:eastAsia="Times New Roman" w:hAnsi="Times New Roman" w:cs="Times New Roman"/>
          <w:b/>
          <w:bCs/>
          <w:kern w:val="0"/>
          <w:sz w:val="22"/>
          <w:szCs w:val="22"/>
          <w14:ligatures w14:val="none"/>
        </w:rPr>
        <w:t xml:space="preserve">1 žingsnis: pasiruošimas vartoti </w:t>
      </w:r>
      <w:proofErr w:type="spellStart"/>
      <w:r w:rsidRPr="00991ACA">
        <w:rPr>
          <w:rFonts w:ascii="Times New Roman" w:eastAsia="Times New Roman" w:hAnsi="Times New Roman" w:cs="Times New Roman"/>
          <w:b/>
          <w:bCs/>
          <w:kern w:val="0"/>
          <w:sz w:val="22"/>
          <w:szCs w:val="22"/>
          <w14:ligatures w14:val="none"/>
        </w:rPr>
        <w:t>Testavan</w:t>
      </w:r>
      <w:proofErr w:type="spellEnd"/>
      <w:r w:rsidRPr="00991ACA">
        <w:rPr>
          <w:rFonts w:ascii="Times New Roman" w:eastAsia="Times New Roman" w:hAnsi="Times New Roman" w:cs="Times New Roman"/>
          <w:b/>
          <w:bCs/>
          <w:kern w:val="0"/>
          <w:sz w:val="22"/>
          <w:szCs w:val="22"/>
          <w14:ligatures w14:val="none"/>
        </w:rPr>
        <w:t xml:space="preserve"> gelį</w:t>
      </w:r>
    </w:p>
    <w:p w14:paraId="1BB38F8F" w14:textId="77777777" w:rsidR="00991ACA" w:rsidRPr="00991ACA" w:rsidRDefault="00991ACA" w:rsidP="002B641F">
      <w:pPr>
        <w:numPr>
          <w:ilvl w:val="0"/>
          <w:numId w:val="31"/>
        </w:numPr>
        <w:autoSpaceDE w:val="0"/>
        <w:autoSpaceDN w:val="0"/>
        <w:adjustRightInd w:val="0"/>
        <w:ind w:left="568" w:hanging="284"/>
        <w:rPr>
          <w:rFonts w:ascii="Times New Roman" w:eastAsia="Times New Roman" w:hAnsi="Times New Roman" w:cs="Times New Roman"/>
          <w:bCs/>
          <w:kern w:val="0"/>
          <w:sz w:val="22"/>
          <w:szCs w:val="22"/>
          <w14:ligatures w14:val="none"/>
        </w:rPr>
      </w:pPr>
      <w:r w:rsidRPr="00991ACA">
        <w:rPr>
          <w:rFonts w:ascii="Times New Roman" w:eastAsia="Times New Roman" w:hAnsi="Times New Roman" w:cs="Times New Roman"/>
          <w:kern w:val="0"/>
          <w:sz w:val="22"/>
          <w:szCs w:val="20"/>
          <w14:ligatures w14:val="none"/>
        </w:rPr>
        <w:t>Pasirinkite švarios, sausos, normalios sveikos viršutinės rankos dalies ir pečių odos sritį, kurią pridengtų marškinėliai trumpomis rankovėmis.</w:t>
      </w:r>
      <w:r w:rsidRPr="00991ACA">
        <w:rPr>
          <w:rFonts w:ascii="Times New Roman" w:eastAsia="Times New Roman" w:hAnsi="Times New Roman" w:cs="Times New Roman"/>
          <w:bCs/>
          <w:kern w:val="0"/>
          <w:sz w:val="22"/>
          <w:szCs w:val="22"/>
          <w14:ligatures w14:val="none"/>
        </w:rPr>
        <w:t xml:space="preserve"> </w:t>
      </w:r>
      <w:r w:rsidRPr="00991ACA">
        <w:rPr>
          <w:rFonts w:ascii="Times New Roman" w:eastAsia="Times New Roman" w:hAnsi="Times New Roman" w:cs="Times New Roman"/>
          <w:b/>
          <w:kern w:val="0"/>
          <w:sz w:val="22"/>
          <w:szCs w:val="20"/>
          <w14:ligatures w14:val="none"/>
        </w:rPr>
        <w:t>Žr. D paveikslėlį</w:t>
      </w:r>
      <w:r w:rsidRPr="00991ACA">
        <w:rPr>
          <w:rFonts w:ascii="Times New Roman" w:eastAsia="Times New Roman" w:hAnsi="Times New Roman" w:cs="Times New Roman"/>
          <w:bCs/>
          <w:kern w:val="0"/>
          <w:sz w:val="22"/>
          <w:szCs w:val="22"/>
          <w14:ligatures w14:val="none"/>
        </w:rPr>
        <w:t>.</w:t>
      </w:r>
    </w:p>
    <w:p w14:paraId="5297188C" w14:textId="77777777" w:rsidR="00991ACA" w:rsidRPr="00991ACA" w:rsidRDefault="00991ACA" w:rsidP="002B641F">
      <w:pPr>
        <w:numPr>
          <w:ilvl w:val="0"/>
          <w:numId w:val="31"/>
        </w:numPr>
        <w:autoSpaceDE w:val="0"/>
        <w:autoSpaceDN w:val="0"/>
        <w:adjustRightInd w:val="0"/>
        <w:ind w:left="568" w:hanging="284"/>
        <w:rPr>
          <w:rFonts w:ascii="Times New Roman" w:eastAsia="Times New Roman" w:hAnsi="Times New Roman" w:cs="Times New Roman"/>
          <w:bCs/>
          <w:kern w:val="0"/>
          <w:sz w:val="22"/>
          <w:szCs w:val="22"/>
          <w14:ligatures w14:val="none"/>
        </w:rPr>
      </w:pPr>
      <w:proofErr w:type="spellStart"/>
      <w:r w:rsidRPr="00991ACA">
        <w:rPr>
          <w:rFonts w:ascii="Times New Roman" w:eastAsia="Times New Roman" w:hAnsi="Times New Roman" w:cs="Times New Roman"/>
          <w:kern w:val="0"/>
          <w:sz w:val="22"/>
          <w:szCs w:val="22"/>
          <w14:ligatures w14:val="none"/>
        </w:rPr>
        <w:t>Testavan</w:t>
      </w:r>
      <w:proofErr w:type="spellEnd"/>
      <w:r w:rsidRPr="00991ACA">
        <w:rPr>
          <w:rFonts w:ascii="Times New Roman" w:eastAsia="Times New Roman" w:hAnsi="Times New Roman" w:cs="Times New Roman"/>
          <w:kern w:val="0"/>
          <w:sz w:val="22"/>
          <w:szCs w:val="22"/>
          <w14:ligatures w14:val="none"/>
        </w:rPr>
        <w:t xml:space="preserve"> vartokite </w:t>
      </w:r>
      <w:r w:rsidRPr="00991ACA">
        <w:rPr>
          <w:rFonts w:ascii="Times New Roman" w:eastAsia="Times New Roman" w:hAnsi="Times New Roman" w:cs="Times New Roman"/>
          <w:b/>
          <w:kern w:val="0"/>
          <w:sz w:val="22"/>
          <w:szCs w:val="22"/>
          <w14:ligatures w14:val="none"/>
        </w:rPr>
        <w:t>tik</w:t>
      </w:r>
      <w:r w:rsidRPr="00991ACA">
        <w:rPr>
          <w:rFonts w:ascii="Times New Roman" w:eastAsia="Times New Roman" w:hAnsi="Times New Roman" w:cs="Times New Roman"/>
          <w:kern w:val="0"/>
          <w:sz w:val="22"/>
          <w:szCs w:val="22"/>
          <w14:ligatures w14:val="none"/>
        </w:rPr>
        <w:t xml:space="preserve"> ant </w:t>
      </w:r>
      <w:r w:rsidRPr="00991ACA">
        <w:rPr>
          <w:rFonts w:ascii="Times New Roman" w:eastAsia="Times New Roman" w:hAnsi="Times New Roman" w:cs="Times New Roman"/>
          <w:kern w:val="0"/>
          <w:sz w:val="22"/>
          <w:szCs w:val="20"/>
          <w14:ligatures w14:val="none"/>
        </w:rPr>
        <w:t>viršutinės rankos dalies ir peties.</w:t>
      </w:r>
    </w:p>
    <w:p w14:paraId="09958429" w14:textId="77777777" w:rsidR="00991ACA" w:rsidRPr="00991ACA" w:rsidRDefault="00991ACA" w:rsidP="00991ACA">
      <w:pPr>
        <w:tabs>
          <w:tab w:val="left" w:pos="567"/>
        </w:tabs>
        <w:autoSpaceDE w:val="0"/>
        <w:autoSpaceDN w:val="0"/>
        <w:adjustRightInd w:val="0"/>
        <w:spacing w:line="260" w:lineRule="exact"/>
        <w:ind w:left="0" w:firstLine="0"/>
        <w:rPr>
          <w:rFonts w:ascii="Times New Roman" w:eastAsia="Times New Roman" w:hAnsi="Times New Roman" w:cs="Times New Roman"/>
          <w:bCs/>
          <w:kern w:val="0"/>
          <w:sz w:val="22"/>
          <w:szCs w:val="22"/>
          <w14:ligatures w14:val="none"/>
        </w:rPr>
      </w:pPr>
    </w:p>
    <w:tbl>
      <w:tblPr>
        <w:tblpPr w:leftFromText="141" w:rightFromText="141" w:vertAnchor="text" w:horzAnchor="margin" w:tblpY="-59"/>
        <w:tblW w:w="0" w:type="auto"/>
        <w:tblLook w:val="04A0" w:firstRow="1" w:lastRow="0" w:firstColumn="1" w:lastColumn="0" w:noHBand="0" w:noVBand="1"/>
      </w:tblPr>
      <w:tblGrid>
        <w:gridCol w:w="9287"/>
      </w:tblGrid>
      <w:tr w:rsidR="00991ACA" w:rsidRPr="00991ACA" w14:paraId="6E898C0D" w14:textId="77777777" w:rsidTr="00CF6B66">
        <w:trPr>
          <w:cantSplit/>
          <w:tblHeader/>
        </w:trPr>
        <w:tc>
          <w:tcPr>
            <w:tcW w:w="9287" w:type="dxa"/>
            <w:vAlign w:val="bottom"/>
          </w:tcPr>
          <w:p w14:paraId="47FBCF71"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r w:rsidRPr="00991ACA">
              <w:rPr>
                <w:rFonts w:ascii="Times New Roman" w:eastAsia="Times New Roman" w:hAnsi="Times New Roman" w:cs="Times New Roman"/>
                <w:noProof/>
                <w:kern w:val="0"/>
                <w:sz w:val="22"/>
                <w:szCs w:val="20"/>
                <w:lang w:eastAsia="lt-LT"/>
                <w14:ligatures w14:val="none"/>
              </w:rPr>
              <w:lastRenderedPageBreak/>
              <w:drawing>
                <wp:anchor distT="0" distB="0" distL="114300" distR="114300" simplePos="0" relativeHeight="251665408" behindDoc="0" locked="0" layoutInCell="1" allowOverlap="1" wp14:anchorId="5A305DB8" wp14:editId="0C884FC3">
                  <wp:simplePos x="0" y="0"/>
                  <wp:positionH relativeFrom="column">
                    <wp:posOffset>1885950</wp:posOffset>
                  </wp:positionH>
                  <wp:positionV relativeFrom="paragraph">
                    <wp:posOffset>87630</wp:posOffset>
                  </wp:positionV>
                  <wp:extent cx="2122170" cy="1612900"/>
                  <wp:effectExtent l="0" t="0" r="0" b="635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2170" cy="1612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204E2"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3F921BFB"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634849C4"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6742DF62"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0B80A41F"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6124F3DB"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61ABF40B"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1CBE41E2"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p>
          <w:p w14:paraId="49F2468E"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bCs/>
                <w:kern w:val="0"/>
                <w:sz w:val="22"/>
                <w:szCs w:val="22"/>
                <w14:ligatures w14:val="none"/>
              </w:rPr>
            </w:pPr>
            <w:r w:rsidRPr="00991ACA">
              <w:rPr>
                <w:rFonts w:ascii="Times New Roman" w:eastAsia="Times New Roman" w:hAnsi="Times New Roman" w:cs="Times New Roman"/>
                <w:b/>
                <w:bCs/>
                <w:kern w:val="0"/>
                <w:sz w:val="22"/>
                <w:szCs w:val="22"/>
                <w14:ligatures w14:val="none"/>
              </w:rPr>
              <w:t>D paveikslėlis</w:t>
            </w:r>
          </w:p>
        </w:tc>
      </w:tr>
    </w:tbl>
    <w:p w14:paraId="2DCEC017" w14:textId="77777777" w:rsidR="00991ACA" w:rsidRPr="00991ACA" w:rsidRDefault="00991ACA" w:rsidP="002B641F">
      <w:pPr>
        <w:numPr>
          <w:ilvl w:val="0"/>
          <w:numId w:val="19"/>
        </w:numPr>
        <w:spacing w:after="200" w:line="260" w:lineRule="exact"/>
        <w:ind w:left="567" w:hanging="283"/>
        <w:contextualSpacing/>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Nuo pompos nuimkite </w:t>
      </w:r>
      <w:proofErr w:type="spellStart"/>
      <w:r w:rsidRPr="00991ACA">
        <w:rPr>
          <w:rFonts w:ascii="Times New Roman" w:eastAsia="Times New Roman" w:hAnsi="Times New Roman" w:cs="Times New Roman"/>
          <w:kern w:val="0"/>
          <w:sz w:val="22"/>
          <w:szCs w:val="22"/>
          <w14:ligatures w14:val="none"/>
        </w:rPr>
        <w:t>aplikatorių</w:t>
      </w:r>
      <w:proofErr w:type="spellEnd"/>
      <w:r w:rsidRPr="00991ACA">
        <w:rPr>
          <w:rFonts w:ascii="Times New Roman" w:eastAsia="Times New Roman" w:hAnsi="Times New Roman" w:cs="Times New Roman"/>
          <w:kern w:val="0"/>
          <w:sz w:val="22"/>
          <w:szCs w:val="22"/>
          <w14:ligatures w14:val="none"/>
        </w:rPr>
        <w:t xml:space="preserve">. </w:t>
      </w:r>
      <w:r w:rsidRPr="00991ACA">
        <w:rPr>
          <w:rFonts w:ascii="Times New Roman" w:eastAsia="Times New Roman" w:hAnsi="Times New Roman" w:cs="Times New Roman"/>
          <w:b/>
          <w:kern w:val="0"/>
          <w:sz w:val="22"/>
          <w:szCs w:val="20"/>
          <w14:ligatures w14:val="none"/>
        </w:rPr>
        <w:t>Žr. E paveikslėlį</w:t>
      </w:r>
      <w:r w:rsidRPr="00991ACA">
        <w:rPr>
          <w:rFonts w:ascii="Times New Roman" w:eastAsia="Times New Roman" w:hAnsi="Times New Roman" w:cs="Times New Roman"/>
          <w:kern w:val="0"/>
          <w:sz w:val="22"/>
          <w:szCs w:val="22"/>
          <w14:ligatures w14:val="none"/>
        </w:rPr>
        <w:t>.</w:t>
      </w:r>
    </w:p>
    <w:p w14:paraId="6FAC0573" w14:textId="77777777" w:rsidR="00991ACA" w:rsidRPr="00991ACA" w:rsidRDefault="00991ACA" w:rsidP="00991ACA">
      <w:pPr>
        <w:tabs>
          <w:tab w:val="left" w:pos="567"/>
        </w:tabs>
        <w:spacing w:after="200" w:line="276" w:lineRule="auto"/>
        <w:ind w:left="0" w:firstLine="0"/>
        <w:contextualSpacing/>
        <w:rPr>
          <w:rFonts w:ascii="Times New Roman" w:eastAsia="Times New Roman" w:hAnsi="Times New Roman" w:cs="Times New Roman"/>
          <w:kern w:val="0"/>
          <w:sz w:val="22"/>
          <w:szCs w:val="22"/>
          <w14:ligatures w14:val="none"/>
        </w:rPr>
      </w:pPr>
    </w:p>
    <w:tbl>
      <w:tblPr>
        <w:tblW w:w="0" w:type="auto"/>
        <w:jc w:val="center"/>
        <w:tblLook w:val="04A0" w:firstRow="1" w:lastRow="0" w:firstColumn="1" w:lastColumn="0" w:noHBand="0" w:noVBand="1"/>
      </w:tblPr>
      <w:tblGrid>
        <w:gridCol w:w="4889"/>
      </w:tblGrid>
      <w:tr w:rsidR="00991ACA" w:rsidRPr="00991ACA" w14:paraId="2A725654" w14:textId="77777777" w:rsidTr="00CF6B66">
        <w:trPr>
          <w:trHeight w:val="2508"/>
          <w:jc w:val="center"/>
        </w:trPr>
        <w:tc>
          <w:tcPr>
            <w:tcW w:w="4889" w:type="dxa"/>
          </w:tcPr>
          <w:p w14:paraId="3559F77A" w14:textId="77777777" w:rsidR="00991ACA" w:rsidRPr="00991ACA" w:rsidRDefault="00991ACA" w:rsidP="00991ACA">
            <w:pPr>
              <w:tabs>
                <w:tab w:val="left" w:pos="567"/>
              </w:tabs>
              <w:autoSpaceDE w:val="0"/>
              <w:autoSpaceDN w:val="0"/>
              <w:adjustRightInd w:val="0"/>
              <w:spacing w:line="260" w:lineRule="exact"/>
              <w:ind w:left="0" w:firstLine="0"/>
              <w:jc w:val="center"/>
              <w:rPr>
                <w:rFonts w:ascii="Verdana" w:eastAsia="Times New Roman" w:hAnsi="Verdana" w:cs="Times New Roman"/>
                <w:kern w:val="0"/>
                <w:sz w:val="22"/>
                <w:szCs w:val="20"/>
                <w:lang w:eastAsia="da-DK"/>
                <w14:ligatures w14:val="none"/>
              </w:rPr>
            </w:pPr>
          </w:p>
          <w:p w14:paraId="5777CFF9" w14:textId="77777777" w:rsidR="00991ACA" w:rsidRPr="00991ACA" w:rsidRDefault="00991ACA" w:rsidP="00991ACA">
            <w:pPr>
              <w:tabs>
                <w:tab w:val="left" w:pos="567"/>
              </w:tabs>
              <w:spacing w:line="260" w:lineRule="exact"/>
              <w:ind w:left="0" w:firstLine="0"/>
              <w:jc w:val="center"/>
              <w:rPr>
                <w:rFonts w:ascii="Verdana" w:eastAsia="Times New Roman" w:hAnsi="Verdana" w:cs="Times New Roman"/>
                <w:kern w:val="0"/>
                <w:sz w:val="22"/>
                <w:szCs w:val="20"/>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7456" behindDoc="0" locked="0" layoutInCell="1" allowOverlap="1" wp14:anchorId="64689F3D" wp14:editId="1CB1D83B">
                  <wp:simplePos x="0" y="0"/>
                  <wp:positionH relativeFrom="column">
                    <wp:posOffset>859790</wp:posOffset>
                  </wp:positionH>
                  <wp:positionV relativeFrom="paragraph">
                    <wp:posOffset>105410</wp:posOffset>
                  </wp:positionV>
                  <wp:extent cx="1198880" cy="1198880"/>
                  <wp:effectExtent l="0" t="0" r="1270" b="127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1198880"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6432" behindDoc="0" locked="0" layoutInCell="1" allowOverlap="1" wp14:anchorId="6DC10694" wp14:editId="21264FFB">
                  <wp:simplePos x="0" y="0"/>
                  <wp:positionH relativeFrom="column">
                    <wp:posOffset>1723390</wp:posOffset>
                  </wp:positionH>
                  <wp:positionV relativeFrom="paragraph">
                    <wp:posOffset>2540</wp:posOffset>
                  </wp:positionV>
                  <wp:extent cx="493395" cy="550545"/>
                  <wp:effectExtent l="0" t="0" r="1905" b="1905"/>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49339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991ACA" w:rsidRPr="00991ACA" w14:paraId="20A071B7" w14:textId="77777777" w:rsidTr="00CF6B66">
        <w:trPr>
          <w:trHeight w:val="276"/>
          <w:jc w:val="center"/>
        </w:trPr>
        <w:tc>
          <w:tcPr>
            <w:tcW w:w="4889" w:type="dxa"/>
          </w:tcPr>
          <w:p w14:paraId="7F66AA4E" w14:textId="77777777" w:rsidR="00991ACA" w:rsidRPr="00991ACA" w:rsidRDefault="00991ACA" w:rsidP="00991ACA">
            <w:pPr>
              <w:tabs>
                <w:tab w:val="left" w:pos="567"/>
              </w:tabs>
              <w:autoSpaceDE w:val="0"/>
              <w:autoSpaceDN w:val="0"/>
              <w:adjustRightInd w:val="0"/>
              <w:spacing w:line="260" w:lineRule="exact"/>
              <w:ind w:left="0" w:firstLine="0"/>
              <w:jc w:val="center"/>
              <w:rPr>
                <w:rFonts w:ascii="Verdana" w:eastAsia="Times New Roman" w:hAnsi="Verdana"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E paveikslėlis</w:t>
            </w:r>
          </w:p>
        </w:tc>
      </w:tr>
    </w:tbl>
    <w:p w14:paraId="46374B3A" w14:textId="77777777" w:rsidR="00991ACA" w:rsidRPr="00991ACA" w:rsidRDefault="00991ACA" w:rsidP="00991ACA">
      <w:pPr>
        <w:tabs>
          <w:tab w:val="left" w:pos="567"/>
        </w:tabs>
        <w:spacing w:after="200" w:line="276" w:lineRule="auto"/>
        <w:ind w:left="0" w:firstLine="0"/>
        <w:contextualSpacing/>
        <w:rPr>
          <w:rFonts w:ascii="Times New Roman" w:eastAsia="Times New Roman" w:hAnsi="Times New Roman" w:cs="Times New Roman"/>
          <w:kern w:val="0"/>
          <w:sz w:val="22"/>
          <w:szCs w:val="22"/>
          <w14:ligatures w14:val="none"/>
        </w:rPr>
      </w:pPr>
    </w:p>
    <w:p w14:paraId="524DD06D" w14:textId="77777777" w:rsidR="00991ACA" w:rsidRPr="00991ACA" w:rsidRDefault="00991ACA" w:rsidP="002B641F">
      <w:pPr>
        <w:numPr>
          <w:ilvl w:val="0"/>
          <w:numId w:val="30"/>
        </w:numPr>
        <w:spacing w:after="200" w:line="260" w:lineRule="exact"/>
        <w:ind w:left="567" w:hanging="283"/>
        <w:contextualSpacing/>
        <w:rPr>
          <w:rFonts w:ascii="Times New Roman" w:eastAsia="Times New Roman" w:hAnsi="Times New Roman" w:cs="Times New Roman"/>
          <w:kern w:val="0"/>
          <w:sz w:val="22"/>
          <w:szCs w:val="22"/>
          <w14:ligatures w14:val="none"/>
        </w:rPr>
      </w:pPr>
      <w:r w:rsidRPr="00991ACA">
        <w:rPr>
          <w:rFonts w:ascii="Times New Roman" w:eastAsia="Times New Roman" w:hAnsi="Times New Roman" w:cs="Times New Roman"/>
          <w:kern w:val="0"/>
          <w:sz w:val="22"/>
          <w:szCs w:val="22"/>
          <w14:ligatures w14:val="none"/>
        </w:rPr>
        <w:t xml:space="preserve">Nuo </w:t>
      </w:r>
      <w:proofErr w:type="spellStart"/>
      <w:r w:rsidRPr="00991ACA">
        <w:rPr>
          <w:rFonts w:ascii="Times New Roman" w:eastAsia="Times New Roman" w:hAnsi="Times New Roman" w:cs="Times New Roman"/>
          <w:kern w:val="0"/>
          <w:sz w:val="22"/>
          <w:szCs w:val="22"/>
          <w14:ligatures w14:val="none"/>
        </w:rPr>
        <w:t>aplikatoriaus</w:t>
      </w:r>
      <w:proofErr w:type="spellEnd"/>
      <w:r w:rsidRPr="00991ACA">
        <w:rPr>
          <w:rFonts w:ascii="Times New Roman" w:eastAsia="Times New Roman" w:hAnsi="Times New Roman" w:cs="Times New Roman"/>
          <w:kern w:val="0"/>
          <w:sz w:val="22"/>
          <w:szCs w:val="22"/>
          <w14:ligatures w14:val="none"/>
        </w:rPr>
        <w:t xml:space="preserve"> nuimkite dangtelį. </w:t>
      </w:r>
      <w:r w:rsidRPr="00991ACA">
        <w:rPr>
          <w:rFonts w:ascii="Times New Roman" w:eastAsia="Times New Roman" w:hAnsi="Times New Roman" w:cs="Times New Roman"/>
          <w:b/>
          <w:kern w:val="0"/>
          <w:sz w:val="22"/>
          <w:szCs w:val="20"/>
          <w14:ligatures w14:val="none"/>
        </w:rPr>
        <w:t>Žr. F paveikslėlį</w:t>
      </w:r>
      <w:r w:rsidRPr="00991ACA">
        <w:rPr>
          <w:rFonts w:ascii="Times New Roman" w:eastAsia="Times New Roman" w:hAnsi="Times New Roman" w:cs="Times New Roman"/>
          <w:kern w:val="0"/>
          <w:sz w:val="22"/>
          <w:szCs w:val="22"/>
          <w14:ligatures w14:val="none"/>
        </w:rPr>
        <w:t>.</w:t>
      </w:r>
    </w:p>
    <w:p w14:paraId="0E41D612" w14:textId="77777777" w:rsidR="00991ACA" w:rsidRPr="00991ACA" w:rsidRDefault="00991ACA" w:rsidP="00991ACA">
      <w:pPr>
        <w:tabs>
          <w:tab w:val="left" w:pos="567"/>
        </w:tabs>
        <w:spacing w:line="260" w:lineRule="exact"/>
        <w:ind w:left="0" w:firstLine="0"/>
        <w:contextualSpacing/>
        <w:jc w:val="center"/>
        <w:rPr>
          <w:rFonts w:ascii="Times New Roman" w:eastAsia="Times New Roman" w:hAnsi="Times New Roman" w:cs="Times New Roman"/>
          <w:kern w:val="0"/>
          <w:sz w:val="22"/>
          <w:szCs w:val="22"/>
          <w14:ligatures w14:val="none"/>
        </w:rPr>
      </w:pPr>
    </w:p>
    <w:tbl>
      <w:tblPr>
        <w:tblW w:w="0" w:type="auto"/>
        <w:jc w:val="center"/>
        <w:tblLook w:val="04A0" w:firstRow="1" w:lastRow="0" w:firstColumn="1" w:lastColumn="0" w:noHBand="0" w:noVBand="1"/>
      </w:tblPr>
      <w:tblGrid>
        <w:gridCol w:w="9287"/>
      </w:tblGrid>
      <w:tr w:rsidR="00991ACA" w:rsidRPr="00991ACA" w14:paraId="38FE85F0" w14:textId="77777777" w:rsidTr="00CF6B66">
        <w:trPr>
          <w:cantSplit/>
          <w:tblHeader/>
          <w:jc w:val="center"/>
        </w:trPr>
        <w:tc>
          <w:tcPr>
            <w:tcW w:w="9287" w:type="dxa"/>
            <w:vAlign w:val="bottom"/>
          </w:tcPr>
          <w:p w14:paraId="0EBE164E" w14:textId="77777777" w:rsidR="00991ACA" w:rsidRPr="00991ACA"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8480" behindDoc="0" locked="0" layoutInCell="1" allowOverlap="1" wp14:anchorId="55D71F88" wp14:editId="38E18BF5">
                  <wp:simplePos x="0" y="0"/>
                  <wp:positionH relativeFrom="column">
                    <wp:posOffset>2213610</wp:posOffset>
                  </wp:positionH>
                  <wp:positionV relativeFrom="paragraph">
                    <wp:posOffset>34290</wp:posOffset>
                  </wp:positionV>
                  <wp:extent cx="1457960" cy="1457960"/>
                  <wp:effectExtent l="0" t="0" r="8890" b="8890"/>
                  <wp:wrapNone/>
                  <wp:docPr id="257" name="Picture 257" descr="Description: C:\Users\Annie\Documents\Clients\Ferring\Images\8896 0063 IFU_V1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C:\Users\Annie\Documents\Clients\Ferring\Images\8896 0063 IFU_V17_2.jpg"/>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1457960" cy="1457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6A76CB" w14:textId="77777777" w:rsidR="00991ACA" w:rsidRPr="00991ACA"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685C1605" w14:textId="77777777" w:rsidR="00991ACA" w:rsidRPr="00991ACA"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2FC5BA93" w14:textId="77777777" w:rsidR="00991ACA" w:rsidRPr="00991ACA"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4F935D70" w14:textId="77777777" w:rsidR="00991ACA" w:rsidRPr="00991ACA"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637468D4" w14:textId="77777777" w:rsidR="00991ACA" w:rsidRPr="00991ACA"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03E67060" w14:textId="77777777" w:rsidR="00991ACA" w:rsidRPr="00991ACA"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p w14:paraId="3A71C0CF" w14:textId="77777777" w:rsidR="00991ACA" w:rsidRPr="00991ACA" w:rsidDel="001F7C5F"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p>
        </w:tc>
      </w:tr>
      <w:tr w:rsidR="00991ACA" w:rsidRPr="00991ACA" w14:paraId="1D7B3C5B" w14:textId="77777777" w:rsidTr="00CF6B66">
        <w:trPr>
          <w:cantSplit/>
          <w:tblHeader/>
          <w:jc w:val="center"/>
        </w:trPr>
        <w:tc>
          <w:tcPr>
            <w:tcW w:w="9287" w:type="dxa"/>
            <w:vAlign w:val="bottom"/>
          </w:tcPr>
          <w:p w14:paraId="17651FA2" w14:textId="77777777" w:rsidR="00991ACA" w:rsidRPr="00991ACA"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r w:rsidRPr="00991ACA">
              <w:rPr>
                <w:rFonts w:ascii="Times New Roman" w:eastAsia="Times New Roman" w:hAnsi="Times New Roman" w:cs="Times New Roman"/>
                <w:b/>
                <w:kern w:val="0"/>
                <w:sz w:val="22"/>
                <w:szCs w:val="22"/>
                <w14:ligatures w14:val="none"/>
              </w:rPr>
              <w:t>Picture F</w:t>
            </w:r>
          </w:p>
        </w:tc>
      </w:tr>
      <w:tr w:rsidR="00991ACA" w:rsidRPr="00991ACA" w14:paraId="43F75740" w14:textId="77777777" w:rsidTr="00CF6B66">
        <w:trPr>
          <w:cantSplit/>
          <w:tblHeader/>
          <w:jc w:val="center"/>
        </w:trPr>
        <w:tc>
          <w:tcPr>
            <w:tcW w:w="9287" w:type="dxa"/>
            <w:vAlign w:val="bottom"/>
          </w:tcPr>
          <w:p w14:paraId="1BC732DF" w14:textId="77777777" w:rsidR="00991ACA" w:rsidRPr="00991ACA" w:rsidRDefault="00991ACA" w:rsidP="00991ACA">
            <w:pPr>
              <w:tabs>
                <w:tab w:val="left" w:pos="567"/>
              </w:tabs>
              <w:spacing w:before="40" w:line="260" w:lineRule="exact"/>
              <w:ind w:left="0" w:firstLine="0"/>
              <w:contextualSpacing/>
              <w:jc w:val="center"/>
              <w:rPr>
                <w:rFonts w:ascii="Times New Roman" w:eastAsia="Times New Roman" w:hAnsi="Times New Roman" w:cs="Times New Roman"/>
                <w:b/>
                <w:kern w:val="0"/>
                <w:sz w:val="22"/>
                <w:szCs w:val="22"/>
                <w14:ligatures w14:val="none"/>
              </w:rPr>
            </w:pPr>
            <w:r w:rsidRPr="00991ACA">
              <w:rPr>
                <w:rFonts w:ascii="Times New Roman" w:eastAsia="Times New Roman" w:hAnsi="Times New Roman" w:cs="Times New Roman"/>
                <w:b/>
                <w:kern w:val="0"/>
                <w:sz w:val="22"/>
                <w:szCs w:val="20"/>
                <w14:ligatures w14:val="none"/>
              </w:rPr>
              <w:t>F paveikslėlis</w:t>
            </w:r>
          </w:p>
        </w:tc>
      </w:tr>
    </w:tbl>
    <w:p w14:paraId="02DAFB9C"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p>
    <w:p w14:paraId="25F33C7B"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 xml:space="preserve">2 žingsnis: </w:t>
      </w:r>
      <w:proofErr w:type="spellStart"/>
      <w:r w:rsidRPr="00991ACA">
        <w:rPr>
          <w:rFonts w:ascii="Times New Roman" w:eastAsia="Times New Roman" w:hAnsi="Times New Roman" w:cs="Times New Roman"/>
          <w:b/>
          <w:kern w:val="0"/>
          <w:sz w:val="22"/>
          <w:szCs w:val="20"/>
          <w14:ligatures w14:val="none"/>
        </w:rPr>
        <w:t>Testavan</w:t>
      </w:r>
      <w:proofErr w:type="spellEnd"/>
      <w:r w:rsidRPr="00991ACA">
        <w:rPr>
          <w:rFonts w:ascii="Times New Roman" w:eastAsia="Times New Roman" w:hAnsi="Times New Roman" w:cs="Times New Roman"/>
          <w:b/>
          <w:kern w:val="0"/>
          <w:sz w:val="22"/>
          <w:szCs w:val="20"/>
          <w14:ligatures w14:val="none"/>
        </w:rPr>
        <w:t xml:space="preserve"> gelio vartojimas</w:t>
      </w:r>
    </w:p>
    <w:p w14:paraId="7F6405FC" w14:textId="0D44B8D9" w:rsidR="00991ACA" w:rsidRPr="000721D5" w:rsidRDefault="00991ACA" w:rsidP="002B641F">
      <w:pPr>
        <w:pStyle w:val="Sraopastraipa"/>
        <w:numPr>
          <w:ilvl w:val="0"/>
          <w:numId w:val="28"/>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kern w:val="0"/>
          <w:sz w:val="22"/>
          <w:szCs w:val="20"/>
          <w14:ligatures w14:val="none"/>
        </w:rPr>
        <w:t xml:space="preserve">Pompą laikykite taip, kad antgalis būtų nukreiptas į </w:t>
      </w:r>
      <w:proofErr w:type="spellStart"/>
      <w:r w:rsidRPr="000721D5">
        <w:rPr>
          <w:rFonts w:ascii="Times New Roman" w:eastAsia="Times New Roman" w:hAnsi="Times New Roman" w:cs="Times New Roman"/>
          <w:kern w:val="0"/>
          <w:sz w:val="22"/>
          <w:szCs w:val="20"/>
          <w14:ligatures w14:val="none"/>
        </w:rPr>
        <w:t>aplikatoriaus</w:t>
      </w:r>
      <w:proofErr w:type="spellEnd"/>
      <w:r w:rsidRPr="000721D5">
        <w:rPr>
          <w:rFonts w:ascii="Times New Roman" w:eastAsia="Times New Roman" w:hAnsi="Times New Roman" w:cs="Times New Roman"/>
          <w:kern w:val="0"/>
          <w:sz w:val="22"/>
          <w:szCs w:val="20"/>
          <w14:ligatures w14:val="none"/>
        </w:rPr>
        <w:t xml:space="preserve"> paviršių.</w:t>
      </w:r>
    </w:p>
    <w:p w14:paraId="3B469A72" w14:textId="321D0EF3" w:rsidR="00991ACA" w:rsidRPr="000721D5" w:rsidRDefault="00991ACA" w:rsidP="002B641F">
      <w:pPr>
        <w:pStyle w:val="Sraopastraipa"/>
        <w:numPr>
          <w:ilvl w:val="0"/>
          <w:numId w:val="28"/>
        </w:numPr>
        <w:spacing w:line="260" w:lineRule="exact"/>
        <w:ind w:left="567" w:right="-2" w:hanging="283"/>
        <w:rPr>
          <w:rFonts w:ascii="Times New Roman" w:eastAsia="Times New Roman" w:hAnsi="Times New Roman" w:cs="Times New Roman"/>
          <w:kern w:val="0"/>
          <w:sz w:val="22"/>
          <w:szCs w:val="20"/>
          <w14:ligatures w14:val="none"/>
        </w:rPr>
      </w:pPr>
      <w:r w:rsidRPr="000721D5">
        <w:rPr>
          <w:rFonts w:ascii="Times New Roman" w:eastAsia="Times New Roman" w:hAnsi="Times New Roman" w:cs="Times New Roman"/>
          <w:b/>
          <w:kern w:val="0"/>
          <w:sz w:val="22"/>
          <w:szCs w:val="20"/>
          <w14:ligatures w14:val="none"/>
        </w:rPr>
        <w:t>Vieną kartą</w:t>
      </w:r>
      <w:r w:rsidRPr="000721D5">
        <w:rPr>
          <w:rFonts w:ascii="Times New Roman" w:eastAsia="Times New Roman" w:hAnsi="Times New Roman" w:cs="Times New Roman"/>
          <w:kern w:val="0"/>
          <w:sz w:val="22"/>
          <w:szCs w:val="20"/>
          <w14:ligatures w14:val="none"/>
        </w:rPr>
        <w:t xml:space="preserve"> paspauskite pompos galvutę iki galo žemyn. </w:t>
      </w:r>
      <w:r w:rsidRPr="000721D5">
        <w:rPr>
          <w:rFonts w:ascii="Times New Roman" w:eastAsia="Times New Roman" w:hAnsi="Times New Roman" w:cs="Times New Roman"/>
          <w:b/>
          <w:kern w:val="0"/>
          <w:sz w:val="22"/>
          <w:szCs w:val="20"/>
          <w14:ligatures w14:val="none"/>
        </w:rPr>
        <w:t>Žr. G paveikslėlį</w:t>
      </w:r>
      <w:r w:rsidRPr="000721D5">
        <w:rPr>
          <w:rFonts w:ascii="Times New Roman" w:eastAsia="Times New Roman" w:hAnsi="Times New Roman" w:cs="Times New Roman"/>
          <w:kern w:val="0"/>
          <w:sz w:val="22"/>
          <w:szCs w:val="20"/>
          <w14:ligatures w14:val="none"/>
        </w:rPr>
        <w:t>.</w:t>
      </w:r>
    </w:p>
    <w:tbl>
      <w:tblPr>
        <w:tblW w:w="0" w:type="auto"/>
        <w:jc w:val="center"/>
        <w:tblLook w:val="04A0" w:firstRow="1" w:lastRow="0" w:firstColumn="1" w:lastColumn="0" w:noHBand="0" w:noVBand="1"/>
      </w:tblPr>
      <w:tblGrid>
        <w:gridCol w:w="8567"/>
      </w:tblGrid>
      <w:tr w:rsidR="00991ACA" w:rsidRPr="00991ACA" w14:paraId="25F25CA7" w14:textId="77777777" w:rsidTr="00CF6B66">
        <w:trPr>
          <w:cantSplit/>
          <w:tblHeader/>
          <w:jc w:val="center"/>
        </w:trPr>
        <w:tc>
          <w:tcPr>
            <w:tcW w:w="8567" w:type="dxa"/>
            <w:vAlign w:val="bottom"/>
          </w:tcPr>
          <w:p w14:paraId="1E9FD1AC" w14:textId="77777777" w:rsidR="00991ACA" w:rsidRPr="00991ACA" w:rsidRDefault="00991ACA" w:rsidP="00991ACA">
            <w:pPr>
              <w:tabs>
                <w:tab w:val="left" w:pos="567"/>
              </w:tabs>
              <w:spacing w:before="40" w:after="200" w:line="276" w:lineRule="auto"/>
              <w:ind w:left="720" w:firstLine="0"/>
              <w:contextualSpacing/>
              <w:jc w:val="center"/>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noProof/>
                <w:kern w:val="0"/>
                <w:sz w:val="22"/>
                <w:szCs w:val="20"/>
                <w:lang w:eastAsia="lt-LT"/>
                <w14:ligatures w14:val="none"/>
              </w:rPr>
              <w:drawing>
                <wp:inline distT="0" distB="0" distL="0" distR="0" wp14:anchorId="3FC310E4" wp14:editId="396BE155">
                  <wp:extent cx="1242060" cy="1242060"/>
                  <wp:effectExtent l="0" t="0" r="0" b="0"/>
                  <wp:docPr id="225" name="Picture 225" descr="Description: C:\Users\Annie\Documents\Clients\Ferring\Images\8896 0063 IFU_V17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Description: C:\Users\Annie\Documents\Clients\Ferring\Images\8896 0063 IFU_V17_3.jpg"/>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inline>
              </w:drawing>
            </w:r>
          </w:p>
          <w:p w14:paraId="743B672F" w14:textId="77777777" w:rsidR="00991ACA" w:rsidRPr="00991ACA" w:rsidRDefault="00991ACA" w:rsidP="00991ACA">
            <w:pPr>
              <w:tabs>
                <w:tab w:val="left" w:pos="567"/>
              </w:tabs>
              <w:spacing w:before="40" w:after="200" w:line="276" w:lineRule="auto"/>
              <w:ind w:left="0" w:firstLine="0"/>
              <w:contextualSpacing/>
              <w:jc w:val="center"/>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G paveikslėlis</w:t>
            </w:r>
          </w:p>
        </w:tc>
      </w:tr>
    </w:tbl>
    <w:p w14:paraId="5DD93FC5" w14:textId="77777777" w:rsidR="00991ACA" w:rsidRPr="00991ACA" w:rsidRDefault="00991ACA" w:rsidP="00991ACA">
      <w:pPr>
        <w:tabs>
          <w:tab w:val="left" w:pos="567"/>
        </w:tabs>
        <w:spacing w:line="260" w:lineRule="exact"/>
        <w:ind w:left="720" w:right="-2" w:firstLine="0"/>
        <w:rPr>
          <w:rFonts w:ascii="Times New Roman" w:eastAsia="Times New Roman" w:hAnsi="Times New Roman" w:cs="Times New Roman"/>
          <w:kern w:val="0"/>
          <w:sz w:val="22"/>
          <w:szCs w:val="20"/>
          <w14:ligatures w14:val="none"/>
        </w:rPr>
      </w:pPr>
    </w:p>
    <w:p w14:paraId="72703EE2" w14:textId="77777777" w:rsidR="00991ACA" w:rsidRPr="00991ACA" w:rsidRDefault="00991ACA" w:rsidP="002B641F">
      <w:pPr>
        <w:numPr>
          <w:ilvl w:val="0"/>
          <w:numId w:val="27"/>
        </w:numPr>
        <w:ind w:left="568" w:hanging="284"/>
        <w:rPr>
          <w:rFonts w:ascii="Times New Roman" w:eastAsia="Times New Roman" w:hAnsi="Times New Roman" w:cs="Times New Roman"/>
          <w:kern w:val="0"/>
          <w:sz w:val="22"/>
          <w:szCs w:val="20"/>
          <w14:ligatures w14:val="none"/>
        </w:rPr>
      </w:pPr>
      <w:proofErr w:type="spellStart"/>
      <w:r w:rsidRPr="00991ACA">
        <w:rPr>
          <w:rFonts w:ascii="Times New Roman" w:eastAsia="Times New Roman" w:hAnsi="Times New Roman" w:cs="Times New Roman"/>
          <w:kern w:val="0"/>
          <w:sz w:val="22"/>
          <w:szCs w:val="20"/>
          <w14:ligatures w14:val="none"/>
        </w:rPr>
        <w:t>Aplikatoriumi</w:t>
      </w:r>
      <w:proofErr w:type="spellEnd"/>
      <w:r w:rsidRPr="00991ACA">
        <w:rPr>
          <w:rFonts w:ascii="Times New Roman" w:eastAsia="Times New Roman" w:hAnsi="Times New Roman" w:cs="Times New Roman"/>
          <w:kern w:val="0"/>
          <w:sz w:val="22"/>
          <w:szCs w:val="20"/>
          <w14:ligatures w14:val="none"/>
        </w:rPr>
        <w:t xml:space="preserve"> tolygiai paskirstykite gelį ant viršutinės rankos dalies ir peties, stengdamiesi, kad gelio nepatektų ant rankų. </w:t>
      </w:r>
      <w:r w:rsidRPr="00991ACA">
        <w:rPr>
          <w:rFonts w:ascii="Times New Roman" w:eastAsia="Times New Roman" w:hAnsi="Times New Roman" w:cs="Times New Roman"/>
          <w:b/>
          <w:kern w:val="0"/>
          <w:sz w:val="22"/>
          <w:szCs w:val="20"/>
          <w14:ligatures w14:val="none"/>
        </w:rPr>
        <w:t>Žr. H paveikslėlį</w:t>
      </w:r>
      <w:r w:rsidRPr="00991ACA">
        <w:rPr>
          <w:rFonts w:ascii="Times New Roman" w:eastAsia="Times New Roman" w:hAnsi="Times New Roman" w:cs="Times New Roman"/>
          <w:kern w:val="0"/>
          <w:sz w:val="22"/>
          <w:szCs w:val="20"/>
          <w14:ligatures w14:val="none"/>
        </w:rPr>
        <w:t>.</w:t>
      </w:r>
    </w:p>
    <w:p w14:paraId="57294788" w14:textId="77777777" w:rsidR="00991ACA" w:rsidRPr="00991ACA" w:rsidRDefault="00991ACA" w:rsidP="002B641F">
      <w:pPr>
        <w:numPr>
          <w:ilvl w:val="0"/>
          <w:numId w:val="27"/>
        </w:numPr>
        <w:ind w:left="568" w:hanging="284"/>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Jei gelio išsiliejo, nuvalykite servetėlė. Saugiai išmeskite panaudotas servetėles, kad gelio nepatektų ant kitų, įskaitant vaikus ir augintinius.</w:t>
      </w:r>
    </w:p>
    <w:p w14:paraId="65AA07BE" w14:textId="77777777" w:rsidR="00991ACA" w:rsidRPr="00991ACA" w:rsidRDefault="00991ACA" w:rsidP="00991ACA">
      <w:pPr>
        <w:tabs>
          <w:tab w:val="left" w:pos="567"/>
        </w:tabs>
        <w:spacing w:after="200" w:line="276" w:lineRule="auto"/>
        <w:ind w:left="0" w:firstLine="0"/>
        <w:contextualSpacing/>
        <w:rPr>
          <w:rFonts w:ascii="Times New Roman" w:eastAsia="Times New Roman" w:hAnsi="Times New Roman" w:cs="Times New Roman"/>
          <w:kern w:val="0"/>
          <w:sz w:val="22"/>
          <w:szCs w:val="20"/>
          <w14:ligatures w14:val="none"/>
        </w:rPr>
      </w:pPr>
    </w:p>
    <w:tbl>
      <w:tblPr>
        <w:tblW w:w="0" w:type="auto"/>
        <w:jc w:val="center"/>
        <w:tblLook w:val="04A0" w:firstRow="1" w:lastRow="0" w:firstColumn="1" w:lastColumn="0" w:noHBand="0" w:noVBand="1"/>
      </w:tblPr>
      <w:tblGrid>
        <w:gridCol w:w="9638"/>
      </w:tblGrid>
      <w:tr w:rsidR="00991ACA" w:rsidRPr="00991ACA" w14:paraId="349AE215" w14:textId="77777777" w:rsidTr="00CF6B66">
        <w:trPr>
          <w:cantSplit/>
          <w:tblHeader/>
          <w:jc w:val="center"/>
        </w:trPr>
        <w:tc>
          <w:tcPr>
            <w:tcW w:w="9756" w:type="dxa"/>
            <w:vAlign w:val="bottom"/>
          </w:tcPr>
          <w:p w14:paraId="46F7EDF9"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r w:rsidRPr="00991ACA">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69504" behindDoc="0" locked="0" layoutInCell="1" allowOverlap="1" wp14:anchorId="7AB03FEF" wp14:editId="5691ADA8">
                  <wp:simplePos x="0" y="0"/>
                  <wp:positionH relativeFrom="column">
                    <wp:posOffset>2101850</wp:posOffset>
                  </wp:positionH>
                  <wp:positionV relativeFrom="paragraph">
                    <wp:posOffset>62865</wp:posOffset>
                  </wp:positionV>
                  <wp:extent cx="1682115" cy="1544320"/>
                  <wp:effectExtent l="0" t="0" r="0"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2115" cy="1544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13D27"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0343D6E4"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5C979483"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3E293B76"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4EDAEE7D"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3FFC1C55"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45D7CA6F"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color w:val="000000"/>
                <w:kern w:val="0"/>
                <w:sz w:val="22"/>
                <w:szCs w:val="20"/>
                <w:lang w:eastAsia="da-DK"/>
                <w14:ligatures w14:val="none"/>
              </w:rPr>
            </w:pPr>
          </w:p>
          <w:p w14:paraId="027DF133" w14:textId="77777777" w:rsidR="00991ACA" w:rsidRPr="00991ACA" w:rsidRDefault="00991ACA" w:rsidP="00991ACA">
            <w:pPr>
              <w:tabs>
                <w:tab w:val="left" w:pos="567"/>
              </w:tabs>
              <w:spacing w:before="40" w:line="260" w:lineRule="exact"/>
              <w:ind w:left="0" w:firstLine="0"/>
              <w:jc w:val="center"/>
              <w:rPr>
                <w:rFonts w:ascii="Times New Roman" w:eastAsia="Times New Roman" w:hAnsi="Times New Roman" w:cs="Times New Roman"/>
                <w:b/>
                <w:kern w:val="0"/>
                <w:sz w:val="22"/>
                <w:szCs w:val="20"/>
                <w14:ligatures w14:val="none"/>
              </w:rPr>
            </w:pPr>
          </w:p>
        </w:tc>
      </w:tr>
      <w:tr w:rsidR="00991ACA" w:rsidRPr="00991ACA" w14:paraId="12890CEE" w14:textId="77777777" w:rsidTr="00CF6B66">
        <w:trPr>
          <w:cantSplit/>
          <w:tblHeader/>
          <w:jc w:val="center"/>
        </w:trPr>
        <w:tc>
          <w:tcPr>
            <w:tcW w:w="9756" w:type="dxa"/>
            <w:vAlign w:val="bottom"/>
          </w:tcPr>
          <w:p w14:paraId="34E00E15" w14:textId="77777777" w:rsidR="00991ACA" w:rsidRPr="00991ACA" w:rsidRDefault="00991ACA" w:rsidP="00991ACA">
            <w:pPr>
              <w:tabs>
                <w:tab w:val="left" w:pos="567"/>
              </w:tabs>
              <w:spacing w:line="260" w:lineRule="exact"/>
              <w:ind w:left="0" w:firstLine="0"/>
              <w:jc w:val="center"/>
              <w:rPr>
                <w:rFonts w:ascii="Times New Roman" w:eastAsia="Times New Roman" w:hAnsi="Times New Roman" w:cs="Times New Roman"/>
                <w:color w:val="000000"/>
                <w:kern w:val="0"/>
                <w:sz w:val="22"/>
                <w:szCs w:val="20"/>
                <w14:ligatures w14:val="none"/>
              </w:rPr>
            </w:pPr>
            <w:r w:rsidRPr="00991ACA">
              <w:rPr>
                <w:rFonts w:ascii="Times New Roman" w:eastAsia="Times New Roman" w:hAnsi="Times New Roman" w:cs="Times New Roman"/>
                <w:b/>
                <w:color w:val="000000"/>
                <w:kern w:val="0"/>
                <w:sz w:val="22"/>
                <w:szCs w:val="20"/>
                <w14:ligatures w14:val="none"/>
              </w:rPr>
              <w:t>H paveikslėlis</w:t>
            </w:r>
          </w:p>
        </w:tc>
      </w:tr>
    </w:tbl>
    <w:p w14:paraId="2EC1BD03" w14:textId="77777777" w:rsidR="00991ACA" w:rsidRPr="00991ACA" w:rsidRDefault="00991ACA" w:rsidP="00991ACA">
      <w:pPr>
        <w:tabs>
          <w:tab w:val="left" w:pos="567"/>
        </w:tabs>
        <w:spacing w:line="260" w:lineRule="exact"/>
        <w:ind w:left="0" w:firstLine="0"/>
        <w:jc w:val="center"/>
        <w:rPr>
          <w:rFonts w:ascii="Times New Roman" w:eastAsia="Times New Roman" w:hAnsi="Times New Roman" w:cs="Times New Roman"/>
          <w:kern w:val="0"/>
          <w:sz w:val="22"/>
          <w:szCs w:val="20"/>
          <w14:ligatures w14:val="none"/>
        </w:rPr>
      </w:pPr>
    </w:p>
    <w:p w14:paraId="597CD88E" w14:textId="77777777" w:rsidR="00991ACA" w:rsidRPr="00991ACA" w:rsidRDefault="00991ACA" w:rsidP="00991ACA">
      <w:pPr>
        <w:tabs>
          <w:tab w:val="left" w:pos="567"/>
        </w:tabs>
        <w:spacing w:line="260" w:lineRule="exact"/>
        <w:ind w:left="0" w:firstLine="0"/>
        <w:jc w:val="center"/>
        <w:rPr>
          <w:rFonts w:ascii="Times New Roman" w:eastAsia="Times New Roman" w:hAnsi="Times New Roman" w:cs="Times New Roman"/>
          <w:kern w:val="0"/>
          <w:sz w:val="22"/>
          <w:szCs w:val="20"/>
          <w14:ligatures w14:val="none"/>
        </w:rPr>
      </w:pPr>
    </w:p>
    <w:p w14:paraId="258CAFD5"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Toliau pateikiamoje lentelėje </w:t>
      </w:r>
      <w:r w:rsidRPr="00991ACA">
        <w:rPr>
          <w:rFonts w:ascii="Times New Roman" w:eastAsia="Times New Roman" w:hAnsi="Times New Roman" w:cs="Times New Roman"/>
          <w:b/>
          <w:kern w:val="0"/>
          <w:sz w:val="22"/>
          <w:szCs w:val="20"/>
          <w14:ligatures w14:val="none"/>
        </w:rPr>
        <w:t>susiraskite gydytojo Jums paskirtą dozę</w:t>
      </w:r>
      <w:r w:rsidRPr="00991ACA">
        <w:rPr>
          <w:rFonts w:ascii="Times New Roman" w:eastAsia="Times New Roman" w:hAnsi="Times New Roman" w:cs="Times New Roman"/>
          <w:kern w:val="0"/>
          <w:sz w:val="22"/>
          <w:szCs w:val="20"/>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7090"/>
      </w:tblGrid>
      <w:tr w:rsidR="00991ACA" w:rsidRPr="00991ACA" w14:paraId="54C20F5B" w14:textId="77777777" w:rsidTr="00CF6B66">
        <w:tc>
          <w:tcPr>
            <w:tcW w:w="2197" w:type="dxa"/>
          </w:tcPr>
          <w:p w14:paraId="2142359A"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Dozė</w:t>
            </w:r>
          </w:p>
        </w:tc>
        <w:tc>
          <w:tcPr>
            <w:tcW w:w="7090" w:type="dxa"/>
          </w:tcPr>
          <w:p w14:paraId="040F29C5"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Kaip vartoti</w:t>
            </w:r>
          </w:p>
        </w:tc>
      </w:tr>
      <w:tr w:rsidR="00991ACA" w:rsidRPr="00991ACA" w14:paraId="28A05E5B" w14:textId="77777777" w:rsidTr="00CF6B66">
        <w:tc>
          <w:tcPr>
            <w:tcW w:w="2197" w:type="dxa"/>
          </w:tcPr>
          <w:p w14:paraId="33D3F704"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23 mg</w:t>
            </w:r>
          </w:p>
          <w:p w14:paraId="65B82FF0"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(1 pompos paspaudimas)</w:t>
            </w:r>
          </w:p>
        </w:tc>
        <w:tc>
          <w:tcPr>
            <w:tcW w:w="7090" w:type="dxa"/>
          </w:tcPr>
          <w:p w14:paraId="66140212"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Vienu pompos paspaudimu išsiskyrusį gelį užtepti, kaip nurodyta </w:t>
            </w:r>
            <w:r w:rsidRPr="00991ACA">
              <w:rPr>
                <w:rFonts w:ascii="Times New Roman" w:eastAsia="Times New Roman" w:hAnsi="Times New Roman" w:cs="Times New Roman"/>
                <w:b/>
                <w:kern w:val="0"/>
                <w:sz w:val="22"/>
                <w:szCs w:val="20"/>
                <w14:ligatures w14:val="none"/>
              </w:rPr>
              <w:t>2 žingsnyje – taip padarykite vieną kartą</w:t>
            </w:r>
            <w:r w:rsidRPr="00991ACA">
              <w:rPr>
                <w:rFonts w:ascii="Times New Roman" w:eastAsia="Times New Roman" w:hAnsi="Times New Roman" w:cs="Times New Roman"/>
                <w:kern w:val="0"/>
                <w:sz w:val="22"/>
                <w:szCs w:val="20"/>
                <w14:ligatures w14:val="none"/>
              </w:rPr>
              <w:t>.</w:t>
            </w:r>
          </w:p>
        </w:tc>
      </w:tr>
      <w:tr w:rsidR="00991ACA" w:rsidRPr="00991ACA" w14:paraId="252C00F8" w14:textId="77777777" w:rsidTr="00CF6B66">
        <w:tc>
          <w:tcPr>
            <w:tcW w:w="2197" w:type="dxa"/>
          </w:tcPr>
          <w:p w14:paraId="2B509F87"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46 mg</w:t>
            </w:r>
          </w:p>
          <w:p w14:paraId="4F04C90C"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(2 pompos paspaudimai)</w:t>
            </w:r>
          </w:p>
        </w:tc>
        <w:tc>
          <w:tcPr>
            <w:tcW w:w="7090" w:type="dxa"/>
          </w:tcPr>
          <w:p w14:paraId="05A1A462"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Vienu pompos paspaudimu išsiskyrusį gelį užtepti, kaip nurodyta 2 žingsnyje.</w:t>
            </w:r>
            <w:r w:rsidRPr="00991ACA">
              <w:rPr>
                <w:rFonts w:ascii="Times New Roman" w:eastAsia="Times New Roman" w:hAnsi="Times New Roman" w:cs="Times New Roman"/>
                <w:b/>
                <w:kern w:val="0"/>
                <w:sz w:val="22"/>
                <w:szCs w:val="20"/>
                <w14:ligatures w14:val="none"/>
              </w:rPr>
              <w:br/>
              <w:t>Pakartokite</w:t>
            </w:r>
            <w:r w:rsidRPr="00991ACA">
              <w:rPr>
                <w:rFonts w:ascii="Times New Roman" w:eastAsia="Times New Roman" w:hAnsi="Times New Roman" w:cs="Times New Roman"/>
                <w:kern w:val="0"/>
                <w:sz w:val="22"/>
                <w:szCs w:val="20"/>
                <w14:ligatures w14:val="none"/>
              </w:rPr>
              <w:t xml:space="preserve"> su dar vienu pompos paspaudimu – tepkite ant priešingos rankos viršutinės dalies ir peties.</w:t>
            </w:r>
          </w:p>
        </w:tc>
      </w:tr>
      <w:tr w:rsidR="00991ACA" w:rsidRPr="00991ACA" w14:paraId="61111EBB" w14:textId="77777777" w:rsidTr="00CF6B66">
        <w:tc>
          <w:tcPr>
            <w:tcW w:w="2197" w:type="dxa"/>
          </w:tcPr>
          <w:p w14:paraId="242DFADE"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69 mg</w:t>
            </w:r>
          </w:p>
          <w:p w14:paraId="12FDE926"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(3 pompos paspaudimai)</w:t>
            </w:r>
          </w:p>
        </w:tc>
        <w:tc>
          <w:tcPr>
            <w:tcW w:w="7090" w:type="dxa"/>
          </w:tcPr>
          <w:p w14:paraId="31E609C2"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Vienu pompos paspaudimu išsiskyrusį gelį užtepti, kaip nurodyta 2 žingsnyje.</w:t>
            </w:r>
            <w:r w:rsidRPr="00991ACA">
              <w:rPr>
                <w:rFonts w:ascii="Times New Roman" w:eastAsia="Times New Roman" w:hAnsi="Times New Roman" w:cs="Times New Roman"/>
                <w:b/>
                <w:kern w:val="0"/>
                <w:sz w:val="22"/>
                <w:szCs w:val="20"/>
                <w14:ligatures w14:val="none"/>
              </w:rPr>
              <w:br/>
              <w:t>Pakartokite</w:t>
            </w:r>
            <w:r w:rsidRPr="00991ACA">
              <w:rPr>
                <w:rFonts w:ascii="Times New Roman" w:eastAsia="Times New Roman" w:hAnsi="Times New Roman" w:cs="Times New Roman"/>
                <w:kern w:val="0"/>
                <w:sz w:val="22"/>
                <w:szCs w:val="20"/>
                <w14:ligatures w14:val="none"/>
              </w:rPr>
              <w:t xml:space="preserve"> su dar vienu pompos paspaudimu – tepkite ant priešingos rankos viršutinės dalies ir peties. Dar kartą </w:t>
            </w:r>
            <w:r w:rsidRPr="00991ACA">
              <w:rPr>
                <w:rFonts w:ascii="Times New Roman" w:eastAsia="Times New Roman" w:hAnsi="Times New Roman" w:cs="Times New Roman"/>
                <w:b/>
                <w:kern w:val="0"/>
                <w:sz w:val="22"/>
                <w:szCs w:val="20"/>
                <w14:ligatures w14:val="none"/>
              </w:rPr>
              <w:t>pakartokite</w:t>
            </w:r>
            <w:r w:rsidRPr="00991ACA">
              <w:rPr>
                <w:rFonts w:ascii="Times New Roman" w:eastAsia="Times New Roman" w:hAnsi="Times New Roman" w:cs="Times New Roman"/>
                <w:kern w:val="0"/>
                <w:sz w:val="22"/>
                <w:szCs w:val="20"/>
                <w14:ligatures w14:val="none"/>
              </w:rPr>
              <w:t xml:space="preserve"> su trečiu pompos paspaudimu ant pirmosios rankos viršutinės dalies ir peties.</w:t>
            </w:r>
          </w:p>
        </w:tc>
      </w:tr>
    </w:tbl>
    <w:p w14:paraId="68D4E22B"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p>
    <w:p w14:paraId="49F57D96"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 xml:space="preserve">3 žingsnis: </w:t>
      </w:r>
      <w:proofErr w:type="spellStart"/>
      <w:r w:rsidRPr="00991ACA">
        <w:rPr>
          <w:rFonts w:ascii="Times New Roman" w:eastAsia="Times New Roman" w:hAnsi="Times New Roman" w:cs="Times New Roman"/>
          <w:b/>
          <w:kern w:val="0"/>
          <w:sz w:val="22"/>
          <w:szCs w:val="20"/>
          <w14:ligatures w14:val="none"/>
        </w:rPr>
        <w:t>Testavan</w:t>
      </w:r>
      <w:proofErr w:type="spellEnd"/>
      <w:r w:rsidRPr="00991ACA">
        <w:rPr>
          <w:rFonts w:ascii="Times New Roman" w:eastAsia="Times New Roman" w:hAnsi="Times New Roman" w:cs="Times New Roman"/>
          <w:b/>
          <w:kern w:val="0"/>
          <w:sz w:val="22"/>
          <w:szCs w:val="20"/>
          <w14:ligatures w14:val="none"/>
        </w:rPr>
        <w:t xml:space="preserve"> </w:t>
      </w:r>
      <w:proofErr w:type="spellStart"/>
      <w:r w:rsidRPr="00991ACA">
        <w:rPr>
          <w:rFonts w:ascii="Times New Roman" w:eastAsia="Times New Roman" w:hAnsi="Times New Roman" w:cs="Times New Roman"/>
          <w:b/>
          <w:kern w:val="0"/>
          <w:sz w:val="22"/>
          <w:szCs w:val="20"/>
          <w14:ligatures w14:val="none"/>
        </w:rPr>
        <w:t>aplikatoriaus</w:t>
      </w:r>
      <w:proofErr w:type="spellEnd"/>
      <w:r w:rsidRPr="00991ACA">
        <w:rPr>
          <w:rFonts w:ascii="Times New Roman" w:eastAsia="Times New Roman" w:hAnsi="Times New Roman" w:cs="Times New Roman"/>
          <w:b/>
          <w:kern w:val="0"/>
          <w:sz w:val="22"/>
          <w:szCs w:val="20"/>
          <w14:ligatures w14:val="none"/>
        </w:rPr>
        <w:t xml:space="preserve"> valymas</w:t>
      </w:r>
    </w:p>
    <w:p w14:paraId="69DFC7E5" w14:textId="77777777" w:rsidR="00991ACA" w:rsidRPr="00991ACA" w:rsidRDefault="00991ACA" w:rsidP="002B641F">
      <w:pPr>
        <w:numPr>
          <w:ilvl w:val="0"/>
          <w:numId w:val="16"/>
        </w:numPr>
        <w:spacing w:after="200" w:line="260" w:lineRule="exact"/>
        <w:ind w:left="567" w:right="-2" w:hanging="141"/>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Po vartojimo, </w:t>
      </w:r>
      <w:proofErr w:type="spellStart"/>
      <w:r w:rsidRPr="00991ACA">
        <w:rPr>
          <w:rFonts w:ascii="Times New Roman" w:eastAsia="Times New Roman" w:hAnsi="Times New Roman" w:cs="Times New Roman"/>
          <w:kern w:val="0"/>
          <w:sz w:val="22"/>
          <w:szCs w:val="20"/>
          <w14:ligatures w14:val="none"/>
        </w:rPr>
        <w:t>aplikatorių</w:t>
      </w:r>
      <w:proofErr w:type="spellEnd"/>
      <w:r w:rsidRPr="00991ACA">
        <w:rPr>
          <w:rFonts w:ascii="Times New Roman" w:eastAsia="Times New Roman" w:hAnsi="Times New Roman" w:cs="Times New Roman"/>
          <w:kern w:val="0"/>
          <w:sz w:val="22"/>
          <w:szCs w:val="20"/>
          <w14:ligatures w14:val="none"/>
        </w:rPr>
        <w:t xml:space="preserve"> nuvalykite servetėle. </w:t>
      </w:r>
      <w:r w:rsidRPr="00991ACA">
        <w:rPr>
          <w:rFonts w:ascii="Times New Roman" w:eastAsia="Times New Roman" w:hAnsi="Times New Roman" w:cs="Times New Roman"/>
          <w:b/>
          <w:kern w:val="0"/>
          <w:sz w:val="22"/>
          <w:szCs w:val="20"/>
          <w14:ligatures w14:val="none"/>
        </w:rPr>
        <w:t>Žr. I paveikslėlį.</w:t>
      </w:r>
    </w:p>
    <w:tbl>
      <w:tblPr>
        <w:tblW w:w="0" w:type="auto"/>
        <w:jc w:val="center"/>
        <w:tblLook w:val="04A0" w:firstRow="1" w:lastRow="0" w:firstColumn="1" w:lastColumn="0" w:noHBand="0" w:noVBand="1"/>
      </w:tblPr>
      <w:tblGrid>
        <w:gridCol w:w="9638"/>
      </w:tblGrid>
      <w:tr w:rsidR="00991ACA" w:rsidRPr="00991ACA" w14:paraId="4D7B4832" w14:textId="77777777" w:rsidTr="00CF6B66">
        <w:trPr>
          <w:cantSplit/>
          <w:trHeight w:val="2933"/>
          <w:tblHeader/>
          <w:jc w:val="center"/>
        </w:trPr>
        <w:tc>
          <w:tcPr>
            <w:tcW w:w="9832" w:type="dxa"/>
            <w:vAlign w:val="center"/>
          </w:tcPr>
          <w:p w14:paraId="49048551" w14:textId="77777777" w:rsidR="00991ACA" w:rsidRPr="00991ACA" w:rsidRDefault="00991ACA" w:rsidP="00991ACA">
            <w:pPr>
              <w:tabs>
                <w:tab w:val="left" w:pos="567"/>
              </w:tabs>
              <w:spacing w:before="40" w:line="260" w:lineRule="exact"/>
              <w:ind w:left="0" w:right="-2"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noProof/>
                <w:kern w:val="0"/>
                <w:sz w:val="22"/>
                <w:szCs w:val="20"/>
                <w:lang w:eastAsia="lt-LT"/>
                <w14:ligatures w14:val="none"/>
              </w:rPr>
              <w:drawing>
                <wp:anchor distT="0" distB="0" distL="114300" distR="114300" simplePos="0" relativeHeight="251670528" behindDoc="0" locked="0" layoutInCell="1" allowOverlap="1" wp14:anchorId="2DBFED5C" wp14:editId="3701A868">
                  <wp:simplePos x="0" y="0"/>
                  <wp:positionH relativeFrom="column">
                    <wp:posOffset>2122170</wp:posOffset>
                  </wp:positionH>
                  <wp:positionV relativeFrom="paragraph">
                    <wp:posOffset>202565</wp:posOffset>
                  </wp:positionV>
                  <wp:extent cx="1628775" cy="1524000"/>
                  <wp:effectExtent l="0" t="0" r="9525" b="0"/>
                  <wp:wrapSquare wrapText="bothSides"/>
                  <wp:docPr id="259" name="Picture 259" descr="Description: C:\Users\Annie\Documents\Clients\Ferring\Images\8896 0063 IFU_V17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Description: C:\Users\Annie\Documents\Clients\Ferring\Images\8896 0063 IFU_V17_5.jpg"/>
                          <pic:cNvPicPr>
                            <a:picLocks noChangeAspect="1" noChangeArrowheads="1"/>
                          </pic:cNvPicPr>
                        </pic:nvPicPr>
                        <pic:blipFill>
                          <a:blip r:embed="rId12">
                            <a:grayscl/>
                            <a:extLst>
                              <a:ext uri="{28A0092B-C50C-407E-A947-70E740481C1C}">
                                <a14:useLocalDpi xmlns:a14="http://schemas.microsoft.com/office/drawing/2010/main" val="0"/>
                              </a:ext>
                            </a:extLst>
                          </a:blip>
                          <a:srcRect t="6433"/>
                          <a:stretch>
                            <a:fillRect/>
                          </a:stretch>
                        </pic:blipFill>
                        <pic:spPr bwMode="auto">
                          <a:xfrm>
                            <a:off x="0" y="0"/>
                            <a:ext cx="1628775" cy="1524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91ACA" w:rsidRPr="00991ACA" w14:paraId="30186B53" w14:textId="77777777" w:rsidTr="00CF6B66">
        <w:trPr>
          <w:cantSplit/>
          <w:jc w:val="center"/>
        </w:trPr>
        <w:tc>
          <w:tcPr>
            <w:tcW w:w="9832" w:type="dxa"/>
          </w:tcPr>
          <w:p w14:paraId="0D8D82DB" w14:textId="77777777" w:rsidR="00991ACA" w:rsidRPr="00991ACA" w:rsidRDefault="00991ACA" w:rsidP="00991ACA">
            <w:pPr>
              <w:tabs>
                <w:tab w:val="left" w:pos="567"/>
              </w:tabs>
              <w:spacing w:before="40" w:line="260" w:lineRule="exact"/>
              <w:ind w:left="0" w:right="-2" w:firstLine="0"/>
              <w:jc w:val="center"/>
              <w:rPr>
                <w:rFonts w:ascii="Times New Roman" w:eastAsia="Times New Roman" w:hAnsi="Times New Roman" w:cs="Times New Roman"/>
                <w:b/>
                <w:kern w:val="0"/>
                <w:sz w:val="22"/>
                <w:szCs w:val="20"/>
                <w14:ligatures w14:val="none"/>
              </w:rPr>
            </w:pPr>
          </w:p>
          <w:p w14:paraId="08E1B320" w14:textId="77777777" w:rsidR="00991ACA" w:rsidRPr="00991ACA" w:rsidRDefault="00991ACA" w:rsidP="00991ACA">
            <w:pPr>
              <w:tabs>
                <w:tab w:val="left" w:pos="567"/>
              </w:tabs>
              <w:spacing w:before="40" w:line="260" w:lineRule="exact"/>
              <w:ind w:left="0" w:right="-2" w:firstLine="0"/>
              <w:jc w:val="center"/>
              <w:rPr>
                <w:rFonts w:ascii="Times New Roman" w:eastAsia="Times New Roman" w:hAnsi="Times New Roman" w:cs="Times New Roman"/>
                <w:b/>
                <w:kern w:val="0"/>
                <w:sz w:val="22"/>
                <w:szCs w:val="20"/>
                <w14:ligatures w14:val="none"/>
              </w:rPr>
            </w:pPr>
          </w:p>
          <w:p w14:paraId="55A18281" w14:textId="77777777" w:rsidR="00991ACA" w:rsidRPr="00991ACA" w:rsidRDefault="00991ACA" w:rsidP="00991ACA">
            <w:pPr>
              <w:tabs>
                <w:tab w:val="left" w:pos="567"/>
              </w:tabs>
              <w:spacing w:before="40" w:line="260" w:lineRule="exact"/>
              <w:ind w:left="0" w:right="-2" w:firstLine="0"/>
              <w:jc w:val="center"/>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I paveikslėlis</w:t>
            </w:r>
          </w:p>
        </w:tc>
      </w:tr>
    </w:tbl>
    <w:p w14:paraId="33DA2E8A" w14:textId="77777777" w:rsidR="00991ACA" w:rsidRPr="00991ACA" w:rsidRDefault="00991ACA" w:rsidP="00991ACA">
      <w:pPr>
        <w:tabs>
          <w:tab w:val="left" w:pos="567"/>
        </w:tabs>
        <w:spacing w:line="260" w:lineRule="exact"/>
        <w:ind w:left="360" w:right="-2" w:firstLine="0"/>
        <w:rPr>
          <w:rFonts w:ascii="Times New Roman" w:eastAsia="Times New Roman" w:hAnsi="Times New Roman" w:cs="Times New Roman"/>
          <w:kern w:val="0"/>
          <w:sz w:val="22"/>
          <w:szCs w:val="20"/>
          <w14:ligatures w14:val="none"/>
        </w:rPr>
      </w:pPr>
    </w:p>
    <w:p w14:paraId="54382060" w14:textId="4B64B5B6" w:rsidR="00991ACA" w:rsidRPr="00991ACA" w:rsidRDefault="00991ACA" w:rsidP="002B641F">
      <w:pPr>
        <w:numPr>
          <w:ilvl w:val="0"/>
          <w:numId w:val="26"/>
        </w:numPr>
        <w:ind w:left="568" w:hanging="284"/>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Saugiai išmeskite panaudotą servetėlę, kad gelio nepatektų ant kitų, įskaitant vaikus ir augintinius.</w:t>
      </w:r>
    </w:p>
    <w:p w14:paraId="083EDE37" w14:textId="77777777" w:rsidR="00991ACA" w:rsidRPr="00991ACA" w:rsidRDefault="00991ACA" w:rsidP="002B641F">
      <w:pPr>
        <w:numPr>
          <w:ilvl w:val="0"/>
          <w:numId w:val="26"/>
        </w:numPr>
        <w:ind w:left="568" w:hanging="284"/>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ATMINKITE</w:t>
      </w:r>
      <w:r w:rsidRPr="00991ACA">
        <w:rPr>
          <w:rFonts w:ascii="Times New Roman" w:eastAsia="Times New Roman" w:hAnsi="Times New Roman" w:cs="Times New Roman"/>
          <w:kern w:val="0"/>
          <w:sz w:val="22"/>
          <w:szCs w:val="20"/>
          <w14:ligatures w14:val="none"/>
        </w:rPr>
        <w:t xml:space="preserve"> ant </w:t>
      </w:r>
      <w:proofErr w:type="spellStart"/>
      <w:r w:rsidRPr="00991ACA">
        <w:rPr>
          <w:rFonts w:ascii="Times New Roman" w:eastAsia="Times New Roman" w:hAnsi="Times New Roman" w:cs="Times New Roman"/>
          <w:kern w:val="0"/>
          <w:sz w:val="22"/>
          <w:szCs w:val="20"/>
          <w14:ligatures w14:val="none"/>
        </w:rPr>
        <w:t>aplikatoriaus</w:t>
      </w:r>
      <w:proofErr w:type="spellEnd"/>
      <w:r w:rsidRPr="00991ACA">
        <w:rPr>
          <w:rFonts w:ascii="Times New Roman" w:eastAsia="Times New Roman" w:hAnsi="Times New Roman" w:cs="Times New Roman"/>
          <w:kern w:val="0"/>
          <w:sz w:val="22"/>
          <w:szCs w:val="20"/>
          <w14:ligatures w14:val="none"/>
        </w:rPr>
        <w:t xml:space="preserve"> uždėti dangtelį ir </w:t>
      </w:r>
      <w:proofErr w:type="spellStart"/>
      <w:r w:rsidRPr="00991ACA">
        <w:rPr>
          <w:rFonts w:ascii="Times New Roman" w:eastAsia="Times New Roman" w:hAnsi="Times New Roman" w:cs="Times New Roman"/>
          <w:kern w:val="0"/>
          <w:sz w:val="22"/>
          <w:szCs w:val="20"/>
          <w14:ligatures w14:val="none"/>
        </w:rPr>
        <w:t>aplikatorių</w:t>
      </w:r>
      <w:proofErr w:type="spellEnd"/>
      <w:r w:rsidRPr="00991ACA">
        <w:rPr>
          <w:rFonts w:ascii="Times New Roman" w:eastAsia="Times New Roman" w:hAnsi="Times New Roman" w:cs="Times New Roman"/>
          <w:kern w:val="0"/>
          <w:sz w:val="22"/>
          <w:szCs w:val="20"/>
          <w14:ligatures w14:val="none"/>
        </w:rPr>
        <w:t xml:space="preserve"> uždėti atgal ant pompos. </w:t>
      </w:r>
      <w:r w:rsidRPr="00991ACA">
        <w:rPr>
          <w:rFonts w:ascii="Times New Roman" w:eastAsia="Times New Roman" w:hAnsi="Times New Roman" w:cs="Times New Roman"/>
          <w:b/>
          <w:kern w:val="0"/>
          <w:sz w:val="22"/>
          <w:szCs w:val="20"/>
          <w14:ligatures w14:val="none"/>
        </w:rPr>
        <w:t>Žr. J paveikslėlį</w:t>
      </w:r>
      <w:r w:rsidRPr="00991ACA">
        <w:rPr>
          <w:rFonts w:ascii="Times New Roman" w:eastAsia="Times New Roman" w:hAnsi="Times New Roman" w:cs="Times New Roman"/>
          <w:kern w:val="0"/>
          <w:sz w:val="22"/>
          <w:szCs w:val="20"/>
          <w14:ligatures w14:val="none"/>
        </w:rPr>
        <w:t>.</w:t>
      </w:r>
    </w:p>
    <w:p w14:paraId="6EDFA790" w14:textId="77777777" w:rsidR="00991ACA" w:rsidRPr="00991ACA" w:rsidRDefault="00991ACA" w:rsidP="00991ACA">
      <w:pPr>
        <w:tabs>
          <w:tab w:val="left" w:pos="567"/>
        </w:tabs>
        <w:spacing w:line="260" w:lineRule="exact"/>
        <w:ind w:left="0" w:right="-2" w:firstLine="0"/>
        <w:rPr>
          <w:rFonts w:ascii="Times New Roman" w:eastAsia="Times New Roman" w:hAnsi="Times New Roman" w:cs="Times New Roman"/>
          <w:kern w:val="0"/>
          <w:sz w:val="22"/>
          <w:szCs w:val="20"/>
          <w14:ligatures w14:val="none"/>
        </w:rPr>
      </w:pPr>
    </w:p>
    <w:tbl>
      <w:tblPr>
        <w:tblW w:w="0" w:type="auto"/>
        <w:jc w:val="center"/>
        <w:tblLook w:val="04A0" w:firstRow="1" w:lastRow="0" w:firstColumn="1" w:lastColumn="0" w:noHBand="0" w:noVBand="1"/>
      </w:tblPr>
      <w:tblGrid>
        <w:gridCol w:w="4645"/>
      </w:tblGrid>
      <w:tr w:rsidR="00991ACA" w:rsidRPr="00991ACA" w14:paraId="5CA1C74E" w14:textId="77777777" w:rsidTr="00CF6B66">
        <w:trPr>
          <w:trHeight w:val="2157"/>
          <w:jc w:val="center"/>
        </w:trPr>
        <w:tc>
          <w:tcPr>
            <w:tcW w:w="4645" w:type="dxa"/>
          </w:tcPr>
          <w:p w14:paraId="152C3960" w14:textId="77777777" w:rsidR="00991ACA" w:rsidRPr="00991ACA" w:rsidRDefault="00991ACA" w:rsidP="00991ACA">
            <w:pPr>
              <w:tabs>
                <w:tab w:val="left" w:pos="567"/>
              </w:tabs>
              <w:spacing w:line="260" w:lineRule="exact"/>
              <w:ind w:left="0" w:right="-2" w:firstLine="0"/>
              <w:jc w:val="center"/>
              <w:rPr>
                <w:rFonts w:ascii="Times New Roman" w:eastAsia="Times New Roman" w:hAnsi="Times New Roman" w:cs="Times New Roman"/>
                <w:b/>
                <w:kern w:val="0"/>
                <w:sz w:val="22"/>
                <w:szCs w:val="20"/>
                <w14:ligatures w14:val="none"/>
              </w:rPr>
            </w:pPr>
            <w:r w:rsidRPr="00991ACA">
              <w:rPr>
                <w:rFonts w:ascii="Calibri" w:eastAsia="Calibri" w:hAnsi="Calibri" w:cs="Times New Roman"/>
                <w:noProof/>
                <w:kern w:val="0"/>
                <w:sz w:val="22"/>
                <w:szCs w:val="22"/>
                <w:lang w:eastAsia="lt-LT"/>
                <w14:ligatures w14:val="none"/>
              </w:rPr>
              <w:lastRenderedPageBreak/>
              <w:drawing>
                <wp:anchor distT="0" distB="0" distL="114300" distR="114300" simplePos="0" relativeHeight="251672576" behindDoc="0" locked="0" layoutInCell="1" allowOverlap="1" wp14:anchorId="55A66A48" wp14:editId="6C483774">
                  <wp:simplePos x="0" y="0"/>
                  <wp:positionH relativeFrom="column">
                    <wp:posOffset>922020</wp:posOffset>
                  </wp:positionH>
                  <wp:positionV relativeFrom="paragraph">
                    <wp:posOffset>104775</wp:posOffset>
                  </wp:positionV>
                  <wp:extent cx="1057275" cy="1009650"/>
                  <wp:effectExtent l="0" t="0" r="9525"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057275" cy="1009650"/>
                          </a:xfrm>
                          <a:prstGeom prst="rect">
                            <a:avLst/>
                          </a:prstGeom>
                          <a:noFill/>
                          <a:ln>
                            <a:noFill/>
                          </a:ln>
                        </pic:spPr>
                      </pic:pic>
                    </a:graphicData>
                  </a:graphic>
                </wp:anchor>
              </w:drawing>
            </w:r>
            <w:r w:rsidRPr="00991ACA">
              <w:rPr>
                <w:rFonts w:ascii="Calibri" w:eastAsia="Calibri" w:hAnsi="Calibri" w:cs="Times New Roman"/>
                <w:noProof/>
                <w:kern w:val="0"/>
                <w:sz w:val="22"/>
                <w:szCs w:val="22"/>
                <w:lang w:eastAsia="lt-LT"/>
                <w14:ligatures w14:val="none"/>
              </w:rPr>
              <mc:AlternateContent>
                <mc:Choice Requires="wpg">
                  <w:drawing>
                    <wp:inline distT="0" distB="0" distL="0" distR="0" wp14:anchorId="29843B2D" wp14:editId="50DF05B0">
                      <wp:extent cx="1318895" cy="1243965"/>
                      <wp:effectExtent l="0" t="9525" r="0" b="3810"/>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8895" cy="1243965"/>
                                <a:chOff x="4" y="4"/>
                                <a:chExt cx="2080" cy="1961"/>
                              </a:xfrm>
                            </wpg:grpSpPr>
                            <wps:wsp>
                              <wps:cNvPr id="3" name="Rectangle 7"/>
                              <wps:cNvSpPr>
                                <a:spLocks noChangeArrowheads="1"/>
                              </wps:cNvSpPr>
                              <wps:spPr bwMode="auto">
                                <a:xfrm>
                                  <a:off x="404" y="365"/>
                                  <a:ext cx="1680"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FE249" w14:textId="77777777" w:rsidR="00991ACA" w:rsidRDefault="00991ACA" w:rsidP="00991ACA">
                                    <w:pPr>
                                      <w:spacing w:line="1600" w:lineRule="atLeast"/>
                                    </w:pPr>
                                  </w:p>
                                  <w:p w14:paraId="27F8B30F" w14:textId="77777777" w:rsidR="00991ACA" w:rsidRDefault="00991ACA" w:rsidP="00991ACA">
                                    <w:pPr>
                                      <w:widowControl w:val="0"/>
                                      <w:autoSpaceDE w:val="0"/>
                                      <w:autoSpaceDN w:val="0"/>
                                      <w:adjustRightInd w:val="0"/>
                                    </w:pPr>
                                  </w:p>
                                </w:txbxContent>
                              </wps:txbx>
                              <wps:bodyPr rot="0" vert="horz" wrap="square" lIns="0" tIns="0" rIns="0" bIns="0" anchor="t" anchorCtr="0" upright="1">
                                <a:noAutofit/>
                              </wps:bodyPr>
                            </wps:wsp>
                            <wps:wsp>
                              <wps:cNvPr id="4" name="Rectangle 8"/>
                              <wps:cNvSpPr>
                                <a:spLocks noChangeArrowheads="1"/>
                              </wps:cNvSpPr>
                              <wps:spPr bwMode="auto">
                                <a:xfrm>
                                  <a:off x="1109" y="52"/>
                                  <a:ext cx="64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FA48E" w14:textId="77777777" w:rsidR="00991ACA" w:rsidRDefault="00991ACA" w:rsidP="00991ACA">
                                    <w:pPr>
                                      <w:spacing w:line="720" w:lineRule="atLeast"/>
                                    </w:pPr>
                                    <w:r>
                                      <w:rPr>
                                        <w:noProof/>
                                        <w:lang w:eastAsia="lt-LT"/>
                                      </w:rPr>
                                      <w:drawing>
                                        <wp:inline distT="0" distB="0" distL="0" distR="0" wp14:anchorId="5C6D0CDD" wp14:editId="5E9352B3">
                                          <wp:extent cx="419100" cy="457200"/>
                                          <wp:effectExtent l="0" t="0" r="0" b="0"/>
                                          <wp:docPr id="4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p w14:paraId="1FD8A821" w14:textId="77777777" w:rsidR="00991ACA" w:rsidRDefault="00991ACA" w:rsidP="00991ACA">
                                    <w:pPr>
                                      <w:widowControl w:val="0"/>
                                      <w:autoSpaceDE w:val="0"/>
                                      <w:autoSpaceDN w:val="0"/>
                                      <w:adjustRightInd w:val="0"/>
                                    </w:pPr>
                                  </w:p>
                                </w:txbxContent>
                              </wps:txbx>
                              <wps:bodyPr rot="0" vert="horz" wrap="square" lIns="0" tIns="0" rIns="0" bIns="0" anchor="t" anchorCtr="0" upright="1">
                                <a:noAutofit/>
                              </wps:bodyPr>
                            </wps:wsp>
                            <wpg:grpSp>
                              <wpg:cNvPr id="8" name="Group 9"/>
                              <wpg:cNvGrpSpPr>
                                <a:grpSpLocks/>
                              </wpg:cNvGrpSpPr>
                              <wpg:grpSpPr bwMode="auto">
                                <a:xfrm>
                                  <a:off x="4" y="4"/>
                                  <a:ext cx="572" cy="609"/>
                                  <a:chOff x="4" y="4"/>
                                  <a:chExt cx="572" cy="609"/>
                                </a:xfrm>
                              </wpg:grpSpPr>
                              <wps:wsp>
                                <wps:cNvPr id="9" name="Freeform 10"/>
                                <wps:cNvSpPr>
                                  <a:spLocks/>
                                </wps:cNvSpPr>
                                <wps:spPr bwMode="auto">
                                  <a:xfrm>
                                    <a:off x="4" y="4"/>
                                    <a:ext cx="572" cy="609"/>
                                  </a:xfrm>
                                  <a:custGeom>
                                    <a:avLst/>
                                    <a:gdLst>
                                      <a:gd name="T0" fmla="*/ 494 w 572"/>
                                      <a:gd name="T1" fmla="*/ 0 h 609"/>
                                      <a:gd name="T2" fmla="*/ 482 w 572"/>
                                      <a:gd name="T3" fmla="*/ 0 h 609"/>
                                      <a:gd name="T4" fmla="*/ 469 w 572"/>
                                      <a:gd name="T5" fmla="*/ 0 h 609"/>
                                      <a:gd name="T6" fmla="*/ 455 w 572"/>
                                      <a:gd name="T7" fmla="*/ 2 h 609"/>
                                      <a:gd name="T8" fmla="*/ 440 w 572"/>
                                      <a:gd name="T9" fmla="*/ 5 h 609"/>
                                      <a:gd name="T10" fmla="*/ 424 w 572"/>
                                      <a:gd name="T11" fmla="*/ 10 h 609"/>
                                      <a:gd name="T12" fmla="*/ 407 w 572"/>
                                      <a:gd name="T13" fmla="*/ 15 h 609"/>
                                      <a:gd name="T14" fmla="*/ 390 w 572"/>
                                      <a:gd name="T15" fmla="*/ 22 h 609"/>
                                      <a:gd name="T16" fmla="*/ 372 w 572"/>
                                      <a:gd name="T17" fmla="*/ 30 h 609"/>
                                      <a:gd name="T18" fmla="*/ 353 w 572"/>
                                      <a:gd name="T19" fmla="*/ 39 h 609"/>
                                      <a:gd name="T20" fmla="*/ 333 w 572"/>
                                      <a:gd name="T21" fmla="*/ 49 h 609"/>
                                      <a:gd name="T22" fmla="*/ 314 w 572"/>
                                      <a:gd name="T23" fmla="*/ 60 h 609"/>
                                      <a:gd name="T24" fmla="*/ 294 w 572"/>
                                      <a:gd name="T25" fmla="*/ 72 h 609"/>
                                      <a:gd name="T26" fmla="*/ 273 w 572"/>
                                      <a:gd name="T27" fmla="*/ 85 h 609"/>
                                      <a:gd name="T28" fmla="*/ 253 w 572"/>
                                      <a:gd name="T29" fmla="*/ 99 h 609"/>
                                      <a:gd name="T30" fmla="*/ 233 w 572"/>
                                      <a:gd name="T31" fmla="*/ 113 h 609"/>
                                      <a:gd name="T32" fmla="*/ 212 w 572"/>
                                      <a:gd name="T33" fmla="*/ 129 h 609"/>
                                      <a:gd name="T34" fmla="*/ 190 w 572"/>
                                      <a:gd name="T35" fmla="*/ 148 h 609"/>
                                      <a:gd name="T36" fmla="*/ 168 w 572"/>
                                      <a:gd name="T37" fmla="*/ 166 h 609"/>
                                      <a:gd name="T38" fmla="*/ 148 w 572"/>
                                      <a:gd name="T39" fmla="*/ 185 h 609"/>
                                      <a:gd name="T40" fmla="*/ 129 w 572"/>
                                      <a:gd name="T41" fmla="*/ 203 h 609"/>
                                      <a:gd name="T42" fmla="*/ 111 w 572"/>
                                      <a:gd name="T43" fmla="*/ 220 h 609"/>
                                      <a:gd name="T44" fmla="*/ 95 w 572"/>
                                      <a:gd name="T45" fmla="*/ 238 h 609"/>
                                      <a:gd name="T46" fmla="*/ 80 w 572"/>
                                      <a:gd name="T47" fmla="*/ 255 h 609"/>
                                      <a:gd name="T48" fmla="*/ 66 w 572"/>
                                      <a:gd name="T49" fmla="*/ 271 h 609"/>
                                      <a:gd name="T50" fmla="*/ 55 w 572"/>
                                      <a:gd name="T51" fmla="*/ 285 h 609"/>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572" h="609">
                                        <a:moveTo>
                                          <a:pt x="494" y="0"/>
                                        </a:moveTo>
                                        <a:lnTo>
                                          <a:pt x="482" y="0"/>
                                        </a:lnTo>
                                        <a:lnTo>
                                          <a:pt x="469" y="0"/>
                                        </a:lnTo>
                                        <a:lnTo>
                                          <a:pt x="455" y="2"/>
                                        </a:lnTo>
                                        <a:lnTo>
                                          <a:pt x="440" y="5"/>
                                        </a:lnTo>
                                        <a:lnTo>
                                          <a:pt x="424" y="10"/>
                                        </a:lnTo>
                                        <a:lnTo>
                                          <a:pt x="407" y="15"/>
                                        </a:lnTo>
                                        <a:lnTo>
                                          <a:pt x="390" y="22"/>
                                        </a:lnTo>
                                        <a:lnTo>
                                          <a:pt x="372" y="30"/>
                                        </a:lnTo>
                                        <a:lnTo>
                                          <a:pt x="353" y="39"/>
                                        </a:lnTo>
                                        <a:lnTo>
                                          <a:pt x="333" y="49"/>
                                        </a:lnTo>
                                        <a:lnTo>
                                          <a:pt x="314" y="60"/>
                                        </a:lnTo>
                                        <a:lnTo>
                                          <a:pt x="294" y="72"/>
                                        </a:lnTo>
                                        <a:lnTo>
                                          <a:pt x="273" y="85"/>
                                        </a:lnTo>
                                        <a:lnTo>
                                          <a:pt x="253" y="99"/>
                                        </a:lnTo>
                                        <a:lnTo>
                                          <a:pt x="233" y="113"/>
                                        </a:lnTo>
                                        <a:lnTo>
                                          <a:pt x="212" y="129"/>
                                        </a:lnTo>
                                        <a:lnTo>
                                          <a:pt x="190" y="148"/>
                                        </a:lnTo>
                                        <a:lnTo>
                                          <a:pt x="168" y="166"/>
                                        </a:lnTo>
                                        <a:lnTo>
                                          <a:pt x="148" y="185"/>
                                        </a:lnTo>
                                        <a:lnTo>
                                          <a:pt x="129" y="203"/>
                                        </a:lnTo>
                                        <a:lnTo>
                                          <a:pt x="111" y="220"/>
                                        </a:lnTo>
                                        <a:lnTo>
                                          <a:pt x="95" y="238"/>
                                        </a:lnTo>
                                        <a:lnTo>
                                          <a:pt x="80" y="255"/>
                                        </a:lnTo>
                                        <a:lnTo>
                                          <a:pt x="66" y="271"/>
                                        </a:lnTo>
                                        <a:lnTo>
                                          <a:pt x="55" y="285"/>
                                        </a:lnTo>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1"/>
                                <wps:cNvSpPr>
                                  <a:spLocks/>
                                </wps:cNvSpPr>
                                <wps:spPr bwMode="auto">
                                  <a:xfrm>
                                    <a:off x="4" y="4"/>
                                    <a:ext cx="572" cy="609"/>
                                  </a:xfrm>
                                  <a:custGeom>
                                    <a:avLst/>
                                    <a:gdLst>
                                      <a:gd name="T0" fmla="*/ 55 w 572"/>
                                      <a:gd name="T1" fmla="*/ 517 h 609"/>
                                      <a:gd name="T2" fmla="*/ 59 w 572"/>
                                      <a:gd name="T3" fmla="*/ 523 h 609"/>
                                      <a:gd name="T4" fmla="*/ 69 w 572"/>
                                      <a:gd name="T5" fmla="*/ 536 h 609"/>
                                      <a:gd name="T6" fmla="*/ 85 w 572"/>
                                      <a:gd name="T7" fmla="*/ 547 h 609"/>
                                      <a:gd name="T8" fmla="*/ 106 w 572"/>
                                      <a:gd name="T9" fmla="*/ 551 h 609"/>
                                      <a:gd name="T10" fmla="*/ 121 w 572"/>
                                      <a:gd name="T11" fmla="*/ 550 h 609"/>
                                      <a:gd name="T12" fmla="*/ 129 w 572"/>
                                      <a:gd name="T13" fmla="*/ 553 h 609"/>
                                      <a:gd name="T14" fmla="*/ 141 w 572"/>
                                      <a:gd name="T15" fmla="*/ 561 h 609"/>
                                      <a:gd name="T16" fmla="*/ 155 w 572"/>
                                      <a:gd name="T17" fmla="*/ 571 h 609"/>
                                      <a:gd name="T18" fmla="*/ 172 w 572"/>
                                      <a:gd name="T19" fmla="*/ 584 h 609"/>
                                      <a:gd name="T20" fmla="*/ 190 w 572"/>
                                      <a:gd name="T21" fmla="*/ 596 h 609"/>
                                      <a:gd name="T22" fmla="*/ 208 w 572"/>
                                      <a:gd name="T23" fmla="*/ 604 h 609"/>
                                      <a:gd name="T24" fmla="*/ 226 w 572"/>
                                      <a:gd name="T25" fmla="*/ 608 h 609"/>
                                      <a:gd name="T26" fmla="*/ 250 w 572"/>
                                      <a:gd name="T27" fmla="*/ 601 h 609"/>
                                      <a:gd name="T28" fmla="*/ 271 w 572"/>
                                      <a:gd name="T29" fmla="*/ 593 h 609"/>
                                      <a:gd name="T30" fmla="*/ 292 w 572"/>
                                      <a:gd name="T31" fmla="*/ 584 h 609"/>
                                      <a:gd name="T32" fmla="*/ 310 w 572"/>
                                      <a:gd name="T33" fmla="*/ 576 h 609"/>
                                      <a:gd name="T34" fmla="*/ 328 w 572"/>
                                      <a:gd name="T35" fmla="*/ 567 h 609"/>
                                      <a:gd name="T36" fmla="*/ 344 w 572"/>
                                      <a:gd name="T37" fmla="*/ 557 h 609"/>
                                      <a:gd name="T38" fmla="*/ 360 w 572"/>
                                      <a:gd name="T39" fmla="*/ 548 h 609"/>
                                      <a:gd name="T40" fmla="*/ 375 w 572"/>
                                      <a:gd name="T41" fmla="*/ 538 h 609"/>
                                      <a:gd name="T42" fmla="*/ 390 w 572"/>
                                      <a:gd name="T43" fmla="*/ 527 h 609"/>
                                      <a:gd name="T44" fmla="*/ 405 w 572"/>
                                      <a:gd name="T45" fmla="*/ 517 h 609"/>
                                      <a:gd name="T46" fmla="*/ 420 w 572"/>
                                      <a:gd name="T47" fmla="*/ 506 h 609"/>
                                      <a:gd name="T48" fmla="*/ 438 w 572"/>
                                      <a:gd name="T49" fmla="*/ 489 h 609"/>
                                      <a:gd name="T50" fmla="*/ 448 w 572"/>
                                      <a:gd name="T51" fmla="*/ 473 h 609"/>
                                      <a:gd name="T52" fmla="*/ 443 w 572"/>
                                      <a:gd name="T53" fmla="*/ 450 h 609"/>
                                      <a:gd name="T54" fmla="*/ 435 w 572"/>
                                      <a:gd name="T55" fmla="*/ 430 h 609"/>
                                      <a:gd name="T56" fmla="*/ 427 w 572"/>
                                      <a:gd name="T57" fmla="*/ 414 h 609"/>
                                      <a:gd name="T58" fmla="*/ 422 w 572"/>
                                      <a:gd name="T59" fmla="*/ 394 h 609"/>
                                      <a:gd name="T60" fmla="*/ 426 w 572"/>
                                      <a:gd name="T61" fmla="*/ 375 h 609"/>
                                      <a:gd name="T62" fmla="*/ 448 w 572"/>
                                      <a:gd name="T63" fmla="*/ 356 h 609"/>
                                      <a:gd name="T64" fmla="*/ 468 w 572"/>
                                      <a:gd name="T65" fmla="*/ 336 h 609"/>
                                      <a:gd name="T66" fmla="*/ 488 w 572"/>
                                      <a:gd name="T67" fmla="*/ 317 h 609"/>
                                      <a:gd name="T68" fmla="*/ 506 w 572"/>
                                      <a:gd name="T69" fmla="*/ 298 h 609"/>
                                      <a:gd name="T70" fmla="*/ 524 w 572"/>
                                      <a:gd name="T71" fmla="*/ 280 h 609"/>
                                      <a:gd name="T72" fmla="*/ 540 w 572"/>
                                      <a:gd name="T73" fmla="*/ 261 h 609"/>
                                      <a:gd name="T74" fmla="*/ 555 w 572"/>
                                      <a:gd name="T75" fmla="*/ 244 h 609"/>
                                      <a:gd name="T76" fmla="*/ 569 w 572"/>
                                      <a:gd name="T77" fmla="*/ 227 h 609"/>
                                      <a:gd name="T78" fmla="*/ 581 w 572"/>
                                      <a:gd name="T79" fmla="*/ 210 h 609"/>
                                      <a:gd name="T80" fmla="*/ 592 w 572"/>
                                      <a:gd name="T81" fmla="*/ 194 h 609"/>
                                      <a:gd name="T82" fmla="*/ 602 w 572"/>
                                      <a:gd name="T83" fmla="*/ 179 h 609"/>
                                      <a:gd name="T84" fmla="*/ 610 w 572"/>
                                      <a:gd name="T85" fmla="*/ 165 h 609"/>
                                      <a:gd name="T86" fmla="*/ 617 w 572"/>
                                      <a:gd name="T87" fmla="*/ 151 h 609"/>
                                      <a:gd name="T88" fmla="*/ 622 w 572"/>
                                      <a:gd name="T89" fmla="*/ 139 h 609"/>
                                      <a:gd name="T90" fmla="*/ 625 w 572"/>
                                      <a:gd name="T91" fmla="*/ 127 h 609"/>
                                      <a:gd name="T92" fmla="*/ 627 w 572"/>
                                      <a:gd name="T93" fmla="*/ 117 h 609"/>
                                      <a:gd name="T94" fmla="*/ 627 w 572"/>
                                      <a:gd name="T95" fmla="*/ 107 h 609"/>
                                      <a:gd name="T96" fmla="*/ 625 w 572"/>
                                      <a:gd name="T97" fmla="*/ 99 h 609"/>
                                      <a:gd name="T98" fmla="*/ 621 w 572"/>
                                      <a:gd name="T99" fmla="*/ 92 h 609"/>
                                      <a:gd name="T100" fmla="*/ 609 w 572"/>
                                      <a:gd name="T101" fmla="*/ 78 h 609"/>
                                      <a:gd name="T102" fmla="*/ 593 w 572"/>
                                      <a:gd name="T103" fmla="*/ 63 h 609"/>
                                      <a:gd name="T104" fmla="*/ 576 w 572"/>
                                      <a:gd name="T105" fmla="*/ 48 h 609"/>
                                      <a:gd name="T106" fmla="*/ 557 w 572"/>
                                      <a:gd name="T107" fmla="*/ 33 h 609"/>
                                      <a:gd name="T108" fmla="*/ 538 w 572"/>
                                      <a:gd name="T109" fmla="*/ 21 h 609"/>
                                      <a:gd name="T110" fmla="*/ 521 w 572"/>
                                      <a:gd name="T111" fmla="*/ 10 h 609"/>
                                      <a:gd name="T112" fmla="*/ 505 w 572"/>
                                      <a:gd name="T113" fmla="*/ 3 h 609"/>
                                      <a:gd name="T114" fmla="*/ 494 w 572"/>
                                      <a:gd name="T115" fmla="*/ 0 h 609"/>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72" h="609">
                                        <a:moveTo>
                                          <a:pt x="55" y="517"/>
                                        </a:moveTo>
                                        <a:lnTo>
                                          <a:pt x="59" y="523"/>
                                        </a:lnTo>
                                        <a:lnTo>
                                          <a:pt x="69" y="536"/>
                                        </a:lnTo>
                                        <a:lnTo>
                                          <a:pt x="85" y="547"/>
                                        </a:lnTo>
                                        <a:lnTo>
                                          <a:pt x="106" y="551"/>
                                        </a:lnTo>
                                        <a:lnTo>
                                          <a:pt x="121" y="550"/>
                                        </a:lnTo>
                                        <a:lnTo>
                                          <a:pt x="129" y="553"/>
                                        </a:lnTo>
                                        <a:lnTo>
                                          <a:pt x="141" y="561"/>
                                        </a:lnTo>
                                        <a:lnTo>
                                          <a:pt x="155" y="571"/>
                                        </a:lnTo>
                                        <a:lnTo>
                                          <a:pt x="172" y="584"/>
                                        </a:lnTo>
                                        <a:lnTo>
                                          <a:pt x="190" y="596"/>
                                        </a:lnTo>
                                        <a:lnTo>
                                          <a:pt x="208" y="604"/>
                                        </a:lnTo>
                                        <a:lnTo>
                                          <a:pt x="226" y="608"/>
                                        </a:lnTo>
                                        <a:lnTo>
                                          <a:pt x="250" y="601"/>
                                        </a:lnTo>
                                        <a:lnTo>
                                          <a:pt x="271" y="593"/>
                                        </a:lnTo>
                                        <a:lnTo>
                                          <a:pt x="292" y="584"/>
                                        </a:lnTo>
                                        <a:lnTo>
                                          <a:pt x="310" y="576"/>
                                        </a:lnTo>
                                        <a:lnTo>
                                          <a:pt x="328" y="567"/>
                                        </a:lnTo>
                                        <a:lnTo>
                                          <a:pt x="344" y="557"/>
                                        </a:lnTo>
                                        <a:lnTo>
                                          <a:pt x="360" y="548"/>
                                        </a:lnTo>
                                        <a:lnTo>
                                          <a:pt x="375" y="538"/>
                                        </a:lnTo>
                                        <a:lnTo>
                                          <a:pt x="390" y="527"/>
                                        </a:lnTo>
                                        <a:lnTo>
                                          <a:pt x="405" y="517"/>
                                        </a:lnTo>
                                        <a:lnTo>
                                          <a:pt x="420" y="506"/>
                                        </a:lnTo>
                                        <a:lnTo>
                                          <a:pt x="438" y="489"/>
                                        </a:lnTo>
                                        <a:lnTo>
                                          <a:pt x="448" y="473"/>
                                        </a:lnTo>
                                        <a:lnTo>
                                          <a:pt x="443" y="450"/>
                                        </a:lnTo>
                                        <a:lnTo>
                                          <a:pt x="435" y="430"/>
                                        </a:lnTo>
                                        <a:lnTo>
                                          <a:pt x="427" y="414"/>
                                        </a:lnTo>
                                        <a:lnTo>
                                          <a:pt x="422" y="394"/>
                                        </a:lnTo>
                                        <a:lnTo>
                                          <a:pt x="426" y="375"/>
                                        </a:lnTo>
                                        <a:lnTo>
                                          <a:pt x="448" y="356"/>
                                        </a:lnTo>
                                        <a:lnTo>
                                          <a:pt x="468" y="336"/>
                                        </a:lnTo>
                                        <a:lnTo>
                                          <a:pt x="488" y="317"/>
                                        </a:lnTo>
                                        <a:lnTo>
                                          <a:pt x="506" y="298"/>
                                        </a:lnTo>
                                        <a:lnTo>
                                          <a:pt x="524" y="280"/>
                                        </a:lnTo>
                                        <a:lnTo>
                                          <a:pt x="540" y="261"/>
                                        </a:lnTo>
                                        <a:lnTo>
                                          <a:pt x="555" y="244"/>
                                        </a:lnTo>
                                        <a:lnTo>
                                          <a:pt x="569" y="227"/>
                                        </a:lnTo>
                                        <a:lnTo>
                                          <a:pt x="581" y="210"/>
                                        </a:lnTo>
                                        <a:lnTo>
                                          <a:pt x="592" y="194"/>
                                        </a:lnTo>
                                        <a:lnTo>
                                          <a:pt x="602" y="179"/>
                                        </a:lnTo>
                                        <a:lnTo>
                                          <a:pt x="610" y="165"/>
                                        </a:lnTo>
                                        <a:lnTo>
                                          <a:pt x="617" y="151"/>
                                        </a:lnTo>
                                        <a:lnTo>
                                          <a:pt x="622" y="139"/>
                                        </a:lnTo>
                                        <a:lnTo>
                                          <a:pt x="625" y="127"/>
                                        </a:lnTo>
                                        <a:lnTo>
                                          <a:pt x="627" y="117"/>
                                        </a:lnTo>
                                        <a:lnTo>
                                          <a:pt x="627" y="107"/>
                                        </a:lnTo>
                                        <a:lnTo>
                                          <a:pt x="625" y="99"/>
                                        </a:lnTo>
                                        <a:lnTo>
                                          <a:pt x="621" y="92"/>
                                        </a:lnTo>
                                        <a:lnTo>
                                          <a:pt x="609" y="78"/>
                                        </a:lnTo>
                                        <a:lnTo>
                                          <a:pt x="593" y="63"/>
                                        </a:lnTo>
                                        <a:lnTo>
                                          <a:pt x="576" y="48"/>
                                        </a:lnTo>
                                        <a:lnTo>
                                          <a:pt x="557" y="33"/>
                                        </a:lnTo>
                                        <a:lnTo>
                                          <a:pt x="538" y="21"/>
                                        </a:lnTo>
                                        <a:lnTo>
                                          <a:pt x="521" y="10"/>
                                        </a:lnTo>
                                        <a:lnTo>
                                          <a:pt x="505" y="3"/>
                                        </a:lnTo>
                                        <a:lnTo>
                                          <a:pt x="494" y="0"/>
                                        </a:lnTo>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12"/>
                              <wpg:cNvGrpSpPr>
                                <a:grpSpLocks/>
                              </wpg:cNvGrpSpPr>
                              <wpg:grpSpPr bwMode="auto">
                                <a:xfrm>
                                  <a:off x="4" y="16"/>
                                  <a:ext cx="560" cy="584"/>
                                  <a:chOff x="4" y="16"/>
                                  <a:chExt cx="560" cy="584"/>
                                </a:xfrm>
                              </wpg:grpSpPr>
                              <wps:wsp>
                                <wps:cNvPr id="32" name="Freeform 13"/>
                                <wps:cNvSpPr>
                                  <a:spLocks/>
                                </wps:cNvSpPr>
                                <wps:spPr bwMode="auto">
                                  <a:xfrm>
                                    <a:off x="4" y="16"/>
                                    <a:ext cx="560" cy="584"/>
                                  </a:xfrm>
                                  <a:custGeom>
                                    <a:avLst/>
                                    <a:gdLst>
                                      <a:gd name="T0" fmla="*/ 473 w 560"/>
                                      <a:gd name="T1" fmla="*/ 0 h 584"/>
                                      <a:gd name="T2" fmla="*/ 461 w 560"/>
                                      <a:gd name="T3" fmla="*/ 0 h 584"/>
                                      <a:gd name="T4" fmla="*/ 448 w 560"/>
                                      <a:gd name="T5" fmla="*/ 0 h 584"/>
                                      <a:gd name="T6" fmla="*/ 434 w 560"/>
                                      <a:gd name="T7" fmla="*/ 2 h 584"/>
                                      <a:gd name="T8" fmla="*/ 418 w 560"/>
                                      <a:gd name="T9" fmla="*/ 6 h 584"/>
                                      <a:gd name="T10" fmla="*/ 402 w 560"/>
                                      <a:gd name="T11" fmla="*/ 10 h 584"/>
                                      <a:gd name="T12" fmla="*/ 385 w 560"/>
                                      <a:gd name="T13" fmla="*/ 16 h 584"/>
                                      <a:gd name="T14" fmla="*/ 368 w 560"/>
                                      <a:gd name="T15" fmla="*/ 23 h 584"/>
                                      <a:gd name="T16" fmla="*/ 349 w 560"/>
                                      <a:gd name="T17" fmla="*/ 32 h 584"/>
                                      <a:gd name="T18" fmla="*/ 330 w 560"/>
                                      <a:gd name="T19" fmla="*/ 41 h 584"/>
                                      <a:gd name="T20" fmla="*/ 311 w 560"/>
                                      <a:gd name="T21" fmla="*/ 51 h 584"/>
                                      <a:gd name="T22" fmla="*/ 291 w 560"/>
                                      <a:gd name="T23" fmla="*/ 63 h 584"/>
                                      <a:gd name="T24" fmla="*/ 271 w 560"/>
                                      <a:gd name="T25" fmla="*/ 75 h 584"/>
                                      <a:gd name="T26" fmla="*/ 250 w 560"/>
                                      <a:gd name="T27" fmla="*/ 89 h 584"/>
                                      <a:gd name="T28" fmla="*/ 230 w 560"/>
                                      <a:gd name="T29" fmla="*/ 103 h 584"/>
                                      <a:gd name="T30" fmla="*/ 209 w 560"/>
                                      <a:gd name="T31" fmla="*/ 118 h 584"/>
                                      <a:gd name="T32" fmla="*/ 186 w 560"/>
                                      <a:gd name="T33" fmla="*/ 137 h 584"/>
                                      <a:gd name="T34" fmla="*/ 164 w 560"/>
                                      <a:gd name="T35" fmla="*/ 156 h 584"/>
                                      <a:gd name="T36" fmla="*/ 144 w 560"/>
                                      <a:gd name="T37" fmla="*/ 175 h 584"/>
                                      <a:gd name="T38" fmla="*/ 125 w 560"/>
                                      <a:gd name="T39" fmla="*/ 193 h 584"/>
                                      <a:gd name="T40" fmla="*/ 107 w 560"/>
                                      <a:gd name="T41" fmla="*/ 211 h 584"/>
                                      <a:gd name="T42" fmla="*/ 90 w 560"/>
                                      <a:gd name="T43" fmla="*/ 228 h 584"/>
                                      <a:gd name="T44" fmla="*/ 75 w 560"/>
                                      <a:gd name="T45" fmla="*/ 245 h 584"/>
                                      <a:gd name="T46" fmla="*/ 61 w 560"/>
                                      <a:gd name="T47" fmla="*/ 262 h 584"/>
                                      <a:gd name="T48" fmla="*/ 49 w 560"/>
                                      <a:gd name="T49" fmla="*/ 277 h 584"/>
                                      <a:gd name="T50" fmla="*/ 40 w 560"/>
                                      <a:gd name="T51" fmla="*/ 289 h 584"/>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560" h="584">
                                        <a:moveTo>
                                          <a:pt x="473" y="0"/>
                                        </a:moveTo>
                                        <a:lnTo>
                                          <a:pt x="461" y="0"/>
                                        </a:lnTo>
                                        <a:lnTo>
                                          <a:pt x="448" y="0"/>
                                        </a:lnTo>
                                        <a:lnTo>
                                          <a:pt x="434" y="2"/>
                                        </a:lnTo>
                                        <a:lnTo>
                                          <a:pt x="418" y="6"/>
                                        </a:lnTo>
                                        <a:lnTo>
                                          <a:pt x="402" y="10"/>
                                        </a:lnTo>
                                        <a:lnTo>
                                          <a:pt x="385" y="16"/>
                                        </a:lnTo>
                                        <a:lnTo>
                                          <a:pt x="368" y="23"/>
                                        </a:lnTo>
                                        <a:lnTo>
                                          <a:pt x="349" y="32"/>
                                        </a:lnTo>
                                        <a:lnTo>
                                          <a:pt x="330" y="41"/>
                                        </a:lnTo>
                                        <a:lnTo>
                                          <a:pt x="311" y="51"/>
                                        </a:lnTo>
                                        <a:lnTo>
                                          <a:pt x="291" y="63"/>
                                        </a:lnTo>
                                        <a:lnTo>
                                          <a:pt x="271" y="75"/>
                                        </a:lnTo>
                                        <a:lnTo>
                                          <a:pt x="250" y="89"/>
                                        </a:lnTo>
                                        <a:lnTo>
                                          <a:pt x="230" y="103"/>
                                        </a:lnTo>
                                        <a:lnTo>
                                          <a:pt x="209" y="118"/>
                                        </a:lnTo>
                                        <a:lnTo>
                                          <a:pt x="186" y="137"/>
                                        </a:lnTo>
                                        <a:lnTo>
                                          <a:pt x="164" y="156"/>
                                        </a:lnTo>
                                        <a:lnTo>
                                          <a:pt x="144" y="175"/>
                                        </a:lnTo>
                                        <a:lnTo>
                                          <a:pt x="125" y="193"/>
                                        </a:lnTo>
                                        <a:lnTo>
                                          <a:pt x="107" y="211"/>
                                        </a:lnTo>
                                        <a:lnTo>
                                          <a:pt x="90" y="228"/>
                                        </a:lnTo>
                                        <a:lnTo>
                                          <a:pt x="75" y="245"/>
                                        </a:lnTo>
                                        <a:lnTo>
                                          <a:pt x="61" y="262"/>
                                        </a:lnTo>
                                        <a:lnTo>
                                          <a:pt x="49" y="277"/>
                                        </a:lnTo>
                                        <a:lnTo>
                                          <a:pt x="40" y="289"/>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14"/>
                                <wps:cNvSpPr>
                                  <a:spLocks/>
                                </wps:cNvSpPr>
                                <wps:spPr bwMode="auto">
                                  <a:xfrm>
                                    <a:off x="4" y="16"/>
                                    <a:ext cx="560" cy="584"/>
                                  </a:xfrm>
                                  <a:custGeom>
                                    <a:avLst/>
                                    <a:gdLst>
                                      <a:gd name="T0" fmla="*/ 40 w 560"/>
                                      <a:gd name="T1" fmla="*/ 478 h 584"/>
                                      <a:gd name="T2" fmla="*/ 45 w 560"/>
                                      <a:gd name="T3" fmla="*/ 486 h 584"/>
                                      <a:gd name="T4" fmla="*/ 56 w 560"/>
                                      <a:gd name="T5" fmla="*/ 501 h 584"/>
                                      <a:gd name="T6" fmla="*/ 65 w 560"/>
                                      <a:gd name="T7" fmla="*/ 513 h 584"/>
                                      <a:gd name="T8" fmla="*/ 81 w 560"/>
                                      <a:gd name="T9" fmla="*/ 525 h 584"/>
                                      <a:gd name="T10" fmla="*/ 102 w 560"/>
                                      <a:gd name="T11" fmla="*/ 528 h 584"/>
                                      <a:gd name="T12" fmla="*/ 114 w 560"/>
                                      <a:gd name="T13" fmla="*/ 528 h 584"/>
                                      <a:gd name="T14" fmla="*/ 123 w 560"/>
                                      <a:gd name="T15" fmla="*/ 530 h 584"/>
                                      <a:gd name="T16" fmla="*/ 134 w 560"/>
                                      <a:gd name="T17" fmla="*/ 538 h 584"/>
                                      <a:gd name="T18" fmla="*/ 148 w 560"/>
                                      <a:gd name="T19" fmla="*/ 548 h 584"/>
                                      <a:gd name="T20" fmla="*/ 165 w 560"/>
                                      <a:gd name="T21" fmla="*/ 561 h 584"/>
                                      <a:gd name="T22" fmla="*/ 183 w 560"/>
                                      <a:gd name="T23" fmla="*/ 572 h 584"/>
                                      <a:gd name="T24" fmla="*/ 200 w 560"/>
                                      <a:gd name="T25" fmla="*/ 580 h 584"/>
                                      <a:gd name="T26" fmla="*/ 218 w 560"/>
                                      <a:gd name="T27" fmla="*/ 583 h 584"/>
                                      <a:gd name="T28" fmla="*/ 242 w 560"/>
                                      <a:gd name="T29" fmla="*/ 576 h 584"/>
                                      <a:gd name="T30" fmla="*/ 263 w 560"/>
                                      <a:gd name="T31" fmla="*/ 567 h 584"/>
                                      <a:gd name="T32" fmla="*/ 283 w 560"/>
                                      <a:gd name="T33" fmla="*/ 559 h 584"/>
                                      <a:gd name="T34" fmla="*/ 301 w 560"/>
                                      <a:gd name="T35" fmla="*/ 550 h 584"/>
                                      <a:gd name="T36" fmla="*/ 318 w 560"/>
                                      <a:gd name="T37" fmla="*/ 541 h 584"/>
                                      <a:gd name="T38" fmla="*/ 334 w 560"/>
                                      <a:gd name="T39" fmla="*/ 532 h 584"/>
                                      <a:gd name="T40" fmla="*/ 350 w 560"/>
                                      <a:gd name="T41" fmla="*/ 522 h 584"/>
                                      <a:gd name="T42" fmla="*/ 365 w 560"/>
                                      <a:gd name="T43" fmla="*/ 511 h 584"/>
                                      <a:gd name="T44" fmla="*/ 380 w 560"/>
                                      <a:gd name="T45" fmla="*/ 501 h 584"/>
                                      <a:gd name="T46" fmla="*/ 396 w 560"/>
                                      <a:gd name="T47" fmla="*/ 489 h 584"/>
                                      <a:gd name="T48" fmla="*/ 416 w 560"/>
                                      <a:gd name="T49" fmla="*/ 472 h 584"/>
                                      <a:gd name="T50" fmla="*/ 427 w 560"/>
                                      <a:gd name="T51" fmla="*/ 456 h 584"/>
                                      <a:gd name="T52" fmla="*/ 429 w 560"/>
                                      <a:gd name="T53" fmla="*/ 443 h 584"/>
                                      <a:gd name="T54" fmla="*/ 422 w 560"/>
                                      <a:gd name="T55" fmla="*/ 425 h 584"/>
                                      <a:gd name="T56" fmla="*/ 413 w 560"/>
                                      <a:gd name="T57" fmla="*/ 405 h 584"/>
                                      <a:gd name="T58" fmla="*/ 405 w 560"/>
                                      <a:gd name="T59" fmla="*/ 382 h 584"/>
                                      <a:gd name="T60" fmla="*/ 406 w 560"/>
                                      <a:gd name="T61" fmla="*/ 364 h 584"/>
                                      <a:gd name="T62" fmla="*/ 413 w 560"/>
                                      <a:gd name="T63" fmla="*/ 352 h 584"/>
                                      <a:gd name="T64" fmla="*/ 435 w 560"/>
                                      <a:gd name="T65" fmla="*/ 333 h 584"/>
                                      <a:gd name="T66" fmla="*/ 455 w 560"/>
                                      <a:gd name="T67" fmla="*/ 314 h 584"/>
                                      <a:gd name="T68" fmla="*/ 474 w 560"/>
                                      <a:gd name="T69" fmla="*/ 295 h 584"/>
                                      <a:gd name="T70" fmla="*/ 492 w 560"/>
                                      <a:gd name="T71" fmla="*/ 277 h 584"/>
                                      <a:gd name="T72" fmla="*/ 509 w 560"/>
                                      <a:gd name="T73" fmla="*/ 259 h 584"/>
                                      <a:gd name="T74" fmla="*/ 525 w 560"/>
                                      <a:gd name="T75" fmla="*/ 241 h 584"/>
                                      <a:gd name="T76" fmla="*/ 539 w 560"/>
                                      <a:gd name="T77" fmla="*/ 224 h 584"/>
                                      <a:gd name="T78" fmla="*/ 552 w 560"/>
                                      <a:gd name="T79" fmla="*/ 207 h 584"/>
                                      <a:gd name="T80" fmla="*/ 564 w 560"/>
                                      <a:gd name="T81" fmla="*/ 191 h 584"/>
                                      <a:gd name="T82" fmla="*/ 574 w 560"/>
                                      <a:gd name="T83" fmla="*/ 175 h 584"/>
                                      <a:gd name="T84" fmla="*/ 583 w 560"/>
                                      <a:gd name="T85" fmla="*/ 160 h 584"/>
                                      <a:gd name="T86" fmla="*/ 590 w 560"/>
                                      <a:gd name="T87" fmla="*/ 146 h 584"/>
                                      <a:gd name="T88" fmla="*/ 595 w 560"/>
                                      <a:gd name="T89" fmla="*/ 134 h 584"/>
                                      <a:gd name="T90" fmla="*/ 598 w 560"/>
                                      <a:gd name="T91" fmla="*/ 122 h 584"/>
                                      <a:gd name="T92" fmla="*/ 600 w 560"/>
                                      <a:gd name="T93" fmla="*/ 111 h 584"/>
                                      <a:gd name="T94" fmla="*/ 600 w 560"/>
                                      <a:gd name="T95" fmla="*/ 101 h 584"/>
                                      <a:gd name="T96" fmla="*/ 598 w 560"/>
                                      <a:gd name="T97" fmla="*/ 93 h 584"/>
                                      <a:gd name="T98" fmla="*/ 585 w 560"/>
                                      <a:gd name="T99" fmla="*/ 78 h 584"/>
                                      <a:gd name="T100" fmla="*/ 569 w 560"/>
                                      <a:gd name="T101" fmla="*/ 62 h 584"/>
                                      <a:gd name="T102" fmla="*/ 551 w 560"/>
                                      <a:gd name="T103" fmla="*/ 47 h 584"/>
                                      <a:gd name="T104" fmla="*/ 533 w 560"/>
                                      <a:gd name="T105" fmla="*/ 32 h 584"/>
                                      <a:gd name="T106" fmla="*/ 515 w 560"/>
                                      <a:gd name="T107" fmla="*/ 20 h 584"/>
                                      <a:gd name="T108" fmla="*/ 497 w 560"/>
                                      <a:gd name="T109" fmla="*/ 9 h 584"/>
                                      <a:gd name="T110" fmla="*/ 482 w 560"/>
                                      <a:gd name="T111" fmla="*/ 3 h 584"/>
                                      <a:gd name="T112" fmla="*/ 473 w 560"/>
                                      <a:gd name="T113" fmla="*/ 0 h 584"/>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560" h="584">
                                        <a:moveTo>
                                          <a:pt x="40" y="478"/>
                                        </a:moveTo>
                                        <a:lnTo>
                                          <a:pt x="45" y="486"/>
                                        </a:lnTo>
                                        <a:lnTo>
                                          <a:pt x="56" y="501"/>
                                        </a:lnTo>
                                        <a:lnTo>
                                          <a:pt x="65" y="513"/>
                                        </a:lnTo>
                                        <a:lnTo>
                                          <a:pt x="81" y="525"/>
                                        </a:lnTo>
                                        <a:lnTo>
                                          <a:pt x="102" y="528"/>
                                        </a:lnTo>
                                        <a:lnTo>
                                          <a:pt x="114" y="528"/>
                                        </a:lnTo>
                                        <a:lnTo>
                                          <a:pt x="123" y="530"/>
                                        </a:lnTo>
                                        <a:lnTo>
                                          <a:pt x="134" y="538"/>
                                        </a:lnTo>
                                        <a:lnTo>
                                          <a:pt x="148" y="548"/>
                                        </a:lnTo>
                                        <a:lnTo>
                                          <a:pt x="165" y="561"/>
                                        </a:lnTo>
                                        <a:lnTo>
                                          <a:pt x="183" y="572"/>
                                        </a:lnTo>
                                        <a:lnTo>
                                          <a:pt x="200" y="580"/>
                                        </a:lnTo>
                                        <a:lnTo>
                                          <a:pt x="218" y="583"/>
                                        </a:lnTo>
                                        <a:lnTo>
                                          <a:pt x="242" y="576"/>
                                        </a:lnTo>
                                        <a:lnTo>
                                          <a:pt x="263" y="567"/>
                                        </a:lnTo>
                                        <a:lnTo>
                                          <a:pt x="283" y="559"/>
                                        </a:lnTo>
                                        <a:lnTo>
                                          <a:pt x="301" y="550"/>
                                        </a:lnTo>
                                        <a:lnTo>
                                          <a:pt x="318" y="541"/>
                                        </a:lnTo>
                                        <a:lnTo>
                                          <a:pt x="334" y="532"/>
                                        </a:lnTo>
                                        <a:lnTo>
                                          <a:pt x="350" y="522"/>
                                        </a:lnTo>
                                        <a:lnTo>
                                          <a:pt x="365" y="511"/>
                                        </a:lnTo>
                                        <a:lnTo>
                                          <a:pt x="380" y="501"/>
                                        </a:lnTo>
                                        <a:lnTo>
                                          <a:pt x="396" y="489"/>
                                        </a:lnTo>
                                        <a:lnTo>
                                          <a:pt x="416" y="472"/>
                                        </a:lnTo>
                                        <a:lnTo>
                                          <a:pt x="427" y="456"/>
                                        </a:lnTo>
                                        <a:lnTo>
                                          <a:pt x="429" y="443"/>
                                        </a:lnTo>
                                        <a:lnTo>
                                          <a:pt x="422" y="425"/>
                                        </a:lnTo>
                                        <a:lnTo>
                                          <a:pt x="413" y="405"/>
                                        </a:lnTo>
                                        <a:lnTo>
                                          <a:pt x="405" y="382"/>
                                        </a:lnTo>
                                        <a:lnTo>
                                          <a:pt x="406" y="364"/>
                                        </a:lnTo>
                                        <a:lnTo>
                                          <a:pt x="413" y="352"/>
                                        </a:lnTo>
                                        <a:lnTo>
                                          <a:pt x="435" y="333"/>
                                        </a:lnTo>
                                        <a:lnTo>
                                          <a:pt x="455" y="314"/>
                                        </a:lnTo>
                                        <a:lnTo>
                                          <a:pt x="474" y="295"/>
                                        </a:lnTo>
                                        <a:lnTo>
                                          <a:pt x="492" y="277"/>
                                        </a:lnTo>
                                        <a:lnTo>
                                          <a:pt x="509" y="259"/>
                                        </a:lnTo>
                                        <a:lnTo>
                                          <a:pt x="525" y="241"/>
                                        </a:lnTo>
                                        <a:lnTo>
                                          <a:pt x="539" y="224"/>
                                        </a:lnTo>
                                        <a:lnTo>
                                          <a:pt x="552" y="207"/>
                                        </a:lnTo>
                                        <a:lnTo>
                                          <a:pt x="564" y="191"/>
                                        </a:lnTo>
                                        <a:lnTo>
                                          <a:pt x="574" y="175"/>
                                        </a:lnTo>
                                        <a:lnTo>
                                          <a:pt x="583" y="160"/>
                                        </a:lnTo>
                                        <a:lnTo>
                                          <a:pt x="590" y="146"/>
                                        </a:lnTo>
                                        <a:lnTo>
                                          <a:pt x="595" y="134"/>
                                        </a:lnTo>
                                        <a:lnTo>
                                          <a:pt x="598" y="122"/>
                                        </a:lnTo>
                                        <a:lnTo>
                                          <a:pt x="600" y="111"/>
                                        </a:lnTo>
                                        <a:lnTo>
                                          <a:pt x="600" y="101"/>
                                        </a:lnTo>
                                        <a:lnTo>
                                          <a:pt x="598" y="93"/>
                                        </a:lnTo>
                                        <a:lnTo>
                                          <a:pt x="585" y="78"/>
                                        </a:lnTo>
                                        <a:lnTo>
                                          <a:pt x="569" y="62"/>
                                        </a:lnTo>
                                        <a:lnTo>
                                          <a:pt x="551" y="47"/>
                                        </a:lnTo>
                                        <a:lnTo>
                                          <a:pt x="533" y="32"/>
                                        </a:lnTo>
                                        <a:lnTo>
                                          <a:pt x="515" y="20"/>
                                        </a:lnTo>
                                        <a:lnTo>
                                          <a:pt x="497" y="9"/>
                                        </a:lnTo>
                                        <a:lnTo>
                                          <a:pt x="482" y="3"/>
                                        </a:lnTo>
                                        <a:lnTo>
                                          <a:pt x="473" y="0"/>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4" name="Freeform 15"/>
                              <wps:cNvSpPr>
                                <a:spLocks/>
                              </wps:cNvSpPr>
                              <wps:spPr bwMode="auto">
                                <a:xfrm>
                                  <a:off x="518" y="103"/>
                                  <a:ext cx="43" cy="87"/>
                                </a:xfrm>
                                <a:custGeom>
                                  <a:avLst/>
                                  <a:gdLst>
                                    <a:gd name="T0" fmla="*/ 42 w 43"/>
                                    <a:gd name="T1" fmla="*/ 5 h 87"/>
                                    <a:gd name="T2" fmla="*/ 38 w 43"/>
                                    <a:gd name="T3" fmla="*/ 0 h 87"/>
                                    <a:gd name="T4" fmla="*/ 22 w 43"/>
                                    <a:gd name="T5" fmla="*/ 0 h 87"/>
                                    <a:gd name="T6" fmla="*/ 4 w 43"/>
                                    <a:gd name="T7" fmla="*/ 6 h 87"/>
                                    <a:gd name="T8" fmla="*/ 0 w 43"/>
                                    <a:gd name="T9" fmla="*/ 18 h 87"/>
                                    <a:gd name="T10" fmla="*/ 5 w 43"/>
                                    <a:gd name="T11" fmla="*/ 39 h 87"/>
                                    <a:gd name="T12" fmla="*/ 15 w 43"/>
                                    <a:gd name="T13" fmla="*/ 65 h 87"/>
                                    <a:gd name="T14" fmla="*/ 22 w 43"/>
                                    <a:gd name="T15" fmla="*/ 86 h 87"/>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3" h="87">
                                      <a:moveTo>
                                        <a:pt x="42" y="5"/>
                                      </a:moveTo>
                                      <a:lnTo>
                                        <a:pt x="38" y="0"/>
                                      </a:lnTo>
                                      <a:lnTo>
                                        <a:pt x="22" y="0"/>
                                      </a:lnTo>
                                      <a:lnTo>
                                        <a:pt x="4" y="6"/>
                                      </a:lnTo>
                                      <a:lnTo>
                                        <a:pt x="0" y="18"/>
                                      </a:lnTo>
                                      <a:lnTo>
                                        <a:pt x="5" y="39"/>
                                      </a:lnTo>
                                      <a:lnTo>
                                        <a:pt x="15" y="65"/>
                                      </a:lnTo>
                                      <a:lnTo>
                                        <a:pt x="22" y="86"/>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16"/>
                              <wps:cNvSpPr>
                                <a:spLocks/>
                              </wps:cNvSpPr>
                              <wps:spPr bwMode="auto">
                                <a:xfrm>
                                  <a:off x="527" y="95"/>
                                  <a:ext cx="46" cy="87"/>
                                </a:xfrm>
                                <a:custGeom>
                                  <a:avLst/>
                                  <a:gdLst>
                                    <a:gd name="T0" fmla="*/ 45 w 46"/>
                                    <a:gd name="T1" fmla="*/ 3 h 87"/>
                                    <a:gd name="T2" fmla="*/ 31 w 46"/>
                                    <a:gd name="T3" fmla="*/ 0 h 87"/>
                                    <a:gd name="T4" fmla="*/ 7 w 46"/>
                                    <a:gd name="T5" fmla="*/ 4 h 87"/>
                                    <a:gd name="T6" fmla="*/ 0 w 46"/>
                                    <a:gd name="T7" fmla="*/ 17 h 87"/>
                                    <a:gd name="T8" fmla="*/ 2 w 46"/>
                                    <a:gd name="T9" fmla="*/ 39 h 87"/>
                                    <a:gd name="T10" fmla="*/ 12 w 46"/>
                                    <a:gd name="T11" fmla="*/ 67 h 87"/>
                                    <a:gd name="T12" fmla="*/ 18 w 46"/>
                                    <a:gd name="T13" fmla="*/ 87 h 8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6" h="87">
                                      <a:moveTo>
                                        <a:pt x="45" y="3"/>
                                      </a:moveTo>
                                      <a:lnTo>
                                        <a:pt x="31" y="0"/>
                                      </a:lnTo>
                                      <a:lnTo>
                                        <a:pt x="7" y="4"/>
                                      </a:lnTo>
                                      <a:lnTo>
                                        <a:pt x="0" y="17"/>
                                      </a:lnTo>
                                      <a:lnTo>
                                        <a:pt x="2" y="39"/>
                                      </a:lnTo>
                                      <a:lnTo>
                                        <a:pt x="12" y="67"/>
                                      </a:lnTo>
                                      <a:lnTo>
                                        <a:pt x="18" y="87"/>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17"/>
                              <wps:cNvSpPr>
                                <a:spLocks/>
                              </wps:cNvSpPr>
                              <wps:spPr bwMode="auto">
                                <a:xfrm>
                                  <a:off x="29" y="212"/>
                                  <a:ext cx="500" cy="324"/>
                                </a:xfrm>
                                <a:custGeom>
                                  <a:avLst/>
                                  <a:gdLst>
                                    <a:gd name="T0" fmla="*/ 6 w 500"/>
                                    <a:gd name="T1" fmla="*/ 324 h 324"/>
                                    <a:gd name="T2" fmla="*/ 2 w 500"/>
                                    <a:gd name="T3" fmla="*/ 317 h 324"/>
                                    <a:gd name="T4" fmla="*/ 0 w 500"/>
                                    <a:gd name="T5" fmla="*/ 309 h 324"/>
                                    <a:gd name="T6" fmla="*/ 0 w 500"/>
                                    <a:gd name="T7" fmla="*/ 299 h 324"/>
                                    <a:gd name="T8" fmla="*/ 2 w 500"/>
                                    <a:gd name="T9" fmla="*/ 289 h 324"/>
                                    <a:gd name="T10" fmla="*/ 6 w 500"/>
                                    <a:gd name="T11" fmla="*/ 278 h 324"/>
                                    <a:gd name="T12" fmla="*/ 12 w 500"/>
                                    <a:gd name="T13" fmla="*/ 266 h 324"/>
                                    <a:gd name="T14" fmla="*/ 20 w 500"/>
                                    <a:gd name="T15" fmla="*/ 253 h 324"/>
                                    <a:gd name="T16" fmla="*/ 30 w 500"/>
                                    <a:gd name="T17" fmla="*/ 239 h 324"/>
                                    <a:gd name="T18" fmla="*/ 41 w 500"/>
                                    <a:gd name="T19" fmla="*/ 224 h 324"/>
                                    <a:gd name="T20" fmla="*/ 54 w 500"/>
                                    <a:gd name="T21" fmla="*/ 209 h 324"/>
                                    <a:gd name="T22" fmla="*/ 68 w 500"/>
                                    <a:gd name="T23" fmla="*/ 194 h 324"/>
                                    <a:gd name="T24" fmla="*/ 84 w 500"/>
                                    <a:gd name="T25" fmla="*/ 177 h 324"/>
                                    <a:gd name="T26" fmla="*/ 100 w 500"/>
                                    <a:gd name="T27" fmla="*/ 160 h 324"/>
                                    <a:gd name="T28" fmla="*/ 119 w 500"/>
                                    <a:gd name="T29" fmla="*/ 143 h 324"/>
                                    <a:gd name="T30" fmla="*/ 138 w 500"/>
                                    <a:gd name="T31" fmla="*/ 125 h 324"/>
                                    <a:gd name="T32" fmla="*/ 158 w 500"/>
                                    <a:gd name="T33" fmla="*/ 106 h 324"/>
                                    <a:gd name="T34" fmla="*/ 179 w 500"/>
                                    <a:gd name="T35" fmla="*/ 88 h 324"/>
                                    <a:gd name="T36" fmla="*/ 202 w 500"/>
                                    <a:gd name="T37" fmla="*/ 72 h 324"/>
                                    <a:gd name="T38" fmla="*/ 219 w 500"/>
                                    <a:gd name="T39" fmla="*/ 68 h 324"/>
                                    <a:gd name="T40" fmla="*/ 239 w 500"/>
                                    <a:gd name="T41" fmla="*/ 82 h 324"/>
                                    <a:gd name="T42" fmla="*/ 257 w 500"/>
                                    <a:gd name="T43" fmla="*/ 96 h 324"/>
                                    <a:gd name="T44" fmla="*/ 269 w 500"/>
                                    <a:gd name="T45" fmla="*/ 107 h 324"/>
                                    <a:gd name="T46" fmla="*/ 280 w 500"/>
                                    <a:gd name="T47" fmla="*/ 114 h 324"/>
                                    <a:gd name="T48" fmla="*/ 298 w 500"/>
                                    <a:gd name="T49" fmla="*/ 117 h 324"/>
                                    <a:gd name="T50" fmla="*/ 314 w 500"/>
                                    <a:gd name="T51" fmla="*/ 107 h 324"/>
                                    <a:gd name="T52" fmla="*/ 332 w 500"/>
                                    <a:gd name="T53" fmla="*/ 97 h 324"/>
                                    <a:gd name="T54" fmla="*/ 349 w 500"/>
                                    <a:gd name="T55" fmla="*/ 85 h 324"/>
                                    <a:gd name="T56" fmla="*/ 366 w 500"/>
                                    <a:gd name="T57" fmla="*/ 74 h 324"/>
                                    <a:gd name="T58" fmla="*/ 383 w 500"/>
                                    <a:gd name="T59" fmla="*/ 62 h 324"/>
                                    <a:gd name="T60" fmla="*/ 400 w 500"/>
                                    <a:gd name="T61" fmla="*/ 51 h 324"/>
                                    <a:gd name="T62" fmla="*/ 416 w 500"/>
                                    <a:gd name="T63" fmla="*/ 41 h 324"/>
                                    <a:gd name="T64" fmla="*/ 442 w 500"/>
                                    <a:gd name="T65" fmla="*/ 28 h 324"/>
                                    <a:gd name="T66" fmla="*/ 466 w 500"/>
                                    <a:gd name="T67" fmla="*/ 15 h 324"/>
                                    <a:gd name="T68" fmla="*/ 486 w 500"/>
                                    <a:gd name="T69" fmla="*/ 6 h 324"/>
                                    <a:gd name="T70" fmla="*/ 500 w 500"/>
                                    <a:gd name="T71" fmla="*/ 0 h 32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500" h="324">
                                      <a:moveTo>
                                        <a:pt x="6" y="324"/>
                                      </a:moveTo>
                                      <a:lnTo>
                                        <a:pt x="2" y="317"/>
                                      </a:lnTo>
                                      <a:lnTo>
                                        <a:pt x="0" y="309"/>
                                      </a:lnTo>
                                      <a:lnTo>
                                        <a:pt x="0" y="299"/>
                                      </a:lnTo>
                                      <a:lnTo>
                                        <a:pt x="2" y="289"/>
                                      </a:lnTo>
                                      <a:lnTo>
                                        <a:pt x="6" y="278"/>
                                      </a:lnTo>
                                      <a:lnTo>
                                        <a:pt x="12" y="266"/>
                                      </a:lnTo>
                                      <a:lnTo>
                                        <a:pt x="20" y="253"/>
                                      </a:lnTo>
                                      <a:lnTo>
                                        <a:pt x="30" y="239"/>
                                      </a:lnTo>
                                      <a:lnTo>
                                        <a:pt x="41" y="224"/>
                                      </a:lnTo>
                                      <a:lnTo>
                                        <a:pt x="54" y="209"/>
                                      </a:lnTo>
                                      <a:lnTo>
                                        <a:pt x="68" y="194"/>
                                      </a:lnTo>
                                      <a:lnTo>
                                        <a:pt x="84" y="177"/>
                                      </a:lnTo>
                                      <a:lnTo>
                                        <a:pt x="100" y="160"/>
                                      </a:lnTo>
                                      <a:lnTo>
                                        <a:pt x="119" y="143"/>
                                      </a:lnTo>
                                      <a:lnTo>
                                        <a:pt x="138" y="125"/>
                                      </a:lnTo>
                                      <a:lnTo>
                                        <a:pt x="158" y="106"/>
                                      </a:lnTo>
                                      <a:lnTo>
                                        <a:pt x="179" y="88"/>
                                      </a:lnTo>
                                      <a:lnTo>
                                        <a:pt x="202" y="72"/>
                                      </a:lnTo>
                                      <a:lnTo>
                                        <a:pt x="219" y="68"/>
                                      </a:lnTo>
                                      <a:lnTo>
                                        <a:pt x="239" y="82"/>
                                      </a:lnTo>
                                      <a:lnTo>
                                        <a:pt x="257" y="96"/>
                                      </a:lnTo>
                                      <a:lnTo>
                                        <a:pt x="269" y="107"/>
                                      </a:lnTo>
                                      <a:lnTo>
                                        <a:pt x="280" y="114"/>
                                      </a:lnTo>
                                      <a:lnTo>
                                        <a:pt x="298" y="117"/>
                                      </a:lnTo>
                                      <a:lnTo>
                                        <a:pt x="314" y="107"/>
                                      </a:lnTo>
                                      <a:lnTo>
                                        <a:pt x="332" y="97"/>
                                      </a:lnTo>
                                      <a:lnTo>
                                        <a:pt x="349" y="85"/>
                                      </a:lnTo>
                                      <a:lnTo>
                                        <a:pt x="366" y="74"/>
                                      </a:lnTo>
                                      <a:lnTo>
                                        <a:pt x="383" y="62"/>
                                      </a:lnTo>
                                      <a:lnTo>
                                        <a:pt x="400" y="51"/>
                                      </a:lnTo>
                                      <a:lnTo>
                                        <a:pt x="416" y="41"/>
                                      </a:lnTo>
                                      <a:lnTo>
                                        <a:pt x="442" y="28"/>
                                      </a:lnTo>
                                      <a:lnTo>
                                        <a:pt x="466" y="15"/>
                                      </a:lnTo>
                                      <a:lnTo>
                                        <a:pt x="486" y="6"/>
                                      </a:lnTo>
                                      <a:lnTo>
                                        <a:pt x="500" y="0"/>
                                      </a:lnTo>
                                    </a:path>
                                  </a:pathLst>
                                </a:custGeom>
                                <a:noFill/>
                                <a:ln w="27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18"/>
                              <wps:cNvSpPr>
                                <a:spLocks/>
                              </wps:cNvSpPr>
                              <wps:spPr bwMode="auto">
                                <a:xfrm>
                                  <a:off x="100" y="418"/>
                                  <a:ext cx="246" cy="151"/>
                                </a:xfrm>
                                <a:custGeom>
                                  <a:avLst/>
                                  <a:gdLst>
                                    <a:gd name="T0" fmla="*/ 7 w 246"/>
                                    <a:gd name="T1" fmla="*/ 134 h 151"/>
                                    <a:gd name="T2" fmla="*/ 25 w 246"/>
                                    <a:gd name="T3" fmla="*/ 129 h 151"/>
                                    <a:gd name="T4" fmla="*/ 39 w 246"/>
                                    <a:gd name="T5" fmla="*/ 125 h 151"/>
                                    <a:gd name="T6" fmla="*/ 52 w 246"/>
                                    <a:gd name="T7" fmla="*/ 119 h 151"/>
                                    <a:gd name="T8" fmla="*/ 67 w 246"/>
                                    <a:gd name="T9" fmla="*/ 111 h 151"/>
                                    <a:gd name="T10" fmla="*/ 89 w 246"/>
                                    <a:gd name="T11" fmla="*/ 98 h 151"/>
                                    <a:gd name="T12" fmla="*/ 120 w 246"/>
                                    <a:gd name="T13" fmla="*/ 79 h 151"/>
                                    <a:gd name="T14" fmla="*/ 147 w 246"/>
                                    <a:gd name="T15" fmla="*/ 62 h 151"/>
                                    <a:gd name="T16" fmla="*/ 170 w 246"/>
                                    <a:gd name="T17" fmla="*/ 47 h 151"/>
                                    <a:gd name="T18" fmla="*/ 190 w 246"/>
                                    <a:gd name="T19" fmla="*/ 33 h 151"/>
                                    <a:gd name="T20" fmla="*/ 205 w 246"/>
                                    <a:gd name="T21" fmla="*/ 23 h 151"/>
                                    <a:gd name="T22" fmla="*/ 216 w 246"/>
                                    <a:gd name="T23" fmla="*/ 15 h 151"/>
                                    <a:gd name="T24" fmla="*/ 223 w 246"/>
                                    <a:gd name="T25" fmla="*/ 10 h 151"/>
                                    <a:gd name="T26" fmla="*/ 226 w 246"/>
                                    <a:gd name="T27" fmla="*/ 7 h 151"/>
                                    <a:gd name="T28" fmla="*/ 233 w 246"/>
                                    <a:gd name="T29" fmla="*/ 0 h 151"/>
                                    <a:gd name="T30" fmla="*/ 233 w 246"/>
                                    <a:gd name="T31" fmla="*/ 0 h 151"/>
                                    <a:gd name="T32" fmla="*/ 239 w 246"/>
                                    <a:gd name="T33" fmla="*/ 7 h 151"/>
                                    <a:gd name="T34" fmla="*/ 245 w 246"/>
                                    <a:gd name="T35" fmla="*/ 14 h 151"/>
                                    <a:gd name="T36" fmla="*/ 236 w 246"/>
                                    <a:gd name="T37" fmla="*/ 19 h 151"/>
                                    <a:gd name="T38" fmla="*/ 236 w 246"/>
                                    <a:gd name="T39" fmla="*/ 19 h 151"/>
                                    <a:gd name="T40" fmla="*/ 212 w 246"/>
                                    <a:gd name="T41" fmla="*/ 38 h 151"/>
                                    <a:gd name="T42" fmla="*/ 194 w 246"/>
                                    <a:gd name="T43" fmla="*/ 51 h 151"/>
                                    <a:gd name="T44" fmla="*/ 180 w 246"/>
                                    <a:gd name="T45" fmla="*/ 62 h 151"/>
                                    <a:gd name="T46" fmla="*/ 167 w 246"/>
                                    <a:gd name="T47" fmla="*/ 70 h 151"/>
                                    <a:gd name="T48" fmla="*/ 154 w 246"/>
                                    <a:gd name="T49" fmla="*/ 78 h 151"/>
                                    <a:gd name="T50" fmla="*/ 139 w 246"/>
                                    <a:gd name="T51" fmla="*/ 86 h 151"/>
                                    <a:gd name="T52" fmla="*/ 110 w 246"/>
                                    <a:gd name="T53" fmla="*/ 102 h 151"/>
                                    <a:gd name="T54" fmla="*/ 84 w 246"/>
                                    <a:gd name="T55" fmla="*/ 116 h 151"/>
                                    <a:gd name="T56" fmla="*/ 61 w 246"/>
                                    <a:gd name="T57" fmla="*/ 127 h 151"/>
                                    <a:gd name="T58" fmla="*/ 42 w 246"/>
                                    <a:gd name="T59" fmla="*/ 136 h 151"/>
                                    <a:gd name="T60" fmla="*/ 28 w 246"/>
                                    <a:gd name="T61" fmla="*/ 142 h 151"/>
                                    <a:gd name="T62" fmla="*/ 19 w 246"/>
                                    <a:gd name="T63" fmla="*/ 145 h 151"/>
                                    <a:gd name="T64" fmla="*/ 10 w 246"/>
                                    <a:gd name="T65" fmla="*/ 150 h 151"/>
                                    <a:gd name="T66" fmla="*/ 10 w 246"/>
                                    <a:gd name="T67" fmla="*/ 150 h 151"/>
                                    <a:gd name="T68" fmla="*/ 5 w 246"/>
                                    <a:gd name="T69" fmla="*/ 145 h 151"/>
                                    <a:gd name="T70" fmla="*/ 0 w 246"/>
                                    <a:gd name="T71" fmla="*/ 138 h 151"/>
                                    <a:gd name="T72" fmla="*/ 7 w 246"/>
                                    <a:gd name="T73" fmla="*/ 134 h 151"/>
                                    <a:gd name="T74" fmla="*/ 7 w 246"/>
                                    <a:gd name="T75" fmla="*/ 134 h 151"/>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246" h="151">
                                      <a:moveTo>
                                        <a:pt x="7" y="134"/>
                                      </a:moveTo>
                                      <a:lnTo>
                                        <a:pt x="25" y="129"/>
                                      </a:lnTo>
                                      <a:lnTo>
                                        <a:pt x="39" y="125"/>
                                      </a:lnTo>
                                      <a:lnTo>
                                        <a:pt x="52" y="119"/>
                                      </a:lnTo>
                                      <a:lnTo>
                                        <a:pt x="67" y="111"/>
                                      </a:lnTo>
                                      <a:lnTo>
                                        <a:pt x="89" y="98"/>
                                      </a:lnTo>
                                      <a:lnTo>
                                        <a:pt x="120" y="79"/>
                                      </a:lnTo>
                                      <a:lnTo>
                                        <a:pt x="147" y="62"/>
                                      </a:lnTo>
                                      <a:lnTo>
                                        <a:pt x="170" y="47"/>
                                      </a:lnTo>
                                      <a:lnTo>
                                        <a:pt x="190" y="33"/>
                                      </a:lnTo>
                                      <a:lnTo>
                                        <a:pt x="205" y="23"/>
                                      </a:lnTo>
                                      <a:lnTo>
                                        <a:pt x="216" y="15"/>
                                      </a:lnTo>
                                      <a:lnTo>
                                        <a:pt x="223" y="10"/>
                                      </a:lnTo>
                                      <a:lnTo>
                                        <a:pt x="226" y="7"/>
                                      </a:lnTo>
                                      <a:lnTo>
                                        <a:pt x="233" y="0"/>
                                      </a:lnTo>
                                      <a:lnTo>
                                        <a:pt x="239" y="7"/>
                                      </a:lnTo>
                                      <a:lnTo>
                                        <a:pt x="245" y="14"/>
                                      </a:lnTo>
                                      <a:lnTo>
                                        <a:pt x="236" y="19"/>
                                      </a:lnTo>
                                      <a:lnTo>
                                        <a:pt x="212" y="38"/>
                                      </a:lnTo>
                                      <a:lnTo>
                                        <a:pt x="194" y="51"/>
                                      </a:lnTo>
                                      <a:lnTo>
                                        <a:pt x="180" y="62"/>
                                      </a:lnTo>
                                      <a:lnTo>
                                        <a:pt x="167" y="70"/>
                                      </a:lnTo>
                                      <a:lnTo>
                                        <a:pt x="154" y="78"/>
                                      </a:lnTo>
                                      <a:lnTo>
                                        <a:pt x="139" y="86"/>
                                      </a:lnTo>
                                      <a:lnTo>
                                        <a:pt x="110" y="102"/>
                                      </a:lnTo>
                                      <a:lnTo>
                                        <a:pt x="84" y="116"/>
                                      </a:lnTo>
                                      <a:lnTo>
                                        <a:pt x="61" y="127"/>
                                      </a:lnTo>
                                      <a:lnTo>
                                        <a:pt x="42" y="136"/>
                                      </a:lnTo>
                                      <a:lnTo>
                                        <a:pt x="28" y="142"/>
                                      </a:lnTo>
                                      <a:lnTo>
                                        <a:pt x="19" y="145"/>
                                      </a:lnTo>
                                      <a:lnTo>
                                        <a:pt x="10" y="150"/>
                                      </a:lnTo>
                                      <a:lnTo>
                                        <a:pt x="5" y="145"/>
                                      </a:lnTo>
                                      <a:lnTo>
                                        <a:pt x="0" y="138"/>
                                      </a:lnTo>
                                      <a:lnTo>
                                        <a:pt x="7" y="134"/>
                                      </a:lnTo>
                                      <a:close/>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19"/>
                              <wps:cNvSpPr>
                                <a:spLocks/>
                              </wps:cNvSpPr>
                              <wps:spPr bwMode="auto">
                                <a:xfrm>
                                  <a:off x="126" y="443"/>
                                  <a:ext cx="230" cy="143"/>
                                </a:xfrm>
                                <a:custGeom>
                                  <a:avLst/>
                                  <a:gdLst>
                                    <a:gd name="T0" fmla="*/ 7 w 230"/>
                                    <a:gd name="T1" fmla="*/ 126 h 143"/>
                                    <a:gd name="T2" fmla="*/ 23 w 230"/>
                                    <a:gd name="T3" fmla="*/ 123 h 143"/>
                                    <a:gd name="T4" fmla="*/ 36 w 230"/>
                                    <a:gd name="T5" fmla="*/ 119 h 143"/>
                                    <a:gd name="T6" fmla="*/ 49 w 230"/>
                                    <a:gd name="T7" fmla="*/ 113 h 143"/>
                                    <a:gd name="T8" fmla="*/ 66 w 230"/>
                                    <a:gd name="T9" fmla="*/ 104 h 143"/>
                                    <a:gd name="T10" fmla="*/ 92 w 230"/>
                                    <a:gd name="T11" fmla="*/ 88 h 143"/>
                                    <a:gd name="T12" fmla="*/ 123 w 230"/>
                                    <a:gd name="T13" fmla="*/ 69 h 143"/>
                                    <a:gd name="T14" fmla="*/ 149 w 230"/>
                                    <a:gd name="T15" fmla="*/ 52 h 143"/>
                                    <a:gd name="T16" fmla="*/ 171 w 230"/>
                                    <a:gd name="T17" fmla="*/ 37 h 143"/>
                                    <a:gd name="T18" fmla="*/ 188 w 230"/>
                                    <a:gd name="T19" fmla="*/ 25 h 143"/>
                                    <a:gd name="T20" fmla="*/ 200 w 230"/>
                                    <a:gd name="T21" fmla="*/ 16 h 143"/>
                                    <a:gd name="T22" fmla="*/ 208 w 230"/>
                                    <a:gd name="T23" fmla="*/ 10 h 143"/>
                                    <a:gd name="T24" fmla="*/ 212 w 230"/>
                                    <a:gd name="T25" fmla="*/ 7 h 143"/>
                                    <a:gd name="T26" fmla="*/ 219 w 230"/>
                                    <a:gd name="T27" fmla="*/ 0 h 143"/>
                                    <a:gd name="T28" fmla="*/ 219 w 230"/>
                                    <a:gd name="T29" fmla="*/ 0 h 143"/>
                                    <a:gd name="T30" fmla="*/ 224 w 230"/>
                                    <a:gd name="T31" fmla="*/ 7 h 143"/>
                                    <a:gd name="T32" fmla="*/ 230 w 230"/>
                                    <a:gd name="T33" fmla="*/ 14 h 143"/>
                                    <a:gd name="T34" fmla="*/ 222 w 230"/>
                                    <a:gd name="T35" fmla="*/ 19 h 143"/>
                                    <a:gd name="T36" fmla="*/ 222 w 230"/>
                                    <a:gd name="T37" fmla="*/ 19 h 143"/>
                                    <a:gd name="T38" fmla="*/ 199 w 230"/>
                                    <a:gd name="T39" fmla="*/ 37 h 143"/>
                                    <a:gd name="T40" fmla="*/ 182 w 230"/>
                                    <a:gd name="T41" fmla="*/ 50 h 143"/>
                                    <a:gd name="T42" fmla="*/ 169 w 230"/>
                                    <a:gd name="T43" fmla="*/ 60 h 143"/>
                                    <a:gd name="T44" fmla="*/ 156 w 230"/>
                                    <a:gd name="T45" fmla="*/ 68 h 143"/>
                                    <a:gd name="T46" fmla="*/ 143 w 230"/>
                                    <a:gd name="T47" fmla="*/ 76 h 143"/>
                                    <a:gd name="T48" fmla="*/ 125 w 230"/>
                                    <a:gd name="T49" fmla="*/ 86 h 143"/>
                                    <a:gd name="T50" fmla="*/ 96 w 230"/>
                                    <a:gd name="T51" fmla="*/ 102 h 143"/>
                                    <a:gd name="T52" fmla="*/ 70 w 230"/>
                                    <a:gd name="T53" fmla="*/ 115 h 143"/>
                                    <a:gd name="T54" fmla="*/ 48 w 230"/>
                                    <a:gd name="T55" fmla="*/ 125 h 143"/>
                                    <a:gd name="T56" fmla="*/ 31 w 230"/>
                                    <a:gd name="T57" fmla="*/ 132 h 143"/>
                                    <a:gd name="T58" fmla="*/ 21 w 230"/>
                                    <a:gd name="T59" fmla="*/ 137 h 143"/>
                                    <a:gd name="T60" fmla="*/ 10 w 230"/>
                                    <a:gd name="T61" fmla="*/ 142 h 143"/>
                                    <a:gd name="T62" fmla="*/ 10 w 230"/>
                                    <a:gd name="T63" fmla="*/ 142 h 143"/>
                                    <a:gd name="T64" fmla="*/ 5 w 230"/>
                                    <a:gd name="T65" fmla="*/ 137 h 143"/>
                                    <a:gd name="T66" fmla="*/ 0 w 230"/>
                                    <a:gd name="T67" fmla="*/ 130 h 143"/>
                                    <a:gd name="T68" fmla="*/ 7 w 230"/>
                                    <a:gd name="T69" fmla="*/ 126 h 143"/>
                                    <a:gd name="T70" fmla="*/ 7 w 230"/>
                                    <a:gd name="T71" fmla="*/ 126 h 14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30" h="143">
                                      <a:moveTo>
                                        <a:pt x="7" y="126"/>
                                      </a:moveTo>
                                      <a:lnTo>
                                        <a:pt x="23" y="123"/>
                                      </a:lnTo>
                                      <a:lnTo>
                                        <a:pt x="36" y="119"/>
                                      </a:lnTo>
                                      <a:lnTo>
                                        <a:pt x="49" y="113"/>
                                      </a:lnTo>
                                      <a:lnTo>
                                        <a:pt x="66" y="104"/>
                                      </a:lnTo>
                                      <a:lnTo>
                                        <a:pt x="92" y="88"/>
                                      </a:lnTo>
                                      <a:lnTo>
                                        <a:pt x="123" y="69"/>
                                      </a:lnTo>
                                      <a:lnTo>
                                        <a:pt x="149" y="52"/>
                                      </a:lnTo>
                                      <a:lnTo>
                                        <a:pt x="171" y="37"/>
                                      </a:lnTo>
                                      <a:lnTo>
                                        <a:pt x="188" y="25"/>
                                      </a:lnTo>
                                      <a:lnTo>
                                        <a:pt x="200" y="16"/>
                                      </a:lnTo>
                                      <a:lnTo>
                                        <a:pt x="208" y="10"/>
                                      </a:lnTo>
                                      <a:lnTo>
                                        <a:pt x="212" y="7"/>
                                      </a:lnTo>
                                      <a:lnTo>
                                        <a:pt x="219" y="0"/>
                                      </a:lnTo>
                                      <a:lnTo>
                                        <a:pt x="224" y="7"/>
                                      </a:lnTo>
                                      <a:lnTo>
                                        <a:pt x="230" y="14"/>
                                      </a:lnTo>
                                      <a:lnTo>
                                        <a:pt x="222" y="19"/>
                                      </a:lnTo>
                                      <a:lnTo>
                                        <a:pt x="199" y="37"/>
                                      </a:lnTo>
                                      <a:lnTo>
                                        <a:pt x="182" y="50"/>
                                      </a:lnTo>
                                      <a:lnTo>
                                        <a:pt x="169" y="60"/>
                                      </a:lnTo>
                                      <a:lnTo>
                                        <a:pt x="156" y="68"/>
                                      </a:lnTo>
                                      <a:lnTo>
                                        <a:pt x="143" y="76"/>
                                      </a:lnTo>
                                      <a:lnTo>
                                        <a:pt x="125" y="86"/>
                                      </a:lnTo>
                                      <a:lnTo>
                                        <a:pt x="96" y="102"/>
                                      </a:lnTo>
                                      <a:lnTo>
                                        <a:pt x="70" y="115"/>
                                      </a:lnTo>
                                      <a:lnTo>
                                        <a:pt x="48" y="125"/>
                                      </a:lnTo>
                                      <a:lnTo>
                                        <a:pt x="31" y="132"/>
                                      </a:lnTo>
                                      <a:lnTo>
                                        <a:pt x="21" y="137"/>
                                      </a:lnTo>
                                      <a:lnTo>
                                        <a:pt x="10" y="142"/>
                                      </a:lnTo>
                                      <a:lnTo>
                                        <a:pt x="5" y="137"/>
                                      </a:lnTo>
                                      <a:lnTo>
                                        <a:pt x="0" y="130"/>
                                      </a:lnTo>
                                      <a:lnTo>
                                        <a:pt x="7" y="126"/>
                                      </a:lnTo>
                                      <a:close/>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20"/>
                              <wps:cNvSpPr>
                                <a:spLocks/>
                              </wps:cNvSpPr>
                              <wps:spPr bwMode="auto">
                                <a:xfrm>
                                  <a:off x="152" y="471"/>
                                  <a:ext cx="214" cy="132"/>
                                </a:xfrm>
                                <a:custGeom>
                                  <a:avLst/>
                                  <a:gdLst>
                                    <a:gd name="T0" fmla="*/ 7 w 214"/>
                                    <a:gd name="T1" fmla="*/ 115 h 132"/>
                                    <a:gd name="T2" fmla="*/ 22 w 214"/>
                                    <a:gd name="T3" fmla="*/ 111 h 132"/>
                                    <a:gd name="T4" fmla="*/ 34 w 214"/>
                                    <a:gd name="T5" fmla="*/ 107 h 132"/>
                                    <a:gd name="T6" fmla="*/ 48 w 214"/>
                                    <a:gd name="T7" fmla="*/ 100 h 132"/>
                                    <a:gd name="T8" fmla="*/ 69 w 214"/>
                                    <a:gd name="T9" fmla="*/ 89 h 132"/>
                                    <a:gd name="T10" fmla="*/ 104 w 214"/>
                                    <a:gd name="T11" fmla="*/ 68 h 132"/>
                                    <a:gd name="T12" fmla="*/ 132 w 214"/>
                                    <a:gd name="T13" fmla="*/ 51 h 132"/>
                                    <a:gd name="T14" fmla="*/ 154 w 214"/>
                                    <a:gd name="T15" fmla="*/ 36 h 132"/>
                                    <a:gd name="T16" fmla="*/ 171 w 214"/>
                                    <a:gd name="T17" fmla="*/ 25 h 132"/>
                                    <a:gd name="T18" fmla="*/ 183 w 214"/>
                                    <a:gd name="T19" fmla="*/ 16 h 132"/>
                                    <a:gd name="T20" fmla="*/ 191 w 214"/>
                                    <a:gd name="T21" fmla="*/ 10 h 132"/>
                                    <a:gd name="T22" fmla="*/ 194 w 214"/>
                                    <a:gd name="T23" fmla="*/ 7 h 132"/>
                                    <a:gd name="T24" fmla="*/ 201 w 214"/>
                                    <a:gd name="T25" fmla="*/ 0 h 132"/>
                                    <a:gd name="T26" fmla="*/ 201 w 214"/>
                                    <a:gd name="T27" fmla="*/ 0 h 132"/>
                                    <a:gd name="T28" fmla="*/ 207 w 214"/>
                                    <a:gd name="T29" fmla="*/ 7 h 132"/>
                                    <a:gd name="T30" fmla="*/ 213 w 214"/>
                                    <a:gd name="T31" fmla="*/ 14 h 132"/>
                                    <a:gd name="T32" fmla="*/ 204 w 214"/>
                                    <a:gd name="T33" fmla="*/ 19 h 132"/>
                                    <a:gd name="T34" fmla="*/ 204 w 214"/>
                                    <a:gd name="T35" fmla="*/ 19 h 132"/>
                                    <a:gd name="T36" fmla="*/ 183 w 214"/>
                                    <a:gd name="T37" fmla="*/ 36 h 132"/>
                                    <a:gd name="T38" fmla="*/ 168 w 214"/>
                                    <a:gd name="T39" fmla="*/ 47 h 132"/>
                                    <a:gd name="T40" fmla="*/ 155 w 214"/>
                                    <a:gd name="T41" fmla="*/ 56 h 132"/>
                                    <a:gd name="T42" fmla="*/ 142 w 214"/>
                                    <a:gd name="T43" fmla="*/ 65 h 132"/>
                                    <a:gd name="T44" fmla="*/ 126 w 214"/>
                                    <a:gd name="T45" fmla="*/ 74 h 132"/>
                                    <a:gd name="T46" fmla="*/ 105 w 214"/>
                                    <a:gd name="T47" fmla="*/ 86 h 132"/>
                                    <a:gd name="T48" fmla="*/ 75 w 214"/>
                                    <a:gd name="T49" fmla="*/ 101 h 132"/>
                                    <a:gd name="T50" fmla="*/ 50 w 214"/>
                                    <a:gd name="T51" fmla="*/ 113 h 132"/>
                                    <a:gd name="T52" fmla="*/ 32 w 214"/>
                                    <a:gd name="T53" fmla="*/ 121 h 132"/>
                                    <a:gd name="T54" fmla="*/ 20 w 214"/>
                                    <a:gd name="T55" fmla="*/ 126 h 132"/>
                                    <a:gd name="T56" fmla="*/ 10 w 214"/>
                                    <a:gd name="T57" fmla="*/ 131 h 132"/>
                                    <a:gd name="T58" fmla="*/ 10 w 214"/>
                                    <a:gd name="T59" fmla="*/ 131 h 132"/>
                                    <a:gd name="T60" fmla="*/ 5 w 214"/>
                                    <a:gd name="T61" fmla="*/ 126 h 132"/>
                                    <a:gd name="T62" fmla="*/ 0 w 214"/>
                                    <a:gd name="T63" fmla="*/ 119 h 132"/>
                                    <a:gd name="T64" fmla="*/ 7 w 214"/>
                                    <a:gd name="T65" fmla="*/ 115 h 132"/>
                                    <a:gd name="T66" fmla="*/ 7 w 214"/>
                                    <a:gd name="T67" fmla="*/ 115 h 13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214" h="132">
                                      <a:moveTo>
                                        <a:pt x="7" y="115"/>
                                      </a:moveTo>
                                      <a:lnTo>
                                        <a:pt x="22" y="111"/>
                                      </a:lnTo>
                                      <a:lnTo>
                                        <a:pt x="34" y="107"/>
                                      </a:lnTo>
                                      <a:lnTo>
                                        <a:pt x="48" y="100"/>
                                      </a:lnTo>
                                      <a:lnTo>
                                        <a:pt x="69" y="89"/>
                                      </a:lnTo>
                                      <a:lnTo>
                                        <a:pt x="104" y="68"/>
                                      </a:lnTo>
                                      <a:lnTo>
                                        <a:pt x="132" y="51"/>
                                      </a:lnTo>
                                      <a:lnTo>
                                        <a:pt x="154" y="36"/>
                                      </a:lnTo>
                                      <a:lnTo>
                                        <a:pt x="171" y="25"/>
                                      </a:lnTo>
                                      <a:lnTo>
                                        <a:pt x="183" y="16"/>
                                      </a:lnTo>
                                      <a:lnTo>
                                        <a:pt x="191" y="10"/>
                                      </a:lnTo>
                                      <a:lnTo>
                                        <a:pt x="194" y="7"/>
                                      </a:lnTo>
                                      <a:lnTo>
                                        <a:pt x="201" y="0"/>
                                      </a:lnTo>
                                      <a:lnTo>
                                        <a:pt x="207" y="7"/>
                                      </a:lnTo>
                                      <a:lnTo>
                                        <a:pt x="213" y="14"/>
                                      </a:lnTo>
                                      <a:lnTo>
                                        <a:pt x="204" y="19"/>
                                      </a:lnTo>
                                      <a:lnTo>
                                        <a:pt x="183" y="36"/>
                                      </a:lnTo>
                                      <a:lnTo>
                                        <a:pt x="168" y="47"/>
                                      </a:lnTo>
                                      <a:lnTo>
                                        <a:pt x="155" y="56"/>
                                      </a:lnTo>
                                      <a:lnTo>
                                        <a:pt x="142" y="65"/>
                                      </a:lnTo>
                                      <a:lnTo>
                                        <a:pt x="126" y="74"/>
                                      </a:lnTo>
                                      <a:lnTo>
                                        <a:pt x="105" y="86"/>
                                      </a:lnTo>
                                      <a:lnTo>
                                        <a:pt x="75" y="101"/>
                                      </a:lnTo>
                                      <a:lnTo>
                                        <a:pt x="50" y="113"/>
                                      </a:lnTo>
                                      <a:lnTo>
                                        <a:pt x="32" y="121"/>
                                      </a:lnTo>
                                      <a:lnTo>
                                        <a:pt x="20" y="126"/>
                                      </a:lnTo>
                                      <a:lnTo>
                                        <a:pt x="10" y="131"/>
                                      </a:lnTo>
                                      <a:lnTo>
                                        <a:pt x="5" y="126"/>
                                      </a:lnTo>
                                      <a:lnTo>
                                        <a:pt x="0" y="119"/>
                                      </a:lnTo>
                                      <a:lnTo>
                                        <a:pt x="7" y="115"/>
                                      </a:lnTo>
                                      <a:close/>
                                    </a:path>
                                  </a:pathLst>
                                </a:custGeom>
                                <a:noFill/>
                                <a:ln w="554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843B2D" id="Group 1" o:spid="_x0000_s1050" style="width:103.85pt;height:97.95pt;mso-position-horizontal-relative:char;mso-position-vertical-relative:line" coordorigin="4,4" coordsize="2080,1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">
                      <v:rect id="Rectangle 7" o:spid="_x0000_s1051" style="position:absolute;left:404;top:365;width:1680;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00DFE249" w14:textId="77777777" w:rsidR="00991ACA" w:rsidRDefault="00991ACA" w:rsidP="00991ACA">
                              <w:pPr>
                                <w:spacing w:line="1600" w:lineRule="atLeast"/>
                              </w:pPr>
                            </w:p>
                            <w:p w14:paraId="27F8B30F" w14:textId="77777777" w:rsidR="00991ACA" w:rsidRDefault="00991ACA" w:rsidP="00991ACA">
                              <w:pPr>
                                <w:widowControl w:val="0"/>
                                <w:autoSpaceDE w:val="0"/>
                                <w:autoSpaceDN w:val="0"/>
                                <w:adjustRightInd w:val="0"/>
                              </w:pPr>
                            </w:p>
                          </w:txbxContent>
                        </v:textbox>
                      </v:rect>
                      <v:rect id="Rectangle 8" o:spid="_x0000_s1052" style="position:absolute;left:1109;top:52;width:6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347FA48E" w14:textId="77777777" w:rsidR="00991ACA" w:rsidRDefault="00991ACA" w:rsidP="00991ACA">
                              <w:pPr>
                                <w:spacing w:line="720" w:lineRule="atLeast"/>
                              </w:pPr>
                              <w:r>
                                <w:rPr>
                                  <w:noProof/>
                                  <w:lang w:eastAsia="lt-LT"/>
                                </w:rPr>
                                <w:drawing>
                                  <wp:inline distT="0" distB="0" distL="0" distR="0" wp14:anchorId="5C6D0CDD" wp14:editId="5E9352B3">
                                    <wp:extent cx="419100" cy="457200"/>
                                    <wp:effectExtent l="0" t="0" r="0" b="0"/>
                                    <wp:docPr id="4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p w14:paraId="1FD8A821" w14:textId="77777777" w:rsidR="00991ACA" w:rsidRDefault="00991ACA" w:rsidP="00991ACA">
                              <w:pPr>
                                <w:widowControl w:val="0"/>
                                <w:autoSpaceDE w:val="0"/>
                                <w:autoSpaceDN w:val="0"/>
                                <w:adjustRightInd w:val="0"/>
                              </w:pPr>
                            </w:p>
                          </w:txbxContent>
                        </v:textbox>
                      </v:rect>
                      <v:group id="Group 9" o:spid="_x0000_s1053" style="position:absolute;left:4;top:4;width:572;height:609" coordorigin="4,4" coordsize="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0" o:spid="_x0000_s1054" style="position:absolute;left:4;top:4;width:572;height:609;visibility:visible;mso-wrap-style:square;v-text-anchor:top" coordsize="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" path="m494,l482,,469,,455,2,440,5r-16,5l407,15r-17,7l372,30r-19,9l333,49,314,60,294,72,273,85,253,99r-20,14l212,129r-22,19l168,166r-20,19l129,203r-18,17l95,238,80,255,66,271,55,285e" filled="f" strokecolor="#231f20" strokeweight=".15414mm">
                          <v:path arrowok="t" o:connecttype="custom" o:connectlocs="494,0;482,0;469,0;455,2;440,5;424,10;407,15;390,22;372,30;353,39;333,49;314,60;294,72;273,85;253,99;233,113;212,129;190,148;168,166;148,185;129,203;111,220;95,238;80,255;66,271;55,285" o:connectangles="0,0,0,0,0,0,0,0,0,0,0,0,0,0,0,0,0,0,0,0,0,0,0,0,0,0"/>
                        </v:shape>
                        <v:shape id="Freeform 11" o:spid="_x0000_s1055" style="position:absolute;left:4;top:4;width:572;height:609;visibility:visible;mso-wrap-style:square;v-text-anchor:top" coordsize="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" path="m55,517r4,6l69,536r16,11l106,551r15,-1l129,553r12,8l155,571r17,13l190,596r18,8l226,608r24,-7l271,593r21,-9l310,576r18,-9l344,557r16,-9l375,538r15,-11l405,517r15,-11l438,489r10,-16l443,450r-8,-20l427,414r-5,-20l426,375r22,-19l468,336r20,-19l506,298r18,-18l540,261r15,-17l569,227r12,-17l592,194r10,-15l610,165r7,-14l622,139r3,-12l627,117r,-10l625,99r-4,-7l609,78,593,63,576,48,557,33,538,21,521,10,505,3,494,e" filled="f" strokecolor="#231f20" strokeweight=".15414mm">
                          <v:path arrowok="t" o:connecttype="custom" o:connectlocs="55,517;59,523;69,536;85,547;106,551;121,550;129,553;141,561;155,571;172,584;190,596;208,604;226,608;250,601;271,593;292,584;310,576;328,567;344,557;360,548;375,538;390,527;405,517;420,506;438,489;448,473;443,450;435,430;427,414;422,394;426,375;448,356;468,336;488,317;506,298;524,280;540,261;555,244;569,227;581,210;592,194;602,179;610,165;617,151;622,139;625,127;627,117;627,107;625,99;621,92;609,78;593,63;576,48;557,33;538,21;521,10;505,3;494,0" o:connectangles="0,0,0,0,0,0,0,0,0,0,0,0,0,0,0,0,0,0,0,0,0,0,0,0,0,0,0,0,0,0,0,0,0,0,0,0,0,0,0,0,0,0,0,0,0,0,0,0,0,0,0,0,0,0,0,0,0,0"/>
                        </v:shape>
                      </v:group>
                      <v:group id="Group 12" o:spid="_x0000_s1056" style="position:absolute;left:4;top:16;width:560;height:584" coordorigin="4,16" coordsize="56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3" o:spid="_x0000_s1057" style="position:absolute;left:4;top:16;width:560;height:584;visibility:visible;mso-wrap-style:square;v-text-anchor:top" coordsize="56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" path="m473,l461,,448,,434,2,418,6r-16,4l385,16r-17,7l349,32r-19,9l311,51,291,63,271,75,250,89r-20,14l209,118r-23,19l164,156r-20,19l125,193r-18,18l90,228,75,245,61,262,49,277r-9,12e" filled="f" strokecolor="#231f20" strokeweight=".07725mm">
                          <v:path arrowok="t" o:connecttype="custom" o:connectlocs="473,0;461,0;448,0;434,2;418,6;402,10;385,16;368,23;349,32;330,41;311,51;291,63;271,75;250,89;230,103;209,118;186,137;164,156;144,175;125,193;107,211;90,228;75,245;61,262;49,277;40,289" o:connectangles="0,0,0,0,0,0,0,0,0,0,0,0,0,0,0,0,0,0,0,0,0,0,0,0,0,0"/>
                        </v:shape>
                        <v:shape id="Freeform 14" o:spid="_x0000_s1058" style="position:absolute;left:4;top:16;width:560;height:584;visibility:visible;mso-wrap-style:square;v-text-anchor:top" coordsize="56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" path="m40,478r5,8l56,501r9,12l81,525r21,3l114,528r9,2l134,538r14,10l165,561r18,11l200,580r18,3l242,576r21,-9l283,559r18,-9l318,541r16,-9l350,522r15,-11l380,501r16,-12l416,472r11,-16l429,443r-7,-18l413,405r-8,-23l406,364r7,-12l435,333r20,-19l474,295r18,-18l509,259r16,-18l539,224r13,-17l564,191r10,-16l583,160r7,-14l595,134r3,-12l600,111r,-10l598,93,585,78,569,62,551,47,533,32,515,20,497,9,482,3,473,e" filled="f" strokecolor="#231f20" strokeweight=".07725mm">
                          <v:path arrowok="t" o:connecttype="custom" o:connectlocs="40,478;45,486;56,501;65,513;81,525;102,528;114,528;123,530;134,538;148,548;165,561;183,572;200,580;218,583;242,576;263,567;283,559;301,550;318,541;334,532;350,522;365,511;380,501;396,489;416,472;427,456;429,443;422,425;413,405;405,382;406,364;413,352;435,333;455,314;474,295;492,277;509,259;525,241;539,224;552,207;564,191;574,175;583,160;590,146;595,134;598,122;600,111;600,101;598,93;585,78;569,62;551,47;533,32;515,20;497,9;482,3;473,0" o:connectangles="0,0,0,0,0,0,0,0,0,0,0,0,0,0,0,0,0,0,0,0,0,0,0,0,0,0,0,0,0,0,0,0,0,0,0,0,0,0,0,0,0,0,0,0,0,0,0,0,0,0,0,0,0,0,0,0,0"/>
                        </v:shape>
                      </v:group>
                      <v:shape id="Freeform 15" o:spid="_x0000_s1059" style="position:absolute;left:518;top:103;width:43;height:87;visibility:visible;mso-wrap-style:square;v-text-anchor:top" coordsize="4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" path="m42,5l38,,22,,4,6,,18,5,39,15,65r7,21e" filled="f" strokecolor="#231f20" strokeweight=".07725mm">
                        <v:path arrowok="t" o:connecttype="custom" o:connectlocs="42,5;38,0;22,0;4,6;0,18;5,39;15,65;22,86" o:connectangles="0,0,0,0,0,0,0,0"/>
                      </v:shape>
                      <v:shape id="Freeform 16" o:spid="_x0000_s1060" style="position:absolute;left:527;top:95;width:46;height:87;visibility:visible;mso-wrap-style:square;v-text-anchor:top" coordsize="4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" path="m45,3l31,,7,4,,17,2,39,12,67r6,20e" filled="f" strokecolor="#231f20" strokeweight=".07725mm">
                        <v:path arrowok="t" o:connecttype="custom" o:connectlocs="45,3;31,0;7,4;0,17;2,39;12,67;18,87" o:connectangles="0,0,0,0,0,0,0"/>
                      </v:shape>
                      <v:shape id="Freeform 17" o:spid="_x0000_s1061" style="position:absolute;left:29;top:212;width:500;height:324;visibility:visible;mso-wrap-style:square;v-text-anchor:top" coordsize="50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" path="m6,324l2,317,,309,,299,2,289,6,278r6,-12l20,253,30,239,41,224,54,209,68,194,84,177r16,-17l119,143r19,-18l158,106,179,88,202,72r17,-4l239,82r18,14l269,107r11,7l298,117r16,-10l332,97,349,85,366,74,383,62,400,51,416,41,442,28,466,15,486,6,500,e" filled="f" strokecolor="#231f20" strokeweight=".07725mm">
                        <v:path arrowok="t" o:connecttype="custom" o:connectlocs="6,324;2,317;0,309;0,299;2,289;6,278;12,266;20,253;30,239;41,224;54,209;68,194;84,177;100,160;119,143;138,125;158,106;179,88;202,72;219,68;239,82;257,96;269,107;280,114;298,117;314,107;332,97;349,85;366,74;383,62;400,51;416,41;442,28;466,15;486,6;500,0" o:connectangles="0,0,0,0,0,0,0,0,0,0,0,0,0,0,0,0,0,0,0,0,0,0,0,0,0,0,0,0,0,0,0,0,0,0,0,0"/>
                      </v:shape>
                      <v:shape id="Freeform 18" o:spid="_x0000_s1062" style="position:absolute;left:100;top:418;width:246;height:151;visibility:visible;mso-wrap-style:square;v-text-anchor:top" coordsize="24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" path="m7,134r18,-5l39,125r13,-6l67,111,89,98,120,79,147,62,170,47,190,33,205,23r11,-8l223,10r3,-3l233,r6,7l245,14r-9,5l212,38,194,51,180,62r-13,8l154,78r-15,8l110,102,84,116,61,127r-19,9l28,142r-9,3l10,150,5,145,,138r7,-4xe" filled="f" strokecolor="#231f20" strokeweight=".15414mm">
                        <v:path arrowok="t" o:connecttype="custom" o:connectlocs="7,134;25,129;39,125;52,119;67,111;89,98;120,79;147,62;170,47;190,33;205,23;216,15;223,10;226,7;233,0;233,0;239,7;245,14;236,19;236,19;212,38;194,51;180,62;167,70;154,78;139,86;110,102;84,116;61,127;42,136;28,142;19,145;10,150;10,150;5,145;0,138;7,134;7,134" o:connectangles="0,0,0,0,0,0,0,0,0,0,0,0,0,0,0,0,0,0,0,0,0,0,0,0,0,0,0,0,0,0,0,0,0,0,0,0,0,0"/>
                      </v:shape>
                      <v:shape id="Freeform 19" o:spid="_x0000_s1063" style="position:absolute;left:126;top:443;width:230;height:143;visibility:visible;mso-wrap-style:square;v-text-anchor:top" coordsize="23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" path="m7,126r16,-3l36,119r13,-6l66,104,92,88,123,69,149,52,171,37,188,25r12,-9l208,10r4,-3l219,r5,7l230,14r-8,5l199,37,182,50,169,60r-13,8l143,76,125,86,96,102,70,115,48,125r-17,7l21,137r-11,5l5,137,,130r7,-4xe" filled="f" strokecolor="#231f20" strokeweight=".15414mm">
                        <v:path arrowok="t" o:connecttype="custom" o:connectlocs="7,126;23,123;36,119;49,113;66,104;92,88;123,69;149,52;171,37;188,25;200,16;208,10;212,7;219,0;219,0;224,7;230,14;222,19;222,19;199,37;182,50;169,60;156,68;143,76;125,86;96,102;70,115;48,125;31,132;21,137;10,142;10,142;5,137;0,130;7,126;7,126" o:connectangles="0,0,0,0,0,0,0,0,0,0,0,0,0,0,0,0,0,0,0,0,0,0,0,0,0,0,0,0,0,0,0,0,0,0,0,0"/>
                      </v:shape>
                      <v:shape id="Freeform 20" o:spid="_x0000_s1064" style="position:absolute;left:152;top:471;width:214;height:132;visibility:visible;mso-wrap-style:square;v-text-anchor:top" coordsize="21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" path="m7,115r15,-4l34,107r14,-7l69,89,104,68,132,51,154,36,171,25r12,-9l191,10r3,-3l201,r6,7l213,14r-9,5l183,36,168,47r-13,9l142,65r-16,9l105,86,75,101,50,113r-18,8l20,126r-10,5l5,126,,119r7,-4xe" filled="f" strokecolor="#231f20" strokeweight=".15414mm">
                        <v:path arrowok="t" o:connecttype="custom" o:connectlocs="7,115;22,111;34,107;48,100;69,89;104,68;132,51;154,36;171,25;183,16;191,10;194,7;201,0;201,0;207,7;213,14;204,19;204,19;183,36;168,47;155,56;142,65;126,74;105,86;75,101;50,113;32,121;20,126;10,131;10,131;5,126;0,119;7,115;7,115" o:connectangles="0,0,0,0,0,0,0,0,0,0,0,0,0,0,0,0,0,0,0,0,0,0,0,0,0,0,0,0,0,0,0,0,0,0"/>
                      </v:shape>
                      <w10:anchorlock/>
                    </v:group>
                  </w:pict>
                </mc:Fallback>
              </mc:AlternateContent>
            </w:r>
          </w:p>
        </w:tc>
      </w:tr>
      <w:tr w:rsidR="00991ACA" w:rsidRPr="00991ACA" w14:paraId="3B4A5271" w14:textId="77777777" w:rsidTr="00CF6B66">
        <w:trPr>
          <w:jc w:val="center"/>
        </w:trPr>
        <w:tc>
          <w:tcPr>
            <w:tcW w:w="4645" w:type="dxa"/>
          </w:tcPr>
          <w:p w14:paraId="4567D45A" w14:textId="77777777" w:rsidR="00991ACA" w:rsidRPr="00991ACA" w:rsidRDefault="00991ACA" w:rsidP="00991ACA">
            <w:pPr>
              <w:tabs>
                <w:tab w:val="left" w:pos="567"/>
              </w:tabs>
              <w:spacing w:line="260" w:lineRule="exact"/>
              <w:ind w:left="0" w:right="-2" w:firstLine="0"/>
              <w:jc w:val="center"/>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J paveikslėlis</w:t>
            </w:r>
          </w:p>
        </w:tc>
      </w:tr>
    </w:tbl>
    <w:p w14:paraId="2D499969" w14:textId="77777777" w:rsidR="00991ACA" w:rsidRPr="00991ACA" w:rsidRDefault="00991ACA" w:rsidP="00991ACA">
      <w:pPr>
        <w:ind w:left="720" w:right="-2" w:firstLine="0"/>
        <w:contextualSpacing/>
        <w:rPr>
          <w:rFonts w:ascii="Times New Roman" w:eastAsia="Times New Roman" w:hAnsi="Times New Roman" w:cs="Times New Roman"/>
          <w:b/>
          <w:kern w:val="0"/>
          <w:sz w:val="22"/>
          <w:szCs w:val="20"/>
          <w14:ligatures w14:val="none"/>
        </w:rPr>
      </w:pPr>
    </w:p>
    <w:p w14:paraId="7B8F1B3F" w14:textId="77777777" w:rsidR="00991ACA" w:rsidRPr="00991ACA" w:rsidRDefault="00991ACA" w:rsidP="002B641F">
      <w:pPr>
        <w:numPr>
          <w:ilvl w:val="0"/>
          <w:numId w:val="19"/>
        </w:numPr>
        <w:spacing w:after="200" w:line="276" w:lineRule="auto"/>
        <w:ind w:left="567" w:right="-2" w:hanging="283"/>
        <w:contextualSpacing/>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kern w:val="0"/>
          <w:sz w:val="22"/>
          <w:szCs w:val="20"/>
          <w14:ligatures w14:val="none"/>
        </w:rPr>
        <w:t>Vaistą laikykite saugiai, vaikams nepasiekiamoje vietoje.</w:t>
      </w:r>
    </w:p>
    <w:p w14:paraId="3C153261" w14:textId="77777777" w:rsidR="00991ACA" w:rsidRPr="00991ACA" w:rsidRDefault="00991ACA" w:rsidP="00991ACA">
      <w:pPr>
        <w:tabs>
          <w:tab w:val="left" w:pos="567"/>
        </w:tabs>
        <w:spacing w:line="260" w:lineRule="exact"/>
        <w:ind w:left="0" w:right="-2" w:firstLine="0"/>
        <w:rPr>
          <w:rFonts w:ascii="Times New Roman" w:eastAsia="Times New Roman" w:hAnsi="Times New Roman" w:cs="Times New Roman"/>
          <w:b/>
          <w:kern w:val="0"/>
          <w:sz w:val="22"/>
          <w:szCs w:val="20"/>
          <w14:ligatures w14:val="none"/>
        </w:rPr>
      </w:pPr>
    </w:p>
    <w:p w14:paraId="143A7BB2" w14:textId="77777777" w:rsidR="00991ACA" w:rsidRPr="00991ACA" w:rsidRDefault="00991ACA" w:rsidP="00991ACA">
      <w:pPr>
        <w:tabs>
          <w:tab w:val="left" w:pos="567"/>
        </w:tabs>
        <w:spacing w:after="120" w:line="260" w:lineRule="exact"/>
        <w:ind w:left="0" w:firstLine="0"/>
        <w:rPr>
          <w:rFonts w:ascii="Times New Roman" w:eastAsia="Times New Roman" w:hAnsi="Times New Roman" w:cs="Times New Roman"/>
          <w:b/>
          <w:kern w:val="0"/>
          <w:sz w:val="22"/>
          <w:szCs w:val="20"/>
          <w14:ligatures w14:val="none"/>
        </w:rPr>
      </w:pPr>
      <w:r w:rsidRPr="00991ACA">
        <w:rPr>
          <w:rFonts w:ascii="Times New Roman" w:eastAsia="Times New Roman" w:hAnsi="Times New Roman" w:cs="Times New Roman"/>
          <w:b/>
          <w:kern w:val="0"/>
          <w:sz w:val="22"/>
          <w:szCs w:val="20"/>
          <w14:ligatures w14:val="none"/>
        </w:rPr>
        <w:t xml:space="preserve">4 žingsnis: po </w:t>
      </w:r>
      <w:proofErr w:type="spellStart"/>
      <w:r w:rsidRPr="00991ACA">
        <w:rPr>
          <w:rFonts w:ascii="Times New Roman" w:eastAsia="Times New Roman" w:hAnsi="Times New Roman" w:cs="Times New Roman"/>
          <w:b/>
          <w:kern w:val="0"/>
          <w:sz w:val="22"/>
          <w:szCs w:val="20"/>
          <w14:ligatures w14:val="none"/>
        </w:rPr>
        <w:t>Testavan</w:t>
      </w:r>
      <w:proofErr w:type="spellEnd"/>
      <w:r w:rsidRPr="00991ACA">
        <w:rPr>
          <w:rFonts w:ascii="Times New Roman" w:eastAsia="Times New Roman" w:hAnsi="Times New Roman" w:cs="Times New Roman"/>
          <w:b/>
          <w:kern w:val="0"/>
          <w:sz w:val="22"/>
          <w:szCs w:val="20"/>
          <w14:ligatures w14:val="none"/>
        </w:rPr>
        <w:t xml:space="preserve"> vartojimo</w:t>
      </w:r>
    </w:p>
    <w:p w14:paraId="22A827F1" w14:textId="77777777" w:rsidR="00991ACA" w:rsidRPr="00991ACA" w:rsidRDefault="00991ACA" w:rsidP="002B641F">
      <w:pPr>
        <w:numPr>
          <w:ilvl w:val="0"/>
          <w:numId w:val="25"/>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b/>
          <w:kern w:val="0"/>
          <w:sz w:val="22"/>
          <w:szCs w:val="20"/>
          <w14:ligatures w14:val="none"/>
        </w:rPr>
        <w:t>Jei ant rankų pateko gelio, nedelsdami jas nusiplaukite muilu ir vandeniu.</w:t>
      </w:r>
    </w:p>
    <w:p w14:paraId="28111EF2" w14:textId="77777777" w:rsidR="00991ACA" w:rsidRPr="00991ACA" w:rsidRDefault="00991ACA" w:rsidP="002B641F">
      <w:pPr>
        <w:numPr>
          <w:ilvl w:val="0"/>
          <w:numId w:val="25"/>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Iki kol išdžiūva, </w:t>
      </w:r>
      <w:proofErr w:type="spellStart"/>
      <w:r w:rsidRPr="00991ACA">
        <w:rPr>
          <w:rFonts w:ascii="Times New Roman" w:eastAsia="Times New Roman" w:hAnsi="Times New Roman" w:cs="Times New Roman"/>
          <w:kern w:val="0"/>
          <w:sz w:val="22"/>
          <w:szCs w:val="20"/>
          <w14:ligatures w14:val="none"/>
        </w:rPr>
        <w:t>Testavan</w:t>
      </w:r>
      <w:proofErr w:type="spellEnd"/>
      <w:r w:rsidRPr="00991ACA">
        <w:rPr>
          <w:rFonts w:ascii="Times New Roman" w:eastAsia="Times New Roman" w:hAnsi="Times New Roman" w:cs="Times New Roman"/>
          <w:kern w:val="0"/>
          <w:sz w:val="22"/>
          <w:szCs w:val="20"/>
          <w14:ligatures w14:val="none"/>
        </w:rPr>
        <w:t xml:space="preserve"> yra degus. Prieš rūkydami ar eidami prie atviros ugnies, leiskite </w:t>
      </w:r>
      <w:proofErr w:type="spellStart"/>
      <w:r w:rsidRPr="00991ACA">
        <w:rPr>
          <w:rFonts w:ascii="Times New Roman" w:eastAsia="Times New Roman" w:hAnsi="Times New Roman" w:cs="Times New Roman"/>
          <w:kern w:val="0"/>
          <w:sz w:val="22"/>
          <w:szCs w:val="20"/>
          <w14:ligatures w14:val="none"/>
        </w:rPr>
        <w:t>Testavan</w:t>
      </w:r>
      <w:proofErr w:type="spellEnd"/>
      <w:r w:rsidRPr="00991ACA">
        <w:rPr>
          <w:rFonts w:ascii="Times New Roman" w:eastAsia="Times New Roman" w:hAnsi="Times New Roman" w:cs="Times New Roman"/>
          <w:kern w:val="0"/>
          <w:sz w:val="22"/>
          <w:szCs w:val="20"/>
          <w14:ligatures w14:val="none"/>
        </w:rPr>
        <w:t xml:space="preserve"> geliui išdžiūti.</w:t>
      </w:r>
    </w:p>
    <w:p w14:paraId="33DCEDF3" w14:textId="77777777" w:rsidR="00991ACA" w:rsidRPr="00991ACA" w:rsidRDefault="00991ACA" w:rsidP="002B641F">
      <w:pPr>
        <w:numPr>
          <w:ilvl w:val="0"/>
          <w:numId w:val="25"/>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Prieš apsirengdami, leiskite odai, ant kurios buvo tepama gelio, pilnai išdžiūti.</w:t>
      </w:r>
    </w:p>
    <w:p w14:paraId="3DA15A6B" w14:textId="77777777" w:rsidR="00991ACA" w:rsidRPr="00991ACA" w:rsidRDefault="00991ACA" w:rsidP="002B641F">
      <w:pPr>
        <w:numPr>
          <w:ilvl w:val="0"/>
          <w:numId w:val="25"/>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Kad gelio nepatektų ant kitų, visą laiką dėvėkite vartojimo vietą uždengiančius drabužius.</w:t>
      </w:r>
    </w:p>
    <w:p w14:paraId="72169E39" w14:textId="77777777" w:rsidR="00991ACA" w:rsidRPr="00991ACA" w:rsidRDefault="00991ACA" w:rsidP="002B641F">
      <w:pPr>
        <w:numPr>
          <w:ilvl w:val="0"/>
          <w:numId w:val="25"/>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 xml:space="preserve">Prieš maudydamiesi po dušu, plaukiodami ar maudydamiesi vonioje, </w:t>
      </w:r>
      <w:r w:rsidRPr="00991ACA">
        <w:rPr>
          <w:rFonts w:ascii="Times New Roman" w:eastAsia="Times New Roman" w:hAnsi="Times New Roman" w:cs="Times New Roman"/>
          <w:b/>
          <w:kern w:val="0"/>
          <w:sz w:val="22"/>
          <w:szCs w:val="20"/>
          <w14:ligatures w14:val="none"/>
        </w:rPr>
        <w:t>palaukite bent 2 valandas</w:t>
      </w:r>
      <w:r w:rsidRPr="00991ACA">
        <w:rPr>
          <w:rFonts w:ascii="Times New Roman" w:eastAsia="Times New Roman" w:hAnsi="Times New Roman" w:cs="Times New Roman"/>
          <w:kern w:val="0"/>
          <w:sz w:val="22"/>
          <w:szCs w:val="20"/>
          <w14:ligatures w14:val="none"/>
        </w:rPr>
        <w:t>.</w:t>
      </w:r>
    </w:p>
    <w:p w14:paraId="68C0EB5D" w14:textId="77777777" w:rsidR="00991ACA" w:rsidRPr="00991ACA" w:rsidRDefault="00991ACA" w:rsidP="002B641F">
      <w:pPr>
        <w:numPr>
          <w:ilvl w:val="0"/>
          <w:numId w:val="25"/>
        </w:numPr>
        <w:ind w:left="567" w:hanging="283"/>
        <w:rPr>
          <w:rFonts w:ascii="Times New Roman" w:eastAsia="Times New Roman" w:hAnsi="Times New Roman" w:cs="Times New Roman"/>
          <w:kern w:val="0"/>
          <w:sz w:val="22"/>
          <w:szCs w:val="20"/>
          <w14:ligatures w14:val="none"/>
        </w:rPr>
      </w:pPr>
      <w:r w:rsidRPr="00991ACA">
        <w:rPr>
          <w:rFonts w:ascii="Times New Roman" w:eastAsia="Times New Roman" w:hAnsi="Times New Roman" w:cs="Times New Roman"/>
          <w:kern w:val="0"/>
          <w:sz w:val="22"/>
          <w:szCs w:val="20"/>
          <w14:ligatures w14:val="none"/>
        </w:rPr>
        <w:t>Prieš bet kokį numatomą artimą odos kontaktą su kitu žmogumi, vartojimo vieną nuplaukite muilu ir vandeniu.</w:t>
      </w:r>
    </w:p>
    <w:p w14:paraId="4C1235F6"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71ACFCC6"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Ką daryti pavartojus per didelę </w:t>
      </w: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dozę?</w:t>
      </w:r>
    </w:p>
    <w:p w14:paraId="146A330A"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Jei netyčia užtepėte per daug </w:t>
      </w:r>
      <w:r w:rsidRPr="00991ACA">
        <w:rPr>
          <w:rFonts w:ascii="Times New Roman" w:eastAsia="Times New Roman" w:hAnsi="Times New Roman" w:cs="Times New Roman"/>
          <w:kern w:val="0"/>
          <w:sz w:val="22"/>
          <w:szCs w:val="20"/>
          <w14:ligatures w14:val="none"/>
        </w:rPr>
        <w:t>vaisto</w:t>
      </w:r>
      <w:r w:rsidRPr="00991ACA">
        <w:rPr>
          <w:rFonts w:ascii="Times New Roman" w:eastAsia="Calibri" w:hAnsi="Times New Roman" w:cs="Times New Roman"/>
          <w:kern w:val="0"/>
          <w:sz w:val="22"/>
          <w:szCs w:val="22"/>
          <w14:ligatures w14:val="none"/>
        </w:rPr>
        <w:t>, tą vietą kiek įmanoma greičiau nuplaukite muilu ir vandeniu.</w:t>
      </w:r>
    </w:p>
    <w:p w14:paraId="4934CAE4" w14:textId="77777777" w:rsidR="00991ACA" w:rsidRPr="00991ACA" w:rsidRDefault="00991ACA" w:rsidP="00991ACA">
      <w:pPr>
        <w:tabs>
          <w:tab w:val="left" w:pos="284"/>
        </w:tabs>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Vartokite tik gydytojo paskirtą vaisto kiekį. Jei jaučiatės dirglus, nervingas, padidėja svoris, erekcijos yra ilgalaikės ir dažnos, tai gali rodyti, kad vaisto vartojate per daug.</w:t>
      </w:r>
    </w:p>
    <w:p w14:paraId="095878E1"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2222005E"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 xml:space="preserve">Pamiršus pavartoti </w:t>
      </w:r>
      <w:proofErr w:type="spellStart"/>
      <w:r w:rsidRPr="00991ACA">
        <w:rPr>
          <w:rFonts w:ascii="Times New Roman" w:eastAsia="Calibri" w:hAnsi="Times New Roman" w:cs="Times New Roman"/>
          <w:b/>
          <w:kern w:val="0"/>
          <w:sz w:val="22"/>
          <w:szCs w:val="22"/>
          <w14:ligatures w14:val="none"/>
        </w:rPr>
        <w:t>Testavan</w:t>
      </w:r>
      <w:proofErr w:type="spellEnd"/>
    </w:p>
    <w:p w14:paraId="0D74EB92"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Negalima vartoti dvigubos dozės norint kompensuoti praleistą dozę.</w:t>
      </w:r>
    </w:p>
    <w:p w14:paraId="597DF636" w14:textId="77777777" w:rsidR="00991ACA" w:rsidRPr="00991ACA" w:rsidRDefault="00991ACA" w:rsidP="002B641F">
      <w:pPr>
        <w:numPr>
          <w:ilvl w:val="0"/>
          <w:numId w:val="24"/>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 iki kitos dozės vartojimo liko mažiau kaip 12 valandų, praleistos dozės netepkite ir kitą dozę vartokite įprastu laiku.</w:t>
      </w:r>
    </w:p>
    <w:p w14:paraId="505B5BF8" w14:textId="77777777" w:rsidR="00991ACA" w:rsidRPr="00991ACA" w:rsidRDefault="00991ACA" w:rsidP="002B641F">
      <w:pPr>
        <w:numPr>
          <w:ilvl w:val="0"/>
          <w:numId w:val="24"/>
        </w:numPr>
        <w:ind w:left="568" w:hanging="284"/>
        <w:contextualSpacing/>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Jei iki kitos dozės vartojimo liko daugiau kaip 12 valandų, ją užsitepkite. Kitą dieną vaisto vartokite įprastai.</w:t>
      </w:r>
    </w:p>
    <w:p w14:paraId="5BE41794" w14:textId="77777777" w:rsidR="00991ACA" w:rsidRPr="00991ACA" w:rsidRDefault="00991ACA" w:rsidP="00991ACA">
      <w:pPr>
        <w:keepNext/>
        <w:tabs>
          <w:tab w:val="left" w:pos="567"/>
        </w:tabs>
        <w:spacing w:line="260" w:lineRule="exact"/>
        <w:ind w:left="0" w:firstLine="0"/>
        <w:jc w:val="both"/>
        <w:outlineLvl w:val="3"/>
        <w:rPr>
          <w:rFonts w:ascii="Times New Roman" w:eastAsia="SimSun" w:hAnsi="Times New Roman" w:cs="Times New Roman"/>
          <w:b/>
          <w:kern w:val="0"/>
          <w:sz w:val="22"/>
          <w:szCs w:val="20"/>
          <w14:ligatures w14:val="none"/>
        </w:rPr>
      </w:pPr>
      <w:r w:rsidRPr="00991ACA">
        <w:rPr>
          <w:rFonts w:ascii="Times New Roman" w:eastAsia="SimSun" w:hAnsi="Times New Roman" w:cs="Times New Roman"/>
          <w:b/>
          <w:kern w:val="0"/>
          <w:sz w:val="22"/>
          <w:szCs w:val="20"/>
          <w14:ligatures w14:val="none"/>
        </w:rPr>
        <w:t xml:space="preserve">Nustojus vartoti </w:t>
      </w:r>
      <w:proofErr w:type="spellStart"/>
      <w:r w:rsidRPr="00991ACA">
        <w:rPr>
          <w:rFonts w:ascii="Times New Roman" w:eastAsia="SimSun" w:hAnsi="Times New Roman" w:cs="Times New Roman"/>
          <w:b/>
          <w:kern w:val="0"/>
          <w:sz w:val="22"/>
          <w:szCs w:val="20"/>
          <w14:ligatures w14:val="none"/>
        </w:rPr>
        <w:t>Testavan</w:t>
      </w:r>
      <w:proofErr w:type="spellEnd"/>
    </w:p>
    <w:p w14:paraId="5869647A" w14:textId="77777777" w:rsidR="00991ACA" w:rsidRPr="00991ACA" w:rsidRDefault="00991ACA" w:rsidP="00991ACA">
      <w:pPr>
        <w:numPr>
          <w:ilvl w:val="12"/>
          <w:numId w:val="0"/>
        </w:numPr>
        <w:ind w:right="-28"/>
        <w:rPr>
          <w:rFonts w:ascii="Times New Roman" w:eastAsia="Calibri" w:hAnsi="Times New Roman" w:cs="Times New Roman"/>
          <w:kern w:val="0"/>
          <w:sz w:val="22"/>
          <w14:ligatures w14:val="none"/>
        </w:rPr>
      </w:pPr>
      <w:r w:rsidRPr="00991ACA">
        <w:rPr>
          <w:rFonts w:ascii="Times New Roman" w:eastAsia="Calibri" w:hAnsi="Times New Roman" w:cs="Times New Roman"/>
          <w:kern w:val="0"/>
          <w:sz w:val="22"/>
          <w14:ligatures w14:val="none"/>
        </w:rPr>
        <w:t>Prieš nutraukdami šio vaisto vartojimą, pasitarkite su gydytoju.</w:t>
      </w:r>
    </w:p>
    <w:p w14:paraId="5E4082BF" w14:textId="77777777" w:rsidR="00991ACA" w:rsidRPr="00991ACA" w:rsidRDefault="00991ACA" w:rsidP="00991ACA">
      <w:pPr>
        <w:numPr>
          <w:ilvl w:val="12"/>
          <w:numId w:val="0"/>
        </w:numPr>
        <w:ind w:right="-28"/>
        <w:rPr>
          <w:rFonts w:ascii="Times New Roman" w:eastAsia="Calibri" w:hAnsi="Times New Roman" w:cs="Times New Roman"/>
          <w:kern w:val="0"/>
          <w:sz w:val="22"/>
          <w14:ligatures w14:val="none"/>
        </w:rPr>
      </w:pPr>
    </w:p>
    <w:p w14:paraId="6BE4BED6" w14:textId="77777777" w:rsidR="00991ACA" w:rsidRPr="00991ACA" w:rsidRDefault="00991ACA" w:rsidP="00991ACA">
      <w:pPr>
        <w:numPr>
          <w:ilvl w:val="12"/>
          <w:numId w:val="0"/>
        </w:numPr>
        <w:ind w:right="-28"/>
        <w:rPr>
          <w:rFonts w:ascii="Times New Roman" w:eastAsia="Calibri" w:hAnsi="Times New Roman" w:cs="Times New Roman"/>
          <w:kern w:val="0"/>
          <w:sz w:val="22"/>
          <w14:ligatures w14:val="none"/>
        </w:rPr>
      </w:pPr>
      <w:r w:rsidRPr="00991ACA">
        <w:rPr>
          <w:rFonts w:ascii="Times New Roman" w:eastAsia="Calibri" w:hAnsi="Times New Roman" w:cs="Times New Roman"/>
          <w:kern w:val="0"/>
          <w:sz w:val="22"/>
          <w14:ligatures w14:val="none"/>
        </w:rPr>
        <w:t>Jeigu kiltų daugiau klausimų dėl šio vaisto vartojimo, kreipkitės į gydytoją arba vaistininką.</w:t>
      </w:r>
    </w:p>
    <w:p w14:paraId="417A15B2"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39F348B"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DAF7B09" w14:textId="77777777" w:rsidR="00991ACA" w:rsidRPr="00991ACA" w:rsidRDefault="00991ACA" w:rsidP="00991ACA">
      <w:pPr>
        <w:keepNext/>
        <w:tabs>
          <w:tab w:val="left" w:pos="567"/>
        </w:tabs>
        <w:ind w:left="567" w:hanging="567"/>
        <w:outlineLvl w:val="1"/>
        <w:rPr>
          <w:rFonts w:ascii="Times New Roman" w:eastAsia="Calibri" w:hAnsi="Times New Roman" w:cs="Times New Roman"/>
          <w:b/>
          <w:kern w:val="0"/>
          <w:sz w:val="22"/>
          <w:szCs w:val="22"/>
          <w14:ligatures w14:val="none"/>
        </w:rPr>
      </w:pPr>
      <w:bookmarkStart w:id="10" w:name="_Toc129243142"/>
      <w:bookmarkStart w:id="11" w:name="_Toc129243267"/>
      <w:r w:rsidRPr="00991ACA">
        <w:rPr>
          <w:rFonts w:ascii="Times New Roman" w:eastAsia="Calibri" w:hAnsi="Times New Roman" w:cs="Times New Roman"/>
          <w:b/>
          <w:kern w:val="0"/>
          <w:sz w:val="22"/>
          <w:szCs w:val="22"/>
          <w14:ligatures w14:val="none"/>
        </w:rPr>
        <w:t>4.</w:t>
      </w:r>
      <w:r w:rsidRPr="00991ACA">
        <w:rPr>
          <w:rFonts w:ascii="Times New Roman" w:eastAsia="Calibri" w:hAnsi="Times New Roman" w:cs="Times New Roman"/>
          <w:b/>
          <w:kern w:val="0"/>
          <w:sz w:val="22"/>
          <w:szCs w:val="22"/>
          <w14:ligatures w14:val="none"/>
        </w:rPr>
        <w:tab/>
      </w:r>
      <w:bookmarkEnd w:id="10"/>
      <w:bookmarkEnd w:id="11"/>
      <w:r w:rsidRPr="00991ACA">
        <w:rPr>
          <w:rFonts w:ascii="Times New Roman" w:eastAsia="Calibri" w:hAnsi="Times New Roman" w:cs="Times New Roman"/>
          <w:b/>
          <w:kern w:val="0"/>
          <w:sz w:val="22"/>
          <w:szCs w:val="22"/>
          <w14:ligatures w14:val="none"/>
        </w:rPr>
        <w:t>Galimas šalutinis poveikis</w:t>
      </w:r>
    </w:p>
    <w:p w14:paraId="200FC723"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8574C67"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Šis vaistas, kaip ir visi kiti, gali sukelti šalutinį poveikį, nors jis pasireiškia ne visiems žmonėms.</w:t>
      </w:r>
    </w:p>
    <w:p w14:paraId="681AD83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8E5BD26" w14:textId="3E244B3C" w:rsidR="00991ACA" w:rsidRPr="00991ACA" w:rsidRDefault="002B641F" w:rsidP="00991ACA">
      <w:pPr>
        <w:tabs>
          <w:tab w:val="num" w:pos="480"/>
        </w:tabs>
        <w:ind w:left="0" w:firstLine="0"/>
        <w:rPr>
          <w:rFonts w:ascii="Times New Roman" w:eastAsia="Calibri" w:hAnsi="Times New Roman" w:cs="Times New Roman"/>
          <w:b/>
          <w:kern w:val="0"/>
          <w:sz w:val="22"/>
          <w:szCs w:val="22"/>
          <w14:ligatures w14:val="none"/>
        </w:rPr>
      </w:pPr>
      <w:r w:rsidRPr="000721D5">
        <w:rPr>
          <w:rFonts w:ascii="Times New Roman" w:eastAsia="Calibri" w:hAnsi="Times New Roman" w:cs="Times New Roman"/>
          <w:b/>
          <w:kern w:val="0"/>
          <w:sz w:val="22"/>
          <w:szCs w:val="22"/>
          <w14:ligatures w14:val="none"/>
        </w:rPr>
        <w:t>Dažni šalutinio poveikio reiškiniai (gali pasireikšti rečiau kaip 1 iš 10 asmenų):</w:t>
      </w:r>
    </w:p>
    <w:p w14:paraId="50964EB8" w14:textId="77777777" w:rsidR="00991ACA" w:rsidRPr="00991ACA" w:rsidRDefault="00991ACA" w:rsidP="002B641F">
      <w:pPr>
        <w:numPr>
          <w:ilvl w:val="0"/>
          <w:numId w:val="23"/>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Geliu tepamos odos sudirginimas (įskaitant išbėrimą, sausumą ir paraudimą).</w:t>
      </w:r>
    </w:p>
    <w:p w14:paraId="3156C29C" w14:textId="77777777" w:rsidR="00991ACA" w:rsidRPr="00991ACA" w:rsidRDefault="00991ACA" w:rsidP="002B641F">
      <w:pPr>
        <w:numPr>
          <w:ilvl w:val="0"/>
          <w:numId w:val="23"/>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Didelis riebalų (trigliceridų) kiekis kraujyje.</w:t>
      </w:r>
    </w:p>
    <w:p w14:paraId="6874A560" w14:textId="77777777" w:rsidR="00991ACA" w:rsidRPr="00991ACA" w:rsidRDefault="00991ACA" w:rsidP="002B641F">
      <w:pPr>
        <w:numPr>
          <w:ilvl w:val="0"/>
          <w:numId w:val="23"/>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Kraujospūdžio padidėjimas.</w:t>
      </w:r>
    </w:p>
    <w:p w14:paraId="5DF93162" w14:textId="77777777" w:rsidR="00991ACA" w:rsidRPr="00991ACA" w:rsidRDefault="00991ACA" w:rsidP="002B641F">
      <w:pPr>
        <w:numPr>
          <w:ilvl w:val="0"/>
          <w:numId w:val="23"/>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Prostatai specifinio antigeno (PSA) kiekio padidėjimas. PSA yra prostatos gaminamas baltymas; nustatant jo kiekį, galima diagnozuoti prostatos ligas.</w:t>
      </w:r>
    </w:p>
    <w:p w14:paraId="3BE870D1" w14:textId="77777777" w:rsidR="00991ACA" w:rsidRPr="00991ACA" w:rsidRDefault="00991ACA" w:rsidP="002B641F">
      <w:pPr>
        <w:numPr>
          <w:ilvl w:val="0"/>
          <w:numId w:val="23"/>
        </w:numPr>
        <w:ind w:left="714" w:hanging="357"/>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Periodiškai atliekamais kraujo tyrimais nustatytas padidėjęs </w:t>
      </w:r>
      <w:proofErr w:type="spellStart"/>
      <w:r w:rsidRPr="00991ACA">
        <w:rPr>
          <w:rFonts w:ascii="Times New Roman" w:eastAsia="Calibri" w:hAnsi="Times New Roman" w:cs="Times New Roman"/>
          <w:kern w:val="0"/>
          <w:sz w:val="22"/>
          <w:szCs w:val="22"/>
          <w14:ligatures w14:val="none"/>
        </w:rPr>
        <w:t>hematokritas</w:t>
      </w:r>
      <w:proofErr w:type="spellEnd"/>
      <w:r w:rsidRPr="00991ACA">
        <w:rPr>
          <w:rFonts w:ascii="Times New Roman" w:eastAsia="Calibri" w:hAnsi="Times New Roman" w:cs="Times New Roman"/>
          <w:kern w:val="0"/>
          <w:sz w:val="22"/>
          <w:szCs w:val="22"/>
          <w14:ligatures w14:val="none"/>
        </w:rPr>
        <w:t xml:space="preserve"> (raudonųjų kraujo kūnelių skaičiaus procentas kraujyje).</w:t>
      </w:r>
    </w:p>
    <w:p w14:paraId="5F3CD133"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B32721C" w14:textId="1E1CFAA2" w:rsidR="00991ACA" w:rsidRPr="00991ACA" w:rsidRDefault="00C47BB9" w:rsidP="00991ACA">
      <w:pPr>
        <w:tabs>
          <w:tab w:val="num" w:pos="480"/>
        </w:tabs>
        <w:ind w:left="0" w:firstLine="0"/>
        <w:rPr>
          <w:rFonts w:ascii="Times New Roman" w:eastAsia="Calibri" w:hAnsi="Times New Roman" w:cs="Times New Roman"/>
          <w:b/>
          <w:kern w:val="0"/>
          <w:sz w:val="22"/>
          <w:szCs w:val="22"/>
          <w14:ligatures w14:val="none"/>
        </w:rPr>
      </w:pPr>
      <w:r w:rsidRPr="000721D5">
        <w:rPr>
          <w:rFonts w:ascii="Times New Roman" w:eastAsia="Calibri" w:hAnsi="Times New Roman" w:cs="Times New Roman"/>
          <w:b/>
          <w:kern w:val="0"/>
          <w:sz w:val="22"/>
          <w:szCs w:val="22"/>
          <w14:ligatures w14:val="none"/>
        </w:rPr>
        <w:t>Nedažni šalutinio poveikio reiškiniai (gali pasireikšti rečiau kaip 1 iš 100 asmenų):</w:t>
      </w:r>
    </w:p>
    <w:p w14:paraId="19507B2F" w14:textId="77777777" w:rsidR="00991ACA" w:rsidRPr="00991ACA" w:rsidRDefault="00991ACA" w:rsidP="00C47BB9">
      <w:pPr>
        <w:numPr>
          <w:ilvl w:val="0"/>
          <w:numId w:val="22"/>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Periodiškai atliekamais kraujo tyrimais nustatytas padidėjęs hemoglobinas (raudonųjų kraujo kūnelių komponentas, nešantis deguonį).</w:t>
      </w:r>
    </w:p>
    <w:p w14:paraId="3F9279D7" w14:textId="77777777" w:rsidR="00991ACA" w:rsidRPr="00991ACA" w:rsidRDefault="00991ACA" w:rsidP="00C47BB9">
      <w:pPr>
        <w:numPr>
          <w:ilvl w:val="0"/>
          <w:numId w:val="22"/>
        </w:numPr>
        <w:ind w:left="568" w:hanging="284"/>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Galvos skausmas.</w:t>
      </w:r>
    </w:p>
    <w:p w14:paraId="7158F6AF"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7CFC7FA5"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Kiti žinomi nepageidaujami poveikiai, susiję su testosterono vartojimu, yra šie: spuogai, </w:t>
      </w:r>
      <w:proofErr w:type="spellStart"/>
      <w:r w:rsidRPr="00991ACA">
        <w:rPr>
          <w:rFonts w:ascii="Times New Roman" w:eastAsia="Calibri" w:hAnsi="Times New Roman" w:cs="Times New Roman"/>
          <w:kern w:val="0"/>
          <w:sz w:val="22"/>
          <w:szCs w:val="22"/>
          <w14:ligatures w14:val="none"/>
        </w:rPr>
        <w:t>seborėja</w:t>
      </w:r>
      <w:proofErr w:type="spellEnd"/>
      <w:r w:rsidRPr="00991ACA">
        <w:rPr>
          <w:rFonts w:ascii="Times New Roman" w:eastAsia="Calibri" w:hAnsi="Times New Roman" w:cs="Times New Roman"/>
          <w:kern w:val="0"/>
          <w:sz w:val="22"/>
          <w:szCs w:val="22"/>
          <w14:ligatures w14:val="none"/>
        </w:rPr>
        <w:t xml:space="preserve">, plikimas, prakaitavimas, padidėjęs kūno plaukų augimas, odos dilgčiojimas ar tirpimas, galvos skausmas, svaigulys, pykinimas, karščio pylimas, skysčių susilaikymas (pvz., kulkšnių patinimas), svorio padidėjimas, miego </w:t>
      </w:r>
      <w:proofErr w:type="spellStart"/>
      <w:r w:rsidRPr="00991ACA">
        <w:rPr>
          <w:rFonts w:ascii="Times New Roman" w:eastAsia="Calibri" w:hAnsi="Times New Roman" w:cs="Times New Roman"/>
          <w:kern w:val="0"/>
          <w:sz w:val="22"/>
          <w:szCs w:val="22"/>
          <w14:ligatures w14:val="none"/>
        </w:rPr>
        <w:t>apnėja</w:t>
      </w:r>
      <w:proofErr w:type="spellEnd"/>
      <w:r w:rsidRPr="00991ACA">
        <w:rPr>
          <w:rFonts w:ascii="Times New Roman" w:eastAsia="Calibri" w:hAnsi="Times New Roman" w:cs="Times New Roman"/>
          <w:kern w:val="0"/>
          <w:sz w:val="22"/>
          <w:szCs w:val="22"/>
          <w14:ligatures w14:val="none"/>
        </w:rPr>
        <w:t>, dusulys, padidėjusio jautrumo reakcijos, prasta savijauta, nuotaikos pokyčiai (tokie kaip agresija, priešiškumas, nervingumas, nerimas, depresija), nemiga, raumenų skausmas ar mėšlungis, krūtų vystymasis, raudonųjų kraujo ląstelių kiekio padidėjimas, raudonųjų kraujo ląstelių kiekio sumažėjimas, kraujo krešulių susidarymas, gelta (kepenų sutrikimai, kurie kartais gali būti susiję su odos ir akių baltymų pageltimu), nenormalūs kepenų funkcijos tyrimai.</w:t>
      </w:r>
    </w:p>
    <w:p w14:paraId="7DB9E8AE" w14:textId="3CE97CAE"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Lytinio potraukio pokyčiai, erekcijos padažnėjimas, </w:t>
      </w:r>
      <w:proofErr w:type="spellStart"/>
      <w:r w:rsidRPr="00991ACA">
        <w:rPr>
          <w:rFonts w:ascii="Times New Roman" w:eastAsia="Calibri" w:hAnsi="Times New Roman" w:cs="Times New Roman"/>
          <w:kern w:val="0"/>
          <w:sz w:val="22"/>
          <w:szCs w:val="22"/>
          <w14:ligatures w14:val="none"/>
        </w:rPr>
        <w:t>priapizmas</w:t>
      </w:r>
      <w:proofErr w:type="spellEnd"/>
      <w:r w:rsidRPr="00991ACA">
        <w:rPr>
          <w:rFonts w:ascii="Times New Roman" w:eastAsia="Calibri" w:hAnsi="Times New Roman" w:cs="Times New Roman"/>
          <w:kern w:val="0"/>
          <w:sz w:val="22"/>
          <w:szCs w:val="22"/>
          <w14:ligatures w14:val="none"/>
        </w:rPr>
        <w:t xml:space="preserve"> (ilgalaikė ir skausminga erekcija), sėklidž</w:t>
      </w:r>
      <w:r w:rsidR="00E36328">
        <w:rPr>
          <w:rFonts w:ascii="Times New Roman" w:eastAsia="Calibri" w:hAnsi="Times New Roman" w:cs="Times New Roman"/>
          <w:kern w:val="0"/>
          <w:sz w:val="22"/>
          <w:szCs w:val="22"/>
          <w14:ligatures w14:val="none"/>
        </w:rPr>
        <w:t>i</w:t>
      </w:r>
      <w:r w:rsidRPr="00991ACA">
        <w:rPr>
          <w:rFonts w:ascii="Times New Roman" w:eastAsia="Calibri" w:hAnsi="Times New Roman" w:cs="Times New Roman"/>
          <w:kern w:val="0"/>
          <w:sz w:val="22"/>
          <w:szCs w:val="22"/>
          <w14:ligatures w14:val="none"/>
        </w:rPr>
        <w:t xml:space="preserve">ų sutrikimas, sumažėjęs spermatozoidų kiekis, pasunkėjęs šlapinimasis, prostatos liaukos pokyčiai, prostatos vėžys (nėra įtikinamų įrodymų, kad </w:t>
      </w:r>
      <w:proofErr w:type="spellStart"/>
      <w:r w:rsidRPr="00991ACA">
        <w:rPr>
          <w:rFonts w:ascii="Times New Roman" w:eastAsia="Calibri" w:hAnsi="Times New Roman" w:cs="Times New Roman"/>
          <w:kern w:val="0"/>
          <w:sz w:val="22"/>
          <w:szCs w:val="22"/>
          <w14:ligatures w14:val="none"/>
        </w:rPr>
        <w:t>hipogonadizmu</w:t>
      </w:r>
      <w:proofErr w:type="spellEnd"/>
      <w:r w:rsidRPr="00991ACA">
        <w:rPr>
          <w:rFonts w:ascii="Times New Roman" w:eastAsia="Calibri" w:hAnsi="Times New Roman" w:cs="Times New Roman"/>
          <w:kern w:val="0"/>
          <w:sz w:val="22"/>
          <w:szCs w:val="22"/>
          <w14:ligatures w14:val="none"/>
        </w:rPr>
        <w:t xml:space="preserve"> sergančių vyrų pakaitinis gydymas testosteronu, sukelia prostatos vėžį; tačiau vyrams, kuriems jau nustatytas arba manoma, kad yra prostatos vėžys, reikia vengti testosterono).</w:t>
      </w:r>
    </w:p>
    <w:p w14:paraId="60205245"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Ilgalaikis testosterono vartojimas gali sukelti druskų (elektrolitų) ir vandens kiekio pokyčius organizme.</w:t>
      </w:r>
    </w:p>
    <w:p w14:paraId="5301130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B43FE4F"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r w:rsidRPr="00991ACA">
        <w:rPr>
          <w:rFonts w:ascii="Times New Roman" w:eastAsia="Calibri" w:hAnsi="Times New Roman" w:cs="Times New Roman"/>
          <w:b/>
          <w:kern w:val="0"/>
          <w:sz w:val="22"/>
          <w:szCs w:val="22"/>
          <w14:ligatures w14:val="none"/>
        </w:rPr>
        <w:t>Pranešimas apie šalutinį poveikį</w:t>
      </w:r>
    </w:p>
    <w:p w14:paraId="65A6E06B" w14:textId="77777777" w:rsidR="008A7176" w:rsidRPr="008A7176" w:rsidRDefault="008A7176" w:rsidP="008A7176">
      <w:pPr>
        <w:ind w:left="0" w:firstLine="0"/>
        <w:rPr>
          <w:rFonts w:ascii="Times New Roman" w:eastAsia="Times New Roman" w:hAnsi="Times New Roman" w:cs="Times New Roman"/>
          <w:kern w:val="0"/>
          <w:sz w:val="22"/>
          <w:szCs w:val="20"/>
          <w14:ligatures w14:val="none"/>
        </w:rPr>
      </w:pPr>
      <w:r w:rsidRPr="008A7176">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6" w:history="1">
        <w:r w:rsidRPr="008A7176">
          <w:rPr>
            <w:rFonts w:ascii="Times New Roman" w:eastAsia="Times New Roman" w:hAnsi="Times New Roman" w:cs="Times New Roman"/>
            <w:color w:val="467886"/>
            <w:kern w:val="0"/>
            <w:sz w:val="22"/>
            <w:szCs w:val="20"/>
            <w:u w:val="single"/>
            <w:lang w:eastAsia="lt-LT"/>
            <w14:ligatures w14:val="none"/>
          </w:rPr>
          <w:t>https://vvkt.lrv.lt/lt/</w:t>
        </w:r>
      </w:hyperlink>
      <w:r w:rsidRPr="008A7176">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8A7176">
        <w:rPr>
          <w:rFonts w:ascii="Times New Roman" w:eastAsia="Times New Roman" w:hAnsi="Times New Roman" w:cs="Times New Roman"/>
          <w:kern w:val="0"/>
          <w:sz w:val="22"/>
          <w:szCs w:val="20"/>
          <w14:ligatures w14:val="none"/>
        </w:rPr>
        <w:t>.</w:t>
      </w:r>
    </w:p>
    <w:p w14:paraId="0C6C4380"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306642CB"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5E1D2F8D" w14:textId="77777777" w:rsidR="00991ACA" w:rsidRPr="00991ACA" w:rsidRDefault="00991ACA" w:rsidP="00991ACA">
      <w:pPr>
        <w:keepNext/>
        <w:tabs>
          <w:tab w:val="left" w:pos="567"/>
        </w:tabs>
        <w:ind w:left="567" w:hanging="567"/>
        <w:outlineLvl w:val="1"/>
        <w:rPr>
          <w:rFonts w:ascii="Times New Roman" w:eastAsia="Calibri" w:hAnsi="Times New Roman" w:cs="Times New Roman"/>
          <w:b/>
          <w:kern w:val="0"/>
          <w:sz w:val="22"/>
          <w:szCs w:val="22"/>
          <w14:ligatures w14:val="none"/>
        </w:rPr>
      </w:pPr>
      <w:bookmarkStart w:id="12" w:name="_Toc129243143"/>
      <w:bookmarkStart w:id="13" w:name="_Toc129243268"/>
      <w:r w:rsidRPr="00991ACA">
        <w:rPr>
          <w:rFonts w:ascii="Times New Roman" w:eastAsia="Calibri" w:hAnsi="Times New Roman" w:cs="Times New Roman"/>
          <w:b/>
          <w:kern w:val="0"/>
          <w:sz w:val="22"/>
          <w:szCs w:val="22"/>
          <w14:ligatures w14:val="none"/>
        </w:rPr>
        <w:t>5.</w:t>
      </w:r>
      <w:r w:rsidRPr="00991ACA">
        <w:rPr>
          <w:rFonts w:ascii="Times New Roman" w:eastAsia="Calibri" w:hAnsi="Times New Roman" w:cs="Times New Roman"/>
          <w:b/>
          <w:kern w:val="0"/>
          <w:sz w:val="22"/>
          <w:szCs w:val="22"/>
          <w14:ligatures w14:val="none"/>
        </w:rPr>
        <w:tab/>
        <w:t xml:space="preserve">Kaip laikyti </w:t>
      </w:r>
      <w:bookmarkEnd w:id="12"/>
      <w:bookmarkEnd w:id="13"/>
      <w:proofErr w:type="spellStart"/>
      <w:r w:rsidRPr="00991ACA">
        <w:rPr>
          <w:rFonts w:ascii="Times New Roman" w:eastAsia="Calibri" w:hAnsi="Times New Roman" w:cs="Times New Roman"/>
          <w:b/>
          <w:kern w:val="0"/>
          <w:sz w:val="22"/>
          <w:szCs w:val="22"/>
          <w14:ligatures w14:val="none"/>
        </w:rPr>
        <w:t>Testavan</w:t>
      </w:r>
      <w:proofErr w:type="spellEnd"/>
    </w:p>
    <w:p w14:paraId="20B60AD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2CAB30D"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Šį vaistą laikykite vaikams nepastebimoje ir nepasiekiamoje vietoje.</w:t>
      </w:r>
    </w:p>
    <w:p w14:paraId="35439E24"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7E168931" w14:textId="77777777" w:rsidR="00991ACA" w:rsidRPr="000721D5"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Šiam vaistui specialių laikymo sąlygų nereikia.</w:t>
      </w:r>
    </w:p>
    <w:p w14:paraId="285FE136" w14:textId="77777777" w:rsidR="00392141" w:rsidRPr="00991ACA" w:rsidRDefault="00392141" w:rsidP="00991ACA">
      <w:pPr>
        <w:ind w:left="0" w:firstLine="0"/>
        <w:rPr>
          <w:rFonts w:ascii="Times New Roman" w:eastAsia="Calibri" w:hAnsi="Times New Roman" w:cs="Times New Roman"/>
          <w:kern w:val="0"/>
          <w:sz w:val="22"/>
          <w:szCs w:val="22"/>
          <w14:ligatures w14:val="none"/>
        </w:rPr>
      </w:pPr>
    </w:p>
    <w:p w14:paraId="419A23E6"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Ant pompos ir kartono dėžutės po „EXP“ nurodytam tinkamumo laikui pasibaigus, šio vaisto vartoti negalima. Vaistas tinkamas vartoti iki paskutinės nurodyto mėnesio dienos.</w:t>
      </w:r>
    </w:p>
    <w:p w14:paraId="515FF536"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94EFD7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165ED12B"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4E8B19AA"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49646DB1" w14:textId="77777777" w:rsidR="00991ACA" w:rsidRPr="00991ACA" w:rsidRDefault="00991ACA" w:rsidP="00991ACA">
      <w:pPr>
        <w:keepNext/>
        <w:tabs>
          <w:tab w:val="left" w:pos="567"/>
        </w:tabs>
        <w:ind w:left="567" w:hanging="567"/>
        <w:outlineLvl w:val="1"/>
        <w:rPr>
          <w:rFonts w:ascii="Times New Roman" w:eastAsia="Calibri" w:hAnsi="Times New Roman" w:cs="Times New Roman"/>
          <w:b/>
          <w:kern w:val="0"/>
          <w:sz w:val="22"/>
          <w:szCs w:val="22"/>
          <w14:ligatures w14:val="none"/>
        </w:rPr>
      </w:pPr>
      <w:bookmarkStart w:id="14" w:name="_Toc129243144"/>
      <w:bookmarkStart w:id="15" w:name="_Toc129243269"/>
      <w:r w:rsidRPr="00991ACA">
        <w:rPr>
          <w:rFonts w:ascii="Times New Roman" w:eastAsia="Calibri" w:hAnsi="Times New Roman" w:cs="Times New Roman"/>
          <w:b/>
          <w:kern w:val="0"/>
          <w:sz w:val="22"/>
          <w:szCs w:val="22"/>
          <w14:ligatures w14:val="none"/>
        </w:rPr>
        <w:t>6.</w:t>
      </w:r>
      <w:r w:rsidRPr="00991ACA">
        <w:rPr>
          <w:rFonts w:ascii="Times New Roman" w:eastAsia="Calibri" w:hAnsi="Times New Roman" w:cs="Times New Roman"/>
          <w:b/>
          <w:kern w:val="0"/>
          <w:sz w:val="22"/>
          <w:szCs w:val="22"/>
          <w14:ligatures w14:val="none"/>
        </w:rPr>
        <w:tab/>
      </w:r>
      <w:bookmarkEnd w:id="14"/>
      <w:bookmarkEnd w:id="15"/>
      <w:r w:rsidRPr="00991ACA">
        <w:rPr>
          <w:rFonts w:ascii="Times New Roman" w:eastAsia="Calibri" w:hAnsi="Times New Roman" w:cs="Times New Roman"/>
          <w:b/>
          <w:kern w:val="0"/>
          <w:sz w:val="22"/>
          <w:szCs w:val="22"/>
          <w14:ligatures w14:val="none"/>
        </w:rPr>
        <w:t>Pakuotės turinys ir kita informacija</w:t>
      </w:r>
    </w:p>
    <w:p w14:paraId="2CD0FE76"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8BEC291"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sudėtis</w:t>
      </w:r>
    </w:p>
    <w:p w14:paraId="793B1C60" w14:textId="4C2BC23C" w:rsidR="00991ACA" w:rsidRPr="000721D5" w:rsidRDefault="00991ACA" w:rsidP="00392141">
      <w:pPr>
        <w:pStyle w:val="Sraopastraipa"/>
        <w:numPr>
          <w:ilvl w:val="0"/>
          <w:numId w:val="21"/>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Veiklioji medžiaga yra testosteronas.</w:t>
      </w:r>
    </w:p>
    <w:p w14:paraId="6BBC77B3" w14:textId="219AD79C" w:rsidR="00991ACA" w:rsidRPr="000721D5" w:rsidRDefault="00991ACA" w:rsidP="00392141">
      <w:pPr>
        <w:pStyle w:val="Sraopastraipa"/>
        <w:numPr>
          <w:ilvl w:val="0"/>
          <w:numId w:val="21"/>
        </w:numPr>
        <w:ind w:left="567" w:hanging="283"/>
        <w:rPr>
          <w:rFonts w:ascii="Times New Roman" w:eastAsia="Calibri" w:hAnsi="Times New Roman" w:cs="Times New Roman"/>
          <w:kern w:val="0"/>
          <w:sz w:val="22"/>
          <w:szCs w:val="22"/>
          <w14:ligatures w14:val="none"/>
        </w:rPr>
      </w:pPr>
      <w:r w:rsidRPr="000721D5">
        <w:rPr>
          <w:rFonts w:ascii="Times New Roman" w:eastAsia="Calibri" w:hAnsi="Times New Roman" w:cs="Times New Roman"/>
          <w:kern w:val="0"/>
          <w:sz w:val="22"/>
          <w:szCs w:val="22"/>
          <w14:ligatures w14:val="none"/>
        </w:rPr>
        <w:t>Pagalbinės medžiagos</w:t>
      </w:r>
      <w:r w:rsidR="00F526C7">
        <w:rPr>
          <w:rFonts w:ascii="Times New Roman" w:eastAsia="Calibri" w:hAnsi="Times New Roman" w:cs="Times New Roman"/>
          <w:kern w:val="0"/>
          <w:sz w:val="22"/>
          <w:szCs w:val="22"/>
          <w14:ligatures w14:val="none"/>
        </w:rPr>
        <w:t>:</w:t>
      </w:r>
      <w:r w:rsidRPr="000721D5">
        <w:rPr>
          <w:rFonts w:ascii="Times New Roman" w:eastAsia="Calibri" w:hAnsi="Times New Roman" w:cs="Times New Roman"/>
          <w:kern w:val="0"/>
          <w:sz w:val="22"/>
          <w:szCs w:val="22"/>
          <w14:ligatures w14:val="none"/>
        </w:rPr>
        <w:t xml:space="preserve"> etanolis (96 %), </w:t>
      </w:r>
      <w:proofErr w:type="spellStart"/>
      <w:r w:rsidRPr="000721D5">
        <w:rPr>
          <w:rFonts w:ascii="Times New Roman" w:eastAsia="Calibri" w:hAnsi="Times New Roman" w:cs="Times New Roman"/>
          <w:kern w:val="0"/>
          <w:sz w:val="22"/>
          <w:szCs w:val="22"/>
          <w14:ligatures w14:val="none"/>
        </w:rPr>
        <w:t>propilenglikolis</w:t>
      </w:r>
      <w:proofErr w:type="spellEnd"/>
      <w:r w:rsidRPr="000721D5">
        <w:rPr>
          <w:rFonts w:ascii="Times New Roman" w:eastAsia="Calibri" w:hAnsi="Times New Roman" w:cs="Times New Roman"/>
          <w:kern w:val="0"/>
          <w:sz w:val="22"/>
          <w:szCs w:val="22"/>
          <w14:ligatures w14:val="none"/>
        </w:rPr>
        <w:t xml:space="preserve"> (E 1520), </w:t>
      </w:r>
      <w:proofErr w:type="spellStart"/>
      <w:r w:rsidRPr="000721D5">
        <w:rPr>
          <w:rFonts w:ascii="Times New Roman" w:eastAsia="Calibri" w:hAnsi="Times New Roman" w:cs="Times New Roman"/>
          <w:kern w:val="0"/>
          <w:sz w:val="22"/>
          <w:szCs w:val="22"/>
          <w14:ligatures w14:val="none"/>
        </w:rPr>
        <w:t>dietilenglikolio</w:t>
      </w:r>
      <w:proofErr w:type="spellEnd"/>
      <w:r w:rsidRPr="000721D5">
        <w:rPr>
          <w:rFonts w:ascii="Times New Roman" w:eastAsia="Calibri" w:hAnsi="Times New Roman" w:cs="Times New Roman"/>
          <w:kern w:val="0"/>
          <w:sz w:val="22"/>
          <w:szCs w:val="22"/>
          <w14:ligatures w14:val="none"/>
        </w:rPr>
        <w:t xml:space="preserve"> </w:t>
      </w:r>
      <w:proofErr w:type="spellStart"/>
      <w:r w:rsidRPr="000721D5">
        <w:rPr>
          <w:rFonts w:ascii="Times New Roman" w:eastAsia="Calibri" w:hAnsi="Times New Roman" w:cs="Times New Roman"/>
          <w:kern w:val="0"/>
          <w:sz w:val="22"/>
          <w:szCs w:val="22"/>
          <w14:ligatures w14:val="none"/>
        </w:rPr>
        <w:t>monoetilo</w:t>
      </w:r>
      <w:proofErr w:type="spellEnd"/>
      <w:r w:rsidRPr="000721D5">
        <w:rPr>
          <w:rFonts w:ascii="Times New Roman" w:eastAsia="Calibri" w:hAnsi="Times New Roman" w:cs="Times New Roman"/>
          <w:kern w:val="0"/>
          <w:sz w:val="22"/>
          <w:szCs w:val="22"/>
          <w14:ligatures w14:val="none"/>
        </w:rPr>
        <w:t xml:space="preserve"> eteris, </w:t>
      </w:r>
      <w:proofErr w:type="spellStart"/>
      <w:r w:rsidRPr="000721D5">
        <w:rPr>
          <w:rFonts w:ascii="Times New Roman" w:eastAsia="Calibri" w:hAnsi="Times New Roman" w:cs="Times New Roman"/>
          <w:kern w:val="0"/>
          <w:sz w:val="22"/>
          <w:szCs w:val="22"/>
          <w14:ligatures w14:val="none"/>
        </w:rPr>
        <w:t>karbomeras</w:t>
      </w:r>
      <w:proofErr w:type="spellEnd"/>
      <w:r w:rsidRPr="000721D5">
        <w:rPr>
          <w:rFonts w:ascii="Times New Roman" w:eastAsia="Calibri" w:hAnsi="Times New Roman" w:cs="Times New Roman"/>
          <w:kern w:val="0"/>
          <w:sz w:val="22"/>
          <w:szCs w:val="22"/>
          <w14:ligatures w14:val="none"/>
        </w:rPr>
        <w:t xml:space="preserve"> 980, </w:t>
      </w:r>
      <w:proofErr w:type="spellStart"/>
      <w:r w:rsidRPr="000721D5">
        <w:rPr>
          <w:rFonts w:ascii="Times New Roman" w:eastAsia="Calibri" w:hAnsi="Times New Roman" w:cs="Times New Roman"/>
          <w:kern w:val="0"/>
          <w:sz w:val="22"/>
          <w:szCs w:val="22"/>
          <w14:ligatures w14:val="none"/>
        </w:rPr>
        <w:t>trolaminas</w:t>
      </w:r>
      <w:proofErr w:type="spellEnd"/>
      <w:r w:rsidRPr="000721D5">
        <w:rPr>
          <w:rFonts w:ascii="Times New Roman" w:eastAsia="Calibri" w:hAnsi="Times New Roman" w:cs="Times New Roman"/>
          <w:kern w:val="0"/>
          <w:sz w:val="22"/>
          <w:szCs w:val="22"/>
          <w14:ligatures w14:val="none"/>
        </w:rPr>
        <w:t xml:space="preserve">, </w:t>
      </w:r>
      <w:proofErr w:type="spellStart"/>
      <w:r w:rsidRPr="000721D5">
        <w:rPr>
          <w:rFonts w:ascii="Times New Roman" w:eastAsia="Calibri" w:hAnsi="Times New Roman" w:cs="Times New Roman"/>
          <w:kern w:val="0"/>
          <w:sz w:val="22"/>
          <w:szCs w:val="22"/>
          <w14:ligatures w14:val="none"/>
        </w:rPr>
        <w:t>dinatrio</w:t>
      </w:r>
      <w:proofErr w:type="spellEnd"/>
      <w:r w:rsidRPr="000721D5">
        <w:rPr>
          <w:rFonts w:ascii="Times New Roman" w:eastAsia="Calibri" w:hAnsi="Times New Roman" w:cs="Times New Roman"/>
          <w:kern w:val="0"/>
          <w:sz w:val="22"/>
          <w:szCs w:val="22"/>
          <w14:ligatures w14:val="none"/>
        </w:rPr>
        <w:t xml:space="preserve"> </w:t>
      </w:r>
      <w:proofErr w:type="spellStart"/>
      <w:r w:rsidRPr="000721D5">
        <w:rPr>
          <w:rFonts w:ascii="Times New Roman" w:eastAsia="Calibri" w:hAnsi="Times New Roman" w:cs="Times New Roman"/>
          <w:kern w:val="0"/>
          <w:sz w:val="22"/>
          <w:szCs w:val="22"/>
          <w14:ligatures w14:val="none"/>
        </w:rPr>
        <w:t>edetatas</w:t>
      </w:r>
      <w:proofErr w:type="spellEnd"/>
      <w:r w:rsidRPr="000721D5">
        <w:rPr>
          <w:rFonts w:ascii="Times New Roman" w:eastAsia="Calibri" w:hAnsi="Times New Roman" w:cs="Times New Roman"/>
          <w:kern w:val="0"/>
          <w:sz w:val="22"/>
          <w:szCs w:val="22"/>
          <w14:ligatures w14:val="none"/>
        </w:rPr>
        <w:t>, išgrynintas vanduo.</w:t>
      </w:r>
    </w:p>
    <w:p w14:paraId="3848EC5D"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60A079A2"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Viename grame gelio yra 20 mg testosterono. Kiekvieno pompos paspaudimo metu išsiskiria 1,15 g (1,25 ml) gelio, kuris atitinka 23 mg testosterono.</w:t>
      </w:r>
    </w:p>
    <w:p w14:paraId="0767317E"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CE268FF" w14:textId="77777777" w:rsidR="00991ACA" w:rsidRPr="00991ACA" w:rsidRDefault="00991ACA" w:rsidP="00991ACA">
      <w:pPr>
        <w:ind w:left="0" w:firstLine="0"/>
        <w:rPr>
          <w:rFonts w:ascii="Times New Roman" w:eastAsia="Calibri" w:hAnsi="Times New Roman" w:cs="Times New Roman"/>
          <w:b/>
          <w:kern w:val="0"/>
          <w:sz w:val="22"/>
          <w:szCs w:val="22"/>
          <w14:ligatures w14:val="none"/>
        </w:rPr>
      </w:pPr>
      <w:proofErr w:type="spellStart"/>
      <w:r w:rsidRPr="00991ACA">
        <w:rPr>
          <w:rFonts w:ascii="Times New Roman" w:eastAsia="Calibri" w:hAnsi="Times New Roman" w:cs="Times New Roman"/>
          <w:b/>
          <w:kern w:val="0"/>
          <w:sz w:val="22"/>
          <w:szCs w:val="22"/>
          <w14:ligatures w14:val="none"/>
        </w:rPr>
        <w:t>Testavan</w:t>
      </w:r>
      <w:proofErr w:type="spellEnd"/>
      <w:r w:rsidRPr="00991ACA">
        <w:rPr>
          <w:rFonts w:ascii="Times New Roman" w:eastAsia="Calibri" w:hAnsi="Times New Roman" w:cs="Times New Roman"/>
          <w:b/>
          <w:kern w:val="0"/>
          <w:sz w:val="22"/>
          <w:szCs w:val="22"/>
          <w14:ligatures w14:val="none"/>
        </w:rPr>
        <w:t xml:space="preserve"> išvaizda ir kiekis pakuotėje</w:t>
      </w:r>
    </w:p>
    <w:p w14:paraId="34E2B749"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yra homogeniškas, skaidrus ar šiek tiek </w:t>
      </w:r>
      <w:proofErr w:type="spellStart"/>
      <w:r w:rsidRPr="00991ACA">
        <w:rPr>
          <w:rFonts w:ascii="Times New Roman" w:eastAsia="Calibri" w:hAnsi="Times New Roman" w:cs="Times New Roman"/>
          <w:kern w:val="0"/>
          <w:sz w:val="22"/>
          <w:szCs w:val="22"/>
          <w14:ligatures w14:val="none"/>
        </w:rPr>
        <w:t>opalescuojantis</w:t>
      </w:r>
      <w:proofErr w:type="spellEnd"/>
      <w:r w:rsidRPr="00991ACA">
        <w:rPr>
          <w:rFonts w:ascii="Times New Roman" w:eastAsia="Calibri" w:hAnsi="Times New Roman" w:cs="Times New Roman"/>
          <w:kern w:val="0"/>
          <w:sz w:val="22"/>
          <w:szCs w:val="22"/>
          <w14:ligatures w14:val="none"/>
        </w:rPr>
        <w:t xml:space="preserve"> (spalvas keičiantis) gelis.</w:t>
      </w:r>
    </w:p>
    <w:p w14:paraId="789E2B4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1ADB022E" w14:textId="1287E9AE"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Vienkartinė pakuotė, kurioje yra 1 dozavimo pompa.</w:t>
      </w:r>
    </w:p>
    <w:p w14:paraId="5EEF6824"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 xml:space="preserve">Kiekvienoje pompoje yra 85,5 g </w:t>
      </w:r>
      <w:proofErr w:type="spellStart"/>
      <w:r w:rsidRPr="00991ACA">
        <w:rPr>
          <w:rFonts w:ascii="Times New Roman" w:eastAsia="Calibri" w:hAnsi="Times New Roman" w:cs="Times New Roman"/>
          <w:kern w:val="0"/>
          <w:sz w:val="22"/>
          <w:szCs w:val="22"/>
          <w14:ligatures w14:val="none"/>
        </w:rPr>
        <w:t>Testavan</w:t>
      </w:r>
      <w:proofErr w:type="spellEnd"/>
      <w:r w:rsidRPr="00991ACA">
        <w:rPr>
          <w:rFonts w:ascii="Times New Roman" w:eastAsia="Calibri" w:hAnsi="Times New Roman" w:cs="Times New Roman"/>
          <w:kern w:val="0"/>
          <w:sz w:val="22"/>
          <w:szCs w:val="22"/>
          <w14:ligatures w14:val="none"/>
        </w:rPr>
        <w:t xml:space="preserve"> gelio, tai atitinka 56 dozes.</w:t>
      </w:r>
    </w:p>
    <w:p w14:paraId="07D0B688"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7073CCDC" w14:textId="77777777" w:rsidR="0058341A" w:rsidRPr="0058341A" w:rsidRDefault="0058341A" w:rsidP="0058341A">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58341A">
        <w:rPr>
          <w:rFonts w:ascii="Times New Roman" w:eastAsia="Times New Roman" w:hAnsi="Times New Roman" w:cs="Times New Roman"/>
          <w:b/>
          <w:noProof/>
          <w:kern w:val="0"/>
          <w:sz w:val="22"/>
          <w:szCs w:val="22"/>
          <w14:ligatures w14:val="none"/>
        </w:rPr>
        <w:t>Registruotojas eksportuojančioje valstybėje ir gamintojas</w:t>
      </w:r>
    </w:p>
    <w:p w14:paraId="258703A4" w14:textId="77777777" w:rsidR="0058341A" w:rsidRPr="0058341A" w:rsidRDefault="0058341A" w:rsidP="0058341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7A37DD3" w14:textId="77777777" w:rsidR="0058341A" w:rsidRPr="0058341A" w:rsidRDefault="0058341A" w:rsidP="0058341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58341A">
        <w:rPr>
          <w:rFonts w:ascii="Times New Roman" w:eastAsia="Aptos" w:hAnsi="Times New Roman" w:cs="Times New Roman"/>
          <w:b/>
          <w:color w:val="000000"/>
          <w:kern w:val="0"/>
          <w:sz w:val="22"/>
          <w:szCs w:val="22"/>
          <w14:ligatures w14:val="none"/>
        </w:rPr>
        <w:t>Registruotojas</w:t>
      </w:r>
    </w:p>
    <w:p w14:paraId="07E72612" w14:textId="77777777" w:rsidR="00392141" w:rsidRPr="000721D5" w:rsidRDefault="00392141" w:rsidP="0039214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0721D5">
        <w:rPr>
          <w:rFonts w:ascii="Times New Roman" w:eastAsia="Aptos" w:hAnsi="Times New Roman" w:cs="Times New Roman"/>
          <w:bCs/>
          <w:color w:val="000000"/>
          <w:kern w:val="0"/>
          <w:sz w:val="22"/>
          <w:szCs w:val="22"/>
          <w14:ligatures w14:val="none"/>
        </w:rPr>
        <w:t>The</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Simple</w:t>
      </w:r>
      <w:proofErr w:type="spellEnd"/>
      <w:r w:rsidRPr="000721D5">
        <w:rPr>
          <w:rFonts w:ascii="Times New Roman" w:eastAsia="Aptos" w:hAnsi="Times New Roman" w:cs="Times New Roman"/>
          <w:bCs/>
          <w:color w:val="000000"/>
          <w:kern w:val="0"/>
          <w:sz w:val="22"/>
          <w:szCs w:val="22"/>
          <w14:ligatures w14:val="none"/>
        </w:rPr>
        <w:t xml:space="preserve"> Pharma Company </w:t>
      </w:r>
      <w:proofErr w:type="spellStart"/>
      <w:r w:rsidRPr="000721D5">
        <w:rPr>
          <w:rFonts w:ascii="Times New Roman" w:eastAsia="Aptos" w:hAnsi="Times New Roman" w:cs="Times New Roman"/>
          <w:bCs/>
          <w:color w:val="000000"/>
          <w:kern w:val="0"/>
          <w:sz w:val="22"/>
          <w:szCs w:val="22"/>
          <w14:ligatures w14:val="none"/>
        </w:rPr>
        <w:t>Limited</w:t>
      </w:r>
      <w:proofErr w:type="spellEnd"/>
    </w:p>
    <w:p w14:paraId="49AC2B3F" w14:textId="77777777" w:rsidR="00392141" w:rsidRPr="000721D5" w:rsidRDefault="00392141" w:rsidP="0039214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0721D5">
        <w:rPr>
          <w:rFonts w:ascii="Times New Roman" w:eastAsia="Aptos" w:hAnsi="Times New Roman" w:cs="Times New Roman"/>
          <w:bCs/>
          <w:color w:val="000000"/>
          <w:kern w:val="0"/>
          <w:sz w:val="22"/>
          <w:szCs w:val="22"/>
          <w14:ligatures w14:val="none"/>
        </w:rPr>
        <w:lastRenderedPageBreak/>
        <w:t>Ground</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Floor</w:t>
      </w:r>
      <w:proofErr w:type="spellEnd"/>
      <w:r w:rsidRPr="000721D5">
        <w:rPr>
          <w:rFonts w:ascii="Times New Roman" w:eastAsia="Aptos" w:hAnsi="Times New Roman" w:cs="Times New Roman"/>
          <w:bCs/>
          <w:color w:val="000000"/>
          <w:kern w:val="0"/>
          <w:sz w:val="22"/>
          <w:szCs w:val="22"/>
          <w14:ligatures w14:val="none"/>
        </w:rPr>
        <w:t xml:space="preserve">, 71 </w:t>
      </w:r>
      <w:proofErr w:type="spellStart"/>
      <w:r w:rsidRPr="000721D5">
        <w:rPr>
          <w:rFonts w:ascii="Times New Roman" w:eastAsia="Aptos" w:hAnsi="Times New Roman" w:cs="Times New Roman"/>
          <w:bCs/>
          <w:color w:val="000000"/>
          <w:kern w:val="0"/>
          <w:sz w:val="22"/>
          <w:szCs w:val="22"/>
          <w14:ligatures w14:val="none"/>
        </w:rPr>
        <w:t>Lower</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Baggot</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St</w:t>
      </w:r>
      <w:proofErr w:type="spellEnd"/>
    </w:p>
    <w:p w14:paraId="6D03FE41" w14:textId="77777777" w:rsidR="00392141" w:rsidRPr="000721D5" w:rsidRDefault="00392141" w:rsidP="0039214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721D5">
        <w:rPr>
          <w:rFonts w:ascii="Times New Roman" w:eastAsia="Aptos" w:hAnsi="Times New Roman" w:cs="Times New Roman"/>
          <w:bCs/>
          <w:color w:val="000000"/>
          <w:kern w:val="0"/>
          <w:sz w:val="22"/>
          <w:szCs w:val="22"/>
          <w14:ligatures w14:val="none"/>
        </w:rPr>
        <w:t>Dublin D02 P593</w:t>
      </w:r>
    </w:p>
    <w:p w14:paraId="661ED9EC" w14:textId="4D3DF2CE" w:rsidR="0058341A" w:rsidRPr="0058341A" w:rsidRDefault="00392141" w:rsidP="0039214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721D5">
        <w:rPr>
          <w:rFonts w:ascii="Times New Roman" w:eastAsia="Aptos" w:hAnsi="Times New Roman" w:cs="Times New Roman"/>
          <w:bCs/>
          <w:color w:val="000000"/>
          <w:kern w:val="0"/>
          <w:sz w:val="22"/>
          <w:szCs w:val="22"/>
          <w14:ligatures w14:val="none"/>
        </w:rPr>
        <w:t>Airija</w:t>
      </w:r>
    </w:p>
    <w:p w14:paraId="489B1D82" w14:textId="77777777" w:rsidR="0058341A" w:rsidRPr="0058341A" w:rsidRDefault="0058341A" w:rsidP="0058341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1C7D7DA" w14:textId="77777777" w:rsidR="0058341A" w:rsidRPr="0058341A" w:rsidRDefault="0058341A" w:rsidP="0058341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58341A">
        <w:rPr>
          <w:rFonts w:ascii="Times New Roman" w:eastAsia="Aptos" w:hAnsi="Times New Roman" w:cs="Times New Roman"/>
          <w:b/>
          <w:color w:val="000000"/>
          <w:kern w:val="0"/>
          <w:sz w:val="22"/>
          <w:szCs w:val="22"/>
          <w14:ligatures w14:val="none"/>
        </w:rPr>
        <w:t>Gamintojas</w:t>
      </w:r>
    </w:p>
    <w:p w14:paraId="505F1158" w14:textId="77777777" w:rsidR="00392141" w:rsidRPr="000721D5" w:rsidRDefault="00392141" w:rsidP="0039214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0721D5">
        <w:rPr>
          <w:rFonts w:ascii="Times New Roman" w:eastAsia="Aptos" w:hAnsi="Times New Roman" w:cs="Times New Roman"/>
          <w:bCs/>
          <w:color w:val="000000"/>
          <w:kern w:val="0"/>
          <w:sz w:val="22"/>
          <w:szCs w:val="22"/>
          <w14:ligatures w14:val="none"/>
        </w:rPr>
        <w:t>Copea</w:t>
      </w:r>
      <w:proofErr w:type="spellEnd"/>
      <w:r w:rsidRPr="000721D5">
        <w:rPr>
          <w:rFonts w:ascii="Times New Roman" w:eastAsia="Aptos" w:hAnsi="Times New Roman" w:cs="Times New Roman"/>
          <w:bCs/>
          <w:color w:val="000000"/>
          <w:kern w:val="0"/>
          <w:sz w:val="22"/>
          <w:szCs w:val="22"/>
          <w14:ligatures w14:val="none"/>
        </w:rPr>
        <w:t xml:space="preserve"> Pharma </w:t>
      </w:r>
      <w:proofErr w:type="spellStart"/>
      <w:r w:rsidRPr="000721D5">
        <w:rPr>
          <w:rFonts w:ascii="Times New Roman" w:eastAsia="Aptos" w:hAnsi="Times New Roman" w:cs="Times New Roman"/>
          <w:bCs/>
          <w:color w:val="000000"/>
          <w:kern w:val="0"/>
          <w:sz w:val="22"/>
          <w:szCs w:val="22"/>
          <w14:ligatures w14:val="none"/>
        </w:rPr>
        <w:t>Europe</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Limited</w:t>
      </w:r>
      <w:proofErr w:type="spellEnd"/>
      <w:r w:rsidRPr="000721D5">
        <w:rPr>
          <w:rFonts w:ascii="Times New Roman" w:eastAsia="Aptos" w:hAnsi="Times New Roman" w:cs="Times New Roman"/>
          <w:bCs/>
          <w:color w:val="000000"/>
          <w:kern w:val="0"/>
          <w:sz w:val="22"/>
          <w:szCs w:val="22"/>
          <w14:ligatures w14:val="none"/>
        </w:rPr>
        <w:t>,</w:t>
      </w:r>
    </w:p>
    <w:p w14:paraId="6A293874" w14:textId="77777777" w:rsidR="00392141" w:rsidRPr="000721D5" w:rsidRDefault="00392141" w:rsidP="0039214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0721D5">
        <w:rPr>
          <w:rFonts w:ascii="Times New Roman" w:eastAsia="Aptos" w:hAnsi="Times New Roman" w:cs="Times New Roman"/>
          <w:bCs/>
          <w:color w:val="000000"/>
          <w:kern w:val="0"/>
          <w:sz w:val="22"/>
          <w:szCs w:val="22"/>
          <w14:ligatures w14:val="none"/>
        </w:rPr>
        <w:t>Medici</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House</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Unit</w:t>
      </w:r>
      <w:proofErr w:type="spellEnd"/>
      <w:r w:rsidRPr="000721D5">
        <w:rPr>
          <w:rFonts w:ascii="Times New Roman" w:eastAsia="Aptos" w:hAnsi="Times New Roman" w:cs="Times New Roman"/>
          <w:bCs/>
          <w:color w:val="000000"/>
          <w:kern w:val="0"/>
          <w:sz w:val="22"/>
          <w:szCs w:val="22"/>
          <w14:ligatures w14:val="none"/>
        </w:rPr>
        <w:t xml:space="preserve"> 2,</w:t>
      </w:r>
    </w:p>
    <w:p w14:paraId="4A67B207" w14:textId="77777777" w:rsidR="00392141" w:rsidRPr="000721D5" w:rsidRDefault="00392141" w:rsidP="0039214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0721D5">
        <w:rPr>
          <w:rFonts w:ascii="Times New Roman" w:eastAsia="Aptos" w:hAnsi="Times New Roman" w:cs="Times New Roman"/>
          <w:bCs/>
          <w:color w:val="000000"/>
          <w:kern w:val="0"/>
          <w:sz w:val="22"/>
          <w:szCs w:val="22"/>
          <w14:ligatures w14:val="none"/>
        </w:rPr>
        <w:t>Ashbourne</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Manufacturing</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Park</w:t>
      </w:r>
      <w:proofErr w:type="spellEnd"/>
      <w:r w:rsidRPr="000721D5">
        <w:rPr>
          <w:rFonts w:ascii="Times New Roman" w:eastAsia="Aptos" w:hAnsi="Times New Roman" w:cs="Times New Roman"/>
          <w:bCs/>
          <w:color w:val="000000"/>
          <w:kern w:val="0"/>
          <w:sz w:val="22"/>
          <w:szCs w:val="22"/>
          <w14:ligatures w14:val="none"/>
        </w:rPr>
        <w:t>,</w:t>
      </w:r>
    </w:p>
    <w:p w14:paraId="07258200" w14:textId="77777777" w:rsidR="00392141" w:rsidRPr="000721D5" w:rsidRDefault="00392141" w:rsidP="0039214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0721D5">
        <w:rPr>
          <w:rFonts w:ascii="Times New Roman" w:eastAsia="Aptos" w:hAnsi="Times New Roman" w:cs="Times New Roman"/>
          <w:bCs/>
          <w:color w:val="000000"/>
          <w:kern w:val="0"/>
          <w:sz w:val="22"/>
          <w:szCs w:val="22"/>
          <w14:ligatures w14:val="none"/>
        </w:rPr>
        <w:t>Ashbourne</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Co</w:t>
      </w:r>
      <w:proofErr w:type="spellEnd"/>
      <w:r w:rsidRPr="000721D5">
        <w:rPr>
          <w:rFonts w:ascii="Times New Roman" w:eastAsia="Aptos" w:hAnsi="Times New Roman" w:cs="Times New Roman"/>
          <w:bCs/>
          <w:color w:val="000000"/>
          <w:kern w:val="0"/>
          <w:sz w:val="22"/>
          <w:szCs w:val="22"/>
          <w14:ligatures w14:val="none"/>
        </w:rPr>
        <w:t xml:space="preserve">. </w:t>
      </w:r>
      <w:proofErr w:type="spellStart"/>
      <w:r w:rsidRPr="000721D5">
        <w:rPr>
          <w:rFonts w:ascii="Times New Roman" w:eastAsia="Aptos" w:hAnsi="Times New Roman" w:cs="Times New Roman"/>
          <w:bCs/>
          <w:color w:val="000000"/>
          <w:kern w:val="0"/>
          <w:sz w:val="22"/>
          <w:szCs w:val="22"/>
          <w14:ligatures w14:val="none"/>
        </w:rPr>
        <w:t>Meath</w:t>
      </w:r>
      <w:proofErr w:type="spellEnd"/>
      <w:r w:rsidRPr="000721D5">
        <w:rPr>
          <w:rFonts w:ascii="Times New Roman" w:eastAsia="Aptos" w:hAnsi="Times New Roman" w:cs="Times New Roman"/>
          <w:bCs/>
          <w:color w:val="000000"/>
          <w:kern w:val="0"/>
          <w:sz w:val="22"/>
          <w:szCs w:val="22"/>
          <w14:ligatures w14:val="none"/>
        </w:rPr>
        <w:t>, A84 KH58,</w:t>
      </w:r>
    </w:p>
    <w:p w14:paraId="6AB06E94" w14:textId="44F8EA1B" w:rsidR="0058341A" w:rsidRPr="0058341A" w:rsidRDefault="00392141" w:rsidP="0039214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0721D5">
        <w:rPr>
          <w:rFonts w:ascii="Times New Roman" w:eastAsia="Aptos" w:hAnsi="Times New Roman" w:cs="Times New Roman"/>
          <w:bCs/>
          <w:color w:val="000000"/>
          <w:kern w:val="0"/>
          <w:sz w:val="22"/>
          <w:szCs w:val="22"/>
          <w14:ligatures w14:val="none"/>
        </w:rPr>
        <w:t>Airija</w:t>
      </w:r>
    </w:p>
    <w:p w14:paraId="0D8F204D" w14:textId="77777777" w:rsidR="0058341A" w:rsidRPr="000721D5" w:rsidRDefault="0058341A" w:rsidP="0058341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82A46F7" w14:textId="77777777" w:rsidR="0058341A" w:rsidRPr="00991ACA" w:rsidRDefault="0058341A" w:rsidP="0058341A">
      <w:pPr>
        <w:numPr>
          <w:ilvl w:val="12"/>
          <w:numId w:val="0"/>
        </w:numPr>
        <w:tabs>
          <w:tab w:val="left" w:pos="567"/>
        </w:tabs>
        <w:spacing w:line="260" w:lineRule="exact"/>
        <w:ind w:right="-2"/>
        <w:outlineLvl w:val="0"/>
        <w:rPr>
          <w:rFonts w:ascii="Times New Roman" w:eastAsia="Times New Roman" w:hAnsi="Times New Roman" w:cs="Times New Roman"/>
          <w:b/>
          <w:bCs/>
          <w:kern w:val="0"/>
          <w:sz w:val="22"/>
          <w:szCs w:val="22"/>
          <w14:ligatures w14:val="none"/>
        </w:rPr>
      </w:pPr>
      <w:r w:rsidRPr="00991ACA">
        <w:rPr>
          <w:rFonts w:ascii="Times New Roman" w:eastAsia="Times New Roman" w:hAnsi="Times New Roman" w:cs="Times New Roman"/>
          <w:b/>
          <w:bCs/>
          <w:kern w:val="0"/>
          <w:sz w:val="22"/>
          <w:szCs w:val="22"/>
          <w14:ligatures w14:val="none"/>
        </w:rPr>
        <w:t xml:space="preserve">Uždedamas </w:t>
      </w:r>
      <w:proofErr w:type="spellStart"/>
      <w:r w:rsidRPr="00991ACA">
        <w:rPr>
          <w:rFonts w:ascii="Times New Roman" w:eastAsia="Times New Roman" w:hAnsi="Times New Roman" w:cs="Times New Roman"/>
          <w:b/>
          <w:bCs/>
          <w:kern w:val="0"/>
          <w:sz w:val="22"/>
          <w:szCs w:val="22"/>
          <w14:ligatures w14:val="none"/>
        </w:rPr>
        <w:t>aplikatorius</w:t>
      </w:r>
      <w:proofErr w:type="spellEnd"/>
      <w:r w:rsidRPr="00991ACA">
        <w:rPr>
          <w:rFonts w:ascii="Times New Roman" w:eastAsia="Times New Roman" w:hAnsi="Times New Roman" w:cs="Times New Roman"/>
          <w:b/>
          <w:bCs/>
          <w:kern w:val="0"/>
          <w:sz w:val="22"/>
          <w:szCs w:val="22"/>
          <w14:ligatures w14:val="none"/>
        </w:rPr>
        <w:t>:</w:t>
      </w:r>
    </w:p>
    <w:p w14:paraId="58F115B2" w14:textId="77777777" w:rsidR="0058341A" w:rsidRPr="00991ACA" w:rsidRDefault="0058341A" w:rsidP="0058341A">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The</w:t>
      </w:r>
      <w:proofErr w:type="spellEnd"/>
      <w:r w:rsidRPr="00991ACA">
        <w:rPr>
          <w:rFonts w:ascii="Times New Roman" w:eastAsia="Calibri" w:hAnsi="Times New Roman" w:cs="Times New Roman"/>
          <w:kern w:val="0"/>
          <w:sz w:val="22"/>
          <w:szCs w:val="22"/>
          <w14:ligatures w14:val="none"/>
        </w:rPr>
        <w:t xml:space="preserve"> </w:t>
      </w:r>
      <w:proofErr w:type="spellStart"/>
      <w:r w:rsidRPr="00991ACA">
        <w:rPr>
          <w:rFonts w:ascii="Times New Roman" w:eastAsia="Calibri" w:hAnsi="Times New Roman" w:cs="Times New Roman"/>
          <w:kern w:val="0"/>
          <w:sz w:val="22"/>
          <w:szCs w:val="22"/>
          <w14:ligatures w14:val="none"/>
        </w:rPr>
        <w:t>Simple</w:t>
      </w:r>
      <w:proofErr w:type="spellEnd"/>
      <w:r w:rsidRPr="00991ACA">
        <w:rPr>
          <w:rFonts w:ascii="Times New Roman" w:eastAsia="Calibri" w:hAnsi="Times New Roman" w:cs="Times New Roman"/>
          <w:kern w:val="0"/>
          <w:sz w:val="22"/>
          <w:szCs w:val="22"/>
          <w14:ligatures w14:val="none"/>
        </w:rPr>
        <w:t xml:space="preserve"> Pharma Company </w:t>
      </w:r>
      <w:proofErr w:type="spellStart"/>
      <w:r w:rsidRPr="00991ACA">
        <w:rPr>
          <w:rFonts w:ascii="Times New Roman" w:eastAsia="Calibri" w:hAnsi="Times New Roman" w:cs="Times New Roman"/>
          <w:kern w:val="0"/>
          <w:sz w:val="22"/>
          <w:szCs w:val="22"/>
          <w14:ligatures w14:val="none"/>
        </w:rPr>
        <w:t>Limited</w:t>
      </w:r>
      <w:proofErr w:type="spellEnd"/>
    </w:p>
    <w:p w14:paraId="33DA2EB3" w14:textId="77777777" w:rsidR="0058341A" w:rsidRPr="00991ACA" w:rsidRDefault="0058341A" w:rsidP="0058341A">
      <w:pPr>
        <w:ind w:left="0" w:firstLine="0"/>
        <w:rPr>
          <w:rFonts w:ascii="Times New Roman" w:eastAsia="Calibri" w:hAnsi="Times New Roman" w:cs="Times New Roman"/>
          <w:kern w:val="0"/>
          <w:sz w:val="22"/>
          <w:szCs w:val="22"/>
          <w14:ligatures w14:val="none"/>
        </w:rPr>
      </w:pPr>
      <w:proofErr w:type="spellStart"/>
      <w:r w:rsidRPr="00991ACA">
        <w:rPr>
          <w:rFonts w:ascii="Times New Roman" w:eastAsia="Calibri" w:hAnsi="Times New Roman" w:cs="Times New Roman"/>
          <w:kern w:val="0"/>
          <w:sz w:val="22"/>
          <w:szCs w:val="22"/>
          <w14:ligatures w14:val="none"/>
        </w:rPr>
        <w:t>Ground</w:t>
      </w:r>
      <w:proofErr w:type="spellEnd"/>
      <w:r w:rsidRPr="00991ACA">
        <w:rPr>
          <w:rFonts w:ascii="Times New Roman" w:eastAsia="Calibri" w:hAnsi="Times New Roman" w:cs="Times New Roman"/>
          <w:kern w:val="0"/>
          <w:sz w:val="22"/>
          <w:szCs w:val="22"/>
          <w14:ligatures w14:val="none"/>
        </w:rPr>
        <w:t xml:space="preserve"> </w:t>
      </w:r>
      <w:proofErr w:type="spellStart"/>
      <w:r w:rsidRPr="00991ACA">
        <w:rPr>
          <w:rFonts w:ascii="Times New Roman" w:eastAsia="Calibri" w:hAnsi="Times New Roman" w:cs="Times New Roman"/>
          <w:kern w:val="0"/>
          <w:sz w:val="22"/>
          <w:szCs w:val="22"/>
          <w14:ligatures w14:val="none"/>
        </w:rPr>
        <w:t>Floor</w:t>
      </w:r>
      <w:proofErr w:type="spellEnd"/>
      <w:r w:rsidRPr="00991ACA">
        <w:rPr>
          <w:rFonts w:ascii="Times New Roman" w:eastAsia="Calibri" w:hAnsi="Times New Roman" w:cs="Times New Roman"/>
          <w:kern w:val="0"/>
          <w:sz w:val="22"/>
          <w:szCs w:val="22"/>
          <w14:ligatures w14:val="none"/>
        </w:rPr>
        <w:t xml:space="preserve">, 71 </w:t>
      </w:r>
      <w:proofErr w:type="spellStart"/>
      <w:r w:rsidRPr="00991ACA">
        <w:rPr>
          <w:rFonts w:ascii="Times New Roman" w:eastAsia="Calibri" w:hAnsi="Times New Roman" w:cs="Times New Roman"/>
          <w:kern w:val="0"/>
          <w:sz w:val="22"/>
          <w:szCs w:val="22"/>
          <w14:ligatures w14:val="none"/>
        </w:rPr>
        <w:t>Lower</w:t>
      </w:r>
      <w:proofErr w:type="spellEnd"/>
      <w:r w:rsidRPr="00991ACA">
        <w:rPr>
          <w:rFonts w:ascii="Times New Roman" w:eastAsia="Calibri" w:hAnsi="Times New Roman" w:cs="Times New Roman"/>
          <w:kern w:val="0"/>
          <w:sz w:val="22"/>
          <w:szCs w:val="22"/>
          <w14:ligatures w14:val="none"/>
        </w:rPr>
        <w:t xml:space="preserve"> </w:t>
      </w:r>
      <w:proofErr w:type="spellStart"/>
      <w:r w:rsidRPr="00991ACA">
        <w:rPr>
          <w:rFonts w:ascii="Times New Roman" w:eastAsia="Calibri" w:hAnsi="Times New Roman" w:cs="Times New Roman"/>
          <w:kern w:val="0"/>
          <w:sz w:val="22"/>
          <w:szCs w:val="22"/>
          <w14:ligatures w14:val="none"/>
        </w:rPr>
        <w:t>Baggot</w:t>
      </w:r>
      <w:proofErr w:type="spellEnd"/>
      <w:r w:rsidRPr="00991ACA">
        <w:rPr>
          <w:rFonts w:ascii="Times New Roman" w:eastAsia="Calibri" w:hAnsi="Times New Roman" w:cs="Times New Roman"/>
          <w:kern w:val="0"/>
          <w:sz w:val="22"/>
          <w:szCs w:val="22"/>
          <w14:ligatures w14:val="none"/>
        </w:rPr>
        <w:t xml:space="preserve"> </w:t>
      </w:r>
      <w:proofErr w:type="spellStart"/>
      <w:r w:rsidRPr="00991ACA">
        <w:rPr>
          <w:rFonts w:ascii="Times New Roman" w:eastAsia="Calibri" w:hAnsi="Times New Roman" w:cs="Times New Roman"/>
          <w:kern w:val="0"/>
          <w:sz w:val="22"/>
          <w:szCs w:val="22"/>
          <w14:ligatures w14:val="none"/>
        </w:rPr>
        <w:t>St</w:t>
      </w:r>
      <w:proofErr w:type="spellEnd"/>
    </w:p>
    <w:p w14:paraId="543E451E" w14:textId="77777777" w:rsidR="0058341A" w:rsidRPr="00991ACA" w:rsidRDefault="0058341A" w:rsidP="0058341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Dublin D02 P593</w:t>
      </w:r>
    </w:p>
    <w:p w14:paraId="73EE83A9" w14:textId="77777777" w:rsidR="0058341A" w:rsidRPr="00991ACA" w:rsidRDefault="0058341A" w:rsidP="0058341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kern w:val="0"/>
          <w:sz w:val="22"/>
          <w:szCs w:val="22"/>
          <w14:ligatures w14:val="none"/>
        </w:rPr>
        <w:t>Airija</w:t>
      </w:r>
    </w:p>
    <w:p w14:paraId="538DF62F" w14:textId="77777777" w:rsidR="0058341A" w:rsidRPr="0058341A" w:rsidRDefault="0058341A" w:rsidP="0058341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6D6F01B" w14:textId="77777777" w:rsidR="0058341A" w:rsidRPr="0058341A" w:rsidRDefault="0058341A" w:rsidP="0058341A">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58341A">
        <w:rPr>
          <w:rFonts w:ascii="Times New Roman" w:eastAsia="Aptos" w:hAnsi="Times New Roman" w:cs="Times New Roman"/>
          <w:b/>
          <w:color w:val="000000"/>
          <w:kern w:val="0"/>
          <w:sz w:val="22"/>
          <w:szCs w:val="22"/>
          <w14:ligatures w14:val="none"/>
        </w:rPr>
        <w:t xml:space="preserve">Lygiagretus importuotojas </w:t>
      </w:r>
      <w:r w:rsidRPr="0058341A">
        <w:rPr>
          <w:rFonts w:ascii="Times New Roman" w:eastAsia="Aptos" w:hAnsi="Times New Roman" w:cs="Times New Roman"/>
          <w:b/>
          <w:color w:val="000000"/>
          <w:kern w:val="0"/>
          <w:sz w:val="22"/>
          <w:szCs w:val="22"/>
          <w14:ligatures w14:val="none"/>
        </w:rPr>
        <w:br/>
      </w:r>
      <w:r w:rsidRPr="0058341A">
        <w:rPr>
          <w:rFonts w:ascii="Times New Roman" w:eastAsia="TimesNewRoman" w:hAnsi="Times New Roman" w:cs="Times New Roman"/>
          <w:color w:val="000000"/>
          <w:kern w:val="0"/>
          <w:sz w:val="22"/>
          <w:szCs w:val="22"/>
          <w14:ligatures w14:val="none"/>
        </w:rPr>
        <w:t>UAB „</w:t>
      </w:r>
      <w:proofErr w:type="spellStart"/>
      <w:r w:rsidRPr="0058341A">
        <w:rPr>
          <w:rFonts w:ascii="Times New Roman" w:eastAsia="TimesNewRoman" w:hAnsi="Times New Roman" w:cs="Times New Roman"/>
          <w:color w:val="000000"/>
          <w:kern w:val="0"/>
          <w:sz w:val="22"/>
          <w:szCs w:val="22"/>
          <w14:ligatures w14:val="none"/>
        </w:rPr>
        <w:t>Niromed</w:t>
      </w:r>
      <w:proofErr w:type="spellEnd"/>
      <w:r w:rsidRPr="0058341A">
        <w:rPr>
          <w:rFonts w:ascii="Times New Roman" w:eastAsia="TimesNewRoman" w:hAnsi="Times New Roman" w:cs="Times New Roman"/>
          <w:color w:val="000000"/>
          <w:kern w:val="0"/>
          <w:sz w:val="22"/>
          <w:szCs w:val="22"/>
          <w14:ligatures w14:val="none"/>
        </w:rPr>
        <w:t>“</w:t>
      </w:r>
      <w:r w:rsidRPr="0058341A">
        <w:rPr>
          <w:rFonts w:ascii="Times New Roman" w:eastAsia="Aptos" w:hAnsi="Times New Roman" w:cs="Times New Roman"/>
          <w:b/>
          <w:color w:val="000000"/>
          <w:kern w:val="0"/>
          <w:sz w:val="22"/>
          <w:szCs w:val="22"/>
          <w14:ligatures w14:val="none"/>
        </w:rPr>
        <w:br/>
      </w:r>
      <w:r w:rsidRPr="0058341A">
        <w:rPr>
          <w:rFonts w:ascii="Times New Roman" w:eastAsia="TimesNewRoman" w:hAnsi="Times New Roman" w:cs="Times New Roman"/>
          <w:color w:val="000000"/>
          <w:kern w:val="0"/>
          <w:sz w:val="22"/>
          <w:szCs w:val="22"/>
          <w14:ligatures w14:val="none"/>
        </w:rPr>
        <w:t>Žirmūnų g. 139A</w:t>
      </w:r>
      <w:r w:rsidRPr="0058341A">
        <w:rPr>
          <w:rFonts w:ascii="Times New Roman" w:eastAsia="Aptos" w:hAnsi="Times New Roman" w:cs="Times New Roman"/>
          <w:b/>
          <w:color w:val="000000"/>
          <w:kern w:val="0"/>
          <w:sz w:val="22"/>
          <w:szCs w:val="22"/>
          <w14:ligatures w14:val="none"/>
        </w:rPr>
        <w:br/>
      </w:r>
      <w:r w:rsidRPr="0058341A">
        <w:rPr>
          <w:rFonts w:ascii="Times New Roman" w:eastAsia="TimesNewRoman" w:hAnsi="Times New Roman" w:cs="Times New Roman"/>
          <w:color w:val="000000"/>
          <w:kern w:val="0"/>
          <w:sz w:val="22"/>
          <w:szCs w:val="22"/>
          <w14:ligatures w14:val="none"/>
        </w:rPr>
        <w:t>LT-09120 Vilnius</w:t>
      </w:r>
      <w:r w:rsidRPr="0058341A">
        <w:rPr>
          <w:rFonts w:ascii="Times New Roman" w:eastAsia="TimesNewRoman" w:hAnsi="Times New Roman" w:cs="Times New Roman"/>
          <w:color w:val="000000"/>
          <w:kern w:val="0"/>
          <w:sz w:val="22"/>
          <w:szCs w:val="22"/>
          <w14:ligatures w14:val="none"/>
        </w:rPr>
        <w:br/>
        <w:t>Lietuva</w:t>
      </w:r>
    </w:p>
    <w:p w14:paraId="3EC6163F" w14:textId="77777777" w:rsidR="0058341A" w:rsidRPr="0058341A" w:rsidRDefault="0058341A" w:rsidP="0058341A">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05051F1" w14:textId="77777777" w:rsidR="0058341A" w:rsidRPr="0058341A" w:rsidRDefault="0058341A" w:rsidP="0058341A">
      <w:pPr>
        <w:tabs>
          <w:tab w:val="left" w:pos="1296"/>
        </w:tabs>
        <w:snapToGrid w:val="0"/>
        <w:ind w:left="567" w:hanging="567"/>
        <w:rPr>
          <w:rFonts w:ascii="Times New Roman" w:eastAsia="Times New Roman" w:hAnsi="Times New Roman" w:cs="Times New Roman"/>
          <w:b/>
          <w:bCs/>
          <w:kern w:val="0"/>
          <w:sz w:val="22"/>
          <w:szCs w:val="22"/>
          <w14:ligatures w14:val="none"/>
        </w:rPr>
      </w:pPr>
      <w:r w:rsidRPr="0058341A">
        <w:rPr>
          <w:rFonts w:ascii="Times New Roman" w:eastAsia="Times New Roman" w:hAnsi="Times New Roman" w:cs="Times New Roman"/>
          <w:b/>
          <w:bCs/>
          <w:kern w:val="0"/>
          <w:sz w:val="22"/>
          <w:szCs w:val="22"/>
          <w14:ligatures w14:val="none"/>
        </w:rPr>
        <w:t>Perpakavo</w:t>
      </w:r>
    </w:p>
    <w:p w14:paraId="34646956" w14:textId="77777777" w:rsidR="0058341A" w:rsidRPr="0058341A" w:rsidRDefault="0058341A" w:rsidP="0058341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 xml:space="preserve">LABOR </w:t>
      </w:r>
      <w:proofErr w:type="spellStart"/>
      <w:r w:rsidRPr="0058341A">
        <w:rPr>
          <w:rFonts w:ascii="Times New Roman" w:eastAsia="TimesNewRoman" w:hAnsi="Times New Roman" w:cs="Times New Roman"/>
          <w:color w:val="000000"/>
          <w:kern w:val="0"/>
          <w:sz w:val="22"/>
          <w:szCs w:val="22"/>
          <w14:ligatures w14:val="none"/>
        </w:rPr>
        <w:t>Przedsiębiorstwo</w:t>
      </w:r>
      <w:proofErr w:type="spellEnd"/>
      <w:r w:rsidRPr="0058341A">
        <w:rPr>
          <w:rFonts w:ascii="Times New Roman" w:eastAsia="TimesNewRoman" w:hAnsi="Times New Roman" w:cs="Times New Roman"/>
          <w:color w:val="000000"/>
          <w:kern w:val="0"/>
          <w:sz w:val="22"/>
          <w:szCs w:val="22"/>
          <w14:ligatures w14:val="none"/>
        </w:rPr>
        <w:t xml:space="preserve"> </w:t>
      </w:r>
      <w:proofErr w:type="spellStart"/>
      <w:r w:rsidRPr="0058341A">
        <w:rPr>
          <w:rFonts w:ascii="Times New Roman" w:eastAsia="TimesNewRoman" w:hAnsi="Times New Roman" w:cs="Times New Roman"/>
          <w:color w:val="000000"/>
          <w:kern w:val="0"/>
          <w:sz w:val="22"/>
          <w:szCs w:val="22"/>
          <w14:ligatures w14:val="none"/>
        </w:rPr>
        <w:t>Farmaceutyczno-Chemiczne</w:t>
      </w:r>
      <w:proofErr w:type="spellEnd"/>
      <w:r w:rsidRPr="0058341A">
        <w:rPr>
          <w:rFonts w:ascii="Times New Roman" w:eastAsia="TimesNewRoman" w:hAnsi="Times New Roman" w:cs="Times New Roman"/>
          <w:color w:val="000000"/>
          <w:kern w:val="0"/>
          <w:sz w:val="22"/>
          <w:szCs w:val="22"/>
          <w14:ligatures w14:val="none"/>
        </w:rPr>
        <w:t xml:space="preserve"> sp. z </w:t>
      </w:r>
      <w:proofErr w:type="spellStart"/>
      <w:r w:rsidRPr="0058341A">
        <w:rPr>
          <w:rFonts w:ascii="Times New Roman" w:eastAsia="TimesNewRoman" w:hAnsi="Times New Roman" w:cs="Times New Roman"/>
          <w:color w:val="000000"/>
          <w:kern w:val="0"/>
          <w:sz w:val="22"/>
          <w:szCs w:val="22"/>
          <w14:ligatures w14:val="none"/>
        </w:rPr>
        <w:t>o.o</w:t>
      </w:r>
      <w:proofErr w:type="spellEnd"/>
      <w:r w:rsidRPr="0058341A">
        <w:rPr>
          <w:rFonts w:ascii="Times New Roman" w:eastAsia="TimesNewRoman" w:hAnsi="Times New Roman" w:cs="Times New Roman"/>
          <w:color w:val="000000"/>
          <w:kern w:val="0"/>
          <w:sz w:val="22"/>
          <w:szCs w:val="22"/>
          <w14:ligatures w14:val="none"/>
        </w:rPr>
        <w:t>.</w:t>
      </w:r>
    </w:p>
    <w:p w14:paraId="0B29D978" w14:textId="77777777" w:rsidR="0058341A" w:rsidRPr="0058341A" w:rsidRDefault="0058341A" w:rsidP="0058341A">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58341A">
        <w:rPr>
          <w:rFonts w:ascii="Times New Roman" w:eastAsia="TimesNewRoman" w:hAnsi="Times New Roman" w:cs="Times New Roman"/>
          <w:color w:val="000000"/>
          <w:kern w:val="0"/>
          <w:sz w:val="22"/>
          <w:szCs w:val="22"/>
          <w14:ligatures w14:val="none"/>
        </w:rPr>
        <w:t>Ul</w:t>
      </w:r>
      <w:proofErr w:type="spellEnd"/>
      <w:r w:rsidRPr="0058341A">
        <w:rPr>
          <w:rFonts w:ascii="Times New Roman" w:eastAsia="TimesNewRoman" w:hAnsi="Times New Roman" w:cs="Times New Roman"/>
          <w:color w:val="000000"/>
          <w:kern w:val="0"/>
          <w:sz w:val="22"/>
          <w:szCs w:val="22"/>
          <w14:ligatures w14:val="none"/>
        </w:rPr>
        <w:t xml:space="preserve">. </w:t>
      </w:r>
      <w:proofErr w:type="spellStart"/>
      <w:r w:rsidRPr="0058341A">
        <w:rPr>
          <w:rFonts w:ascii="Times New Roman" w:eastAsia="TimesNewRoman" w:hAnsi="Times New Roman" w:cs="Times New Roman"/>
          <w:color w:val="000000"/>
          <w:kern w:val="0"/>
          <w:sz w:val="22"/>
          <w:szCs w:val="22"/>
          <w14:ligatures w14:val="none"/>
        </w:rPr>
        <w:t>Długosza</w:t>
      </w:r>
      <w:proofErr w:type="spellEnd"/>
      <w:r w:rsidRPr="0058341A">
        <w:rPr>
          <w:rFonts w:ascii="Times New Roman" w:eastAsia="TimesNewRoman" w:hAnsi="Times New Roman" w:cs="Times New Roman"/>
          <w:color w:val="000000"/>
          <w:kern w:val="0"/>
          <w:sz w:val="22"/>
          <w:szCs w:val="22"/>
          <w14:ligatures w14:val="none"/>
        </w:rPr>
        <w:t xml:space="preserve"> 49,</w:t>
      </w:r>
    </w:p>
    <w:p w14:paraId="5F88802C" w14:textId="77777777" w:rsidR="0058341A" w:rsidRPr="0058341A" w:rsidRDefault="0058341A" w:rsidP="0058341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 xml:space="preserve">51-162 </w:t>
      </w:r>
      <w:proofErr w:type="spellStart"/>
      <w:r w:rsidRPr="0058341A">
        <w:rPr>
          <w:rFonts w:ascii="Times New Roman" w:eastAsia="TimesNewRoman" w:hAnsi="Times New Roman" w:cs="Times New Roman"/>
          <w:color w:val="000000"/>
          <w:kern w:val="0"/>
          <w:sz w:val="22"/>
          <w:szCs w:val="22"/>
          <w14:ligatures w14:val="none"/>
        </w:rPr>
        <w:t>Wrocław</w:t>
      </w:r>
      <w:proofErr w:type="spellEnd"/>
      <w:r w:rsidRPr="0058341A">
        <w:rPr>
          <w:rFonts w:ascii="Times New Roman" w:eastAsia="TimesNewRoman" w:hAnsi="Times New Roman" w:cs="Times New Roman"/>
          <w:color w:val="000000"/>
          <w:kern w:val="0"/>
          <w:sz w:val="22"/>
          <w:szCs w:val="22"/>
          <w14:ligatures w14:val="none"/>
        </w:rPr>
        <w:t>,</w:t>
      </w:r>
    </w:p>
    <w:p w14:paraId="12A9FEF0" w14:textId="77777777" w:rsidR="0058341A" w:rsidRPr="0058341A" w:rsidRDefault="0058341A" w:rsidP="0058341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Lenkija</w:t>
      </w:r>
    </w:p>
    <w:p w14:paraId="1EA606B2" w14:textId="77777777" w:rsidR="0058341A" w:rsidRPr="0058341A" w:rsidRDefault="0058341A" w:rsidP="0058341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25B9568" w14:textId="77777777" w:rsidR="0058341A" w:rsidRPr="0058341A" w:rsidRDefault="0058341A" w:rsidP="0058341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arba</w:t>
      </w:r>
    </w:p>
    <w:p w14:paraId="6E7FA034" w14:textId="77777777" w:rsidR="0058341A" w:rsidRPr="0058341A" w:rsidRDefault="0058341A" w:rsidP="0058341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131DA89" w14:textId="77777777" w:rsidR="0058341A" w:rsidRPr="0058341A" w:rsidRDefault="0058341A" w:rsidP="0058341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UAB „Entafarma“</w:t>
      </w:r>
    </w:p>
    <w:p w14:paraId="6099861F" w14:textId="77777777" w:rsidR="0058341A" w:rsidRPr="0058341A" w:rsidRDefault="0058341A" w:rsidP="0058341A">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58341A">
        <w:rPr>
          <w:rFonts w:ascii="Times New Roman" w:eastAsia="TimesNewRoman" w:hAnsi="Times New Roman" w:cs="Times New Roman"/>
          <w:color w:val="000000"/>
          <w:kern w:val="0"/>
          <w:sz w:val="22"/>
          <w:szCs w:val="22"/>
          <w14:ligatures w14:val="none"/>
        </w:rPr>
        <w:t>Klonėnų</w:t>
      </w:r>
      <w:proofErr w:type="spellEnd"/>
      <w:r w:rsidRPr="0058341A">
        <w:rPr>
          <w:rFonts w:ascii="Times New Roman" w:eastAsia="TimesNewRoman" w:hAnsi="Times New Roman" w:cs="Times New Roman"/>
          <w:color w:val="000000"/>
          <w:kern w:val="0"/>
          <w:sz w:val="22"/>
          <w:szCs w:val="22"/>
          <w14:ligatures w14:val="none"/>
        </w:rPr>
        <w:t xml:space="preserve"> vs. 1,</w:t>
      </w:r>
    </w:p>
    <w:p w14:paraId="7CBB309E" w14:textId="77777777" w:rsidR="0058341A" w:rsidRPr="0058341A" w:rsidRDefault="0058341A" w:rsidP="0058341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58341A">
        <w:rPr>
          <w:rFonts w:ascii="Times New Roman" w:eastAsia="TimesNewRoman" w:hAnsi="Times New Roman" w:cs="Times New Roman"/>
          <w:color w:val="000000"/>
          <w:kern w:val="0"/>
          <w:sz w:val="22"/>
          <w:szCs w:val="22"/>
          <w14:ligatures w14:val="none"/>
        </w:rPr>
        <w:t>LT-19156 Širvintų r. sav.</w:t>
      </w:r>
    </w:p>
    <w:p w14:paraId="34452A0A" w14:textId="77777777" w:rsidR="0058341A" w:rsidRPr="0058341A" w:rsidRDefault="0058341A" w:rsidP="0058341A">
      <w:pPr>
        <w:tabs>
          <w:tab w:val="left" w:pos="1296"/>
        </w:tabs>
        <w:snapToGrid w:val="0"/>
        <w:ind w:left="0" w:firstLine="0"/>
        <w:rPr>
          <w:rFonts w:ascii="Times New Roman" w:eastAsia="Times New Roman" w:hAnsi="Times New Roman" w:cs="Times New Roman"/>
          <w:kern w:val="0"/>
          <w:sz w:val="22"/>
          <w:szCs w:val="20"/>
          <w14:ligatures w14:val="none"/>
        </w:rPr>
      </w:pPr>
      <w:r w:rsidRPr="0058341A">
        <w:rPr>
          <w:rFonts w:ascii="Times New Roman" w:eastAsia="TimesNewRoman" w:hAnsi="Times New Roman" w:cs="Times New Roman"/>
          <w:color w:val="000000"/>
          <w:kern w:val="0"/>
          <w:sz w:val="22"/>
          <w:szCs w:val="22"/>
          <w14:ligatures w14:val="none"/>
        </w:rPr>
        <w:t>Lietuva</w:t>
      </w:r>
    </w:p>
    <w:p w14:paraId="48CA325B"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0FFAA76D" w14:textId="25BC6641" w:rsidR="00991ACA" w:rsidRPr="00991ACA" w:rsidRDefault="00991ACA" w:rsidP="00991ACA">
      <w:pPr>
        <w:ind w:left="0" w:firstLine="0"/>
        <w:rPr>
          <w:rFonts w:ascii="Times New Roman" w:eastAsia="Calibri" w:hAnsi="Times New Roman" w:cs="Times New Roman"/>
          <w:kern w:val="0"/>
          <w:sz w:val="22"/>
          <w:szCs w:val="22"/>
          <w14:ligatures w14:val="none"/>
        </w:rPr>
      </w:pPr>
      <w:r w:rsidRPr="00991ACA">
        <w:rPr>
          <w:rFonts w:ascii="Times New Roman" w:eastAsia="Calibri" w:hAnsi="Times New Roman" w:cs="Times New Roman"/>
          <w:b/>
          <w:kern w:val="0"/>
          <w:sz w:val="22"/>
          <w:szCs w:val="22"/>
          <w14:ligatures w14:val="none"/>
        </w:rPr>
        <w:t>Šis pakuotės lapelis paskutinį kartą peržiūrėtas</w:t>
      </w:r>
      <w:r w:rsidR="00614A87">
        <w:rPr>
          <w:rFonts w:ascii="Times New Roman" w:eastAsia="Calibri" w:hAnsi="Times New Roman" w:cs="Times New Roman"/>
          <w:b/>
          <w:kern w:val="0"/>
          <w:sz w:val="22"/>
          <w:szCs w:val="22"/>
          <w14:ligatures w14:val="none"/>
        </w:rPr>
        <w:t xml:space="preserve"> 2026-06-11.</w:t>
      </w:r>
    </w:p>
    <w:p w14:paraId="1DF5B653" w14:textId="77777777" w:rsidR="00991ACA" w:rsidRPr="00991ACA" w:rsidRDefault="00991ACA" w:rsidP="00991ACA">
      <w:pPr>
        <w:ind w:left="0" w:firstLine="0"/>
        <w:rPr>
          <w:rFonts w:ascii="Times New Roman" w:eastAsia="Calibri" w:hAnsi="Times New Roman" w:cs="Times New Roman"/>
          <w:kern w:val="0"/>
          <w:sz w:val="22"/>
          <w:szCs w:val="22"/>
          <w14:ligatures w14:val="none"/>
        </w:rPr>
      </w:pPr>
    </w:p>
    <w:p w14:paraId="25764C95" w14:textId="1EFBA608" w:rsidR="00935AC3" w:rsidRPr="000721D5" w:rsidRDefault="00935AC3" w:rsidP="00935AC3">
      <w:pPr>
        <w:ind w:left="0" w:firstLine="0"/>
        <w:rPr>
          <w:rFonts w:ascii="Times New Roman" w:eastAsia="Times New Roman" w:hAnsi="Times New Roman" w:cs="Times New Roman"/>
          <w:kern w:val="0"/>
          <w:sz w:val="22"/>
          <w:szCs w:val="20"/>
          <w:lang w:eastAsia="lt-LT" w:bidi="lt-LT"/>
          <w14:ligatures w14:val="none"/>
        </w:rPr>
      </w:pPr>
      <w:r w:rsidRPr="00935AC3">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17" w:history="1">
        <w:r w:rsidRPr="00935AC3">
          <w:rPr>
            <w:rStyle w:val="Hipersaitas"/>
            <w:rFonts w:ascii="Times New Roman" w:eastAsia="Times New Roman" w:hAnsi="Times New Roman" w:cs="Times New Roman"/>
            <w:kern w:val="0"/>
            <w:sz w:val="22"/>
            <w:szCs w:val="20"/>
            <w:lang w:eastAsia="lt-LT" w:bidi="lt-LT"/>
            <w14:ligatures w14:val="none"/>
          </w:rPr>
          <w:t>https://vvkt.lrv.lt/lt/</w:t>
        </w:r>
      </w:hyperlink>
      <w:r w:rsidRPr="00935AC3">
        <w:rPr>
          <w:rFonts w:ascii="Times New Roman" w:eastAsia="Times New Roman" w:hAnsi="Times New Roman" w:cs="Times New Roman"/>
          <w:kern w:val="0"/>
          <w:sz w:val="22"/>
          <w:szCs w:val="20"/>
          <w:lang w:eastAsia="lt-LT" w:bidi="lt-LT"/>
          <w14:ligatures w14:val="none"/>
        </w:rPr>
        <w:t>.</w:t>
      </w:r>
    </w:p>
    <w:p w14:paraId="468ADD5B" w14:textId="77777777" w:rsidR="00935AC3" w:rsidRPr="000721D5" w:rsidRDefault="00935AC3" w:rsidP="00935AC3">
      <w:pPr>
        <w:ind w:left="0" w:firstLine="0"/>
        <w:rPr>
          <w:rFonts w:ascii="Times New Roman" w:eastAsia="Times New Roman" w:hAnsi="Times New Roman" w:cs="Times New Roman"/>
          <w:kern w:val="0"/>
          <w:sz w:val="22"/>
          <w:szCs w:val="20"/>
          <w:lang w:eastAsia="lt-LT" w:bidi="lt-LT"/>
          <w14:ligatures w14:val="none"/>
        </w:rPr>
      </w:pPr>
    </w:p>
    <w:sectPr w:rsidR="00935AC3" w:rsidRPr="000721D5" w:rsidSect="00776F1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3341E0"/>
    <w:multiLevelType w:val="hybridMultilevel"/>
    <w:tmpl w:val="CDB2D008"/>
    <w:lvl w:ilvl="0" w:tplc="5634906A">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170637B"/>
    <w:multiLevelType w:val="hybridMultilevel"/>
    <w:tmpl w:val="48869078"/>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2D4394"/>
    <w:multiLevelType w:val="hybridMultilevel"/>
    <w:tmpl w:val="CA6C33C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267DA0"/>
    <w:multiLevelType w:val="hybridMultilevel"/>
    <w:tmpl w:val="6D64289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7212914"/>
    <w:multiLevelType w:val="hybridMultilevel"/>
    <w:tmpl w:val="1AF8F37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E422009"/>
    <w:multiLevelType w:val="hybridMultilevel"/>
    <w:tmpl w:val="48904BC8"/>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690DBF"/>
    <w:multiLevelType w:val="hybridMultilevel"/>
    <w:tmpl w:val="3740E198"/>
    <w:lvl w:ilvl="0" w:tplc="FFFFFFFF">
      <w:start w:val="1"/>
      <w:numFmt w:val="bullet"/>
      <w:lvlText w:val="-"/>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7634C7"/>
    <w:multiLevelType w:val="hybridMultilevel"/>
    <w:tmpl w:val="4E36BC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6E46263"/>
    <w:multiLevelType w:val="hybridMultilevel"/>
    <w:tmpl w:val="92CAFB12"/>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B5677"/>
    <w:multiLevelType w:val="hybridMultilevel"/>
    <w:tmpl w:val="C7FED09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2E30475"/>
    <w:multiLevelType w:val="hybridMultilevel"/>
    <w:tmpl w:val="D1A2AD5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776EA5"/>
    <w:multiLevelType w:val="hybridMultilevel"/>
    <w:tmpl w:val="E0CA5B66"/>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CD81389"/>
    <w:multiLevelType w:val="hybridMultilevel"/>
    <w:tmpl w:val="29085E02"/>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4" w15:restartNumberingAfterBreak="0">
    <w:nsid w:val="2EDE31EA"/>
    <w:multiLevelType w:val="hybridMultilevel"/>
    <w:tmpl w:val="B030ADF2"/>
    <w:lvl w:ilvl="0" w:tplc="FFFFFFFF">
      <w:start w:val="1"/>
      <w:numFmt w:val="bullet"/>
      <w:lvlText w:val="-"/>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BE18D7"/>
    <w:multiLevelType w:val="hybridMultilevel"/>
    <w:tmpl w:val="39D0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55354B"/>
    <w:multiLevelType w:val="hybridMultilevel"/>
    <w:tmpl w:val="969441D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4B41CC8"/>
    <w:multiLevelType w:val="hybridMultilevel"/>
    <w:tmpl w:val="95AC8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CE7A4C"/>
    <w:multiLevelType w:val="hybridMultilevel"/>
    <w:tmpl w:val="1EC4C9E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2B7E6A"/>
    <w:multiLevelType w:val="hybridMultilevel"/>
    <w:tmpl w:val="D80269F4"/>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3B683A75"/>
    <w:multiLevelType w:val="hybridMultilevel"/>
    <w:tmpl w:val="CCEACEC8"/>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F9924B6"/>
    <w:multiLevelType w:val="hybridMultilevel"/>
    <w:tmpl w:val="7D36EEB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0275D63"/>
    <w:multiLevelType w:val="hybridMultilevel"/>
    <w:tmpl w:val="DE3E7B52"/>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3" w15:restartNumberingAfterBreak="0">
    <w:nsid w:val="483A245C"/>
    <w:multiLevelType w:val="hybridMultilevel"/>
    <w:tmpl w:val="6A2C72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8AC2BE2"/>
    <w:multiLevelType w:val="hybridMultilevel"/>
    <w:tmpl w:val="90A47D00"/>
    <w:lvl w:ilvl="0" w:tplc="24E6E318">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8D026C5"/>
    <w:multiLevelType w:val="hybridMultilevel"/>
    <w:tmpl w:val="CADE1AEA"/>
    <w:lvl w:ilvl="0" w:tplc="FFFFFFFF">
      <w:start w:val="1"/>
      <w:numFmt w:val="bullet"/>
      <w:lvlText w:val="-"/>
      <w:legacy w:legacy="1" w:legacySpace="0" w:legacyIndent="360"/>
      <w:lvlJc w:val="left"/>
      <w:pPr>
        <w:ind w:left="360" w:hanging="360"/>
      </w:p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9A63753"/>
    <w:multiLevelType w:val="hybridMultilevel"/>
    <w:tmpl w:val="645A6132"/>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5474253"/>
    <w:multiLevelType w:val="hybridMultilevel"/>
    <w:tmpl w:val="571406B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6B659D2"/>
    <w:multiLevelType w:val="hybridMultilevel"/>
    <w:tmpl w:val="2CA050A6"/>
    <w:lvl w:ilvl="0" w:tplc="B21ECD9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2143D6"/>
    <w:multiLevelType w:val="hybridMultilevel"/>
    <w:tmpl w:val="373ECD5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93A4478"/>
    <w:multiLevelType w:val="hybridMultilevel"/>
    <w:tmpl w:val="5376627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CC65909"/>
    <w:multiLevelType w:val="hybridMultilevel"/>
    <w:tmpl w:val="02F83BEA"/>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DB06563"/>
    <w:multiLevelType w:val="hybridMultilevel"/>
    <w:tmpl w:val="A0E61B6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DE03331"/>
    <w:multiLevelType w:val="hybridMultilevel"/>
    <w:tmpl w:val="90544A26"/>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4262BE"/>
    <w:multiLevelType w:val="hybridMultilevel"/>
    <w:tmpl w:val="60760D4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60D51CE"/>
    <w:multiLevelType w:val="hybridMultilevel"/>
    <w:tmpl w:val="AD309254"/>
    <w:lvl w:ilvl="0" w:tplc="2C5C0BD0">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C065F3F"/>
    <w:multiLevelType w:val="hybridMultilevel"/>
    <w:tmpl w:val="9CB40EB4"/>
    <w:lvl w:ilvl="0" w:tplc="B21ECD9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7F03A4"/>
    <w:multiLevelType w:val="hybridMultilevel"/>
    <w:tmpl w:val="D5F49EF4"/>
    <w:lvl w:ilvl="0" w:tplc="04060001">
      <w:start w:val="1"/>
      <w:numFmt w:val="bullet"/>
      <w:lvlText w:val=""/>
      <w:lvlJc w:val="left"/>
      <w:pPr>
        <w:ind w:left="720" w:hanging="360"/>
      </w:pPr>
      <w:rPr>
        <w:rFonts w:ascii="Symbol" w:hAnsi="Symbol"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75353487"/>
    <w:multiLevelType w:val="hybridMultilevel"/>
    <w:tmpl w:val="A8A07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4D150F"/>
    <w:multiLevelType w:val="hybridMultilevel"/>
    <w:tmpl w:val="1164800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EC46C32"/>
    <w:multiLevelType w:val="hybridMultilevel"/>
    <w:tmpl w:val="0694C9B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90052858">
    <w:abstractNumId w:val="15"/>
  </w:num>
  <w:num w:numId="2" w16cid:durableId="1678581918">
    <w:abstractNumId w:val="0"/>
    <w:lvlOverride w:ilvl="0">
      <w:lvl w:ilvl="0">
        <w:start w:val="1"/>
        <w:numFmt w:val="bullet"/>
        <w:lvlText w:val="-"/>
        <w:lvlJc w:val="left"/>
        <w:pPr>
          <w:ind w:left="360" w:hanging="360"/>
        </w:pPr>
      </w:lvl>
    </w:lvlOverride>
  </w:num>
  <w:num w:numId="3" w16cid:durableId="736125678">
    <w:abstractNumId w:val="2"/>
  </w:num>
  <w:num w:numId="4" w16cid:durableId="1637056197">
    <w:abstractNumId w:val="6"/>
  </w:num>
  <w:num w:numId="5" w16cid:durableId="1356886207">
    <w:abstractNumId w:val="28"/>
  </w:num>
  <w:num w:numId="6" w16cid:durableId="1210188644">
    <w:abstractNumId w:val="12"/>
  </w:num>
  <w:num w:numId="7" w16cid:durableId="1015423849">
    <w:abstractNumId w:val="36"/>
  </w:num>
  <w:num w:numId="8" w16cid:durableId="1872454574">
    <w:abstractNumId w:val="20"/>
  </w:num>
  <w:num w:numId="9" w16cid:durableId="823818118">
    <w:abstractNumId w:val="26"/>
  </w:num>
  <w:num w:numId="10" w16cid:durableId="25713131">
    <w:abstractNumId w:val="9"/>
  </w:num>
  <w:num w:numId="11" w16cid:durableId="1467046869">
    <w:abstractNumId w:val="25"/>
  </w:num>
  <w:num w:numId="12" w16cid:durableId="76170391">
    <w:abstractNumId w:val="38"/>
  </w:num>
  <w:num w:numId="13" w16cid:durableId="319583611">
    <w:abstractNumId w:val="37"/>
  </w:num>
  <w:num w:numId="14" w16cid:durableId="1114209977">
    <w:abstractNumId w:val="23"/>
  </w:num>
  <w:num w:numId="15" w16cid:durableId="1093666399">
    <w:abstractNumId w:val="8"/>
  </w:num>
  <w:num w:numId="16" w16cid:durableId="605238297">
    <w:abstractNumId w:val="18"/>
  </w:num>
  <w:num w:numId="17" w16cid:durableId="1936935315">
    <w:abstractNumId w:val="5"/>
  </w:num>
  <w:num w:numId="18" w16cid:durableId="32116644">
    <w:abstractNumId w:val="17"/>
  </w:num>
  <w:num w:numId="19" w16cid:durableId="1346008334">
    <w:abstractNumId w:val="33"/>
  </w:num>
  <w:num w:numId="20" w16cid:durableId="1184900124">
    <w:abstractNumId w:val="31"/>
  </w:num>
  <w:num w:numId="21" w16cid:durableId="983776140">
    <w:abstractNumId w:val="16"/>
  </w:num>
  <w:num w:numId="22" w16cid:durableId="1119569700">
    <w:abstractNumId w:val="3"/>
  </w:num>
  <w:num w:numId="23" w16cid:durableId="1003627184">
    <w:abstractNumId w:val="11"/>
  </w:num>
  <w:num w:numId="24" w16cid:durableId="265190663">
    <w:abstractNumId w:val="21"/>
  </w:num>
  <w:num w:numId="25" w16cid:durableId="2127698135">
    <w:abstractNumId w:val="13"/>
  </w:num>
  <w:num w:numId="26" w16cid:durableId="1524905334">
    <w:abstractNumId w:val="19"/>
  </w:num>
  <w:num w:numId="27" w16cid:durableId="137721905">
    <w:abstractNumId w:val="22"/>
  </w:num>
  <w:num w:numId="28" w16cid:durableId="934171086">
    <w:abstractNumId w:val="10"/>
  </w:num>
  <w:num w:numId="29" w16cid:durableId="406539322">
    <w:abstractNumId w:val="24"/>
  </w:num>
  <w:num w:numId="30" w16cid:durableId="460534393">
    <w:abstractNumId w:val="39"/>
  </w:num>
  <w:num w:numId="31" w16cid:durableId="1805390613">
    <w:abstractNumId w:val="34"/>
  </w:num>
  <w:num w:numId="32" w16cid:durableId="432677440">
    <w:abstractNumId w:val="7"/>
  </w:num>
  <w:num w:numId="33" w16cid:durableId="1991052468">
    <w:abstractNumId w:val="40"/>
  </w:num>
  <w:num w:numId="34" w16cid:durableId="479425996">
    <w:abstractNumId w:val="14"/>
  </w:num>
  <w:num w:numId="35" w16cid:durableId="167065091">
    <w:abstractNumId w:val="32"/>
  </w:num>
  <w:num w:numId="36" w16cid:durableId="1044016496">
    <w:abstractNumId w:val="1"/>
  </w:num>
  <w:num w:numId="37" w16cid:durableId="979306806">
    <w:abstractNumId w:val="4"/>
  </w:num>
  <w:num w:numId="38" w16cid:durableId="2047827774">
    <w:abstractNumId w:val="30"/>
  </w:num>
  <w:num w:numId="39" w16cid:durableId="77791296">
    <w:abstractNumId w:val="27"/>
  </w:num>
  <w:num w:numId="40" w16cid:durableId="605161265">
    <w:abstractNumId w:val="35"/>
  </w:num>
  <w:num w:numId="41" w16cid:durableId="207677768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27"/>
    <w:rsid w:val="000721D5"/>
    <w:rsid w:val="00090DCA"/>
    <w:rsid w:val="000E75BE"/>
    <w:rsid w:val="002B641F"/>
    <w:rsid w:val="00392141"/>
    <w:rsid w:val="003E4E5D"/>
    <w:rsid w:val="00576DB1"/>
    <w:rsid w:val="0058341A"/>
    <w:rsid w:val="00614A87"/>
    <w:rsid w:val="006B2827"/>
    <w:rsid w:val="006D0D82"/>
    <w:rsid w:val="00776F17"/>
    <w:rsid w:val="007F3C29"/>
    <w:rsid w:val="00835AEC"/>
    <w:rsid w:val="008A7176"/>
    <w:rsid w:val="00935AC3"/>
    <w:rsid w:val="00991ACA"/>
    <w:rsid w:val="00A50EC6"/>
    <w:rsid w:val="00AE5A93"/>
    <w:rsid w:val="00C47BB9"/>
    <w:rsid w:val="00D93C28"/>
    <w:rsid w:val="00E36328"/>
    <w:rsid w:val="00F526C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1DD0F"/>
  <w15:chartTrackingRefBased/>
  <w15:docId w15:val="{59CF23ED-E50B-483B-B356-CE3A427EA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B28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B28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B282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B282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B282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B282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B282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B282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B282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B282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B282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B282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B282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B282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B282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B282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B282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B282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B282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B282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B282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B282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B282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B2827"/>
    <w:rPr>
      <w:i/>
      <w:iCs/>
      <w:color w:val="404040" w:themeColor="text1" w:themeTint="BF"/>
    </w:rPr>
  </w:style>
  <w:style w:type="paragraph" w:styleId="Sraopastraipa">
    <w:name w:val="List Paragraph"/>
    <w:basedOn w:val="prastasis"/>
    <w:uiPriority w:val="34"/>
    <w:qFormat/>
    <w:rsid w:val="006B2827"/>
    <w:pPr>
      <w:ind w:left="720"/>
      <w:contextualSpacing/>
    </w:pPr>
  </w:style>
  <w:style w:type="character" w:styleId="Rykuspabraukimas">
    <w:name w:val="Intense Emphasis"/>
    <w:basedOn w:val="Numatytasispastraiposriftas"/>
    <w:uiPriority w:val="21"/>
    <w:qFormat/>
    <w:rsid w:val="006B2827"/>
    <w:rPr>
      <w:i/>
      <w:iCs/>
      <w:color w:val="0F4761" w:themeColor="accent1" w:themeShade="BF"/>
    </w:rPr>
  </w:style>
  <w:style w:type="paragraph" w:styleId="Iskirtacitata">
    <w:name w:val="Intense Quote"/>
    <w:basedOn w:val="prastasis"/>
    <w:next w:val="prastasis"/>
    <w:link w:val="IskirtacitataDiagrama"/>
    <w:uiPriority w:val="30"/>
    <w:qFormat/>
    <w:rsid w:val="006B28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B2827"/>
    <w:rPr>
      <w:i/>
      <w:iCs/>
      <w:color w:val="0F4761" w:themeColor="accent1" w:themeShade="BF"/>
    </w:rPr>
  </w:style>
  <w:style w:type="character" w:styleId="Rykinuoroda">
    <w:name w:val="Intense Reference"/>
    <w:basedOn w:val="Numatytasispastraiposriftas"/>
    <w:uiPriority w:val="32"/>
    <w:qFormat/>
    <w:rsid w:val="006B2827"/>
    <w:rPr>
      <w:b/>
      <w:bCs/>
      <w:smallCaps/>
      <w:color w:val="0F4761" w:themeColor="accent1" w:themeShade="BF"/>
      <w:spacing w:val="5"/>
    </w:rPr>
  </w:style>
  <w:style w:type="character" w:styleId="Hipersaitas">
    <w:name w:val="Hyperlink"/>
    <w:basedOn w:val="Numatytasispastraiposriftas"/>
    <w:uiPriority w:val="99"/>
    <w:unhideWhenUsed/>
    <w:rsid w:val="00935AC3"/>
    <w:rPr>
      <w:color w:val="467886" w:themeColor="hyperlink"/>
      <w:u w:val="single"/>
    </w:rPr>
  </w:style>
  <w:style w:type="character" w:styleId="Neapdorotaspaminjimas">
    <w:name w:val="Unresolved Mention"/>
    <w:basedOn w:val="Numatytasispastraiposriftas"/>
    <w:uiPriority w:val="99"/>
    <w:semiHidden/>
    <w:unhideWhenUsed/>
    <w:rsid w:val="00935AC3"/>
    <w:rPr>
      <w:color w:val="605E5C"/>
      <w:shd w:val="clear" w:color="auto" w:fill="E1DFDD"/>
    </w:rPr>
  </w:style>
  <w:style w:type="paragraph" w:styleId="Pataisymai">
    <w:name w:val="Revision"/>
    <w:hidden/>
    <w:uiPriority w:val="99"/>
    <w:semiHidden/>
    <w:rsid w:val="00A50EC6"/>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hyperlink" Target="https://vvkt.lrv.lt/lt/" TargetMode="External"/><Relationship Id="rId2" Type="http://schemas.openxmlformats.org/officeDocument/2006/relationships/styles" Target="styles.xml"/><Relationship Id="rId16" Type="http://schemas.openxmlformats.org/officeDocument/2006/relationships/hyperlink" Target="https://vvkt.lrv.lt/lt/"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00.pn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11</Pages>
  <Words>12624</Words>
  <Characters>7197</Characters>
  <Application>Microsoft Office Word</Application>
  <DocSecurity>0</DocSecurity>
  <Lines>59</Lines>
  <Paragraphs>39</Paragraphs>
  <ScaleCrop>false</ScaleCrop>
  <Company/>
  <LinksUpToDate>false</LinksUpToDate>
  <CharactersWithSpaces>19782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15</cp:revision>
  <dcterms:created xsi:type="dcterms:W3CDTF">2026-05-03T20:58:00Z</dcterms:created>
  <dcterms:modified xsi:type="dcterms:W3CDTF">2026-06-17T11:17:00Z</dcterms:modified>
</cp:coreProperties>
</file>