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D51A4"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30F1BDF2"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4510BDB0"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2E49DB6F"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62740AA3"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18C8FCD6"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71986D9D"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7FB211FF"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6D696E7A"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00C02E7E"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67C4481A"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700EED5A"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07B48E2F"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34BF578C"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2B8E71B9"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12AD9436"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281B9277"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44CEB792"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49653BCC"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4BB3E031"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4EACA4E5"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503ED103"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14E5488B" w14:textId="77777777" w:rsidR="00E51CB3" w:rsidRPr="00991ACA" w:rsidRDefault="00E51CB3" w:rsidP="00E51CB3">
      <w:pPr>
        <w:tabs>
          <w:tab w:val="left" w:pos="567"/>
        </w:tabs>
        <w:ind w:left="567" w:hanging="567"/>
        <w:jc w:val="center"/>
        <w:outlineLvl w:val="0"/>
        <w:rPr>
          <w:rFonts w:ascii="Times New Roman" w:eastAsia="Calibri" w:hAnsi="Times New Roman" w:cs="Times New Roman"/>
          <w:b/>
          <w:caps/>
          <w:kern w:val="0"/>
          <w:sz w:val="22"/>
          <w:szCs w:val="22"/>
          <w14:ligatures w14:val="none"/>
        </w:rPr>
      </w:pPr>
      <w:bookmarkStart w:id="0" w:name="_Toc129243137"/>
      <w:bookmarkStart w:id="1" w:name="_Toc129243262"/>
    </w:p>
    <w:p w14:paraId="3B1CB7EA" w14:textId="77777777" w:rsidR="00E51CB3" w:rsidRPr="00991ACA" w:rsidRDefault="00E51CB3" w:rsidP="00E51CB3">
      <w:pPr>
        <w:tabs>
          <w:tab w:val="left" w:pos="567"/>
        </w:tabs>
        <w:ind w:left="567" w:hanging="567"/>
        <w:jc w:val="center"/>
        <w:outlineLvl w:val="0"/>
        <w:rPr>
          <w:rFonts w:ascii="Times New Roman" w:eastAsia="Calibri" w:hAnsi="Times New Roman" w:cs="Times New Roman"/>
          <w:b/>
          <w:caps/>
          <w:kern w:val="0"/>
          <w:sz w:val="22"/>
          <w:szCs w:val="22"/>
          <w14:ligatures w14:val="none"/>
        </w:rPr>
      </w:pPr>
      <w:r w:rsidRPr="00991ACA">
        <w:rPr>
          <w:rFonts w:ascii="Times New Roman" w:eastAsia="Calibri" w:hAnsi="Times New Roman" w:cs="Times New Roman"/>
          <w:b/>
          <w:caps/>
          <w:kern w:val="0"/>
          <w:sz w:val="22"/>
          <w:szCs w:val="22"/>
          <w14:ligatures w14:val="none"/>
        </w:rPr>
        <w:t>B. PAKUOTĖS LAPELIS</w:t>
      </w:r>
      <w:bookmarkEnd w:id="0"/>
      <w:bookmarkEnd w:id="1"/>
    </w:p>
    <w:p w14:paraId="57C8676B" w14:textId="77777777" w:rsidR="00E51CB3" w:rsidRPr="00991ACA" w:rsidRDefault="00E51CB3" w:rsidP="00E51CB3">
      <w:pPr>
        <w:tabs>
          <w:tab w:val="left" w:pos="567"/>
        </w:tabs>
        <w:ind w:left="567" w:hanging="567"/>
        <w:jc w:val="center"/>
        <w:outlineLvl w:val="0"/>
        <w:rPr>
          <w:rFonts w:ascii="Times New Roman" w:eastAsia="Calibri" w:hAnsi="Times New Roman" w:cs="Times New Roman"/>
          <w:b/>
          <w:caps/>
          <w:kern w:val="0"/>
          <w:sz w:val="22"/>
          <w:szCs w:val="22"/>
          <w14:ligatures w14:val="none"/>
        </w:rPr>
      </w:pPr>
      <w:r w:rsidRPr="00991ACA">
        <w:rPr>
          <w:rFonts w:ascii="Times New Roman" w:eastAsia="Calibri" w:hAnsi="Times New Roman" w:cs="Times New Roman"/>
          <w:b/>
          <w:caps/>
          <w:kern w:val="0"/>
          <w:sz w:val="22"/>
          <w:szCs w:val="22"/>
          <w14:ligatures w14:val="none"/>
        </w:rPr>
        <w:br w:type="page"/>
      </w:r>
      <w:bookmarkStart w:id="2" w:name="_Toc129243138"/>
      <w:bookmarkStart w:id="3" w:name="_Toc129243263"/>
      <w:r w:rsidRPr="00991ACA">
        <w:rPr>
          <w:rFonts w:ascii="Times New Roman" w:eastAsia="Calibri" w:hAnsi="Times New Roman" w:cs="Times New Roman"/>
          <w:b/>
          <w:kern w:val="0"/>
          <w:sz w:val="22"/>
          <w:szCs w:val="22"/>
          <w14:ligatures w14:val="none"/>
        </w:rPr>
        <w:lastRenderedPageBreak/>
        <w:t>Pakuotės lapelis: informacija vartotojui</w:t>
      </w:r>
      <w:bookmarkEnd w:id="2"/>
      <w:bookmarkEnd w:id="3"/>
    </w:p>
    <w:p w14:paraId="3E3464CA"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7B0B68F4" w14:textId="77777777" w:rsidR="00E51CB3" w:rsidRPr="00991ACA" w:rsidRDefault="00E51CB3" w:rsidP="00E51CB3">
      <w:pPr>
        <w:ind w:left="0" w:firstLine="0"/>
        <w:jc w:val="center"/>
        <w:rPr>
          <w:rFonts w:ascii="Times New Roman" w:eastAsia="Calibri" w:hAnsi="Times New Roman" w:cs="Times New Roman"/>
          <w:b/>
          <w:kern w:val="0"/>
          <w:sz w:val="22"/>
          <w:szCs w:val="22"/>
          <w14:ligatures w14:val="none"/>
        </w:rPr>
      </w:pP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20 mg/g </w:t>
      </w:r>
      <w:proofErr w:type="spellStart"/>
      <w:r w:rsidRPr="00991ACA">
        <w:rPr>
          <w:rFonts w:ascii="Times New Roman" w:eastAsia="Calibri" w:hAnsi="Times New Roman" w:cs="Times New Roman"/>
          <w:b/>
          <w:kern w:val="0"/>
          <w:sz w:val="22"/>
          <w:szCs w:val="22"/>
          <w14:ligatures w14:val="none"/>
        </w:rPr>
        <w:t>transderminis</w:t>
      </w:r>
      <w:proofErr w:type="spellEnd"/>
      <w:r w:rsidRPr="00991ACA">
        <w:rPr>
          <w:rFonts w:ascii="Times New Roman" w:eastAsia="Calibri" w:hAnsi="Times New Roman" w:cs="Times New Roman"/>
          <w:b/>
          <w:kern w:val="0"/>
          <w:sz w:val="22"/>
          <w:szCs w:val="22"/>
          <w14:ligatures w14:val="none"/>
        </w:rPr>
        <w:t xml:space="preserve"> gelis</w:t>
      </w:r>
    </w:p>
    <w:p w14:paraId="7FC65518" w14:textId="77777777" w:rsidR="00E51CB3" w:rsidRPr="00991ACA" w:rsidRDefault="00E51CB3" w:rsidP="00E51CB3">
      <w:pPr>
        <w:ind w:left="0" w:firstLine="0"/>
        <w:jc w:val="center"/>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t</w:t>
      </w:r>
      <w:r w:rsidRPr="00991ACA">
        <w:rPr>
          <w:rFonts w:ascii="Times New Roman" w:eastAsia="Calibri" w:hAnsi="Times New Roman" w:cs="Times New Roman"/>
          <w:kern w:val="0"/>
          <w:sz w:val="22"/>
          <w:szCs w:val="22"/>
          <w14:ligatures w14:val="none"/>
        </w:rPr>
        <w:t>estosteronas</w:t>
      </w:r>
    </w:p>
    <w:p w14:paraId="76BB6EAE"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0F91F7E2" w14:textId="77777777" w:rsidR="00E51CB3" w:rsidRPr="00991ACA" w:rsidRDefault="00E51CB3" w:rsidP="00E51CB3">
      <w:pPr>
        <w:suppressAutoHyphens/>
        <w:ind w:left="142" w:hanging="142"/>
        <w:rPr>
          <w:rFonts w:ascii="Times New Roman" w:eastAsia="Calibri" w:hAnsi="Times New Roman" w:cs="Times New Roman"/>
          <w:kern w:val="0"/>
          <w:sz w:val="22"/>
          <w:szCs w:val="22"/>
          <w14:ligatures w14:val="none"/>
        </w:rPr>
      </w:pPr>
      <w:r w:rsidRPr="00991ACA">
        <w:rPr>
          <w:rFonts w:ascii="Times New Roman" w:eastAsia="Calibri" w:hAnsi="Times New Roman" w:cs="Times New Roman"/>
          <w:b/>
          <w:kern w:val="0"/>
          <w:sz w:val="22"/>
          <w:szCs w:val="22"/>
          <w14:ligatures w14:val="none"/>
        </w:rPr>
        <w:t>Atidžiai perskaitykite visą šį lapelį, prieš pradėdami vartoti vaistą, nes jame pateikiama Jums svarbi informacija.</w:t>
      </w:r>
    </w:p>
    <w:p w14:paraId="6DDF5784" w14:textId="77777777" w:rsidR="00E51CB3" w:rsidRPr="00991ACA" w:rsidRDefault="00E51CB3" w:rsidP="00E51CB3">
      <w:pPr>
        <w:numPr>
          <w:ilvl w:val="0"/>
          <w:numId w:val="29"/>
        </w:numPr>
        <w:ind w:left="568" w:hanging="284"/>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Neišmeskite šio lapelio, nes vėl gali prireikti jį perskaityti.</w:t>
      </w:r>
    </w:p>
    <w:p w14:paraId="2C2D488F" w14:textId="77777777" w:rsidR="00E51CB3" w:rsidRPr="00991ACA" w:rsidRDefault="00E51CB3" w:rsidP="00E51CB3">
      <w:pPr>
        <w:numPr>
          <w:ilvl w:val="0"/>
          <w:numId w:val="29"/>
        </w:numPr>
        <w:ind w:left="568" w:hanging="284"/>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Jeigu kiltų daugiau klausimų, kreipkitės į gydytoją arba vaistininką.</w:t>
      </w:r>
    </w:p>
    <w:p w14:paraId="6045551D" w14:textId="77777777" w:rsidR="00E51CB3" w:rsidRPr="000721D5" w:rsidRDefault="00E51CB3" w:rsidP="00E51CB3">
      <w:pPr>
        <w:pStyle w:val="Sraopastraipa"/>
        <w:numPr>
          <w:ilvl w:val="0"/>
          <w:numId w:val="29"/>
        </w:numPr>
        <w:ind w:left="568" w:hanging="284"/>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5EDF1818" w14:textId="77777777" w:rsidR="00E51CB3" w:rsidRPr="000721D5" w:rsidRDefault="00E51CB3" w:rsidP="00E51CB3">
      <w:pPr>
        <w:pStyle w:val="Sraopastraipa"/>
        <w:numPr>
          <w:ilvl w:val="0"/>
          <w:numId w:val="29"/>
        </w:numPr>
        <w:ind w:left="568" w:hanging="284"/>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Jeigu pasireiškė šalutinis poveikis (net jeigu jis šiame lapelyje nenurodytas), kreipkitės į gydytoją arba vaistininką. Žr. 4 skyrių.</w:t>
      </w:r>
    </w:p>
    <w:p w14:paraId="2FAC3367"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7C3CB25B"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3F935940" w14:textId="77777777" w:rsidR="00E51CB3" w:rsidRPr="00991ACA" w:rsidRDefault="00E51CB3" w:rsidP="00E51CB3">
      <w:pPr>
        <w:ind w:left="0" w:firstLine="0"/>
        <w:rPr>
          <w:rFonts w:ascii="Times New Roman" w:eastAsia="Calibri" w:hAnsi="Times New Roman" w:cs="Times New Roman"/>
          <w:b/>
          <w:kern w:val="0"/>
          <w:sz w:val="22"/>
          <w:szCs w:val="22"/>
          <w14:ligatures w14:val="none"/>
        </w:rPr>
      </w:pPr>
      <w:r w:rsidRPr="00991ACA">
        <w:rPr>
          <w:rFonts w:ascii="Times New Roman" w:eastAsia="Calibri" w:hAnsi="Times New Roman" w:cs="Times New Roman"/>
          <w:b/>
          <w:kern w:val="0"/>
          <w:sz w:val="22"/>
          <w:szCs w:val="22"/>
          <w14:ligatures w14:val="none"/>
        </w:rPr>
        <w:t>Apie ką rašoma šiame lapelyje?</w:t>
      </w:r>
    </w:p>
    <w:p w14:paraId="12D3C066" w14:textId="77777777" w:rsidR="00E51CB3" w:rsidRPr="00991ACA" w:rsidRDefault="00E51CB3" w:rsidP="00E51CB3">
      <w:pPr>
        <w:tabs>
          <w:tab w:val="left" w:pos="720"/>
        </w:tabs>
        <w:ind w:left="0" w:firstLine="0"/>
        <w:rPr>
          <w:rFonts w:ascii="Times New Roman" w:eastAsia="Calibri" w:hAnsi="Times New Roman" w:cs="Times New Roman"/>
          <w:kern w:val="0"/>
          <w:sz w:val="22"/>
          <w:szCs w:val="22"/>
          <w14:ligatures w14:val="none"/>
        </w:rPr>
      </w:pPr>
    </w:p>
    <w:p w14:paraId="6088BBDB" w14:textId="77777777" w:rsidR="00E51CB3" w:rsidRPr="000721D5" w:rsidRDefault="00E51CB3" w:rsidP="00E51CB3">
      <w:pPr>
        <w:pStyle w:val="Sraopastraipa"/>
        <w:numPr>
          <w:ilvl w:val="0"/>
          <w:numId w:val="28"/>
        </w:numPr>
        <w:ind w:left="567" w:hanging="283"/>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 xml:space="preserve">Kas yra </w:t>
      </w:r>
      <w:proofErr w:type="spellStart"/>
      <w:r w:rsidRPr="000721D5">
        <w:rPr>
          <w:rFonts w:ascii="Times New Roman" w:eastAsia="Calibri" w:hAnsi="Times New Roman" w:cs="Times New Roman"/>
          <w:kern w:val="0"/>
          <w:sz w:val="22"/>
          <w:szCs w:val="22"/>
          <w14:ligatures w14:val="none"/>
        </w:rPr>
        <w:t>Testavan</w:t>
      </w:r>
      <w:proofErr w:type="spellEnd"/>
      <w:r w:rsidRPr="000721D5">
        <w:rPr>
          <w:rFonts w:ascii="Times New Roman" w:eastAsia="Calibri" w:hAnsi="Times New Roman" w:cs="Times New Roman"/>
          <w:kern w:val="0"/>
          <w:sz w:val="22"/>
          <w:szCs w:val="22"/>
          <w14:ligatures w14:val="none"/>
        </w:rPr>
        <w:t xml:space="preserve"> ir kam jis vartojamas</w:t>
      </w:r>
    </w:p>
    <w:p w14:paraId="789BA03D" w14:textId="77777777" w:rsidR="00E51CB3" w:rsidRPr="000721D5" w:rsidRDefault="00E51CB3" w:rsidP="00E51CB3">
      <w:pPr>
        <w:pStyle w:val="Sraopastraipa"/>
        <w:numPr>
          <w:ilvl w:val="0"/>
          <w:numId w:val="28"/>
        </w:numPr>
        <w:ind w:left="567" w:hanging="283"/>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 xml:space="preserve">Kas žinotina prieš vartojant </w:t>
      </w:r>
      <w:proofErr w:type="spellStart"/>
      <w:r w:rsidRPr="000721D5">
        <w:rPr>
          <w:rFonts w:ascii="Times New Roman" w:eastAsia="Calibri" w:hAnsi="Times New Roman" w:cs="Times New Roman"/>
          <w:kern w:val="0"/>
          <w:sz w:val="22"/>
          <w:szCs w:val="22"/>
          <w14:ligatures w14:val="none"/>
        </w:rPr>
        <w:t>Testavan</w:t>
      </w:r>
      <w:proofErr w:type="spellEnd"/>
    </w:p>
    <w:p w14:paraId="055F42A5" w14:textId="77777777" w:rsidR="00E51CB3" w:rsidRPr="000721D5" w:rsidRDefault="00E51CB3" w:rsidP="00E51CB3">
      <w:pPr>
        <w:pStyle w:val="Sraopastraipa"/>
        <w:numPr>
          <w:ilvl w:val="0"/>
          <w:numId w:val="28"/>
        </w:numPr>
        <w:ind w:left="567" w:hanging="283"/>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 xml:space="preserve">Kaip vartoti </w:t>
      </w:r>
      <w:proofErr w:type="spellStart"/>
      <w:r w:rsidRPr="000721D5">
        <w:rPr>
          <w:rFonts w:ascii="Times New Roman" w:eastAsia="Calibri" w:hAnsi="Times New Roman" w:cs="Times New Roman"/>
          <w:kern w:val="0"/>
          <w:sz w:val="22"/>
          <w:szCs w:val="22"/>
          <w14:ligatures w14:val="none"/>
        </w:rPr>
        <w:t>Testavan</w:t>
      </w:r>
      <w:proofErr w:type="spellEnd"/>
    </w:p>
    <w:p w14:paraId="328C586F" w14:textId="77777777" w:rsidR="00E51CB3" w:rsidRPr="000721D5" w:rsidRDefault="00E51CB3" w:rsidP="00E51CB3">
      <w:pPr>
        <w:pStyle w:val="Sraopastraipa"/>
        <w:numPr>
          <w:ilvl w:val="0"/>
          <w:numId w:val="28"/>
        </w:numPr>
        <w:ind w:left="567" w:hanging="283"/>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Galimas šalutinis poveikis</w:t>
      </w:r>
    </w:p>
    <w:p w14:paraId="4D295F68" w14:textId="77777777" w:rsidR="00E51CB3" w:rsidRPr="000721D5" w:rsidRDefault="00E51CB3" w:rsidP="00E51CB3">
      <w:pPr>
        <w:pStyle w:val="Sraopastraipa"/>
        <w:numPr>
          <w:ilvl w:val="0"/>
          <w:numId w:val="28"/>
        </w:numPr>
        <w:ind w:left="567" w:hanging="283"/>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 xml:space="preserve">Kaip laikyti </w:t>
      </w:r>
      <w:proofErr w:type="spellStart"/>
      <w:r w:rsidRPr="000721D5">
        <w:rPr>
          <w:rFonts w:ascii="Times New Roman" w:eastAsia="Calibri" w:hAnsi="Times New Roman" w:cs="Times New Roman"/>
          <w:kern w:val="0"/>
          <w:sz w:val="22"/>
          <w:szCs w:val="22"/>
          <w14:ligatures w14:val="none"/>
        </w:rPr>
        <w:t>Testavan</w:t>
      </w:r>
      <w:proofErr w:type="spellEnd"/>
    </w:p>
    <w:p w14:paraId="473E04C1" w14:textId="77777777" w:rsidR="00E51CB3" w:rsidRPr="000721D5" w:rsidRDefault="00E51CB3" w:rsidP="00E51CB3">
      <w:pPr>
        <w:pStyle w:val="Sraopastraipa"/>
        <w:numPr>
          <w:ilvl w:val="0"/>
          <w:numId w:val="28"/>
        </w:numPr>
        <w:ind w:left="567" w:hanging="283"/>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Pakuotės turinys ir kita informacija</w:t>
      </w:r>
    </w:p>
    <w:p w14:paraId="31493023"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5FC88841"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2B2001C7" w14:textId="77777777" w:rsidR="00E51CB3" w:rsidRPr="00991ACA" w:rsidRDefault="00E51CB3" w:rsidP="00E51CB3">
      <w:pPr>
        <w:keepNext/>
        <w:tabs>
          <w:tab w:val="left" w:pos="567"/>
        </w:tabs>
        <w:ind w:left="567" w:hanging="567"/>
        <w:outlineLvl w:val="1"/>
        <w:rPr>
          <w:rFonts w:ascii="Times New Roman" w:eastAsia="Calibri" w:hAnsi="Times New Roman" w:cs="Times New Roman"/>
          <w:b/>
          <w:kern w:val="0"/>
          <w:sz w:val="22"/>
          <w:szCs w:val="22"/>
          <w14:ligatures w14:val="none"/>
        </w:rPr>
      </w:pPr>
      <w:bookmarkStart w:id="4" w:name="_Toc129243139"/>
      <w:bookmarkStart w:id="5" w:name="_Toc129243264"/>
      <w:r w:rsidRPr="00991ACA">
        <w:rPr>
          <w:rFonts w:ascii="Times New Roman" w:eastAsia="Calibri" w:hAnsi="Times New Roman" w:cs="Times New Roman"/>
          <w:b/>
          <w:kern w:val="0"/>
          <w:sz w:val="22"/>
          <w:szCs w:val="22"/>
          <w14:ligatures w14:val="none"/>
        </w:rPr>
        <w:t>1.</w:t>
      </w:r>
      <w:r w:rsidRPr="00991ACA">
        <w:rPr>
          <w:rFonts w:ascii="Times New Roman" w:eastAsia="Calibri" w:hAnsi="Times New Roman" w:cs="Times New Roman"/>
          <w:b/>
          <w:kern w:val="0"/>
          <w:sz w:val="22"/>
          <w:szCs w:val="22"/>
          <w14:ligatures w14:val="none"/>
        </w:rPr>
        <w:tab/>
        <w:t xml:space="preserve">Kas yra </w:t>
      </w: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ir kam jis vartojamas</w:t>
      </w:r>
      <w:bookmarkEnd w:id="4"/>
      <w:bookmarkEnd w:id="5"/>
    </w:p>
    <w:p w14:paraId="05F0F2CF"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079F9591"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b/>
          <w:kern w:val="0"/>
          <w:sz w:val="22"/>
          <w:szCs w:val="22"/>
          <w14:ligatures w14:val="none"/>
        </w:rPr>
        <w:t xml:space="preserve">Kas yra </w:t>
      </w: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w:t>
      </w:r>
    </w:p>
    <w:p w14:paraId="10398F28"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yra skaidrus gelis, kuriame yra testosterono. Testosteronas yra natūraliai Jūsų organizme gaminamas vyriškas hormonas.</w:t>
      </w:r>
    </w:p>
    <w:p w14:paraId="0B359CD8"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22CEBD7F"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vartojamas testosteronui pakeisti suaugusiems vyrams, kurių organizme natūralaus testosterono susidaro nepakankamai, t. y. būklė, vadinama </w:t>
      </w:r>
      <w:proofErr w:type="spellStart"/>
      <w:r w:rsidRPr="00991ACA">
        <w:rPr>
          <w:rFonts w:ascii="Times New Roman" w:eastAsia="Calibri" w:hAnsi="Times New Roman" w:cs="Times New Roman"/>
          <w:kern w:val="0"/>
          <w:sz w:val="22"/>
          <w:szCs w:val="22"/>
          <w14:ligatures w14:val="none"/>
        </w:rPr>
        <w:t>hipogonadizmu</w:t>
      </w:r>
      <w:proofErr w:type="spellEnd"/>
      <w:r w:rsidRPr="00991ACA">
        <w:rPr>
          <w:rFonts w:ascii="Times New Roman" w:eastAsia="Calibri" w:hAnsi="Times New Roman" w:cs="Times New Roman"/>
          <w:kern w:val="0"/>
          <w:sz w:val="22"/>
          <w:szCs w:val="22"/>
          <w14:ligatures w14:val="none"/>
        </w:rPr>
        <w:t>. Šis vaistas padeda padidinti testosterono kiekį iki normalaus lygio.</w:t>
      </w:r>
    </w:p>
    <w:p w14:paraId="70487F5C"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284ADE8A" w14:textId="77777777" w:rsidR="00E51CB3" w:rsidRPr="00991ACA" w:rsidRDefault="00E51CB3" w:rsidP="00E51CB3">
      <w:pPr>
        <w:ind w:left="0" w:firstLine="0"/>
        <w:rPr>
          <w:rFonts w:ascii="Times New Roman" w:eastAsia="Calibri" w:hAnsi="Times New Roman" w:cs="Times New Roman"/>
          <w:b/>
          <w:kern w:val="0"/>
          <w:sz w:val="22"/>
          <w:szCs w:val="22"/>
          <w14:ligatures w14:val="none"/>
        </w:rPr>
      </w:pPr>
      <w:r w:rsidRPr="00991ACA">
        <w:rPr>
          <w:rFonts w:ascii="Times New Roman" w:eastAsia="Calibri" w:hAnsi="Times New Roman" w:cs="Times New Roman"/>
          <w:b/>
          <w:kern w:val="0"/>
          <w:sz w:val="22"/>
          <w:szCs w:val="22"/>
          <w14:ligatures w14:val="none"/>
        </w:rPr>
        <w:t>Ką daro testosteronas?</w:t>
      </w:r>
    </w:p>
    <w:p w14:paraId="5B48202F"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Testosteronas organizme fiziologiškai gaminamas Jūsų sėklidėse.</w:t>
      </w:r>
    </w:p>
    <w:p w14:paraId="790792EC" w14:textId="77777777" w:rsidR="00E51CB3" w:rsidRPr="00991ACA" w:rsidRDefault="00E51CB3" w:rsidP="00E51CB3">
      <w:pPr>
        <w:numPr>
          <w:ilvl w:val="0"/>
          <w:numId w:val="1"/>
        </w:numPr>
        <w:spacing w:after="200" w:line="276" w:lineRule="auto"/>
        <w:ind w:left="567" w:hanging="283"/>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Jis padeda susidaryti spermai ir atsirasti bei išlikti vyriškiems lytiniams požymiams, tokiems kaip žemas balsas ir kūno plaukuotumas.</w:t>
      </w:r>
    </w:p>
    <w:p w14:paraId="329C5E7F" w14:textId="77777777" w:rsidR="00E51CB3" w:rsidRPr="00991ACA" w:rsidRDefault="00E51CB3" w:rsidP="00E51CB3">
      <w:pPr>
        <w:numPr>
          <w:ilvl w:val="0"/>
          <w:numId w:val="1"/>
        </w:numPr>
        <w:spacing w:after="200" w:line="276" w:lineRule="auto"/>
        <w:ind w:left="567" w:hanging="283"/>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Jis būtinas normaliai lytinei veiklai ir lytiniam potraukiui.</w:t>
      </w:r>
    </w:p>
    <w:p w14:paraId="33E2043B" w14:textId="77777777" w:rsidR="00E51CB3" w:rsidRPr="00991ACA" w:rsidRDefault="00E51CB3" w:rsidP="00E51CB3">
      <w:pPr>
        <w:numPr>
          <w:ilvl w:val="0"/>
          <w:numId w:val="1"/>
        </w:numPr>
        <w:spacing w:after="200" w:line="276" w:lineRule="auto"/>
        <w:ind w:left="567" w:hanging="283"/>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Jis taip pat padeda palaikyti raumenų masę ir jėgą.</w:t>
      </w:r>
    </w:p>
    <w:p w14:paraId="00C919F6"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3DF5B3A1"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b/>
          <w:kern w:val="0"/>
          <w:sz w:val="22"/>
          <w:szCs w:val="22"/>
          <w14:ligatures w14:val="none"/>
        </w:rPr>
        <w:t xml:space="preserve">Kam </w:t>
      </w: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vartojamas?</w:t>
      </w:r>
    </w:p>
    <w:p w14:paraId="15F90959"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vartojamas vyrams pakeičiamajam gydymui testosteronu, gydyti įvairius sveikatos sutrikimus, kuriuos sukelia testosterono trūkumas (vyrų </w:t>
      </w:r>
      <w:proofErr w:type="spellStart"/>
      <w:r w:rsidRPr="00991ACA">
        <w:rPr>
          <w:rFonts w:ascii="Times New Roman" w:eastAsia="Calibri" w:hAnsi="Times New Roman" w:cs="Times New Roman"/>
          <w:kern w:val="0"/>
          <w:sz w:val="22"/>
          <w:szCs w:val="22"/>
          <w14:ligatures w14:val="none"/>
        </w:rPr>
        <w:t>hipogonadizmas</w:t>
      </w:r>
      <w:proofErr w:type="spellEnd"/>
      <w:r w:rsidRPr="00991ACA">
        <w:rPr>
          <w:rFonts w:ascii="Times New Roman" w:eastAsia="Calibri" w:hAnsi="Times New Roman" w:cs="Times New Roman"/>
          <w:kern w:val="0"/>
          <w:sz w:val="22"/>
          <w:szCs w:val="22"/>
          <w14:ligatures w14:val="none"/>
        </w:rPr>
        <w:t>). Tai turi rodyti du atskiri testosterono kiekio kraujyje tyrimai ir klinikiniai simptomai, pvz.,</w:t>
      </w:r>
    </w:p>
    <w:p w14:paraId="0DE862D1" w14:textId="77777777" w:rsidR="00E51CB3" w:rsidRPr="00991ACA" w:rsidRDefault="00E51CB3" w:rsidP="00E51CB3">
      <w:pPr>
        <w:numPr>
          <w:ilvl w:val="0"/>
          <w:numId w:val="27"/>
        </w:numPr>
        <w:ind w:left="568" w:hanging="284"/>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impotencija;</w:t>
      </w:r>
    </w:p>
    <w:p w14:paraId="2723AA58" w14:textId="77777777" w:rsidR="00E51CB3" w:rsidRPr="00991ACA" w:rsidRDefault="00E51CB3" w:rsidP="00E51CB3">
      <w:pPr>
        <w:numPr>
          <w:ilvl w:val="0"/>
          <w:numId w:val="27"/>
        </w:numPr>
        <w:ind w:left="568" w:hanging="284"/>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nevaisingumas;</w:t>
      </w:r>
    </w:p>
    <w:p w14:paraId="1E4AB136" w14:textId="77777777" w:rsidR="00E51CB3" w:rsidRPr="00991ACA" w:rsidRDefault="00E51CB3" w:rsidP="00E51CB3">
      <w:pPr>
        <w:numPr>
          <w:ilvl w:val="0"/>
          <w:numId w:val="27"/>
        </w:numPr>
        <w:ind w:left="568" w:hanging="284"/>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susilpnėjęs lytinis potraukis;</w:t>
      </w:r>
    </w:p>
    <w:p w14:paraId="327D23C8" w14:textId="77777777" w:rsidR="00E51CB3" w:rsidRPr="00991ACA" w:rsidRDefault="00E51CB3" w:rsidP="00E51CB3">
      <w:pPr>
        <w:numPr>
          <w:ilvl w:val="0"/>
          <w:numId w:val="27"/>
        </w:numPr>
        <w:ind w:left="568" w:hanging="284"/>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nuovargis;</w:t>
      </w:r>
    </w:p>
    <w:p w14:paraId="05D28E38" w14:textId="77777777" w:rsidR="00E51CB3" w:rsidRPr="00991ACA" w:rsidRDefault="00E51CB3" w:rsidP="00E51CB3">
      <w:pPr>
        <w:numPr>
          <w:ilvl w:val="0"/>
          <w:numId w:val="27"/>
        </w:numPr>
        <w:ind w:left="568" w:hanging="284"/>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prislėgta nuotaika;</w:t>
      </w:r>
    </w:p>
    <w:p w14:paraId="79A6B6A8" w14:textId="77777777" w:rsidR="00E51CB3" w:rsidRPr="00991ACA" w:rsidRDefault="00E51CB3" w:rsidP="00E51CB3">
      <w:pPr>
        <w:numPr>
          <w:ilvl w:val="0"/>
          <w:numId w:val="27"/>
        </w:numPr>
        <w:ind w:left="568" w:hanging="284"/>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kaulų masės mažėjimas dėl sumažėjusio hormonų kiekio;</w:t>
      </w:r>
    </w:p>
    <w:p w14:paraId="0BBA53B4" w14:textId="77777777" w:rsidR="00E51CB3" w:rsidRPr="00991ACA" w:rsidRDefault="00E51CB3" w:rsidP="00E51CB3">
      <w:pPr>
        <w:numPr>
          <w:ilvl w:val="0"/>
          <w:numId w:val="27"/>
        </w:numPr>
        <w:ind w:left="568" w:hanging="284"/>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dalinis antrinių lytinių požymių praradimas, pavyzdžiui balso pokyčiai, riebalų pasiskirstymo pokyčiai;</w:t>
      </w:r>
    </w:p>
    <w:p w14:paraId="0629DFDC" w14:textId="77777777" w:rsidR="00E51CB3" w:rsidRPr="00991ACA" w:rsidRDefault="00E51CB3" w:rsidP="00E51CB3">
      <w:pPr>
        <w:numPr>
          <w:ilvl w:val="0"/>
          <w:numId w:val="27"/>
        </w:num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dalinis veido ir kūno plaukuotumo praradimas.</w:t>
      </w:r>
    </w:p>
    <w:p w14:paraId="0F7DA8A2"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62BAFAAF"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3A2FEF61" w14:textId="77777777" w:rsidR="00E51CB3" w:rsidRPr="00991ACA" w:rsidRDefault="00E51CB3" w:rsidP="00E51CB3">
      <w:pPr>
        <w:keepNext/>
        <w:tabs>
          <w:tab w:val="left" w:pos="567"/>
        </w:tabs>
        <w:ind w:left="567" w:hanging="567"/>
        <w:outlineLvl w:val="1"/>
        <w:rPr>
          <w:rFonts w:ascii="Times New Roman" w:eastAsia="Calibri" w:hAnsi="Times New Roman" w:cs="Times New Roman"/>
          <w:b/>
          <w:kern w:val="0"/>
          <w:sz w:val="22"/>
          <w:szCs w:val="22"/>
          <w14:ligatures w14:val="none"/>
        </w:rPr>
      </w:pPr>
      <w:bookmarkStart w:id="6" w:name="_Toc129243140"/>
      <w:bookmarkStart w:id="7" w:name="_Toc129243265"/>
      <w:r w:rsidRPr="00991ACA">
        <w:rPr>
          <w:rFonts w:ascii="Times New Roman" w:eastAsia="Calibri" w:hAnsi="Times New Roman" w:cs="Times New Roman"/>
          <w:b/>
          <w:kern w:val="0"/>
          <w:sz w:val="22"/>
          <w:szCs w:val="22"/>
          <w14:ligatures w14:val="none"/>
        </w:rPr>
        <w:t>2.</w:t>
      </w:r>
      <w:r w:rsidRPr="00991ACA">
        <w:rPr>
          <w:rFonts w:ascii="Times New Roman" w:eastAsia="Calibri" w:hAnsi="Times New Roman" w:cs="Times New Roman"/>
          <w:b/>
          <w:kern w:val="0"/>
          <w:sz w:val="22"/>
          <w:szCs w:val="22"/>
          <w14:ligatures w14:val="none"/>
        </w:rPr>
        <w:tab/>
        <w:t xml:space="preserve">Kas žinotina prieš vartojant </w:t>
      </w:r>
      <w:bookmarkEnd w:id="6"/>
      <w:bookmarkEnd w:id="7"/>
      <w:proofErr w:type="spellStart"/>
      <w:r w:rsidRPr="00991ACA">
        <w:rPr>
          <w:rFonts w:ascii="Times New Roman" w:eastAsia="Calibri" w:hAnsi="Times New Roman" w:cs="Times New Roman"/>
          <w:b/>
          <w:kern w:val="0"/>
          <w:sz w:val="22"/>
          <w:szCs w:val="22"/>
          <w14:ligatures w14:val="none"/>
        </w:rPr>
        <w:t>Testavan</w:t>
      </w:r>
      <w:proofErr w:type="spellEnd"/>
    </w:p>
    <w:p w14:paraId="5BFF33FA"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6879F28E"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b/>
          <w:kern w:val="0"/>
          <w:sz w:val="22"/>
          <w:szCs w:val="22"/>
          <w14:ligatures w14:val="none"/>
        </w:rPr>
        <w:t xml:space="preserve">Kam galima vartoti </w:t>
      </w: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w:t>
      </w:r>
    </w:p>
    <w:p w14:paraId="295B31A4" w14:textId="77777777" w:rsidR="00E51CB3" w:rsidRPr="00991ACA" w:rsidRDefault="00E51CB3" w:rsidP="00E51CB3">
      <w:pPr>
        <w:numPr>
          <w:ilvl w:val="0"/>
          <w:numId w:val="2"/>
        </w:numPr>
        <w:ind w:left="714" w:hanging="357"/>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gali vartoti tik vyrai.</w:t>
      </w:r>
    </w:p>
    <w:p w14:paraId="2A8C2451" w14:textId="77777777" w:rsidR="00E51CB3" w:rsidRPr="00991ACA" w:rsidRDefault="00E51CB3" w:rsidP="00E51CB3">
      <w:pPr>
        <w:numPr>
          <w:ilvl w:val="0"/>
          <w:numId w:val="2"/>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Jaunesniems kaip 18 metų vyrams šio vaisto vartoti negalima.</w:t>
      </w:r>
    </w:p>
    <w:p w14:paraId="5D59F2B1" w14:textId="77777777" w:rsidR="00E51CB3" w:rsidRPr="00991ACA" w:rsidRDefault="00E51CB3" w:rsidP="00E51CB3">
      <w:pPr>
        <w:numPr>
          <w:ilvl w:val="0"/>
          <w:numId w:val="2"/>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Šis vaistas neskirtas bet kokio amžiaus moterims.</w:t>
      </w:r>
    </w:p>
    <w:p w14:paraId="5EC06423" w14:textId="77777777" w:rsidR="00E51CB3" w:rsidRPr="00991ACA" w:rsidRDefault="00E51CB3" w:rsidP="00E51CB3">
      <w:pPr>
        <w:numPr>
          <w:ilvl w:val="0"/>
          <w:numId w:val="2"/>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Moterims (ypatingai nėščioms ar žindančioms) ar vaikams negalima liestis prie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gelio ar odos, ant kurios buvo užtepta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w:t>
      </w:r>
    </w:p>
    <w:p w14:paraId="15CE8BE0"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2FD8DF33" w14:textId="77777777" w:rsidR="00E51CB3" w:rsidRPr="00991ACA" w:rsidRDefault="00E51CB3" w:rsidP="00E51CB3">
      <w:pPr>
        <w:ind w:left="0" w:firstLine="0"/>
        <w:rPr>
          <w:rFonts w:ascii="Times New Roman" w:eastAsia="Calibri" w:hAnsi="Times New Roman" w:cs="Times New Roman"/>
          <w:b/>
          <w:kern w:val="0"/>
          <w:sz w:val="22"/>
          <w:szCs w:val="22"/>
          <w14:ligatures w14:val="none"/>
        </w:rPr>
      </w:pP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vartoti </w:t>
      </w:r>
      <w:r w:rsidRPr="000721D5">
        <w:rPr>
          <w:rFonts w:ascii="Times New Roman" w:eastAsia="Calibri" w:hAnsi="Times New Roman" w:cs="Times New Roman"/>
          <w:b/>
          <w:kern w:val="0"/>
          <w:sz w:val="22"/>
          <w:szCs w:val="22"/>
          <w14:ligatures w14:val="none"/>
        </w:rPr>
        <w:t>draudžiama</w:t>
      </w:r>
      <w:r w:rsidRPr="00991ACA">
        <w:rPr>
          <w:rFonts w:ascii="Times New Roman" w:eastAsia="Calibri" w:hAnsi="Times New Roman" w:cs="Times New Roman"/>
          <w:b/>
          <w:kern w:val="0"/>
          <w:sz w:val="22"/>
          <w:szCs w:val="22"/>
          <w14:ligatures w14:val="none"/>
        </w:rPr>
        <w:t>:</w:t>
      </w:r>
    </w:p>
    <w:p w14:paraId="2DF784AA" w14:textId="77777777" w:rsidR="00E51CB3" w:rsidRPr="00991ACA" w:rsidRDefault="00E51CB3" w:rsidP="00E51CB3">
      <w:pPr>
        <w:numPr>
          <w:ilvl w:val="0"/>
          <w:numId w:val="3"/>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jeigu yra alergija testosteronui arba bet kuriai pagalbinei šio vaisto medžiagai (jos išvardytos 6 skyriuje);</w:t>
      </w:r>
    </w:p>
    <w:p w14:paraId="0BA93F22" w14:textId="77777777" w:rsidR="00E51CB3" w:rsidRPr="00991ACA" w:rsidRDefault="00E51CB3" w:rsidP="00E51CB3">
      <w:pPr>
        <w:numPr>
          <w:ilvl w:val="0"/>
          <w:numId w:val="3"/>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jeigu sergate arba manoma, kad galite sirgti prostatos vėžiu;</w:t>
      </w:r>
    </w:p>
    <w:p w14:paraId="76E7B8DD" w14:textId="77777777" w:rsidR="00E51CB3" w:rsidRPr="00991ACA" w:rsidRDefault="00E51CB3" w:rsidP="00E51CB3">
      <w:pPr>
        <w:numPr>
          <w:ilvl w:val="0"/>
          <w:numId w:val="3"/>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jeigu sergate arba manoma, kad galite sirgti krūties vėžiu (vyrams ši liga pasireiškia retai).</w:t>
      </w:r>
    </w:p>
    <w:p w14:paraId="32ABFB5C"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0AD6C2AE" w14:textId="77777777" w:rsidR="00E51CB3" w:rsidRPr="00991ACA" w:rsidRDefault="00E51CB3" w:rsidP="00E51CB3">
      <w:pPr>
        <w:keepNext/>
        <w:tabs>
          <w:tab w:val="left" w:pos="567"/>
        </w:tabs>
        <w:ind w:left="0" w:firstLine="0"/>
        <w:jc w:val="both"/>
        <w:outlineLvl w:val="3"/>
        <w:rPr>
          <w:rFonts w:ascii="Times New Roman" w:eastAsia="Calibri" w:hAnsi="Times New Roman" w:cs="Times New Roman"/>
          <w:b/>
          <w:kern w:val="0"/>
          <w:sz w:val="22"/>
          <w:szCs w:val="22"/>
          <w14:ligatures w14:val="none"/>
        </w:rPr>
      </w:pPr>
      <w:r w:rsidRPr="00991ACA">
        <w:rPr>
          <w:rFonts w:ascii="Times New Roman" w:eastAsia="Calibri" w:hAnsi="Times New Roman" w:cs="Times New Roman"/>
          <w:b/>
          <w:kern w:val="0"/>
          <w:sz w:val="22"/>
          <w:szCs w:val="22"/>
          <w14:ligatures w14:val="none"/>
        </w:rPr>
        <w:t xml:space="preserve">Įspėjimai ir atsargumo priemonės </w:t>
      </w:r>
    </w:p>
    <w:p w14:paraId="6BF740E9"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Gydymas testosteronu gali greitinti prostatos vėžio progresavimą. Jūsų gydytojas prieš pradedant gydymą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atliks reikiamus tyrimus ir po to periodiškai atlikinės kraujo ir prostatos tyrimus.</w:t>
      </w:r>
    </w:p>
    <w:p w14:paraId="0782113A" w14:textId="77777777" w:rsidR="00E51CB3" w:rsidRPr="00991ACA" w:rsidRDefault="00E51CB3" w:rsidP="00E51CB3">
      <w:pPr>
        <w:numPr>
          <w:ilvl w:val="12"/>
          <w:numId w:val="0"/>
        </w:numPr>
        <w:ind w:right="-2"/>
        <w:rPr>
          <w:rFonts w:ascii="Times New Roman" w:eastAsia="Calibri" w:hAnsi="Times New Roman" w:cs="Times New Roman"/>
          <w:kern w:val="0"/>
          <w:sz w:val="22"/>
          <w:szCs w:val="22"/>
          <w14:ligatures w14:val="none"/>
        </w:rPr>
      </w:pPr>
    </w:p>
    <w:p w14:paraId="23DB84CF" w14:textId="77777777" w:rsidR="00E51CB3" w:rsidRPr="00991ACA" w:rsidRDefault="00E51CB3" w:rsidP="00E51CB3">
      <w:pPr>
        <w:numPr>
          <w:ilvl w:val="12"/>
          <w:numId w:val="0"/>
        </w:numPr>
        <w:ind w:right="-2"/>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Pasitarkite su gydytoju, prieš pradėdami vartoti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jei Jums yra ar kada nors buvo bet kuri iš išvardytų aplinkybių:</w:t>
      </w:r>
    </w:p>
    <w:p w14:paraId="3782CF84" w14:textId="77777777" w:rsidR="00E51CB3" w:rsidRPr="00991ACA" w:rsidRDefault="00E51CB3" w:rsidP="00E51CB3">
      <w:pPr>
        <w:numPr>
          <w:ilvl w:val="0"/>
          <w:numId w:val="4"/>
        </w:numPr>
        <w:ind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dėl padidėjusios prostatos yra pasunkėjęs šlapinimasis;</w:t>
      </w:r>
    </w:p>
    <w:p w14:paraId="305FDE62" w14:textId="77777777" w:rsidR="00E51CB3" w:rsidRPr="00991ACA" w:rsidRDefault="00E51CB3" w:rsidP="00E51CB3">
      <w:pPr>
        <w:numPr>
          <w:ilvl w:val="0"/>
          <w:numId w:val="4"/>
        </w:numPr>
        <w:ind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sergate kaulų vėžiu – Jūsų gydytojas gali reguliariai tirti kalcio kiekį;</w:t>
      </w:r>
    </w:p>
    <w:p w14:paraId="68E330DD" w14:textId="77777777" w:rsidR="00E51CB3" w:rsidRPr="00991ACA" w:rsidRDefault="00E51CB3" w:rsidP="00E51CB3">
      <w:pPr>
        <w:numPr>
          <w:ilvl w:val="0"/>
          <w:numId w:val="4"/>
        </w:numPr>
        <w:ind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Jūsų kraujospūdis padidėjęs arba esate gydomas nuo padidėjusio kraujospūdžio, nes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gali didinti kraujospūdį;</w:t>
      </w:r>
    </w:p>
    <w:p w14:paraId="6ED67143" w14:textId="77777777" w:rsidR="00E51CB3" w:rsidRPr="00991ACA" w:rsidRDefault="00E51CB3" w:rsidP="00E51CB3">
      <w:pPr>
        <w:numPr>
          <w:ilvl w:val="0"/>
          <w:numId w:val="4"/>
        </w:numPr>
        <w:ind w:hanging="357"/>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sergate sunkia širdies, kepenų ar inkstų liga, kadangi gydymas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gali sukelti sunkių komplikacijų, pasireiškiančių vandens susilaikymu organizme, kurį kartais lydi (</w:t>
      </w:r>
      <w:proofErr w:type="spellStart"/>
      <w:r w:rsidRPr="00991ACA">
        <w:rPr>
          <w:rFonts w:ascii="Times New Roman" w:eastAsia="Calibri" w:hAnsi="Times New Roman" w:cs="Times New Roman"/>
          <w:kern w:val="0"/>
          <w:sz w:val="22"/>
          <w:szCs w:val="22"/>
          <w14:ligatures w14:val="none"/>
        </w:rPr>
        <w:t>stazinis</w:t>
      </w:r>
      <w:proofErr w:type="spellEnd"/>
      <w:r w:rsidRPr="00991ACA">
        <w:rPr>
          <w:rFonts w:ascii="Times New Roman" w:eastAsia="Calibri" w:hAnsi="Times New Roman" w:cs="Times New Roman"/>
          <w:kern w:val="0"/>
          <w:sz w:val="22"/>
          <w:szCs w:val="22"/>
          <w14:ligatures w14:val="none"/>
        </w:rPr>
        <w:t>) širdies nepakankamumas (skysčio perteklius širdyje);</w:t>
      </w:r>
    </w:p>
    <w:p w14:paraId="33C41585" w14:textId="77777777" w:rsidR="00E51CB3" w:rsidRPr="00991ACA" w:rsidRDefault="00E51CB3" w:rsidP="00E51CB3">
      <w:pPr>
        <w:numPr>
          <w:ilvl w:val="0"/>
          <w:numId w:val="4"/>
        </w:numPr>
        <w:ind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sergate išemine širdies liga (būkle, kai sutrinka širdies aprūpinimas krauju);</w:t>
      </w:r>
    </w:p>
    <w:p w14:paraId="047A64AA" w14:textId="77777777" w:rsidR="00E51CB3" w:rsidRPr="00991ACA" w:rsidRDefault="00E51CB3" w:rsidP="00E51CB3">
      <w:pPr>
        <w:numPr>
          <w:ilvl w:val="0"/>
          <w:numId w:val="4"/>
        </w:numPr>
        <w:ind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yra kraujo krešėjimo sutrikimų:</w:t>
      </w:r>
    </w:p>
    <w:p w14:paraId="66747CF6" w14:textId="77777777" w:rsidR="00E51CB3" w:rsidRPr="00991ACA" w:rsidRDefault="00E51CB3" w:rsidP="00E51CB3">
      <w:pPr>
        <w:numPr>
          <w:ilvl w:val="0"/>
          <w:numId w:val="4"/>
        </w:numPr>
        <w:ind w:left="1134" w:hanging="357"/>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trombofilija</w:t>
      </w:r>
      <w:proofErr w:type="spellEnd"/>
      <w:r w:rsidRPr="00991ACA">
        <w:rPr>
          <w:rFonts w:ascii="Times New Roman" w:eastAsia="Calibri" w:hAnsi="Times New Roman" w:cs="Times New Roman"/>
          <w:kern w:val="0"/>
          <w:sz w:val="22"/>
          <w:szCs w:val="22"/>
          <w14:ligatures w14:val="none"/>
        </w:rPr>
        <w:t xml:space="preserve"> (kraujo krešėjimo sutrikimas, didinantis trombozės – kraujo krešulių susidarymo kraujagyslėse – riziką).</w:t>
      </w:r>
    </w:p>
    <w:p w14:paraId="1DEAD3D8" w14:textId="77777777" w:rsidR="00E51CB3" w:rsidRPr="00991ACA" w:rsidRDefault="00E51CB3" w:rsidP="00E51CB3">
      <w:pPr>
        <w:numPr>
          <w:ilvl w:val="0"/>
          <w:numId w:val="4"/>
        </w:numPr>
        <w:ind w:left="113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veiksnių, didinančių kraujo krešulių susidarymo venose riziką: praeityje buvę kraujo krešuliai venose; rūkymas; nutukimas; vėžys; </w:t>
      </w:r>
      <w:proofErr w:type="spellStart"/>
      <w:r w:rsidRPr="00991ACA">
        <w:rPr>
          <w:rFonts w:ascii="Times New Roman" w:eastAsia="Calibri" w:hAnsi="Times New Roman" w:cs="Times New Roman"/>
          <w:kern w:val="0"/>
          <w:sz w:val="22"/>
          <w:szCs w:val="22"/>
          <w14:ligatures w14:val="none"/>
        </w:rPr>
        <w:t>nejudrumas</w:t>
      </w:r>
      <w:proofErr w:type="spellEnd"/>
      <w:r w:rsidRPr="00991ACA">
        <w:rPr>
          <w:rFonts w:ascii="Times New Roman" w:eastAsia="Calibri" w:hAnsi="Times New Roman" w:cs="Times New Roman"/>
          <w:kern w:val="0"/>
          <w:sz w:val="22"/>
          <w:szCs w:val="22"/>
          <w14:ligatures w14:val="none"/>
        </w:rPr>
        <w:t xml:space="preserve">; jei bent vienam iš artimiausių Jūsų giminaičių jaunystėje (pvz., jaunesniam nei 50 metų) buvo kraujo krešulys kojoje, plautyje ar kitame organe; arba senstant. </w:t>
      </w:r>
    </w:p>
    <w:p w14:paraId="54CDBD37" w14:textId="77777777" w:rsidR="00E51CB3" w:rsidRPr="00991ACA" w:rsidRDefault="00E51CB3" w:rsidP="00E51CB3">
      <w:pPr>
        <w:numPr>
          <w:ilvl w:val="0"/>
          <w:numId w:val="4"/>
        </w:numPr>
        <w:ind w:left="113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Kaip atpažinti kraujo krešulį: skausmingas vienos kojos patinimas ar staigus odos spalvos pokytis, pvz., blyškumas, raudona arba mėlyna spalva, staigus dusulys, staigus nepaaiškinamas kosulys, dėl to gali būti atkosima kraujo; arba staigus skausmas krūtinėje, sunkus galvos sukimasis ar svaigulys, stiprus pilvo skausmas, staigus regėjimo praradimas. Jeigu pasireiškė vienas iš šių simptomų, nedelsdami kreipkitės į gydytoją);</w:t>
      </w:r>
    </w:p>
    <w:p w14:paraId="73E0C636" w14:textId="77777777" w:rsidR="00E51CB3" w:rsidRPr="00991ACA" w:rsidRDefault="00E51CB3" w:rsidP="00E51CB3">
      <w:pPr>
        <w:numPr>
          <w:ilvl w:val="0"/>
          <w:numId w:val="4"/>
        </w:numPr>
        <w:ind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sergate epilepsija;</w:t>
      </w:r>
    </w:p>
    <w:p w14:paraId="112100A7" w14:textId="77777777" w:rsidR="00E51CB3" w:rsidRPr="00991ACA" w:rsidRDefault="00E51CB3" w:rsidP="00E51CB3">
      <w:pPr>
        <w:numPr>
          <w:ilvl w:val="0"/>
          <w:numId w:val="4"/>
        </w:numPr>
        <w:ind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sergate migrena;</w:t>
      </w:r>
    </w:p>
    <w:p w14:paraId="3A22C409" w14:textId="77777777" w:rsidR="00E51CB3" w:rsidRPr="00991ACA" w:rsidRDefault="00E51CB3" w:rsidP="00E51CB3">
      <w:pPr>
        <w:numPr>
          <w:ilvl w:val="0"/>
          <w:numId w:val="4"/>
        </w:numPr>
        <w:ind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Jūsų kvėpavimas miegant pasunkėja. Tokio poveikio rizika didesnė, jei sveriate per daug arba sergate lėtine plaučių liga.</w:t>
      </w:r>
    </w:p>
    <w:p w14:paraId="62C75E0A" w14:textId="77777777" w:rsidR="00E51CB3" w:rsidRPr="00991ACA" w:rsidRDefault="00E51CB3" w:rsidP="00E51CB3">
      <w:pPr>
        <w:tabs>
          <w:tab w:val="left" w:pos="284"/>
        </w:tabs>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Jeigu Jums yra bet kuri aukščiau paminėta būklė, prieš vartodami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pasitarkite su gydytoju arba vaistininku. Vartojant, šį vaistą, šios būklės gali pasunkėti.</w:t>
      </w:r>
    </w:p>
    <w:p w14:paraId="156F9E7F" w14:textId="77777777" w:rsidR="00E51CB3" w:rsidRPr="00991ACA" w:rsidRDefault="00E51CB3" w:rsidP="00E51CB3">
      <w:pPr>
        <w:tabs>
          <w:tab w:val="left" w:pos="284"/>
        </w:tabs>
        <w:ind w:left="0" w:firstLine="0"/>
        <w:rPr>
          <w:rFonts w:ascii="Times New Roman" w:eastAsia="Calibri" w:hAnsi="Times New Roman" w:cs="Times New Roman"/>
          <w:kern w:val="0"/>
          <w:sz w:val="22"/>
          <w:szCs w:val="22"/>
          <w14:ligatures w14:val="none"/>
        </w:rPr>
      </w:pPr>
    </w:p>
    <w:p w14:paraId="76202116" w14:textId="77777777" w:rsidR="00E51CB3" w:rsidRPr="00991ACA" w:rsidRDefault="00E51CB3" w:rsidP="00E51CB3">
      <w:pPr>
        <w:tabs>
          <w:tab w:val="left" w:pos="284"/>
        </w:tabs>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Jei atsiranda odos, ant kurios buvo užtepta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reakcija, pasitarkite su gydytoju. Gali tekti nutraukti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vartojimą.</w:t>
      </w:r>
    </w:p>
    <w:p w14:paraId="49A2369D" w14:textId="77777777" w:rsidR="00E51CB3" w:rsidRPr="00991ACA" w:rsidRDefault="00E51CB3" w:rsidP="00E51CB3">
      <w:pPr>
        <w:tabs>
          <w:tab w:val="left" w:pos="284"/>
        </w:tabs>
        <w:ind w:left="0" w:firstLine="0"/>
        <w:rPr>
          <w:rFonts w:ascii="Times New Roman" w:eastAsia="Calibri" w:hAnsi="Times New Roman" w:cs="Times New Roman"/>
          <w:kern w:val="0"/>
          <w:sz w:val="22"/>
          <w:szCs w:val="22"/>
          <w14:ligatures w14:val="none"/>
        </w:rPr>
      </w:pPr>
    </w:p>
    <w:p w14:paraId="6F15F4FB" w14:textId="77777777" w:rsidR="00E51CB3" w:rsidRPr="00991ACA" w:rsidRDefault="00E51CB3" w:rsidP="00E51CB3">
      <w:pPr>
        <w:tabs>
          <w:tab w:val="left" w:pos="284"/>
        </w:tabs>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Prieš pradedant gydymą ir gydymo metu gydytojas turi atlikti šiuos kraujo tyrimus: testosterono kiekio kraujyje tyrimą, bendrąjį kraujo tyrimą.</w:t>
      </w:r>
    </w:p>
    <w:p w14:paraId="38643A1E" w14:textId="77777777" w:rsidR="00E51CB3" w:rsidRPr="00991ACA" w:rsidRDefault="00E51CB3" w:rsidP="00E51CB3">
      <w:pPr>
        <w:tabs>
          <w:tab w:val="left" w:pos="284"/>
        </w:tabs>
        <w:ind w:left="0" w:firstLine="0"/>
        <w:rPr>
          <w:rFonts w:ascii="Times New Roman" w:eastAsia="Calibri" w:hAnsi="Times New Roman" w:cs="Times New Roman"/>
          <w:kern w:val="0"/>
          <w:sz w:val="22"/>
          <w:szCs w:val="22"/>
          <w14:ligatures w14:val="none"/>
        </w:rPr>
      </w:pPr>
    </w:p>
    <w:p w14:paraId="78167154" w14:textId="77777777" w:rsidR="00E51CB3" w:rsidRPr="00991ACA" w:rsidRDefault="00E51CB3" w:rsidP="00E51CB3">
      <w:pPr>
        <w:tabs>
          <w:tab w:val="left" w:pos="284"/>
        </w:tabs>
        <w:ind w:left="0" w:firstLine="0"/>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gelio vartojimo metu ir tuojau po vartojimo, ant geliu pateptos odos negalima tepti kūno losjonų ir kremo nuo saulės.</w:t>
      </w:r>
    </w:p>
    <w:p w14:paraId="10069AF4" w14:textId="77777777" w:rsidR="00E51CB3" w:rsidRPr="00991ACA" w:rsidRDefault="00E51CB3" w:rsidP="00E51CB3">
      <w:pPr>
        <w:tabs>
          <w:tab w:val="left" w:pos="284"/>
        </w:tabs>
        <w:ind w:left="0" w:firstLine="0"/>
        <w:rPr>
          <w:rFonts w:ascii="Times New Roman" w:eastAsia="Calibri" w:hAnsi="Times New Roman" w:cs="Times New Roman"/>
          <w:kern w:val="0"/>
          <w:sz w:val="22"/>
          <w:szCs w:val="22"/>
          <w14:ligatures w14:val="none"/>
        </w:rPr>
      </w:pPr>
    </w:p>
    <w:p w14:paraId="68734ACB" w14:textId="77777777" w:rsidR="00E51CB3" w:rsidRPr="00991ACA" w:rsidRDefault="00E51CB3" w:rsidP="00E51CB3">
      <w:pPr>
        <w:tabs>
          <w:tab w:val="left" w:pos="284"/>
        </w:tabs>
        <w:ind w:left="0" w:firstLine="0"/>
        <w:rPr>
          <w:rFonts w:ascii="Times New Roman" w:eastAsia="Calibri" w:hAnsi="Times New Roman" w:cs="Times New Roman"/>
          <w:b/>
          <w:kern w:val="0"/>
          <w:sz w:val="22"/>
          <w:szCs w:val="22"/>
          <w14:ligatures w14:val="none"/>
        </w:rPr>
      </w:pPr>
      <w:r w:rsidRPr="00991ACA">
        <w:rPr>
          <w:rFonts w:ascii="Times New Roman" w:eastAsia="Calibri" w:hAnsi="Times New Roman" w:cs="Times New Roman"/>
          <w:b/>
          <w:kern w:val="0"/>
          <w:sz w:val="22"/>
          <w:szCs w:val="22"/>
          <w14:ligatures w14:val="none"/>
        </w:rPr>
        <w:t xml:space="preserve">Kaip apsisaugoti nuo </w:t>
      </w: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patekimo ant kito žmogaus odos?</w:t>
      </w:r>
    </w:p>
    <w:p w14:paraId="2A094AE1" w14:textId="77777777" w:rsidR="00E51CB3" w:rsidRPr="00991ACA" w:rsidRDefault="00E51CB3" w:rsidP="00E51CB3">
      <w:pPr>
        <w:tabs>
          <w:tab w:val="left" w:pos="284"/>
        </w:tabs>
        <w:ind w:left="0" w:firstLine="0"/>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gali patekti ant kitų asmenų artimo odos kontakto metu. Todėl gali padidėti testosterono kiekis šių asmenų organizme, o tai yra pavojinga. Taip gali atsitikti vienkartinio kontakto metu arba mažais kiekiais kauptis palaipsniui per tam tikrą laikotarpį.</w:t>
      </w:r>
    </w:p>
    <w:p w14:paraId="418A5A40" w14:textId="77777777" w:rsidR="00E51CB3" w:rsidRPr="00991ACA" w:rsidRDefault="00E51CB3" w:rsidP="00E51CB3">
      <w:pPr>
        <w:numPr>
          <w:ilvl w:val="0"/>
          <w:numId w:val="5"/>
        </w:numPr>
        <w:tabs>
          <w:tab w:val="left" w:pos="284"/>
        </w:tabs>
        <w:spacing w:after="200" w:line="276" w:lineRule="auto"/>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Tai ypatingai svarbu moterims ir vaikams: jų organizme normalus testosterono kiekis yra labai mažas.</w:t>
      </w:r>
    </w:p>
    <w:p w14:paraId="73B53226" w14:textId="77777777" w:rsidR="00E51CB3" w:rsidRPr="00991ACA" w:rsidRDefault="00E51CB3" w:rsidP="00E51CB3">
      <w:pPr>
        <w:numPr>
          <w:ilvl w:val="0"/>
          <w:numId w:val="5"/>
        </w:numPr>
        <w:tabs>
          <w:tab w:val="left" w:pos="284"/>
        </w:tabs>
        <w:spacing w:after="200" w:line="276" w:lineRule="auto"/>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Nėščioms moterims negalima liestis prie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Jei jūsų partnerė yra nėščia, atidžiai saugokitės, kad ji nesiliestų prie vaistu pateptos odos.</w:t>
      </w:r>
    </w:p>
    <w:p w14:paraId="0951C109" w14:textId="77777777" w:rsidR="00E51CB3" w:rsidRPr="00991ACA" w:rsidRDefault="00E51CB3" w:rsidP="00E51CB3">
      <w:pPr>
        <w:tabs>
          <w:tab w:val="left" w:pos="284"/>
        </w:tabs>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Kad išvengtumėte gelio pernašos ant kitų, Jūs:</w:t>
      </w:r>
    </w:p>
    <w:p w14:paraId="20673908" w14:textId="77777777" w:rsidR="00E51CB3" w:rsidRPr="00991ACA" w:rsidRDefault="00E51CB3" w:rsidP="00E51CB3">
      <w:pPr>
        <w:numPr>
          <w:ilvl w:val="0"/>
          <w:numId w:val="6"/>
        </w:numPr>
        <w:spacing w:after="200" w:line="276" w:lineRule="auto"/>
        <w:ind w:left="567" w:hanging="283"/>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vaistui užtepti naudokite </w:t>
      </w:r>
      <w:proofErr w:type="spellStart"/>
      <w:r w:rsidRPr="00991ACA">
        <w:rPr>
          <w:rFonts w:ascii="Times New Roman" w:eastAsia="Calibri" w:hAnsi="Times New Roman" w:cs="Times New Roman"/>
          <w:kern w:val="0"/>
          <w:sz w:val="22"/>
          <w:szCs w:val="22"/>
          <w14:ligatures w14:val="none"/>
        </w:rPr>
        <w:t>aplikatorių</w:t>
      </w:r>
      <w:proofErr w:type="spellEnd"/>
      <w:r w:rsidRPr="00991ACA">
        <w:rPr>
          <w:rFonts w:ascii="Times New Roman" w:eastAsia="Calibri" w:hAnsi="Times New Roman" w:cs="Times New Roman"/>
          <w:kern w:val="0"/>
          <w:sz w:val="22"/>
          <w:szCs w:val="22"/>
          <w14:ligatures w14:val="none"/>
        </w:rPr>
        <w:t>, o ne pirštus;</w:t>
      </w:r>
    </w:p>
    <w:p w14:paraId="3303BBAD" w14:textId="77777777" w:rsidR="00E51CB3" w:rsidRPr="00991ACA" w:rsidRDefault="00E51CB3" w:rsidP="00E51CB3">
      <w:pPr>
        <w:numPr>
          <w:ilvl w:val="0"/>
          <w:numId w:val="6"/>
        </w:numPr>
        <w:spacing w:after="200" w:line="276" w:lineRule="auto"/>
        <w:ind w:left="567" w:hanging="283"/>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jeigu ant rankų pateko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jas nedelsiant nusiplaukite vandeniu ir muilu;</w:t>
      </w:r>
    </w:p>
    <w:p w14:paraId="3143B889" w14:textId="77777777" w:rsidR="00E51CB3" w:rsidRPr="00991ACA" w:rsidRDefault="00E51CB3" w:rsidP="00E51CB3">
      <w:pPr>
        <w:numPr>
          <w:ilvl w:val="0"/>
          <w:numId w:val="6"/>
        </w:numPr>
        <w:spacing w:after="200" w:line="276" w:lineRule="auto"/>
        <w:ind w:left="567" w:hanging="283"/>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geliui išdžiūvus, geliu pateptas sritis pridenkite drabužiais;</w:t>
      </w:r>
    </w:p>
    <w:p w14:paraId="0E0B2DB3" w14:textId="77777777" w:rsidR="00E51CB3" w:rsidRPr="00991ACA" w:rsidRDefault="00E51CB3" w:rsidP="00E51CB3">
      <w:pPr>
        <w:numPr>
          <w:ilvl w:val="0"/>
          <w:numId w:val="6"/>
        </w:numPr>
        <w:spacing w:after="200" w:line="276" w:lineRule="auto"/>
        <w:ind w:left="567" w:hanging="283"/>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prieš artimą odos kontaktą su kitu asmeniu, išsimaudykite po dušu arba vonioje arba ant geliu pateptos srities dėvėkite drabužius (pavyzdžiui marškinėlius).</w:t>
      </w:r>
    </w:p>
    <w:p w14:paraId="5DE4DBE8"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2FD52FBE"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Kad užtikrintumėte savo partnerės (-</w:t>
      </w:r>
      <w:proofErr w:type="spellStart"/>
      <w:r w:rsidRPr="00991ACA">
        <w:rPr>
          <w:rFonts w:ascii="Times New Roman" w:eastAsia="Calibri" w:hAnsi="Times New Roman" w:cs="Times New Roman"/>
          <w:kern w:val="0"/>
          <w:sz w:val="22"/>
          <w:szCs w:val="22"/>
          <w14:ligatures w14:val="none"/>
        </w:rPr>
        <w:t>io</w:t>
      </w:r>
      <w:proofErr w:type="spellEnd"/>
      <w:r w:rsidRPr="00991ACA">
        <w:rPr>
          <w:rFonts w:ascii="Times New Roman" w:eastAsia="Calibri" w:hAnsi="Times New Roman" w:cs="Times New Roman"/>
          <w:kern w:val="0"/>
          <w:sz w:val="22"/>
          <w:szCs w:val="22"/>
          <w14:ligatures w14:val="none"/>
        </w:rPr>
        <w:t>) saugumą, prieš lytinius santykius, maudydamiesi duše geliu pateptą sritį nuplaukite muilu; jei tai neįmanoma, kontakto metu ant geliu pateptos vietos dėvėkite marškinėlius.</w:t>
      </w:r>
    </w:p>
    <w:p w14:paraId="20956B69"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1F465764" w14:textId="77777777" w:rsidR="00E51CB3" w:rsidRPr="00991ACA" w:rsidRDefault="00E51CB3" w:rsidP="00E51CB3">
      <w:pPr>
        <w:keepNext/>
        <w:tabs>
          <w:tab w:val="left" w:pos="567"/>
        </w:tabs>
        <w:ind w:left="0" w:firstLine="0"/>
        <w:jc w:val="both"/>
        <w:outlineLvl w:val="3"/>
        <w:rPr>
          <w:rFonts w:ascii="Times New Roman" w:eastAsia="SimSun" w:hAnsi="Times New Roman" w:cs="Times New Roman"/>
          <w:b/>
          <w:kern w:val="0"/>
          <w:sz w:val="22"/>
          <w:szCs w:val="22"/>
          <w14:ligatures w14:val="none"/>
        </w:rPr>
      </w:pPr>
      <w:r w:rsidRPr="00991ACA">
        <w:rPr>
          <w:rFonts w:ascii="Times New Roman" w:eastAsia="SimSun" w:hAnsi="Times New Roman" w:cs="Times New Roman"/>
          <w:b/>
          <w:kern w:val="0"/>
          <w:sz w:val="22"/>
          <w:szCs w:val="22"/>
          <w14:ligatures w14:val="none"/>
        </w:rPr>
        <w:t xml:space="preserve">Ką daryti, jeigu </w:t>
      </w: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pateko ant kito žmogaus odos?</w:t>
      </w:r>
    </w:p>
    <w:p w14:paraId="68934C4D"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Jei gelio pateks ant kito žmogaus odos (dėl kontakto su geliu ar Jūsų oda, ant kurios buvo užtepta gelio), tą odos vietą būtina kiek įmanoma greičiau nuplauti muilu ir vandeniu. Kuo ilgiau gelis išliks ant kito žmogaus odos nenuplautas, tuo didesnė tikimybė, kad į jo organizmą pateks testosterono.</w:t>
      </w:r>
    </w:p>
    <w:p w14:paraId="75E30FEB"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22E6A46E"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u w:val="single"/>
          <w14:ligatures w14:val="none"/>
        </w:rPr>
        <w:t xml:space="preserve">Jeigu </w:t>
      </w:r>
      <w:proofErr w:type="spellStart"/>
      <w:r w:rsidRPr="00991ACA">
        <w:rPr>
          <w:rFonts w:ascii="Times New Roman" w:eastAsia="Calibri" w:hAnsi="Times New Roman" w:cs="Times New Roman"/>
          <w:kern w:val="0"/>
          <w:sz w:val="22"/>
          <w:szCs w:val="22"/>
          <w:u w:val="single"/>
          <w14:ligatures w14:val="none"/>
        </w:rPr>
        <w:t>Testavan</w:t>
      </w:r>
      <w:proofErr w:type="spellEnd"/>
      <w:r w:rsidRPr="00991ACA">
        <w:rPr>
          <w:rFonts w:ascii="Times New Roman" w:eastAsia="Calibri" w:hAnsi="Times New Roman" w:cs="Times New Roman"/>
          <w:kern w:val="0"/>
          <w:sz w:val="22"/>
          <w:szCs w:val="22"/>
          <w:u w:val="single"/>
          <w14:ligatures w14:val="none"/>
        </w:rPr>
        <w:t xml:space="preserve"> pateko ant kito žmogaus odos</w:t>
      </w:r>
      <w:r w:rsidRPr="00991ACA">
        <w:rPr>
          <w:rFonts w:ascii="Times New Roman" w:eastAsia="Calibri" w:hAnsi="Times New Roman" w:cs="Times New Roman"/>
          <w:kern w:val="0"/>
          <w:sz w:val="22"/>
          <w:szCs w:val="22"/>
          <w14:ligatures w14:val="none"/>
        </w:rPr>
        <w:t>, atkreipkite dėmesį į Jums artimų žmonių kūno ar elgesio pokyčius. Jeigu Jūsų artimajam pasireiškia bet kuris iš išvardytų požymių, reikia kreiptis į gydytoją:</w:t>
      </w:r>
    </w:p>
    <w:p w14:paraId="053EE5C2" w14:textId="77777777" w:rsidR="00E51CB3" w:rsidRPr="00991ACA" w:rsidRDefault="00E51CB3" w:rsidP="00E51CB3">
      <w:pPr>
        <w:numPr>
          <w:ilvl w:val="0"/>
          <w:numId w:val="7"/>
        </w:numPr>
        <w:ind w:left="568" w:hanging="284"/>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spuogai,</w:t>
      </w:r>
    </w:p>
    <w:p w14:paraId="5900F620" w14:textId="77777777" w:rsidR="00E51CB3" w:rsidRPr="00991ACA" w:rsidRDefault="00E51CB3" w:rsidP="00E51CB3">
      <w:pPr>
        <w:numPr>
          <w:ilvl w:val="0"/>
          <w:numId w:val="7"/>
        </w:numPr>
        <w:ind w:left="568" w:hanging="284"/>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balso pažemėjimas,</w:t>
      </w:r>
    </w:p>
    <w:p w14:paraId="14EF21BD" w14:textId="77777777" w:rsidR="00E51CB3" w:rsidRPr="00991ACA" w:rsidRDefault="00E51CB3" w:rsidP="00E51CB3">
      <w:pPr>
        <w:numPr>
          <w:ilvl w:val="0"/>
          <w:numId w:val="7"/>
        </w:numPr>
        <w:ind w:left="568" w:hanging="284"/>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plaukų augimas ant veido ar kūno,</w:t>
      </w:r>
    </w:p>
    <w:p w14:paraId="34EE09A8" w14:textId="77777777" w:rsidR="00E51CB3" w:rsidRPr="00991ACA" w:rsidRDefault="00E51CB3" w:rsidP="00E51CB3">
      <w:pPr>
        <w:numPr>
          <w:ilvl w:val="0"/>
          <w:numId w:val="7"/>
        </w:numPr>
        <w:ind w:left="568" w:hanging="284"/>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mėnesinių pokyčiai,</w:t>
      </w:r>
    </w:p>
    <w:p w14:paraId="2AF53C23" w14:textId="77777777" w:rsidR="00E51CB3" w:rsidRPr="00991ACA" w:rsidRDefault="00E51CB3" w:rsidP="00E51CB3">
      <w:pPr>
        <w:numPr>
          <w:ilvl w:val="0"/>
          <w:numId w:val="7"/>
        </w:numPr>
        <w:ind w:left="568" w:hanging="284"/>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ankstyva branda, lytinių organų padidėjimas ar seksualinio elgesio pokyčiai vaikams.</w:t>
      </w:r>
    </w:p>
    <w:p w14:paraId="1D10D6D8"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2A0EE4ED" w14:textId="77777777" w:rsidR="00E51CB3" w:rsidRPr="00991ACA" w:rsidRDefault="00E51CB3" w:rsidP="00E51CB3">
      <w:pPr>
        <w:ind w:left="0" w:firstLine="0"/>
        <w:rPr>
          <w:rFonts w:ascii="Times New Roman" w:eastAsia="Calibri" w:hAnsi="Times New Roman" w:cs="Times New Roman"/>
          <w:b/>
          <w:kern w:val="0"/>
          <w:sz w:val="22"/>
          <w:szCs w:val="22"/>
          <w14:ligatures w14:val="none"/>
        </w:rPr>
      </w:pPr>
      <w:r w:rsidRPr="00991ACA">
        <w:rPr>
          <w:rFonts w:ascii="Times New Roman" w:eastAsia="Calibri" w:hAnsi="Times New Roman" w:cs="Times New Roman"/>
          <w:b/>
          <w:kern w:val="0"/>
          <w:sz w:val="22"/>
          <w:szCs w:val="22"/>
          <w14:ligatures w14:val="none"/>
        </w:rPr>
        <w:t xml:space="preserve">Kiti vaistai ir </w:t>
      </w:r>
      <w:proofErr w:type="spellStart"/>
      <w:r w:rsidRPr="00991ACA">
        <w:rPr>
          <w:rFonts w:ascii="Times New Roman" w:eastAsia="Calibri" w:hAnsi="Times New Roman" w:cs="Times New Roman"/>
          <w:b/>
          <w:kern w:val="0"/>
          <w:sz w:val="22"/>
          <w:szCs w:val="22"/>
          <w14:ligatures w14:val="none"/>
        </w:rPr>
        <w:t>Testavan</w:t>
      </w:r>
      <w:proofErr w:type="spellEnd"/>
    </w:p>
    <w:p w14:paraId="18712461"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Jeigu vartojate ar neseniai vartojote kitų vaistų, įskaitant be recepto įsigytus vaistus ir žolelių preparatus, arba dėl to nesate tikri, apie tai pasakykite gydytojui.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gali keisti šių vaistų poveikį, gali reikėti koreguoti dozę.</w:t>
      </w:r>
    </w:p>
    <w:p w14:paraId="478D4D44"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12DA141B"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Ypač svarbu pasakyti gydytojui, jeigu vartojate:</w:t>
      </w:r>
    </w:p>
    <w:p w14:paraId="53420096" w14:textId="77777777" w:rsidR="00E51CB3" w:rsidRPr="00991ACA" w:rsidRDefault="00E51CB3" w:rsidP="00E51CB3">
      <w:pPr>
        <w:numPr>
          <w:ilvl w:val="0"/>
          <w:numId w:val="8"/>
        </w:numPr>
        <w:ind w:left="567" w:hanging="283"/>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kraują skystinančių vaistų (antikoaguliantų):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gali stiprinti šių vaistų poveikį;</w:t>
      </w:r>
    </w:p>
    <w:p w14:paraId="261D5DD9" w14:textId="77777777" w:rsidR="00E51CB3" w:rsidRPr="00991ACA" w:rsidRDefault="00E51CB3" w:rsidP="00E51CB3">
      <w:pPr>
        <w:numPr>
          <w:ilvl w:val="0"/>
          <w:numId w:val="8"/>
        </w:numPr>
        <w:ind w:left="567" w:hanging="283"/>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kortikosteroidų ar šių hormonų susidarymą skatinti galinčių vaistų: ir kortikosteroidai, ir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gali didinti vandens susilaikymą organizme;</w:t>
      </w:r>
    </w:p>
    <w:p w14:paraId="4FA62220" w14:textId="77777777" w:rsidR="00E51CB3" w:rsidRPr="00991ACA" w:rsidRDefault="00E51CB3" w:rsidP="00E51CB3">
      <w:pPr>
        <w:numPr>
          <w:ilvl w:val="0"/>
          <w:numId w:val="8"/>
        </w:numPr>
        <w:ind w:left="567" w:hanging="283"/>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insulino cukraus kiekiui kraujyje kontroliuoti (sergant cukriniu diabetu): jei kartu su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vartojama insulino, gali reikėti mažinti insulino dozę.</w:t>
      </w:r>
    </w:p>
    <w:p w14:paraId="33780CBA"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Jei bet kuri iš išvardytų sąlygų Jums tinka (arba dėl to nesate tikri), prieš vartodami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pasitarkite su gydytoju.</w:t>
      </w:r>
    </w:p>
    <w:p w14:paraId="1F8D1304"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021F32F5" w14:textId="77777777" w:rsidR="00E51CB3" w:rsidRPr="00991ACA" w:rsidRDefault="00E51CB3" w:rsidP="00E51CB3">
      <w:pPr>
        <w:ind w:left="0" w:firstLine="0"/>
        <w:rPr>
          <w:rFonts w:ascii="Times New Roman" w:eastAsia="Calibri" w:hAnsi="Times New Roman" w:cs="Times New Roman"/>
          <w:b/>
          <w:kern w:val="0"/>
          <w:sz w:val="22"/>
          <w:szCs w:val="22"/>
          <w14:ligatures w14:val="none"/>
        </w:rPr>
      </w:pPr>
      <w:r w:rsidRPr="00991ACA">
        <w:rPr>
          <w:rFonts w:ascii="Times New Roman" w:eastAsia="Calibri" w:hAnsi="Times New Roman" w:cs="Times New Roman"/>
          <w:b/>
          <w:kern w:val="0"/>
          <w:sz w:val="22"/>
          <w:szCs w:val="22"/>
          <w14:ligatures w14:val="none"/>
        </w:rPr>
        <w:t>Nėštumas, žindymo laikotarpis ir vaisingumas</w:t>
      </w:r>
    </w:p>
    <w:p w14:paraId="01F2A4D1" w14:textId="77777777" w:rsidR="00E51CB3" w:rsidRPr="00991ACA" w:rsidRDefault="00E51CB3" w:rsidP="00E51CB3">
      <w:pPr>
        <w:ind w:left="0" w:firstLine="0"/>
        <w:jc w:val="both"/>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neskirtas vartoti nėščioms ir žindančioms moterims.</w:t>
      </w:r>
    </w:p>
    <w:p w14:paraId="54A9A82A"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0BA5339D"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Jeigu Jūsų partnerė pastojo ar planuoja pastoti, </w:t>
      </w:r>
      <w:r w:rsidRPr="00991ACA">
        <w:rPr>
          <w:rFonts w:ascii="Times New Roman" w:eastAsia="Calibri" w:hAnsi="Times New Roman" w:cs="Times New Roman"/>
          <w:b/>
          <w:kern w:val="0"/>
          <w:sz w:val="22"/>
          <w:szCs w:val="22"/>
          <w14:ligatures w14:val="none"/>
        </w:rPr>
        <w:t>turite</w:t>
      </w:r>
      <w:r w:rsidRPr="00991ACA">
        <w:rPr>
          <w:rFonts w:ascii="Times New Roman" w:eastAsia="Calibri" w:hAnsi="Times New Roman" w:cs="Times New Roman"/>
          <w:kern w:val="0"/>
          <w:sz w:val="22"/>
          <w:szCs w:val="22"/>
          <w14:ligatures w14:val="none"/>
        </w:rPr>
        <w:t xml:space="preserve"> vykdyti poskyrio „</w:t>
      </w:r>
      <w:r w:rsidRPr="00991ACA">
        <w:rPr>
          <w:rFonts w:ascii="Times New Roman" w:eastAsia="Calibri" w:hAnsi="Times New Roman" w:cs="Times New Roman"/>
          <w:b/>
          <w:kern w:val="0"/>
          <w:sz w:val="22"/>
          <w:szCs w:val="22"/>
          <w14:ligatures w14:val="none"/>
        </w:rPr>
        <w:t xml:space="preserve">Kaip apsisaugoti nuo </w:t>
      </w: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patekimo ant kito žmogaus odos</w:t>
      </w:r>
      <w:r w:rsidRPr="00991ACA">
        <w:rPr>
          <w:rFonts w:ascii="Times New Roman" w:eastAsia="Calibri" w:hAnsi="Times New Roman" w:cs="Times New Roman"/>
          <w:kern w:val="0"/>
          <w:sz w:val="22"/>
          <w:szCs w:val="22"/>
          <w14:ligatures w14:val="none"/>
        </w:rPr>
        <w:t>“ nurodymus.</w:t>
      </w:r>
    </w:p>
    <w:p w14:paraId="5BB9D07F" w14:textId="77777777" w:rsidR="00E51CB3" w:rsidRPr="00991ACA" w:rsidRDefault="00E51CB3" w:rsidP="00E51CB3">
      <w:pPr>
        <w:ind w:left="0" w:firstLine="0"/>
        <w:jc w:val="both"/>
        <w:rPr>
          <w:rFonts w:ascii="Times New Roman" w:eastAsia="Calibri" w:hAnsi="Times New Roman" w:cs="Times New Roman"/>
          <w:strike/>
          <w:kern w:val="0"/>
          <w:sz w:val="22"/>
          <w:szCs w:val="22"/>
          <w14:ligatures w14:val="none"/>
        </w:rPr>
      </w:pPr>
    </w:p>
    <w:p w14:paraId="02807667"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Nėščios moterys turi vengti </w:t>
      </w:r>
      <w:r w:rsidRPr="00991ACA">
        <w:rPr>
          <w:rFonts w:ascii="Times New Roman" w:eastAsia="Calibri" w:hAnsi="Times New Roman" w:cs="Times New Roman"/>
          <w:b/>
          <w:kern w:val="0"/>
          <w:sz w:val="22"/>
          <w:szCs w:val="22"/>
          <w14:ligatures w14:val="none"/>
        </w:rPr>
        <w:t>bet kokio</w:t>
      </w:r>
      <w:r w:rsidRPr="00991ACA">
        <w:rPr>
          <w:rFonts w:ascii="Times New Roman" w:eastAsia="Calibri" w:hAnsi="Times New Roman" w:cs="Times New Roman"/>
          <w:kern w:val="0"/>
          <w:sz w:val="22"/>
          <w:szCs w:val="22"/>
          <w14:ligatures w14:val="none"/>
        </w:rPr>
        <w:t xml:space="preserve"> kontakto su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patepta vyro odos vieta. Tai gali pakenti negimusiam kūdikiui. Kontakto atveju, odą kaip galima greičiau nuplauti muilu ir vandeniu.</w:t>
      </w:r>
    </w:p>
    <w:p w14:paraId="154AEDDD"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769403B6"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Krūtimi maitinančios moterys turi vengti </w:t>
      </w:r>
      <w:r w:rsidRPr="00991ACA">
        <w:rPr>
          <w:rFonts w:ascii="Times New Roman" w:eastAsia="Calibri" w:hAnsi="Times New Roman" w:cs="Times New Roman"/>
          <w:b/>
          <w:kern w:val="0"/>
          <w:sz w:val="22"/>
          <w:szCs w:val="22"/>
          <w14:ligatures w14:val="none"/>
        </w:rPr>
        <w:t>bet kokio</w:t>
      </w:r>
      <w:r w:rsidRPr="00991ACA">
        <w:rPr>
          <w:rFonts w:ascii="Times New Roman" w:eastAsia="Calibri" w:hAnsi="Times New Roman" w:cs="Times New Roman"/>
          <w:kern w:val="0"/>
          <w:sz w:val="22"/>
          <w:szCs w:val="22"/>
          <w14:ligatures w14:val="none"/>
        </w:rPr>
        <w:t xml:space="preserve"> kontakto su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patepta vyro odos vieta.</w:t>
      </w:r>
    </w:p>
    <w:p w14:paraId="275F5873"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0FD10D05"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Vartojant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gali būti grįžtamai slopinama sėklos gamyba.</w:t>
      </w:r>
    </w:p>
    <w:p w14:paraId="61ED391A"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64B494CD" w14:textId="77777777" w:rsidR="00E51CB3" w:rsidRPr="00991ACA" w:rsidRDefault="00E51CB3" w:rsidP="00E51CB3">
      <w:pPr>
        <w:ind w:left="0" w:firstLine="0"/>
        <w:rPr>
          <w:rFonts w:ascii="Times New Roman" w:eastAsia="Calibri" w:hAnsi="Times New Roman" w:cs="Times New Roman"/>
          <w:b/>
          <w:kern w:val="0"/>
          <w:sz w:val="22"/>
          <w:szCs w:val="22"/>
          <w14:ligatures w14:val="none"/>
        </w:rPr>
      </w:pP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sudėtyje yra </w:t>
      </w:r>
      <w:proofErr w:type="spellStart"/>
      <w:r w:rsidRPr="00991ACA">
        <w:rPr>
          <w:rFonts w:ascii="Times New Roman" w:eastAsia="Calibri" w:hAnsi="Times New Roman" w:cs="Times New Roman"/>
          <w:b/>
          <w:kern w:val="0"/>
          <w:sz w:val="22"/>
          <w:szCs w:val="22"/>
          <w14:ligatures w14:val="none"/>
        </w:rPr>
        <w:t>propilenglikolio</w:t>
      </w:r>
      <w:proofErr w:type="spellEnd"/>
    </w:p>
    <w:p w14:paraId="7EBD6E0F"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sudėtyje yra </w:t>
      </w:r>
      <w:proofErr w:type="spellStart"/>
      <w:r w:rsidRPr="00991ACA">
        <w:rPr>
          <w:rFonts w:ascii="Times New Roman" w:eastAsia="Calibri" w:hAnsi="Times New Roman" w:cs="Times New Roman"/>
          <w:kern w:val="0"/>
          <w:sz w:val="22"/>
          <w:szCs w:val="22"/>
          <w14:ligatures w14:val="none"/>
        </w:rPr>
        <w:t>propilenglikolio</w:t>
      </w:r>
      <w:proofErr w:type="spellEnd"/>
      <w:r w:rsidRPr="00991ACA">
        <w:rPr>
          <w:rFonts w:ascii="Times New Roman" w:eastAsia="Calibri" w:hAnsi="Times New Roman" w:cs="Times New Roman"/>
          <w:kern w:val="0"/>
          <w:sz w:val="22"/>
          <w:szCs w:val="22"/>
          <w14:ligatures w14:val="none"/>
        </w:rPr>
        <w:t>, kuris gali sudirginti odą.</w:t>
      </w:r>
    </w:p>
    <w:p w14:paraId="443443BD"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2417811A" w14:textId="77777777" w:rsidR="00E51CB3" w:rsidRPr="00991ACA" w:rsidRDefault="00E51CB3" w:rsidP="00E51CB3">
      <w:pPr>
        <w:ind w:left="0" w:firstLine="0"/>
        <w:rPr>
          <w:rFonts w:ascii="Times New Roman" w:eastAsia="Calibri" w:hAnsi="Times New Roman" w:cs="Times New Roman"/>
          <w:b/>
          <w:kern w:val="0"/>
          <w:sz w:val="22"/>
          <w:szCs w:val="22"/>
          <w14:ligatures w14:val="none"/>
        </w:rPr>
      </w:pP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sudėtyje yra etanolio</w:t>
      </w:r>
    </w:p>
    <w:p w14:paraId="34C09B50"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Kiekvienoje šio vaisto 1,15 g dozėje yra 538,70 mg alkoholio (etanolio), tai atitinka 468,40 mg/g (46,84 % w/w). Ant pažeistos odos plotų etanolis gali sukelti deginimo pojūtį.</w:t>
      </w:r>
    </w:p>
    <w:p w14:paraId="5C130FDF"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6254C69C"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69543E63" w14:textId="77777777" w:rsidR="00E51CB3" w:rsidRPr="00991ACA" w:rsidRDefault="00E51CB3" w:rsidP="00E51CB3">
      <w:pPr>
        <w:keepNext/>
        <w:tabs>
          <w:tab w:val="left" w:pos="567"/>
        </w:tabs>
        <w:ind w:left="567" w:hanging="567"/>
        <w:outlineLvl w:val="1"/>
        <w:rPr>
          <w:rFonts w:ascii="Times New Roman" w:eastAsia="Calibri" w:hAnsi="Times New Roman" w:cs="Times New Roman"/>
          <w:b/>
          <w:kern w:val="0"/>
          <w:sz w:val="22"/>
          <w:szCs w:val="22"/>
          <w14:ligatures w14:val="none"/>
        </w:rPr>
      </w:pPr>
      <w:bookmarkStart w:id="8" w:name="_Toc129243141"/>
      <w:bookmarkStart w:id="9" w:name="_Toc129243266"/>
      <w:r w:rsidRPr="00991ACA">
        <w:rPr>
          <w:rFonts w:ascii="Times New Roman" w:eastAsia="Calibri" w:hAnsi="Times New Roman" w:cs="Times New Roman"/>
          <w:b/>
          <w:kern w:val="0"/>
          <w:sz w:val="22"/>
          <w:szCs w:val="22"/>
          <w14:ligatures w14:val="none"/>
        </w:rPr>
        <w:t>3.</w:t>
      </w:r>
      <w:r w:rsidRPr="00991ACA">
        <w:rPr>
          <w:rFonts w:ascii="Times New Roman" w:eastAsia="Calibri" w:hAnsi="Times New Roman" w:cs="Times New Roman"/>
          <w:b/>
          <w:kern w:val="0"/>
          <w:sz w:val="22"/>
          <w:szCs w:val="22"/>
          <w14:ligatures w14:val="none"/>
        </w:rPr>
        <w:tab/>
        <w:t xml:space="preserve">Kaip vartoti </w:t>
      </w:r>
      <w:bookmarkEnd w:id="8"/>
      <w:bookmarkEnd w:id="9"/>
      <w:proofErr w:type="spellStart"/>
      <w:r w:rsidRPr="00991ACA">
        <w:rPr>
          <w:rFonts w:ascii="Times New Roman" w:eastAsia="Calibri" w:hAnsi="Times New Roman" w:cs="Times New Roman"/>
          <w:b/>
          <w:kern w:val="0"/>
          <w:sz w:val="22"/>
          <w:szCs w:val="22"/>
          <w14:ligatures w14:val="none"/>
        </w:rPr>
        <w:t>Testavan</w:t>
      </w:r>
      <w:proofErr w:type="spellEnd"/>
    </w:p>
    <w:p w14:paraId="5FEA557F"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3BDEDACE"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Visada vartokite šį vaistą tiksliai kaip nurodė gydytojas arba vaistininkas. Jeigu abejojate, kreipkitės į gydytoją arba vaistininką.</w:t>
      </w:r>
    </w:p>
    <w:p w14:paraId="6F7CD95D"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23ABBE65" w14:textId="77777777" w:rsidR="00E51CB3" w:rsidRPr="00991ACA" w:rsidRDefault="00E51CB3" w:rsidP="00E51CB3">
      <w:pPr>
        <w:numPr>
          <w:ilvl w:val="12"/>
          <w:numId w:val="0"/>
        </w:numPr>
        <w:tabs>
          <w:tab w:val="left" w:pos="567"/>
        </w:tabs>
        <w:spacing w:line="260" w:lineRule="exact"/>
        <w:ind w:right="-2"/>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b/>
          <w:kern w:val="0"/>
          <w:sz w:val="22"/>
          <w:szCs w:val="22"/>
          <w14:ligatures w14:val="none"/>
        </w:rPr>
        <w:t>Kiek gelio vartoti?</w:t>
      </w:r>
    </w:p>
    <w:p w14:paraId="0EB3FB0A" w14:textId="77777777" w:rsidR="00E51CB3" w:rsidRPr="00991ACA" w:rsidRDefault="00E51CB3" w:rsidP="00E51CB3">
      <w:pPr>
        <w:numPr>
          <w:ilvl w:val="12"/>
          <w:numId w:val="0"/>
        </w:numPr>
        <w:tabs>
          <w:tab w:val="left" w:pos="567"/>
        </w:tabs>
        <w:spacing w:line="260" w:lineRule="exact"/>
        <w:ind w:right="-2"/>
        <w:rPr>
          <w:rFonts w:ascii="Times New Roman" w:eastAsia="Times New Roman" w:hAnsi="Times New Roman" w:cs="Times New Roman"/>
          <w:kern w:val="0"/>
          <w:sz w:val="22"/>
          <w:szCs w:val="22"/>
          <w14:ligatures w14:val="none"/>
        </w:rPr>
      </w:pPr>
    </w:p>
    <w:p w14:paraId="29B27A03" w14:textId="77777777" w:rsidR="00E51CB3" w:rsidRPr="00991ACA" w:rsidRDefault="00E51CB3" w:rsidP="00E51CB3">
      <w:pPr>
        <w:numPr>
          <w:ilvl w:val="0"/>
          <w:numId w:val="9"/>
        </w:numPr>
        <w:ind w:left="568" w:hanging="426"/>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 xml:space="preserve">Rekomenduojama pradinė </w:t>
      </w:r>
      <w:proofErr w:type="spellStart"/>
      <w:r w:rsidRPr="00991ACA">
        <w:rPr>
          <w:rFonts w:ascii="Times New Roman" w:eastAsia="Times New Roman" w:hAnsi="Times New Roman" w:cs="Times New Roman"/>
          <w:kern w:val="0"/>
          <w:sz w:val="22"/>
          <w:szCs w:val="22"/>
          <w14:ligatures w14:val="none"/>
        </w:rPr>
        <w:t>Testavan</w:t>
      </w:r>
      <w:proofErr w:type="spellEnd"/>
      <w:r w:rsidRPr="00991ACA">
        <w:rPr>
          <w:rFonts w:ascii="Times New Roman" w:eastAsia="Times New Roman" w:hAnsi="Times New Roman" w:cs="Times New Roman"/>
          <w:kern w:val="0"/>
          <w:sz w:val="22"/>
          <w:szCs w:val="22"/>
          <w14:ligatures w14:val="none"/>
        </w:rPr>
        <w:t xml:space="preserve"> dozė yra 23 mg testosterono (vienas pompos paspaudimas), tepamas vieną kartą per parą maždaug tuo pačiu metu kiekvieną dieną, geriausiai ryte, tačiau kai kuriems pacientams gali būti reikalinga didesnė dozė.</w:t>
      </w:r>
    </w:p>
    <w:p w14:paraId="3EFF9497" w14:textId="77777777" w:rsidR="00E51CB3" w:rsidRPr="00991ACA" w:rsidRDefault="00E51CB3" w:rsidP="00E51CB3">
      <w:pPr>
        <w:numPr>
          <w:ilvl w:val="0"/>
          <w:numId w:val="9"/>
        </w:numPr>
        <w:ind w:left="568" w:hanging="426"/>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Didžiausia rekomenduojama dozė yra 69 mg testosterono per parą (trys pompos paspaudimai).</w:t>
      </w:r>
    </w:p>
    <w:p w14:paraId="6DF433FA" w14:textId="77777777" w:rsidR="00E51CB3" w:rsidRPr="00991ACA" w:rsidRDefault="00E51CB3" w:rsidP="00E51CB3">
      <w:pPr>
        <w:tabs>
          <w:tab w:val="left" w:pos="567"/>
        </w:tabs>
        <w:spacing w:line="260" w:lineRule="exact"/>
        <w:ind w:left="0" w:right="-2" w:firstLine="0"/>
        <w:rPr>
          <w:rFonts w:ascii="Times New Roman" w:eastAsia="Times New Roman" w:hAnsi="Times New Roman" w:cs="Times New Roman"/>
          <w:kern w:val="0"/>
          <w:sz w:val="22"/>
          <w:szCs w:val="22"/>
          <w14:ligatures w14:val="none"/>
        </w:rPr>
      </w:pPr>
    </w:p>
    <w:p w14:paraId="4C7AF6D4" w14:textId="77777777" w:rsidR="00E51CB3" w:rsidRPr="00991ACA" w:rsidRDefault="00E51CB3" w:rsidP="00E51CB3">
      <w:pPr>
        <w:tabs>
          <w:tab w:val="left" w:pos="567"/>
        </w:tabs>
        <w:spacing w:line="260" w:lineRule="exact"/>
        <w:ind w:left="0" w:right="-2" w:firstLine="0"/>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 xml:space="preserve">Teisingą </w:t>
      </w:r>
      <w:proofErr w:type="spellStart"/>
      <w:r w:rsidRPr="00991ACA">
        <w:rPr>
          <w:rFonts w:ascii="Times New Roman" w:eastAsia="Times New Roman" w:hAnsi="Times New Roman" w:cs="Times New Roman"/>
          <w:kern w:val="0"/>
          <w:sz w:val="22"/>
          <w:szCs w:val="22"/>
          <w14:ligatures w14:val="none"/>
        </w:rPr>
        <w:t>Testavan</w:t>
      </w:r>
      <w:proofErr w:type="spellEnd"/>
      <w:r w:rsidRPr="00991ACA">
        <w:rPr>
          <w:rFonts w:ascii="Times New Roman" w:eastAsia="Times New Roman" w:hAnsi="Times New Roman" w:cs="Times New Roman"/>
          <w:kern w:val="0"/>
          <w:sz w:val="22"/>
          <w:szCs w:val="22"/>
          <w14:ligatures w14:val="none"/>
        </w:rPr>
        <w:t xml:space="preserve"> dozę nustatys gydytojas – tai jis padarys reguliariai tirdamas šiuos du rodiklius:</w:t>
      </w:r>
    </w:p>
    <w:p w14:paraId="245C0A58" w14:textId="77777777" w:rsidR="00E51CB3" w:rsidRPr="00991ACA" w:rsidRDefault="00E51CB3" w:rsidP="00E51CB3">
      <w:pPr>
        <w:numPr>
          <w:ilvl w:val="0"/>
          <w:numId w:val="9"/>
        </w:numPr>
        <w:ind w:left="568" w:hanging="284"/>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testosterono kiekį Jūsų kraujyje;</w:t>
      </w:r>
    </w:p>
    <w:p w14:paraId="7A0597F3" w14:textId="77777777" w:rsidR="00E51CB3" w:rsidRPr="00991ACA" w:rsidRDefault="00E51CB3" w:rsidP="00E51CB3">
      <w:pPr>
        <w:numPr>
          <w:ilvl w:val="0"/>
          <w:numId w:val="9"/>
        </w:numPr>
        <w:ind w:left="568" w:hanging="284"/>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ar vaistas Jus veikia gerai.</w:t>
      </w:r>
    </w:p>
    <w:p w14:paraId="43A33824" w14:textId="77777777" w:rsidR="00E51CB3" w:rsidRPr="00991ACA" w:rsidRDefault="00E51CB3" w:rsidP="00E51CB3">
      <w:pPr>
        <w:numPr>
          <w:ilvl w:val="12"/>
          <w:numId w:val="0"/>
        </w:numPr>
        <w:tabs>
          <w:tab w:val="left" w:pos="567"/>
        </w:tabs>
        <w:spacing w:line="260" w:lineRule="exact"/>
        <w:ind w:right="-2"/>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Jeigu jaučiate, kad vaistas veikia per stipriai arba per silpnai, kreipkitės į gydytoją.</w:t>
      </w:r>
    </w:p>
    <w:p w14:paraId="67ADA873" w14:textId="77777777" w:rsidR="00E51CB3" w:rsidRPr="00991ACA" w:rsidRDefault="00E51CB3" w:rsidP="00E51CB3">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p>
    <w:p w14:paraId="0C2428C9" w14:textId="77777777" w:rsidR="00E51CB3" w:rsidRPr="00991ACA" w:rsidRDefault="00E51CB3" w:rsidP="00E51CB3">
      <w:pPr>
        <w:numPr>
          <w:ilvl w:val="12"/>
          <w:numId w:val="0"/>
        </w:numPr>
        <w:tabs>
          <w:tab w:val="left" w:pos="567"/>
        </w:tabs>
        <w:spacing w:line="260" w:lineRule="exact"/>
        <w:ind w:right="-2"/>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Šio vaisto vartojimas</w:t>
      </w:r>
    </w:p>
    <w:p w14:paraId="623D54CD" w14:textId="77777777" w:rsidR="00E51CB3" w:rsidRPr="00991ACA" w:rsidRDefault="00E51CB3" w:rsidP="00E51CB3">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 xml:space="preserve">Svarbu, kad perskaitytumėte ir vadovautumėtės šiais nurodymais, kaip teisingai vartoti </w:t>
      </w:r>
      <w:proofErr w:type="spellStart"/>
      <w:r w:rsidRPr="00991ACA">
        <w:rPr>
          <w:rFonts w:ascii="Times New Roman" w:eastAsia="Times New Roman" w:hAnsi="Times New Roman" w:cs="Times New Roman"/>
          <w:kern w:val="0"/>
          <w:sz w:val="22"/>
          <w:szCs w:val="22"/>
          <w14:ligatures w14:val="none"/>
        </w:rPr>
        <w:t>Testavan</w:t>
      </w:r>
      <w:proofErr w:type="spellEnd"/>
      <w:r w:rsidRPr="00991ACA">
        <w:rPr>
          <w:rFonts w:ascii="Times New Roman" w:eastAsia="Times New Roman" w:hAnsi="Times New Roman" w:cs="Times New Roman"/>
          <w:kern w:val="0"/>
          <w:sz w:val="22"/>
          <w:szCs w:val="22"/>
          <w14:ligatures w14:val="none"/>
        </w:rPr>
        <w:t>.</w:t>
      </w:r>
    </w:p>
    <w:p w14:paraId="65EB15A3" w14:textId="77777777" w:rsidR="00E51CB3" w:rsidRPr="00991ACA" w:rsidRDefault="00E51CB3" w:rsidP="00E51CB3">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p>
    <w:p w14:paraId="06A9EDE7" w14:textId="77777777" w:rsidR="00E51CB3" w:rsidRPr="00991ACA" w:rsidRDefault="00E51CB3" w:rsidP="00E51CB3">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proofErr w:type="spellStart"/>
      <w:r w:rsidRPr="00991ACA">
        <w:rPr>
          <w:rFonts w:ascii="Times New Roman" w:eastAsia="Times New Roman" w:hAnsi="Times New Roman" w:cs="Times New Roman"/>
          <w:kern w:val="0"/>
          <w:sz w:val="22"/>
          <w:szCs w:val="22"/>
          <w14:ligatures w14:val="none"/>
        </w:rPr>
        <w:t>Testavan</w:t>
      </w:r>
      <w:proofErr w:type="spellEnd"/>
      <w:r w:rsidRPr="00991ACA">
        <w:rPr>
          <w:rFonts w:ascii="Times New Roman" w:eastAsia="Times New Roman" w:hAnsi="Times New Roman" w:cs="Times New Roman"/>
          <w:kern w:val="0"/>
          <w:sz w:val="22"/>
          <w:szCs w:val="22"/>
          <w14:ligatures w14:val="none"/>
        </w:rPr>
        <w:t xml:space="preserve"> ant odos tepkite naudodami </w:t>
      </w:r>
      <w:proofErr w:type="spellStart"/>
      <w:r w:rsidRPr="00991ACA">
        <w:rPr>
          <w:rFonts w:ascii="Times New Roman" w:eastAsia="Times New Roman" w:hAnsi="Times New Roman" w:cs="Times New Roman"/>
          <w:kern w:val="0"/>
          <w:sz w:val="22"/>
          <w:szCs w:val="22"/>
          <w14:ligatures w14:val="none"/>
        </w:rPr>
        <w:t>aplikatorių</w:t>
      </w:r>
      <w:proofErr w:type="spellEnd"/>
      <w:r w:rsidRPr="00991ACA">
        <w:rPr>
          <w:rFonts w:ascii="Times New Roman" w:eastAsia="Times New Roman" w:hAnsi="Times New Roman" w:cs="Times New Roman"/>
          <w:kern w:val="0"/>
          <w:sz w:val="22"/>
          <w:szCs w:val="22"/>
          <w14:ligatures w14:val="none"/>
        </w:rPr>
        <w:t>. Taip vaistas vartojamas per odą: vaistas per odą patenka į Jūsų organizmą.</w:t>
      </w:r>
    </w:p>
    <w:p w14:paraId="401868AC" w14:textId="77777777" w:rsidR="00E51CB3" w:rsidRPr="00991ACA" w:rsidRDefault="00E51CB3" w:rsidP="00E51CB3">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p>
    <w:p w14:paraId="03745957" w14:textId="77777777" w:rsidR="00E51CB3" w:rsidRPr="00991ACA" w:rsidRDefault="00E51CB3" w:rsidP="00E51CB3">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Vaistą tepkite tik ant švarios, sausos, normalios sveikos pečių ar viršutinės rankos dalies odos.</w:t>
      </w:r>
    </w:p>
    <w:p w14:paraId="219423B1" w14:textId="77777777" w:rsidR="00E51CB3" w:rsidRPr="00991ACA" w:rsidRDefault="00E51CB3" w:rsidP="00E51CB3">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p>
    <w:p w14:paraId="4B2A02E9" w14:textId="77777777" w:rsidR="00E51CB3" w:rsidRPr="00991ACA" w:rsidRDefault="00E51CB3" w:rsidP="00E51CB3">
      <w:pPr>
        <w:numPr>
          <w:ilvl w:val="12"/>
          <w:numId w:val="0"/>
        </w:numPr>
        <w:tabs>
          <w:tab w:val="left" w:pos="567"/>
        </w:tabs>
        <w:spacing w:line="260" w:lineRule="exact"/>
        <w:ind w:right="-2"/>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 xml:space="preserve">Niekada netepkite </w:t>
      </w:r>
      <w:proofErr w:type="spellStart"/>
      <w:r w:rsidRPr="00991ACA">
        <w:rPr>
          <w:rFonts w:ascii="Times New Roman" w:eastAsia="Times New Roman" w:hAnsi="Times New Roman" w:cs="Times New Roman"/>
          <w:kern w:val="0"/>
          <w:sz w:val="22"/>
          <w:szCs w:val="22"/>
          <w14:ligatures w14:val="none"/>
        </w:rPr>
        <w:t>Testavan</w:t>
      </w:r>
      <w:proofErr w:type="spellEnd"/>
      <w:r w:rsidRPr="00991ACA">
        <w:rPr>
          <w:rFonts w:ascii="Times New Roman" w:eastAsia="Times New Roman" w:hAnsi="Times New Roman" w:cs="Times New Roman"/>
          <w:kern w:val="0"/>
          <w:sz w:val="22"/>
          <w:szCs w:val="22"/>
          <w14:ligatures w14:val="none"/>
        </w:rPr>
        <w:t>:</w:t>
      </w:r>
    </w:p>
    <w:p w14:paraId="25BE74AB" w14:textId="77777777" w:rsidR="00E51CB3" w:rsidRPr="000721D5" w:rsidRDefault="00E51CB3" w:rsidP="00E51CB3">
      <w:pPr>
        <w:pStyle w:val="Sraopastraipa"/>
        <w:numPr>
          <w:ilvl w:val="0"/>
          <w:numId w:val="26"/>
        </w:numPr>
        <w:spacing w:line="260" w:lineRule="exact"/>
        <w:ind w:left="567" w:right="-2" w:hanging="283"/>
        <w:rPr>
          <w:rFonts w:ascii="Times New Roman" w:eastAsia="Times New Roman" w:hAnsi="Times New Roman" w:cs="Times New Roman"/>
          <w:kern w:val="0"/>
          <w:sz w:val="22"/>
          <w:szCs w:val="20"/>
          <w14:ligatures w14:val="none"/>
        </w:rPr>
      </w:pPr>
      <w:r w:rsidRPr="000721D5">
        <w:rPr>
          <w:rFonts w:ascii="Times New Roman" w:eastAsia="Times New Roman" w:hAnsi="Times New Roman" w:cs="Times New Roman"/>
          <w:kern w:val="0"/>
          <w:sz w:val="22"/>
          <w:szCs w:val="20"/>
          <w14:ligatures w14:val="none"/>
        </w:rPr>
        <w:t>ant varpos ir sėklidžių;</w:t>
      </w:r>
    </w:p>
    <w:p w14:paraId="168E9DAA" w14:textId="77777777" w:rsidR="00E51CB3" w:rsidRPr="000721D5" w:rsidRDefault="00E51CB3" w:rsidP="00E51CB3">
      <w:pPr>
        <w:pStyle w:val="Sraopastraipa"/>
        <w:numPr>
          <w:ilvl w:val="0"/>
          <w:numId w:val="26"/>
        </w:numPr>
        <w:spacing w:line="260" w:lineRule="exact"/>
        <w:ind w:left="567" w:right="-2" w:hanging="283"/>
        <w:rPr>
          <w:rFonts w:ascii="Times New Roman" w:eastAsia="Times New Roman" w:hAnsi="Times New Roman" w:cs="Times New Roman"/>
          <w:kern w:val="0"/>
          <w:sz w:val="22"/>
          <w:szCs w:val="20"/>
          <w14:ligatures w14:val="none"/>
        </w:rPr>
      </w:pPr>
      <w:r w:rsidRPr="000721D5">
        <w:rPr>
          <w:rFonts w:ascii="Times New Roman" w:eastAsia="Times New Roman" w:hAnsi="Times New Roman" w:cs="Times New Roman"/>
          <w:kern w:val="0"/>
          <w:sz w:val="22"/>
          <w:szCs w:val="20"/>
          <w14:ligatures w14:val="none"/>
        </w:rPr>
        <w:t>ant suskilinėjusios ar pažeistos odos;</w:t>
      </w:r>
    </w:p>
    <w:p w14:paraId="7843388E" w14:textId="77777777" w:rsidR="00E51CB3" w:rsidRDefault="00E51CB3" w:rsidP="00E51CB3">
      <w:pPr>
        <w:pStyle w:val="Sraopastraipa"/>
        <w:numPr>
          <w:ilvl w:val="0"/>
          <w:numId w:val="26"/>
        </w:numPr>
        <w:spacing w:line="260" w:lineRule="exact"/>
        <w:ind w:left="567" w:right="-2" w:hanging="283"/>
        <w:rPr>
          <w:rFonts w:ascii="Times New Roman" w:eastAsia="Times New Roman" w:hAnsi="Times New Roman" w:cs="Times New Roman"/>
          <w:kern w:val="0"/>
          <w:sz w:val="22"/>
          <w:szCs w:val="20"/>
          <w14:ligatures w14:val="none"/>
        </w:rPr>
      </w:pPr>
      <w:r w:rsidRPr="000721D5">
        <w:rPr>
          <w:rFonts w:ascii="Times New Roman" w:eastAsia="Times New Roman" w:hAnsi="Times New Roman" w:cs="Times New Roman"/>
          <w:kern w:val="0"/>
          <w:sz w:val="22"/>
          <w:szCs w:val="20"/>
          <w14:ligatures w14:val="none"/>
        </w:rPr>
        <w:t>atvirų opų, žaizdų ar sudirginimo vietos.</w:t>
      </w:r>
    </w:p>
    <w:p w14:paraId="45DD8976" w14:textId="77777777" w:rsidR="00E51CB3" w:rsidRDefault="00E51CB3" w:rsidP="00E51CB3">
      <w:pPr>
        <w:spacing w:line="260" w:lineRule="exact"/>
        <w:ind w:right="-2"/>
        <w:rPr>
          <w:rFonts w:ascii="Times New Roman" w:eastAsia="Times New Roman" w:hAnsi="Times New Roman" w:cs="Times New Roman"/>
          <w:kern w:val="0"/>
          <w:sz w:val="22"/>
          <w:szCs w:val="20"/>
          <w14:ligatures w14:val="none"/>
        </w:rPr>
      </w:pPr>
    </w:p>
    <w:p w14:paraId="5EEF40AB" w14:textId="77777777" w:rsidR="00E51CB3" w:rsidRPr="00991ACA" w:rsidRDefault="00E51CB3" w:rsidP="00E51CB3">
      <w:pPr>
        <w:tabs>
          <w:tab w:val="left" w:pos="567"/>
        </w:tabs>
        <w:spacing w:after="240" w:line="260" w:lineRule="exact"/>
        <w:ind w:left="0" w:firstLine="0"/>
        <w:rPr>
          <w:rFonts w:ascii="Times New Roman" w:eastAsia="Times New Roman" w:hAnsi="Times New Roman" w:cs="Times New Roman"/>
          <w:b/>
          <w:bCs/>
          <w:color w:val="000000"/>
          <w:kern w:val="0"/>
          <w:sz w:val="22"/>
          <w:szCs w:val="22"/>
          <w:u w:val="single"/>
          <w14:ligatures w14:val="none"/>
        </w:rPr>
      </w:pPr>
      <w:r w:rsidRPr="00991ACA">
        <w:rPr>
          <w:rFonts w:ascii="Times New Roman" w:eastAsia="Times New Roman" w:hAnsi="Times New Roman" w:cs="Times New Roman"/>
          <w:b/>
          <w:bCs/>
          <w:color w:val="000000"/>
          <w:kern w:val="0"/>
          <w:sz w:val="22"/>
          <w:szCs w:val="22"/>
          <w:u w:val="single"/>
          <w14:ligatures w14:val="none"/>
        </w:rPr>
        <w:t>Jums reikės</w:t>
      </w:r>
    </w:p>
    <w:p w14:paraId="1B90C0EE" w14:textId="77777777" w:rsidR="00E51CB3" w:rsidRPr="000721D5" w:rsidRDefault="00E51CB3" w:rsidP="00E51CB3">
      <w:pPr>
        <w:pStyle w:val="Sraopastraipa"/>
        <w:numPr>
          <w:ilvl w:val="0"/>
          <w:numId w:val="25"/>
        </w:numPr>
        <w:spacing w:line="260" w:lineRule="exact"/>
        <w:ind w:left="567" w:right="-2" w:hanging="283"/>
        <w:rPr>
          <w:rFonts w:ascii="Times New Roman" w:eastAsia="Times New Roman" w:hAnsi="Times New Roman" w:cs="Times New Roman"/>
          <w:kern w:val="0"/>
          <w:sz w:val="22"/>
          <w:szCs w:val="20"/>
          <w14:ligatures w14:val="none"/>
        </w:rPr>
      </w:pPr>
      <w:proofErr w:type="spellStart"/>
      <w:r w:rsidRPr="000721D5">
        <w:rPr>
          <w:rFonts w:ascii="Times New Roman" w:eastAsia="Times New Roman" w:hAnsi="Times New Roman" w:cs="Times New Roman"/>
          <w:kern w:val="0"/>
          <w:sz w:val="22"/>
          <w:szCs w:val="22"/>
          <w14:ligatures w14:val="none"/>
        </w:rPr>
        <w:t>Testavan</w:t>
      </w:r>
      <w:proofErr w:type="spellEnd"/>
      <w:r w:rsidRPr="000721D5">
        <w:rPr>
          <w:rFonts w:ascii="Times New Roman" w:eastAsia="Times New Roman" w:hAnsi="Times New Roman" w:cs="Times New Roman"/>
          <w:kern w:val="0"/>
          <w:sz w:val="22"/>
          <w:szCs w:val="20"/>
          <w14:ligatures w14:val="none"/>
        </w:rPr>
        <w:t xml:space="preserve"> gelio pompos rinkinio. </w:t>
      </w:r>
      <w:r w:rsidRPr="000721D5">
        <w:rPr>
          <w:rFonts w:ascii="Times New Roman" w:eastAsia="Times New Roman" w:hAnsi="Times New Roman" w:cs="Times New Roman"/>
          <w:b/>
          <w:kern w:val="0"/>
          <w:sz w:val="22"/>
          <w:szCs w:val="20"/>
          <w14:ligatures w14:val="none"/>
        </w:rPr>
        <w:t>Žr. A paveikslėlį</w:t>
      </w:r>
      <w:r w:rsidRPr="000721D5">
        <w:rPr>
          <w:rFonts w:ascii="Times New Roman" w:eastAsia="Times New Roman" w:hAnsi="Times New Roman" w:cs="Times New Roman"/>
          <w:kern w:val="0"/>
          <w:sz w:val="22"/>
          <w:szCs w:val="20"/>
          <w14:ligatures w14:val="none"/>
        </w:rPr>
        <w:t>.</w:t>
      </w:r>
    </w:p>
    <w:p w14:paraId="1B463804" w14:textId="77777777" w:rsidR="00E51CB3" w:rsidRPr="000721D5" w:rsidRDefault="00E51CB3" w:rsidP="00E51CB3">
      <w:pPr>
        <w:pStyle w:val="Sraopastraipa"/>
        <w:numPr>
          <w:ilvl w:val="0"/>
          <w:numId w:val="25"/>
        </w:numPr>
        <w:spacing w:line="260" w:lineRule="exact"/>
        <w:ind w:left="567" w:right="-2" w:hanging="283"/>
        <w:rPr>
          <w:rFonts w:ascii="Times New Roman" w:eastAsia="Times New Roman" w:hAnsi="Times New Roman" w:cs="Times New Roman"/>
          <w:kern w:val="0"/>
          <w:sz w:val="22"/>
          <w:szCs w:val="20"/>
          <w14:ligatures w14:val="none"/>
        </w:rPr>
      </w:pPr>
      <w:r w:rsidRPr="000721D5">
        <w:rPr>
          <w:rFonts w:ascii="Times New Roman" w:eastAsia="Times New Roman" w:hAnsi="Times New Roman" w:cs="Times New Roman"/>
          <w:kern w:val="0"/>
          <w:sz w:val="22"/>
          <w:szCs w:val="20"/>
          <w14:ligatures w14:val="none"/>
        </w:rPr>
        <w:t>Dėžutės servetėlių.</w:t>
      </w:r>
    </w:p>
    <w:p w14:paraId="6FDFA4DA" w14:textId="77777777" w:rsidR="00E51CB3" w:rsidRPr="00991ACA" w:rsidRDefault="00E51CB3" w:rsidP="00E51CB3">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61312" behindDoc="0" locked="0" layoutInCell="1" allowOverlap="1" wp14:anchorId="17677582" wp14:editId="7713CB33">
            <wp:simplePos x="0" y="0"/>
            <wp:positionH relativeFrom="column">
              <wp:posOffset>350520</wp:posOffset>
            </wp:positionH>
            <wp:positionV relativeFrom="paragraph">
              <wp:posOffset>59055</wp:posOffset>
            </wp:positionV>
            <wp:extent cx="3433445" cy="1061085"/>
            <wp:effectExtent l="0" t="0" r="0" b="571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grayscl/>
                      <a:extLst>
                        <a:ext uri="{28A0092B-C50C-407E-A947-70E740481C1C}">
                          <a14:useLocalDpi xmlns:a14="http://schemas.microsoft.com/office/drawing/2010/main" val="0"/>
                        </a:ext>
                      </a:extLst>
                    </a:blip>
                    <a:srcRect/>
                    <a:stretch>
                      <a:fillRect/>
                    </a:stretch>
                  </pic:blipFill>
                  <pic:spPr bwMode="auto">
                    <a:xfrm>
                      <a:off x="0" y="0"/>
                      <a:ext cx="3433445" cy="1061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C43042" w14:textId="77777777" w:rsidR="00E51CB3" w:rsidRPr="00991ACA" w:rsidRDefault="00E51CB3" w:rsidP="00E51CB3">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p>
    <w:p w14:paraId="0E7C57EE" w14:textId="77777777" w:rsidR="00E51CB3" w:rsidRPr="00991ACA" w:rsidRDefault="00E51CB3" w:rsidP="00E51CB3">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p>
    <w:p w14:paraId="5345F3FE" w14:textId="77777777" w:rsidR="00E51CB3" w:rsidRPr="00991ACA" w:rsidRDefault="00E51CB3" w:rsidP="00E51CB3">
      <w:pPr>
        <w:numPr>
          <w:ilvl w:val="12"/>
          <w:numId w:val="0"/>
        </w:numPr>
        <w:tabs>
          <w:tab w:val="left" w:pos="567"/>
        </w:tabs>
        <w:spacing w:line="260" w:lineRule="exact"/>
        <w:ind w:left="709" w:right="-2"/>
        <w:rPr>
          <w:rFonts w:ascii="Times New Roman" w:eastAsia="Times New Roman" w:hAnsi="Times New Roman" w:cs="Times New Roman"/>
          <w:kern w:val="0"/>
          <w:sz w:val="22"/>
          <w:szCs w:val="20"/>
          <w14:ligatures w14:val="none"/>
        </w:rPr>
      </w:pPr>
    </w:p>
    <w:p w14:paraId="3DAE2965" w14:textId="77777777" w:rsidR="00E51CB3" w:rsidRPr="00991ACA" w:rsidRDefault="00E51CB3" w:rsidP="00E51CB3">
      <w:pPr>
        <w:tabs>
          <w:tab w:val="left" w:pos="567"/>
        </w:tabs>
        <w:spacing w:line="260" w:lineRule="exact"/>
        <w:ind w:left="720" w:firstLine="0"/>
        <w:rPr>
          <w:rFonts w:ascii="Times New Roman" w:eastAsia="Times New Roman" w:hAnsi="Times New Roman" w:cs="Times New Roman"/>
          <w:kern w:val="0"/>
          <w:sz w:val="22"/>
          <w:szCs w:val="22"/>
          <w14:ligatures w14:val="none"/>
        </w:rPr>
      </w:pPr>
    </w:p>
    <w:p w14:paraId="5D76E487" w14:textId="77777777" w:rsidR="00E51CB3" w:rsidRPr="00991ACA" w:rsidRDefault="00E51CB3" w:rsidP="00E51CB3">
      <w:pPr>
        <w:tabs>
          <w:tab w:val="left" w:pos="567"/>
        </w:tabs>
        <w:spacing w:line="260" w:lineRule="exact"/>
        <w:ind w:left="720" w:firstLine="0"/>
        <w:rPr>
          <w:rFonts w:ascii="Times New Roman" w:eastAsia="Times New Roman" w:hAnsi="Times New Roman" w:cs="Times New Roman"/>
          <w:kern w:val="0"/>
          <w:sz w:val="22"/>
          <w:szCs w:val="22"/>
          <w14:ligatures w14:val="none"/>
        </w:rPr>
      </w:pPr>
    </w:p>
    <w:p w14:paraId="3529EAE8" w14:textId="77777777" w:rsidR="00E51CB3" w:rsidRPr="00991ACA" w:rsidRDefault="00E51CB3" w:rsidP="00E51CB3">
      <w:pPr>
        <w:tabs>
          <w:tab w:val="left" w:pos="567"/>
        </w:tabs>
        <w:spacing w:line="260" w:lineRule="exact"/>
        <w:ind w:left="720" w:firstLine="0"/>
        <w:rPr>
          <w:rFonts w:ascii="Times New Roman" w:eastAsia="Times New Roman" w:hAnsi="Times New Roman" w:cs="Times New Roman"/>
          <w:kern w:val="0"/>
          <w:sz w:val="22"/>
          <w:szCs w:val="22"/>
          <w14:ligatures w14:val="none"/>
        </w:rPr>
      </w:pPr>
    </w:p>
    <w:p w14:paraId="24259449" w14:textId="77777777" w:rsidR="00E51CB3" w:rsidRPr="00991ACA" w:rsidRDefault="00E51CB3" w:rsidP="00E51CB3">
      <w:pPr>
        <w:tabs>
          <w:tab w:val="left" w:pos="567"/>
        </w:tabs>
        <w:spacing w:line="260" w:lineRule="exact"/>
        <w:ind w:left="720" w:firstLine="0"/>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 xml:space="preserve">Dangtelis      </w:t>
      </w:r>
      <w:proofErr w:type="spellStart"/>
      <w:r w:rsidRPr="00991ACA">
        <w:rPr>
          <w:rFonts w:ascii="Times New Roman" w:eastAsia="Times New Roman" w:hAnsi="Times New Roman" w:cs="Times New Roman"/>
          <w:kern w:val="0"/>
          <w:sz w:val="22"/>
          <w:szCs w:val="22"/>
          <w14:ligatures w14:val="none"/>
        </w:rPr>
        <w:t>Aplikatorius</w:t>
      </w:r>
      <w:proofErr w:type="spellEnd"/>
      <w:r w:rsidRPr="00991ACA">
        <w:rPr>
          <w:rFonts w:ascii="Times New Roman" w:eastAsia="Times New Roman" w:hAnsi="Times New Roman" w:cs="Times New Roman"/>
          <w:kern w:val="0"/>
          <w:sz w:val="22"/>
          <w:szCs w:val="22"/>
          <w14:ligatures w14:val="none"/>
        </w:rPr>
        <w:t xml:space="preserve">      </w:t>
      </w:r>
      <w:r w:rsidRPr="00991ACA">
        <w:rPr>
          <w:rFonts w:ascii="Times New Roman" w:eastAsia="Times New Roman" w:hAnsi="Times New Roman" w:cs="Times New Roman"/>
          <w:kern w:val="0"/>
          <w:sz w:val="22"/>
          <w:szCs w:val="22"/>
          <w14:ligatures w14:val="none"/>
        </w:rPr>
        <w:tab/>
        <w:t>Pompos galvutė    Pompa</w:t>
      </w:r>
    </w:p>
    <w:p w14:paraId="50B66B5E" w14:textId="77777777" w:rsidR="00E51CB3" w:rsidRPr="00991ACA" w:rsidRDefault="00E51CB3" w:rsidP="00E51CB3">
      <w:pPr>
        <w:tabs>
          <w:tab w:val="left" w:pos="567"/>
        </w:tabs>
        <w:spacing w:line="260" w:lineRule="exact"/>
        <w:ind w:left="2160" w:firstLine="720"/>
        <w:rPr>
          <w:rFonts w:ascii="Times New Roman" w:eastAsia="Times New Roman" w:hAnsi="Times New Roman" w:cs="Times New Roman"/>
          <w:b/>
          <w:bCs/>
          <w:color w:val="000000"/>
          <w:kern w:val="0"/>
          <w:sz w:val="22"/>
          <w:szCs w:val="22"/>
          <w14:ligatures w14:val="none"/>
        </w:rPr>
      </w:pPr>
    </w:p>
    <w:p w14:paraId="0141CD7E" w14:textId="77777777" w:rsidR="00E51CB3" w:rsidRPr="00991ACA" w:rsidRDefault="00E51CB3" w:rsidP="00E51CB3">
      <w:pPr>
        <w:tabs>
          <w:tab w:val="left" w:pos="567"/>
        </w:tabs>
        <w:spacing w:line="260" w:lineRule="exact"/>
        <w:ind w:left="0" w:firstLine="0"/>
        <w:jc w:val="center"/>
        <w:rPr>
          <w:rFonts w:ascii="Times New Roman" w:eastAsia="Times New Roman" w:hAnsi="Times New Roman" w:cs="Times New Roman"/>
          <w:b/>
          <w:bCs/>
          <w:color w:val="000000"/>
          <w:kern w:val="0"/>
          <w:sz w:val="22"/>
          <w:szCs w:val="22"/>
          <w:u w:val="single"/>
          <w14:ligatures w14:val="none"/>
        </w:rPr>
      </w:pPr>
      <w:r w:rsidRPr="00991ACA">
        <w:rPr>
          <w:rFonts w:ascii="Times New Roman" w:eastAsia="Times New Roman" w:hAnsi="Times New Roman" w:cs="Times New Roman"/>
          <w:b/>
          <w:bCs/>
          <w:color w:val="000000"/>
          <w:kern w:val="0"/>
          <w:sz w:val="22"/>
          <w:szCs w:val="22"/>
          <w14:ligatures w14:val="none"/>
        </w:rPr>
        <w:t>A paveikslėlis</w:t>
      </w:r>
    </w:p>
    <w:p w14:paraId="5475142B" w14:textId="77777777" w:rsidR="00E51CB3" w:rsidRPr="00991ACA" w:rsidRDefault="00E51CB3" w:rsidP="00E51CB3">
      <w:pPr>
        <w:tabs>
          <w:tab w:val="left" w:pos="567"/>
        </w:tabs>
        <w:spacing w:line="260" w:lineRule="exact"/>
        <w:ind w:left="0" w:firstLine="0"/>
        <w:rPr>
          <w:rFonts w:ascii="Times New Roman" w:eastAsia="Times New Roman" w:hAnsi="Times New Roman" w:cs="Times New Roman"/>
          <w:bCs/>
          <w:color w:val="000000"/>
          <w:kern w:val="0"/>
          <w:sz w:val="22"/>
          <w:szCs w:val="22"/>
          <w14:ligatures w14:val="none"/>
        </w:rPr>
      </w:pPr>
    </w:p>
    <w:p w14:paraId="2A9394B5" w14:textId="77777777" w:rsidR="00E51CB3" w:rsidRPr="00991ACA" w:rsidRDefault="00E51CB3" w:rsidP="00E51CB3">
      <w:pPr>
        <w:tabs>
          <w:tab w:val="left" w:pos="567"/>
        </w:tabs>
        <w:spacing w:line="260" w:lineRule="exact"/>
        <w:ind w:left="0" w:firstLine="0"/>
        <w:rPr>
          <w:rFonts w:ascii="Times New Roman" w:eastAsia="Times New Roman" w:hAnsi="Times New Roman" w:cs="Times New Roman"/>
          <w:bCs/>
          <w:color w:val="000000"/>
          <w:kern w:val="0"/>
          <w:sz w:val="22"/>
          <w:szCs w:val="22"/>
          <w14:ligatures w14:val="none"/>
        </w:rPr>
      </w:pPr>
      <w:r w:rsidRPr="00991ACA">
        <w:rPr>
          <w:rFonts w:ascii="Times New Roman" w:eastAsia="Times New Roman" w:hAnsi="Times New Roman" w:cs="Times New Roman"/>
          <w:bCs/>
          <w:color w:val="000000"/>
          <w:kern w:val="0"/>
          <w:sz w:val="22"/>
          <w:szCs w:val="22"/>
          <w14:ligatures w14:val="none"/>
        </w:rPr>
        <w:lastRenderedPageBreak/>
        <w:t>Pastaba: sudėtinėse pakuotėse yra dangtelis ant kiekvienos pompos galvutės</w:t>
      </w:r>
    </w:p>
    <w:p w14:paraId="7ABCB5F2" w14:textId="77777777" w:rsidR="00E51CB3" w:rsidRPr="00991ACA" w:rsidRDefault="00E51CB3" w:rsidP="00E51CB3">
      <w:pPr>
        <w:tabs>
          <w:tab w:val="left" w:pos="567"/>
        </w:tabs>
        <w:spacing w:line="260" w:lineRule="exact"/>
        <w:ind w:left="0" w:firstLine="0"/>
        <w:rPr>
          <w:rFonts w:ascii="Times New Roman" w:eastAsia="Times New Roman" w:hAnsi="Times New Roman" w:cs="Times New Roman"/>
          <w:b/>
          <w:bCs/>
          <w:color w:val="000000"/>
          <w:kern w:val="0"/>
          <w:sz w:val="22"/>
          <w:szCs w:val="22"/>
          <w:u w:val="single"/>
          <w14:ligatures w14:val="none"/>
        </w:rPr>
      </w:pPr>
    </w:p>
    <w:p w14:paraId="349D0F15" w14:textId="77777777" w:rsidR="00E51CB3" w:rsidRPr="00991ACA" w:rsidRDefault="00E51CB3" w:rsidP="00E51CB3">
      <w:pPr>
        <w:tabs>
          <w:tab w:val="left" w:pos="567"/>
        </w:tabs>
        <w:spacing w:line="260" w:lineRule="exact"/>
        <w:ind w:left="0" w:firstLine="0"/>
        <w:rPr>
          <w:rFonts w:ascii="Times New Roman" w:eastAsia="Times New Roman" w:hAnsi="Times New Roman" w:cs="Times New Roman"/>
          <w:b/>
          <w:bCs/>
          <w:color w:val="000000"/>
          <w:kern w:val="0"/>
          <w:sz w:val="22"/>
          <w:szCs w:val="22"/>
          <w:u w:val="single"/>
          <w14:ligatures w14:val="none"/>
        </w:rPr>
      </w:pPr>
      <w:r w:rsidRPr="00991ACA">
        <w:rPr>
          <w:rFonts w:ascii="Times New Roman" w:eastAsia="Times New Roman" w:hAnsi="Times New Roman" w:cs="Times New Roman"/>
          <w:b/>
          <w:bCs/>
          <w:color w:val="000000"/>
          <w:kern w:val="0"/>
          <w:sz w:val="22"/>
          <w:szCs w:val="22"/>
          <w:u w:val="single"/>
          <w14:ligatures w14:val="none"/>
        </w:rPr>
        <w:t>Pompos užtaisymas – tik pirmą kartą</w:t>
      </w:r>
    </w:p>
    <w:p w14:paraId="08587060" w14:textId="77777777" w:rsidR="00E51CB3" w:rsidRPr="00991ACA" w:rsidRDefault="00E51CB3" w:rsidP="00E51CB3">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color w:val="000000"/>
          <w:kern w:val="0"/>
          <w:sz w:val="22"/>
          <w:szCs w:val="22"/>
          <w14:ligatures w14:val="none"/>
        </w:rPr>
        <w:t xml:space="preserve">Prieš naudodami </w:t>
      </w:r>
      <w:r w:rsidRPr="00991ACA">
        <w:rPr>
          <w:rFonts w:ascii="Times New Roman" w:eastAsia="Times New Roman" w:hAnsi="Times New Roman" w:cs="Times New Roman"/>
          <w:b/>
          <w:color w:val="000000"/>
          <w:kern w:val="0"/>
          <w:sz w:val="22"/>
          <w:szCs w:val="22"/>
          <w14:ligatures w14:val="none"/>
        </w:rPr>
        <w:t>naują</w:t>
      </w:r>
      <w:r w:rsidRPr="00991ACA">
        <w:rPr>
          <w:rFonts w:ascii="Times New Roman" w:eastAsia="Times New Roman" w:hAnsi="Times New Roman" w:cs="Times New Roman"/>
          <w:color w:val="000000"/>
          <w:kern w:val="0"/>
          <w:sz w:val="22"/>
          <w:szCs w:val="22"/>
          <w14:ligatures w14:val="none"/>
        </w:rPr>
        <w:t xml:space="preserve"> </w:t>
      </w:r>
      <w:proofErr w:type="spellStart"/>
      <w:r w:rsidRPr="00991ACA">
        <w:rPr>
          <w:rFonts w:ascii="Times New Roman" w:eastAsia="Times New Roman" w:hAnsi="Times New Roman" w:cs="Times New Roman"/>
          <w:kern w:val="0"/>
          <w:sz w:val="22"/>
          <w:szCs w:val="22"/>
          <w14:ligatures w14:val="none"/>
        </w:rPr>
        <w:t>Testavan</w:t>
      </w:r>
      <w:proofErr w:type="spellEnd"/>
      <w:r w:rsidRPr="00991ACA">
        <w:rPr>
          <w:rFonts w:ascii="Times New Roman" w:eastAsia="Times New Roman" w:hAnsi="Times New Roman" w:cs="Times New Roman"/>
          <w:kern w:val="0"/>
          <w:sz w:val="22"/>
          <w:szCs w:val="22"/>
          <w14:ligatures w14:val="none"/>
        </w:rPr>
        <w:t xml:space="preserve"> pompą, turite ją paruošti naudojimui. Tai vadinama pompos užtaisymu.</w:t>
      </w:r>
    </w:p>
    <w:p w14:paraId="43DBBAE3" w14:textId="77777777" w:rsidR="00E51CB3" w:rsidRPr="00991ACA" w:rsidRDefault="00E51CB3" w:rsidP="00E51CB3">
      <w:pPr>
        <w:numPr>
          <w:ilvl w:val="0"/>
          <w:numId w:val="24"/>
        </w:numPr>
        <w:spacing w:after="200" w:line="260" w:lineRule="exact"/>
        <w:ind w:left="567" w:right="-2" w:hanging="283"/>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 xml:space="preserve">Nuo pompos nuimkite </w:t>
      </w:r>
      <w:proofErr w:type="spellStart"/>
      <w:r w:rsidRPr="00991ACA">
        <w:rPr>
          <w:rFonts w:ascii="Times New Roman" w:eastAsia="Times New Roman" w:hAnsi="Times New Roman" w:cs="Times New Roman"/>
          <w:kern w:val="0"/>
          <w:sz w:val="22"/>
          <w:szCs w:val="20"/>
          <w14:ligatures w14:val="none"/>
        </w:rPr>
        <w:t>aplikatorių</w:t>
      </w:r>
      <w:proofErr w:type="spellEnd"/>
      <w:r w:rsidRPr="00991ACA">
        <w:rPr>
          <w:rFonts w:ascii="Times New Roman" w:eastAsia="Times New Roman" w:hAnsi="Times New Roman" w:cs="Times New Roman"/>
          <w:kern w:val="0"/>
          <w:sz w:val="22"/>
          <w:szCs w:val="20"/>
          <w14:ligatures w14:val="none"/>
        </w:rPr>
        <w:t>,</w:t>
      </w:r>
      <w:r w:rsidRPr="00991ACA">
        <w:rPr>
          <w:rFonts w:ascii="Calibri" w:eastAsia="Calibri" w:hAnsi="Calibri" w:cs="Times New Roman"/>
          <w:kern w:val="0"/>
          <w:sz w:val="22"/>
          <w:szCs w:val="22"/>
          <w14:ligatures w14:val="none"/>
        </w:rPr>
        <w:t xml:space="preserve"> </w:t>
      </w:r>
      <w:r w:rsidRPr="00991ACA">
        <w:rPr>
          <w:rFonts w:ascii="Times New Roman" w:eastAsia="Times New Roman" w:hAnsi="Times New Roman" w:cs="Times New Roman"/>
          <w:kern w:val="0"/>
          <w:sz w:val="22"/>
          <w:szCs w:val="20"/>
          <w14:ligatures w14:val="none"/>
        </w:rPr>
        <w:t xml:space="preserve">jei tai vienkartinė pakuotė arba nuimkite dangtelį nuo pompos, jei tai sudėtinė pakuotė. </w:t>
      </w:r>
      <w:r w:rsidRPr="00991ACA">
        <w:rPr>
          <w:rFonts w:ascii="Times New Roman" w:eastAsia="Times New Roman" w:hAnsi="Times New Roman" w:cs="Times New Roman"/>
          <w:b/>
          <w:kern w:val="0"/>
          <w:sz w:val="22"/>
          <w:szCs w:val="20"/>
          <w14:ligatures w14:val="none"/>
        </w:rPr>
        <w:t>Žr. B paveikslėlį</w:t>
      </w:r>
      <w:r w:rsidRPr="00991ACA">
        <w:rPr>
          <w:rFonts w:ascii="Times New Roman" w:eastAsia="Times New Roman" w:hAnsi="Times New Roman" w:cs="Times New Roman"/>
          <w:kern w:val="0"/>
          <w:sz w:val="22"/>
          <w:szCs w:val="20"/>
          <w14:ligatures w14:val="none"/>
        </w:rPr>
        <w:t>.</w:t>
      </w:r>
    </w:p>
    <w:tbl>
      <w:tblPr>
        <w:tblW w:w="0" w:type="auto"/>
        <w:jc w:val="center"/>
        <w:tblLook w:val="04A0" w:firstRow="1" w:lastRow="0" w:firstColumn="1" w:lastColumn="0" w:noHBand="0" w:noVBand="1"/>
      </w:tblPr>
      <w:tblGrid>
        <w:gridCol w:w="4889"/>
      </w:tblGrid>
      <w:tr w:rsidR="00E51CB3" w:rsidRPr="00991ACA" w14:paraId="18007C56" w14:textId="77777777" w:rsidTr="00FC78A3">
        <w:trPr>
          <w:trHeight w:val="2508"/>
          <w:jc w:val="center"/>
        </w:trPr>
        <w:tc>
          <w:tcPr>
            <w:tcW w:w="4889" w:type="dxa"/>
          </w:tcPr>
          <w:p w14:paraId="5F9D7027" w14:textId="77777777" w:rsidR="00E51CB3" w:rsidRPr="00991ACA" w:rsidRDefault="00E51CB3" w:rsidP="00FC78A3">
            <w:pPr>
              <w:tabs>
                <w:tab w:val="left" w:pos="567"/>
              </w:tabs>
              <w:autoSpaceDE w:val="0"/>
              <w:autoSpaceDN w:val="0"/>
              <w:adjustRightInd w:val="0"/>
              <w:spacing w:line="260" w:lineRule="exact"/>
              <w:ind w:left="0" w:firstLine="0"/>
              <w:jc w:val="center"/>
              <w:rPr>
                <w:rFonts w:ascii="Verdana" w:eastAsia="Times New Roman" w:hAnsi="Verdana" w:cs="Times New Roman"/>
                <w:kern w:val="0"/>
                <w:sz w:val="22"/>
                <w:szCs w:val="20"/>
                <w:lang w:eastAsia="da-DK"/>
                <w14:ligatures w14:val="none"/>
              </w:rPr>
            </w:pPr>
          </w:p>
          <w:p w14:paraId="35E47244" w14:textId="77777777" w:rsidR="00E51CB3" w:rsidRPr="00991ACA" w:rsidRDefault="00E51CB3" w:rsidP="00FC78A3">
            <w:pPr>
              <w:tabs>
                <w:tab w:val="left" w:pos="567"/>
              </w:tabs>
              <w:spacing w:line="260" w:lineRule="exact"/>
              <w:ind w:left="0" w:firstLine="0"/>
              <w:jc w:val="center"/>
              <w:rPr>
                <w:rFonts w:ascii="Verdana" w:eastAsia="Times New Roman" w:hAnsi="Verdana" w:cs="Times New Roman"/>
                <w:kern w:val="0"/>
                <w:sz w:val="22"/>
                <w:szCs w:val="20"/>
                <w14:ligatures w14:val="none"/>
              </w:rPr>
            </w:pPr>
            <w:r w:rsidRPr="00991ACA">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63360" behindDoc="0" locked="0" layoutInCell="1" allowOverlap="1" wp14:anchorId="4D674E99" wp14:editId="0F3F3327">
                  <wp:simplePos x="0" y="0"/>
                  <wp:positionH relativeFrom="column">
                    <wp:posOffset>754380</wp:posOffset>
                  </wp:positionH>
                  <wp:positionV relativeFrom="paragraph">
                    <wp:posOffset>3175</wp:posOffset>
                  </wp:positionV>
                  <wp:extent cx="1198880" cy="1198880"/>
                  <wp:effectExtent l="0" t="0" r="1270" b="127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grayscl/>
                            <a:extLst>
                              <a:ext uri="{28A0092B-C50C-407E-A947-70E740481C1C}">
                                <a14:useLocalDpi xmlns:a14="http://schemas.microsoft.com/office/drawing/2010/main" val="0"/>
                              </a:ext>
                            </a:extLst>
                          </a:blip>
                          <a:srcRect/>
                          <a:stretch>
                            <a:fillRect/>
                          </a:stretch>
                        </pic:blipFill>
                        <pic:spPr bwMode="auto">
                          <a:xfrm>
                            <a:off x="0" y="0"/>
                            <a:ext cx="1198880" cy="1198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1ACA">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62336" behindDoc="0" locked="0" layoutInCell="1" allowOverlap="1" wp14:anchorId="069A2468" wp14:editId="627356F6">
                  <wp:simplePos x="0" y="0"/>
                  <wp:positionH relativeFrom="column">
                    <wp:posOffset>1723390</wp:posOffset>
                  </wp:positionH>
                  <wp:positionV relativeFrom="paragraph">
                    <wp:posOffset>2540</wp:posOffset>
                  </wp:positionV>
                  <wp:extent cx="493395" cy="550545"/>
                  <wp:effectExtent l="0" t="0" r="1905" b="190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493395" cy="550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91ACA">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60288" behindDoc="0" locked="0" layoutInCell="1" allowOverlap="1" wp14:anchorId="7DDC0982" wp14:editId="7D65C0E0">
                  <wp:simplePos x="0" y="0"/>
                  <wp:positionH relativeFrom="column">
                    <wp:posOffset>754380</wp:posOffset>
                  </wp:positionH>
                  <wp:positionV relativeFrom="paragraph">
                    <wp:posOffset>3175</wp:posOffset>
                  </wp:positionV>
                  <wp:extent cx="1198880" cy="1198880"/>
                  <wp:effectExtent l="0" t="0" r="1270" b="1270"/>
                  <wp:wrapNone/>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grayscl/>
                            <a:extLst>
                              <a:ext uri="{28A0092B-C50C-407E-A947-70E740481C1C}">
                                <a14:useLocalDpi xmlns:a14="http://schemas.microsoft.com/office/drawing/2010/main" val="0"/>
                              </a:ext>
                            </a:extLst>
                          </a:blip>
                          <a:srcRect/>
                          <a:stretch>
                            <a:fillRect/>
                          </a:stretch>
                        </pic:blipFill>
                        <pic:spPr bwMode="auto">
                          <a:xfrm>
                            <a:off x="0" y="0"/>
                            <a:ext cx="1198880" cy="1198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1ACA">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59264" behindDoc="0" locked="0" layoutInCell="1" allowOverlap="1" wp14:anchorId="43A54CEF" wp14:editId="37853488">
                  <wp:simplePos x="0" y="0"/>
                  <wp:positionH relativeFrom="column">
                    <wp:posOffset>1723390</wp:posOffset>
                  </wp:positionH>
                  <wp:positionV relativeFrom="paragraph">
                    <wp:posOffset>2540</wp:posOffset>
                  </wp:positionV>
                  <wp:extent cx="493395" cy="550545"/>
                  <wp:effectExtent l="0" t="0" r="1905" b="1905"/>
                  <wp:wrapNone/>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493395" cy="5505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51CB3" w:rsidRPr="00991ACA" w14:paraId="7B8AB1A3" w14:textId="77777777" w:rsidTr="00FC78A3">
        <w:trPr>
          <w:trHeight w:val="276"/>
          <w:jc w:val="center"/>
        </w:trPr>
        <w:tc>
          <w:tcPr>
            <w:tcW w:w="4889" w:type="dxa"/>
          </w:tcPr>
          <w:p w14:paraId="65AEBCB7" w14:textId="77777777" w:rsidR="00E51CB3" w:rsidRPr="00991ACA" w:rsidRDefault="00E51CB3" w:rsidP="00FC78A3">
            <w:pPr>
              <w:tabs>
                <w:tab w:val="left" w:pos="567"/>
              </w:tabs>
              <w:autoSpaceDE w:val="0"/>
              <w:autoSpaceDN w:val="0"/>
              <w:adjustRightInd w:val="0"/>
              <w:spacing w:line="260" w:lineRule="exact"/>
              <w:ind w:left="0" w:firstLine="0"/>
              <w:jc w:val="center"/>
              <w:rPr>
                <w:rFonts w:ascii="Verdana" w:eastAsia="Times New Roman" w:hAnsi="Verdana"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B paveikslėlis</w:t>
            </w:r>
          </w:p>
        </w:tc>
      </w:tr>
    </w:tbl>
    <w:p w14:paraId="12CDAF68" w14:textId="77777777" w:rsidR="00E51CB3" w:rsidRPr="00991ACA" w:rsidRDefault="00E51CB3" w:rsidP="00E51CB3">
      <w:pPr>
        <w:tabs>
          <w:tab w:val="left" w:pos="567"/>
        </w:tabs>
        <w:spacing w:line="260" w:lineRule="exact"/>
        <w:ind w:left="0" w:right="-2" w:firstLine="0"/>
        <w:rPr>
          <w:rFonts w:ascii="Times New Roman" w:eastAsia="Times New Roman" w:hAnsi="Times New Roman" w:cs="Times New Roman"/>
          <w:kern w:val="0"/>
          <w:sz w:val="22"/>
          <w:szCs w:val="20"/>
          <w14:ligatures w14:val="none"/>
        </w:rPr>
      </w:pPr>
    </w:p>
    <w:p w14:paraId="77CEDF8D" w14:textId="77777777" w:rsidR="00E51CB3" w:rsidRPr="00991ACA" w:rsidRDefault="00E51CB3" w:rsidP="00E51CB3">
      <w:pPr>
        <w:keepLines/>
        <w:numPr>
          <w:ilvl w:val="0"/>
          <w:numId w:val="23"/>
        </w:numPr>
        <w:suppressAutoHyphens/>
        <w:spacing w:after="200" w:line="276" w:lineRule="auto"/>
        <w:ind w:left="567" w:hanging="283"/>
        <w:contextualSpacing/>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 xml:space="preserve">Užtaisykite pompą virš servetėlės paspausdami pompos galvutę iki galo žemyn. Kartokite, kol pasirodys gelis. </w:t>
      </w:r>
      <w:r w:rsidRPr="00991ACA">
        <w:rPr>
          <w:rFonts w:ascii="Times New Roman" w:eastAsia="Times New Roman" w:hAnsi="Times New Roman" w:cs="Times New Roman"/>
          <w:b/>
          <w:kern w:val="0"/>
          <w:sz w:val="22"/>
          <w:szCs w:val="20"/>
          <w14:ligatures w14:val="none"/>
        </w:rPr>
        <w:t>Žr. C paveikslėlį</w:t>
      </w:r>
      <w:r w:rsidRPr="00991ACA">
        <w:rPr>
          <w:rFonts w:ascii="Times New Roman" w:eastAsia="Times New Roman" w:hAnsi="Times New Roman" w:cs="Times New Roman"/>
          <w:kern w:val="0"/>
          <w:sz w:val="22"/>
          <w:szCs w:val="20"/>
          <w14:ligatures w14:val="none"/>
        </w:rPr>
        <w:t>.</w:t>
      </w:r>
    </w:p>
    <w:p w14:paraId="56631BF5" w14:textId="77777777" w:rsidR="00E51CB3" w:rsidRPr="00991ACA" w:rsidRDefault="00E51CB3" w:rsidP="00E51CB3">
      <w:pPr>
        <w:tabs>
          <w:tab w:val="left" w:pos="567"/>
        </w:tabs>
        <w:spacing w:line="260" w:lineRule="exact"/>
        <w:ind w:left="0" w:firstLine="0"/>
        <w:rPr>
          <w:rFonts w:ascii="Times New Roman" w:eastAsia="Times New Roman" w:hAnsi="Times New Roman" w:cs="Times New Roman"/>
          <w:kern w:val="0"/>
          <w:sz w:val="22"/>
          <w:szCs w:val="20"/>
          <w14:ligatures w14:val="none"/>
        </w:rPr>
      </w:pPr>
    </w:p>
    <w:tbl>
      <w:tblPr>
        <w:tblW w:w="0" w:type="auto"/>
        <w:jc w:val="center"/>
        <w:tblLook w:val="04A0" w:firstRow="1" w:lastRow="0" w:firstColumn="1" w:lastColumn="0" w:noHBand="0" w:noVBand="1"/>
      </w:tblPr>
      <w:tblGrid>
        <w:gridCol w:w="4889"/>
      </w:tblGrid>
      <w:tr w:rsidR="00E51CB3" w:rsidRPr="00991ACA" w14:paraId="0446869A" w14:textId="77777777" w:rsidTr="00FC78A3">
        <w:trPr>
          <w:trHeight w:val="2121"/>
          <w:jc w:val="center"/>
        </w:trPr>
        <w:tc>
          <w:tcPr>
            <w:tcW w:w="4889" w:type="dxa"/>
          </w:tcPr>
          <w:p w14:paraId="33346A09" w14:textId="77777777" w:rsidR="00E51CB3" w:rsidRPr="00991ACA" w:rsidRDefault="00E51CB3" w:rsidP="00FC78A3">
            <w:pPr>
              <w:tabs>
                <w:tab w:val="left" w:pos="567"/>
              </w:tabs>
              <w:autoSpaceDE w:val="0"/>
              <w:autoSpaceDN w:val="0"/>
              <w:adjustRightInd w:val="0"/>
              <w:spacing w:line="260" w:lineRule="exact"/>
              <w:ind w:left="0" w:firstLine="0"/>
              <w:jc w:val="center"/>
              <w:rPr>
                <w:rFonts w:ascii="Verdana" w:eastAsia="Times New Roman" w:hAnsi="Verdana" w:cs="Times New Roman"/>
                <w:kern w:val="0"/>
                <w:sz w:val="22"/>
                <w:szCs w:val="20"/>
                <w14:ligatures w14:val="none"/>
              </w:rPr>
            </w:pPr>
          </w:p>
          <w:p w14:paraId="7CD4A18D" w14:textId="77777777" w:rsidR="00E51CB3" w:rsidRPr="00991ACA" w:rsidRDefault="00E51CB3" w:rsidP="00FC78A3">
            <w:pPr>
              <w:tabs>
                <w:tab w:val="left" w:pos="567"/>
              </w:tabs>
              <w:spacing w:line="260" w:lineRule="exact"/>
              <w:ind w:left="0" w:firstLine="0"/>
              <w:jc w:val="center"/>
              <w:rPr>
                <w:rFonts w:ascii="Verdana" w:eastAsia="Times New Roman" w:hAnsi="Verdana" w:cs="Times New Roman"/>
                <w:kern w:val="0"/>
                <w:sz w:val="22"/>
                <w:szCs w:val="20"/>
                <w14:ligatures w14:val="none"/>
              </w:rPr>
            </w:pPr>
            <w:r w:rsidRPr="00991ACA">
              <w:rPr>
                <w:rFonts w:ascii="Calibri" w:eastAsia="Calibri" w:hAnsi="Calibri" w:cs="Times New Roman"/>
                <w:noProof/>
                <w:kern w:val="0"/>
                <w:sz w:val="22"/>
                <w:szCs w:val="22"/>
                <w:lang w:eastAsia="lt-LT"/>
                <w14:ligatures w14:val="none"/>
              </w:rPr>
              <mc:AlternateContent>
                <mc:Choice Requires="wpg">
                  <w:drawing>
                    <wp:anchor distT="0" distB="0" distL="114300" distR="114300" simplePos="0" relativeHeight="251664384" behindDoc="0" locked="0" layoutInCell="1" allowOverlap="1" wp14:anchorId="0C3D18BB" wp14:editId="1EEA70D0">
                      <wp:simplePos x="0" y="0"/>
                      <wp:positionH relativeFrom="margin">
                        <wp:posOffset>795020</wp:posOffset>
                      </wp:positionH>
                      <wp:positionV relativeFrom="margin">
                        <wp:posOffset>254000</wp:posOffset>
                      </wp:positionV>
                      <wp:extent cx="1306830" cy="1196975"/>
                      <wp:effectExtent l="0" t="0" r="7620" b="22225"/>
                      <wp:wrapSquare wrapText="bothSides"/>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6830" cy="1196975"/>
                                <a:chOff x="0" y="0"/>
                                <a:chExt cx="2058" cy="1644"/>
                              </a:xfrm>
                            </wpg:grpSpPr>
                            <wps:wsp>
                              <wps:cNvPr id="16" name="Freeform 9"/>
                              <wps:cNvSpPr>
                                <a:spLocks/>
                              </wps:cNvSpPr>
                              <wps:spPr bwMode="auto">
                                <a:xfrm>
                                  <a:off x="1190" y="173"/>
                                  <a:ext cx="518" cy="450"/>
                                </a:xfrm>
                                <a:custGeom>
                                  <a:avLst/>
                                  <a:gdLst>
                                    <a:gd name="T0" fmla="*/ 345 w 518"/>
                                    <a:gd name="T1" fmla="*/ 26 h 450"/>
                                    <a:gd name="T2" fmla="*/ 371 w 518"/>
                                    <a:gd name="T3" fmla="*/ 15 h 450"/>
                                    <a:gd name="T4" fmla="*/ 396 w 518"/>
                                    <a:gd name="T5" fmla="*/ 7 h 450"/>
                                    <a:gd name="T6" fmla="*/ 419 w 518"/>
                                    <a:gd name="T7" fmla="*/ 2 h 450"/>
                                    <a:gd name="T8" fmla="*/ 440 w 518"/>
                                    <a:gd name="T9" fmla="*/ 0 h 450"/>
                                    <a:gd name="T10" fmla="*/ 459 w 518"/>
                                    <a:gd name="T11" fmla="*/ 0 h 450"/>
                                    <a:gd name="T12" fmla="*/ 475 w 518"/>
                                    <a:gd name="T13" fmla="*/ 2 h 450"/>
                                    <a:gd name="T14" fmla="*/ 490 w 518"/>
                                    <a:gd name="T15" fmla="*/ 6 h 450"/>
                                    <a:gd name="T16" fmla="*/ 501 w 518"/>
                                    <a:gd name="T17" fmla="*/ 13 h 450"/>
                                    <a:gd name="T18" fmla="*/ 509 w 518"/>
                                    <a:gd name="T19" fmla="*/ 21 h 450"/>
                                    <a:gd name="T20" fmla="*/ 510 w 518"/>
                                    <a:gd name="T21" fmla="*/ 22 h 450"/>
                                    <a:gd name="T22" fmla="*/ 510 w 518"/>
                                    <a:gd name="T23" fmla="*/ 23 h 450"/>
                                    <a:gd name="T24" fmla="*/ 515 w 518"/>
                                    <a:gd name="T25" fmla="*/ 32 h 450"/>
                                    <a:gd name="T26" fmla="*/ 517 w 518"/>
                                    <a:gd name="T27" fmla="*/ 42 h 450"/>
                                    <a:gd name="T28" fmla="*/ 518 w 518"/>
                                    <a:gd name="T29" fmla="*/ 52 h 450"/>
                                    <a:gd name="T30" fmla="*/ 517 w 518"/>
                                    <a:gd name="T31" fmla="*/ 64 h 450"/>
                                    <a:gd name="T32" fmla="*/ 514 w 518"/>
                                    <a:gd name="T33" fmla="*/ 77 h 450"/>
                                    <a:gd name="T34" fmla="*/ 510 w 518"/>
                                    <a:gd name="T35" fmla="*/ 91 h 450"/>
                                    <a:gd name="T36" fmla="*/ 504 w 518"/>
                                    <a:gd name="T37" fmla="*/ 106 h 450"/>
                                    <a:gd name="T38" fmla="*/ 496 w 518"/>
                                    <a:gd name="T39" fmla="*/ 121 h 450"/>
                                    <a:gd name="T40" fmla="*/ 487 w 518"/>
                                    <a:gd name="T41" fmla="*/ 137 h 450"/>
                                    <a:gd name="T42" fmla="*/ 477 w 518"/>
                                    <a:gd name="T43" fmla="*/ 154 h 450"/>
                                    <a:gd name="T44" fmla="*/ 466 w 518"/>
                                    <a:gd name="T45" fmla="*/ 171 h 450"/>
                                    <a:gd name="T46" fmla="*/ 453 w 518"/>
                                    <a:gd name="T47" fmla="*/ 188 h 450"/>
                                    <a:gd name="T48" fmla="*/ 438 w 518"/>
                                    <a:gd name="T49" fmla="*/ 206 h 450"/>
                                    <a:gd name="T50" fmla="*/ 423 w 518"/>
                                    <a:gd name="T51" fmla="*/ 224 h 450"/>
                                    <a:gd name="T52" fmla="*/ 406 w 518"/>
                                    <a:gd name="T53" fmla="*/ 242 h 450"/>
                                    <a:gd name="T54" fmla="*/ 389 w 518"/>
                                    <a:gd name="T55" fmla="*/ 261 h 450"/>
                                    <a:gd name="T56" fmla="*/ 370 w 518"/>
                                    <a:gd name="T57" fmla="*/ 279 h 450"/>
                                    <a:gd name="T58" fmla="*/ 350 w 518"/>
                                    <a:gd name="T59" fmla="*/ 297 h 450"/>
                                    <a:gd name="T60" fmla="*/ 327 w 518"/>
                                    <a:gd name="T61" fmla="*/ 316 h 450"/>
                                    <a:gd name="T62" fmla="*/ 304 w 518"/>
                                    <a:gd name="T63" fmla="*/ 334 h 450"/>
                                    <a:gd name="T64" fmla="*/ 282 w 518"/>
                                    <a:gd name="T65" fmla="*/ 350 h 450"/>
                                    <a:gd name="T66" fmla="*/ 260 w 518"/>
                                    <a:gd name="T67" fmla="*/ 365 h 450"/>
                                    <a:gd name="T68" fmla="*/ 238 w 518"/>
                                    <a:gd name="T69" fmla="*/ 379 h 450"/>
                                    <a:gd name="T70" fmla="*/ 217 w 518"/>
                                    <a:gd name="T71" fmla="*/ 392 h 450"/>
                                    <a:gd name="T72" fmla="*/ 196 w 518"/>
                                    <a:gd name="T73" fmla="*/ 403 h 450"/>
                                    <a:gd name="T74" fmla="*/ 176 w 518"/>
                                    <a:gd name="T75" fmla="*/ 414 h 450"/>
                                    <a:gd name="T76" fmla="*/ 157 w 518"/>
                                    <a:gd name="T77" fmla="*/ 423 h 450"/>
                                    <a:gd name="T78" fmla="*/ 138 w 518"/>
                                    <a:gd name="T79" fmla="*/ 430 h 450"/>
                                    <a:gd name="T80" fmla="*/ 121 w 518"/>
                                    <a:gd name="T81" fmla="*/ 437 h 450"/>
                                    <a:gd name="T82" fmla="*/ 104 w 518"/>
                                    <a:gd name="T83" fmla="*/ 442 h 450"/>
                                    <a:gd name="T84" fmla="*/ 89 w 518"/>
                                    <a:gd name="T85" fmla="*/ 446 h 450"/>
                                    <a:gd name="T86" fmla="*/ 74 w 518"/>
                                    <a:gd name="T87" fmla="*/ 448 h 450"/>
                                    <a:gd name="T88" fmla="*/ 61 w 518"/>
                                    <a:gd name="T89" fmla="*/ 449 h 450"/>
                                    <a:gd name="T90" fmla="*/ 49 w 518"/>
                                    <a:gd name="T91" fmla="*/ 449 h 450"/>
                                    <a:gd name="T92" fmla="*/ 39 w 518"/>
                                    <a:gd name="T93" fmla="*/ 448 h 450"/>
                                    <a:gd name="T94" fmla="*/ 30 w 518"/>
                                    <a:gd name="T95" fmla="*/ 445 h 450"/>
                                    <a:gd name="T96" fmla="*/ 23 w 518"/>
                                    <a:gd name="T97" fmla="*/ 441 h 450"/>
                                    <a:gd name="T98" fmla="*/ 18 w 518"/>
                                    <a:gd name="T99" fmla="*/ 437 h 450"/>
                                    <a:gd name="T100" fmla="*/ 18 w 518"/>
                                    <a:gd name="T101" fmla="*/ 437 h 450"/>
                                    <a:gd name="T102" fmla="*/ 17 w 518"/>
                                    <a:gd name="T103" fmla="*/ 436 h 450"/>
                                    <a:gd name="T104" fmla="*/ 8 w 518"/>
                                    <a:gd name="T105" fmla="*/ 423 h 450"/>
                                    <a:gd name="T106" fmla="*/ 2 w 518"/>
                                    <a:gd name="T107" fmla="*/ 409 h 450"/>
                                    <a:gd name="T108" fmla="*/ 0 w 518"/>
                                    <a:gd name="T109" fmla="*/ 393 h 450"/>
                                    <a:gd name="T110" fmla="*/ 0 w 518"/>
                                    <a:gd name="T111" fmla="*/ 376 h 450"/>
                                    <a:gd name="T112" fmla="*/ 2 w 518"/>
                                    <a:gd name="T113" fmla="*/ 358 h 450"/>
                                    <a:gd name="T114" fmla="*/ 8 w 518"/>
                                    <a:gd name="T115" fmla="*/ 339 h 450"/>
                                    <a:gd name="T116" fmla="*/ 17 w 518"/>
                                    <a:gd name="T117" fmla="*/ 319 h 450"/>
                                    <a:gd name="T118" fmla="*/ 28 w 518"/>
                                    <a:gd name="T119" fmla="*/ 298 h 450"/>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518" h="450">
                                      <a:moveTo>
                                        <a:pt x="345" y="26"/>
                                      </a:moveTo>
                                      <a:lnTo>
                                        <a:pt x="371" y="15"/>
                                      </a:lnTo>
                                      <a:lnTo>
                                        <a:pt x="396" y="7"/>
                                      </a:lnTo>
                                      <a:lnTo>
                                        <a:pt x="419" y="2"/>
                                      </a:lnTo>
                                      <a:lnTo>
                                        <a:pt x="440" y="0"/>
                                      </a:lnTo>
                                      <a:lnTo>
                                        <a:pt x="459" y="0"/>
                                      </a:lnTo>
                                      <a:lnTo>
                                        <a:pt x="475" y="2"/>
                                      </a:lnTo>
                                      <a:lnTo>
                                        <a:pt x="490" y="6"/>
                                      </a:lnTo>
                                      <a:lnTo>
                                        <a:pt x="501" y="13"/>
                                      </a:lnTo>
                                      <a:lnTo>
                                        <a:pt x="509" y="21"/>
                                      </a:lnTo>
                                      <a:lnTo>
                                        <a:pt x="510" y="22"/>
                                      </a:lnTo>
                                      <a:lnTo>
                                        <a:pt x="510" y="23"/>
                                      </a:lnTo>
                                      <a:lnTo>
                                        <a:pt x="515" y="32"/>
                                      </a:lnTo>
                                      <a:lnTo>
                                        <a:pt x="517" y="42"/>
                                      </a:lnTo>
                                      <a:lnTo>
                                        <a:pt x="518" y="52"/>
                                      </a:lnTo>
                                      <a:lnTo>
                                        <a:pt x="517" y="64"/>
                                      </a:lnTo>
                                      <a:lnTo>
                                        <a:pt x="514" y="77"/>
                                      </a:lnTo>
                                      <a:lnTo>
                                        <a:pt x="510" y="91"/>
                                      </a:lnTo>
                                      <a:lnTo>
                                        <a:pt x="504" y="106"/>
                                      </a:lnTo>
                                      <a:lnTo>
                                        <a:pt x="496" y="121"/>
                                      </a:lnTo>
                                      <a:lnTo>
                                        <a:pt x="487" y="137"/>
                                      </a:lnTo>
                                      <a:lnTo>
                                        <a:pt x="477" y="154"/>
                                      </a:lnTo>
                                      <a:lnTo>
                                        <a:pt x="466" y="171"/>
                                      </a:lnTo>
                                      <a:lnTo>
                                        <a:pt x="453" y="188"/>
                                      </a:lnTo>
                                      <a:lnTo>
                                        <a:pt x="438" y="206"/>
                                      </a:lnTo>
                                      <a:lnTo>
                                        <a:pt x="423" y="224"/>
                                      </a:lnTo>
                                      <a:lnTo>
                                        <a:pt x="406" y="242"/>
                                      </a:lnTo>
                                      <a:lnTo>
                                        <a:pt x="389" y="261"/>
                                      </a:lnTo>
                                      <a:lnTo>
                                        <a:pt x="370" y="279"/>
                                      </a:lnTo>
                                      <a:lnTo>
                                        <a:pt x="350" y="297"/>
                                      </a:lnTo>
                                      <a:lnTo>
                                        <a:pt x="327" y="316"/>
                                      </a:lnTo>
                                      <a:lnTo>
                                        <a:pt x="304" y="334"/>
                                      </a:lnTo>
                                      <a:lnTo>
                                        <a:pt x="282" y="350"/>
                                      </a:lnTo>
                                      <a:lnTo>
                                        <a:pt x="260" y="365"/>
                                      </a:lnTo>
                                      <a:lnTo>
                                        <a:pt x="238" y="379"/>
                                      </a:lnTo>
                                      <a:lnTo>
                                        <a:pt x="217" y="392"/>
                                      </a:lnTo>
                                      <a:lnTo>
                                        <a:pt x="196" y="403"/>
                                      </a:lnTo>
                                      <a:lnTo>
                                        <a:pt x="176" y="414"/>
                                      </a:lnTo>
                                      <a:lnTo>
                                        <a:pt x="157" y="423"/>
                                      </a:lnTo>
                                      <a:lnTo>
                                        <a:pt x="138" y="430"/>
                                      </a:lnTo>
                                      <a:lnTo>
                                        <a:pt x="121" y="437"/>
                                      </a:lnTo>
                                      <a:lnTo>
                                        <a:pt x="104" y="442"/>
                                      </a:lnTo>
                                      <a:lnTo>
                                        <a:pt x="89" y="446"/>
                                      </a:lnTo>
                                      <a:lnTo>
                                        <a:pt x="74" y="448"/>
                                      </a:lnTo>
                                      <a:lnTo>
                                        <a:pt x="61" y="449"/>
                                      </a:lnTo>
                                      <a:lnTo>
                                        <a:pt x="49" y="449"/>
                                      </a:lnTo>
                                      <a:lnTo>
                                        <a:pt x="39" y="448"/>
                                      </a:lnTo>
                                      <a:lnTo>
                                        <a:pt x="30" y="445"/>
                                      </a:lnTo>
                                      <a:lnTo>
                                        <a:pt x="23" y="441"/>
                                      </a:lnTo>
                                      <a:lnTo>
                                        <a:pt x="18" y="437"/>
                                      </a:lnTo>
                                      <a:lnTo>
                                        <a:pt x="17" y="436"/>
                                      </a:lnTo>
                                      <a:lnTo>
                                        <a:pt x="8" y="423"/>
                                      </a:lnTo>
                                      <a:lnTo>
                                        <a:pt x="2" y="409"/>
                                      </a:lnTo>
                                      <a:lnTo>
                                        <a:pt x="0" y="393"/>
                                      </a:lnTo>
                                      <a:lnTo>
                                        <a:pt x="0" y="376"/>
                                      </a:lnTo>
                                      <a:lnTo>
                                        <a:pt x="2" y="358"/>
                                      </a:lnTo>
                                      <a:lnTo>
                                        <a:pt x="8" y="339"/>
                                      </a:lnTo>
                                      <a:lnTo>
                                        <a:pt x="17" y="319"/>
                                      </a:lnTo>
                                      <a:lnTo>
                                        <a:pt x="28" y="298"/>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10"/>
                              <wps:cNvSpPr>
                                <a:spLocks/>
                              </wps:cNvSpPr>
                              <wps:spPr bwMode="auto">
                                <a:xfrm>
                                  <a:off x="1202" y="193"/>
                                  <a:ext cx="540" cy="475"/>
                                </a:xfrm>
                                <a:custGeom>
                                  <a:avLst/>
                                  <a:gdLst>
                                    <a:gd name="T0" fmla="*/ 496 w 540"/>
                                    <a:gd name="T1" fmla="*/ 0 h 475"/>
                                    <a:gd name="T2" fmla="*/ 498 w 540"/>
                                    <a:gd name="T3" fmla="*/ 3 h 475"/>
                                    <a:gd name="T4" fmla="*/ 529 w 540"/>
                                    <a:gd name="T5" fmla="*/ 45 h 475"/>
                                    <a:gd name="T6" fmla="*/ 532 w 540"/>
                                    <a:gd name="T7" fmla="*/ 48 h 475"/>
                                    <a:gd name="T8" fmla="*/ 534 w 540"/>
                                    <a:gd name="T9" fmla="*/ 51 h 475"/>
                                    <a:gd name="T10" fmla="*/ 535 w 540"/>
                                    <a:gd name="T11" fmla="*/ 55 h 475"/>
                                    <a:gd name="T12" fmla="*/ 536 w 540"/>
                                    <a:gd name="T13" fmla="*/ 56 h 475"/>
                                    <a:gd name="T14" fmla="*/ 537 w 540"/>
                                    <a:gd name="T15" fmla="*/ 58 h 475"/>
                                    <a:gd name="T16" fmla="*/ 537 w 540"/>
                                    <a:gd name="T17" fmla="*/ 60 h 475"/>
                                    <a:gd name="T18" fmla="*/ 539 w 540"/>
                                    <a:gd name="T19" fmla="*/ 70 h 475"/>
                                    <a:gd name="T20" fmla="*/ 539 w 540"/>
                                    <a:gd name="T21" fmla="*/ 81 h 475"/>
                                    <a:gd name="T22" fmla="*/ 537 w 540"/>
                                    <a:gd name="T23" fmla="*/ 93 h 475"/>
                                    <a:gd name="T24" fmla="*/ 534 w 540"/>
                                    <a:gd name="T25" fmla="*/ 106 h 475"/>
                                    <a:gd name="T26" fmla="*/ 529 w 540"/>
                                    <a:gd name="T27" fmla="*/ 120 h 475"/>
                                    <a:gd name="T28" fmla="*/ 523 w 540"/>
                                    <a:gd name="T29" fmla="*/ 135 h 475"/>
                                    <a:gd name="T30" fmla="*/ 515 w 540"/>
                                    <a:gd name="T31" fmla="*/ 151 h 475"/>
                                    <a:gd name="T32" fmla="*/ 506 w 540"/>
                                    <a:gd name="T33" fmla="*/ 167 h 475"/>
                                    <a:gd name="T34" fmla="*/ 495 w 540"/>
                                    <a:gd name="T35" fmla="*/ 184 h 475"/>
                                    <a:gd name="T36" fmla="*/ 483 w 540"/>
                                    <a:gd name="T37" fmla="*/ 201 h 475"/>
                                    <a:gd name="T38" fmla="*/ 470 w 540"/>
                                    <a:gd name="T39" fmla="*/ 218 h 475"/>
                                    <a:gd name="T40" fmla="*/ 455 w 540"/>
                                    <a:gd name="T41" fmla="*/ 236 h 475"/>
                                    <a:gd name="T42" fmla="*/ 439 w 540"/>
                                    <a:gd name="T43" fmla="*/ 254 h 475"/>
                                    <a:gd name="T44" fmla="*/ 423 w 540"/>
                                    <a:gd name="T45" fmla="*/ 273 h 475"/>
                                    <a:gd name="T46" fmla="*/ 405 w 540"/>
                                    <a:gd name="T47" fmla="*/ 291 h 475"/>
                                    <a:gd name="T48" fmla="*/ 386 w 540"/>
                                    <a:gd name="T49" fmla="*/ 309 h 475"/>
                                    <a:gd name="T50" fmla="*/ 365 w 540"/>
                                    <a:gd name="T51" fmla="*/ 327 h 475"/>
                                    <a:gd name="T52" fmla="*/ 343 w 540"/>
                                    <a:gd name="T53" fmla="*/ 345 h 475"/>
                                    <a:gd name="T54" fmla="*/ 322 w 540"/>
                                    <a:gd name="T55" fmla="*/ 362 h 475"/>
                                    <a:gd name="T56" fmla="*/ 300 w 540"/>
                                    <a:gd name="T57" fmla="*/ 378 h 475"/>
                                    <a:gd name="T58" fmla="*/ 278 w 540"/>
                                    <a:gd name="T59" fmla="*/ 393 h 475"/>
                                    <a:gd name="T60" fmla="*/ 257 w 540"/>
                                    <a:gd name="T61" fmla="*/ 406 h 475"/>
                                    <a:gd name="T62" fmla="*/ 237 w 540"/>
                                    <a:gd name="T63" fmla="*/ 418 h 475"/>
                                    <a:gd name="T64" fmla="*/ 216 w 540"/>
                                    <a:gd name="T65" fmla="*/ 430 h 475"/>
                                    <a:gd name="T66" fmla="*/ 197 w 540"/>
                                    <a:gd name="T67" fmla="*/ 439 h 475"/>
                                    <a:gd name="T68" fmla="*/ 178 w 540"/>
                                    <a:gd name="T69" fmla="*/ 448 h 475"/>
                                    <a:gd name="T70" fmla="*/ 160 w 540"/>
                                    <a:gd name="T71" fmla="*/ 456 h 475"/>
                                    <a:gd name="T72" fmla="*/ 143 w 540"/>
                                    <a:gd name="T73" fmla="*/ 462 h 475"/>
                                    <a:gd name="T74" fmla="*/ 126 w 540"/>
                                    <a:gd name="T75" fmla="*/ 467 h 475"/>
                                    <a:gd name="T76" fmla="*/ 111 w 540"/>
                                    <a:gd name="T77" fmla="*/ 471 h 475"/>
                                    <a:gd name="T78" fmla="*/ 97 w 540"/>
                                    <a:gd name="T79" fmla="*/ 473 h 475"/>
                                    <a:gd name="T80" fmla="*/ 84 w 540"/>
                                    <a:gd name="T81" fmla="*/ 474 h 475"/>
                                    <a:gd name="T82" fmla="*/ 72 w 540"/>
                                    <a:gd name="T83" fmla="*/ 474 h 475"/>
                                    <a:gd name="T84" fmla="*/ 62 w 540"/>
                                    <a:gd name="T85" fmla="*/ 473 h 475"/>
                                    <a:gd name="T86" fmla="*/ 53 w 540"/>
                                    <a:gd name="T87" fmla="*/ 471 h 475"/>
                                    <a:gd name="T88" fmla="*/ 46 w 540"/>
                                    <a:gd name="T89" fmla="*/ 468 h 475"/>
                                    <a:gd name="T90" fmla="*/ 42 w 540"/>
                                    <a:gd name="T91" fmla="*/ 465 h 475"/>
                                    <a:gd name="T92" fmla="*/ 39 w 540"/>
                                    <a:gd name="T93" fmla="*/ 461 h 475"/>
                                    <a:gd name="T94" fmla="*/ 38 w 540"/>
                                    <a:gd name="T95" fmla="*/ 460 h 475"/>
                                    <a:gd name="T96" fmla="*/ 6 w 540"/>
                                    <a:gd name="T97" fmla="*/ 417 h 475"/>
                                    <a:gd name="T98" fmla="*/ 0 w 540"/>
                                    <a:gd name="T99" fmla="*/ 408 h 475"/>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540" h="475">
                                      <a:moveTo>
                                        <a:pt x="496" y="0"/>
                                      </a:moveTo>
                                      <a:lnTo>
                                        <a:pt x="498" y="3"/>
                                      </a:lnTo>
                                      <a:lnTo>
                                        <a:pt x="529" y="45"/>
                                      </a:lnTo>
                                      <a:lnTo>
                                        <a:pt x="532" y="48"/>
                                      </a:lnTo>
                                      <a:lnTo>
                                        <a:pt x="534" y="51"/>
                                      </a:lnTo>
                                      <a:lnTo>
                                        <a:pt x="535" y="55"/>
                                      </a:lnTo>
                                      <a:lnTo>
                                        <a:pt x="536" y="56"/>
                                      </a:lnTo>
                                      <a:lnTo>
                                        <a:pt x="537" y="58"/>
                                      </a:lnTo>
                                      <a:lnTo>
                                        <a:pt x="537" y="60"/>
                                      </a:lnTo>
                                      <a:lnTo>
                                        <a:pt x="539" y="70"/>
                                      </a:lnTo>
                                      <a:lnTo>
                                        <a:pt x="539" y="81"/>
                                      </a:lnTo>
                                      <a:lnTo>
                                        <a:pt x="537" y="93"/>
                                      </a:lnTo>
                                      <a:lnTo>
                                        <a:pt x="534" y="106"/>
                                      </a:lnTo>
                                      <a:lnTo>
                                        <a:pt x="529" y="120"/>
                                      </a:lnTo>
                                      <a:lnTo>
                                        <a:pt x="523" y="135"/>
                                      </a:lnTo>
                                      <a:lnTo>
                                        <a:pt x="515" y="151"/>
                                      </a:lnTo>
                                      <a:lnTo>
                                        <a:pt x="506" y="167"/>
                                      </a:lnTo>
                                      <a:lnTo>
                                        <a:pt x="495" y="184"/>
                                      </a:lnTo>
                                      <a:lnTo>
                                        <a:pt x="483" y="201"/>
                                      </a:lnTo>
                                      <a:lnTo>
                                        <a:pt x="470" y="218"/>
                                      </a:lnTo>
                                      <a:lnTo>
                                        <a:pt x="455" y="236"/>
                                      </a:lnTo>
                                      <a:lnTo>
                                        <a:pt x="439" y="254"/>
                                      </a:lnTo>
                                      <a:lnTo>
                                        <a:pt x="423" y="273"/>
                                      </a:lnTo>
                                      <a:lnTo>
                                        <a:pt x="405" y="291"/>
                                      </a:lnTo>
                                      <a:lnTo>
                                        <a:pt x="386" y="309"/>
                                      </a:lnTo>
                                      <a:lnTo>
                                        <a:pt x="365" y="327"/>
                                      </a:lnTo>
                                      <a:lnTo>
                                        <a:pt x="343" y="345"/>
                                      </a:lnTo>
                                      <a:lnTo>
                                        <a:pt x="322" y="362"/>
                                      </a:lnTo>
                                      <a:lnTo>
                                        <a:pt x="300" y="378"/>
                                      </a:lnTo>
                                      <a:lnTo>
                                        <a:pt x="278" y="393"/>
                                      </a:lnTo>
                                      <a:lnTo>
                                        <a:pt x="257" y="406"/>
                                      </a:lnTo>
                                      <a:lnTo>
                                        <a:pt x="237" y="418"/>
                                      </a:lnTo>
                                      <a:lnTo>
                                        <a:pt x="216" y="430"/>
                                      </a:lnTo>
                                      <a:lnTo>
                                        <a:pt x="197" y="439"/>
                                      </a:lnTo>
                                      <a:lnTo>
                                        <a:pt x="178" y="448"/>
                                      </a:lnTo>
                                      <a:lnTo>
                                        <a:pt x="160" y="456"/>
                                      </a:lnTo>
                                      <a:lnTo>
                                        <a:pt x="143" y="462"/>
                                      </a:lnTo>
                                      <a:lnTo>
                                        <a:pt x="126" y="467"/>
                                      </a:lnTo>
                                      <a:lnTo>
                                        <a:pt x="111" y="471"/>
                                      </a:lnTo>
                                      <a:lnTo>
                                        <a:pt x="97" y="473"/>
                                      </a:lnTo>
                                      <a:lnTo>
                                        <a:pt x="84" y="474"/>
                                      </a:lnTo>
                                      <a:lnTo>
                                        <a:pt x="72" y="474"/>
                                      </a:lnTo>
                                      <a:lnTo>
                                        <a:pt x="62" y="473"/>
                                      </a:lnTo>
                                      <a:lnTo>
                                        <a:pt x="53" y="471"/>
                                      </a:lnTo>
                                      <a:lnTo>
                                        <a:pt x="46" y="468"/>
                                      </a:lnTo>
                                      <a:lnTo>
                                        <a:pt x="42" y="465"/>
                                      </a:lnTo>
                                      <a:lnTo>
                                        <a:pt x="39" y="461"/>
                                      </a:lnTo>
                                      <a:lnTo>
                                        <a:pt x="38" y="460"/>
                                      </a:lnTo>
                                      <a:lnTo>
                                        <a:pt x="6" y="417"/>
                                      </a:lnTo>
                                      <a:lnTo>
                                        <a:pt x="0" y="408"/>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1"/>
                              <wps:cNvSpPr>
                                <a:spLocks/>
                              </wps:cNvSpPr>
                              <wps:spPr bwMode="auto">
                                <a:xfrm>
                                  <a:off x="1254" y="253"/>
                                  <a:ext cx="510" cy="441"/>
                                </a:xfrm>
                                <a:custGeom>
                                  <a:avLst/>
                                  <a:gdLst>
                                    <a:gd name="T0" fmla="*/ 486 w 510"/>
                                    <a:gd name="T1" fmla="*/ 0 h 441"/>
                                    <a:gd name="T2" fmla="*/ 492 w 510"/>
                                    <a:gd name="T3" fmla="*/ 2 h 441"/>
                                    <a:gd name="T4" fmla="*/ 497 w 510"/>
                                    <a:gd name="T5" fmla="*/ 6 h 441"/>
                                    <a:gd name="T6" fmla="*/ 501 w 510"/>
                                    <a:gd name="T7" fmla="*/ 11 h 441"/>
                                    <a:gd name="T8" fmla="*/ 506 w 510"/>
                                    <a:gd name="T9" fmla="*/ 19 h 441"/>
                                    <a:gd name="T10" fmla="*/ 509 w 510"/>
                                    <a:gd name="T11" fmla="*/ 28 h 441"/>
                                    <a:gd name="T12" fmla="*/ 510 w 510"/>
                                    <a:gd name="T13" fmla="*/ 38 h 441"/>
                                    <a:gd name="T14" fmla="*/ 510 w 510"/>
                                    <a:gd name="T15" fmla="*/ 49 h 441"/>
                                    <a:gd name="T16" fmla="*/ 508 w 510"/>
                                    <a:gd name="T17" fmla="*/ 62 h 441"/>
                                    <a:gd name="T18" fmla="*/ 505 w 510"/>
                                    <a:gd name="T19" fmla="*/ 75 h 441"/>
                                    <a:gd name="T20" fmla="*/ 499 w 510"/>
                                    <a:gd name="T21" fmla="*/ 90 h 441"/>
                                    <a:gd name="T22" fmla="*/ 493 w 510"/>
                                    <a:gd name="T23" fmla="*/ 105 h 441"/>
                                    <a:gd name="T24" fmla="*/ 485 w 510"/>
                                    <a:gd name="T25" fmla="*/ 120 h 441"/>
                                    <a:gd name="T26" fmla="*/ 475 w 510"/>
                                    <a:gd name="T27" fmla="*/ 137 h 441"/>
                                    <a:gd name="T28" fmla="*/ 464 w 510"/>
                                    <a:gd name="T29" fmla="*/ 154 h 441"/>
                                    <a:gd name="T30" fmla="*/ 452 w 510"/>
                                    <a:gd name="T31" fmla="*/ 171 h 441"/>
                                    <a:gd name="T32" fmla="*/ 438 w 510"/>
                                    <a:gd name="T33" fmla="*/ 189 h 441"/>
                                    <a:gd name="T34" fmla="*/ 423 w 510"/>
                                    <a:gd name="T35" fmla="*/ 206 h 441"/>
                                    <a:gd name="T36" fmla="*/ 407 w 510"/>
                                    <a:gd name="T37" fmla="*/ 225 h 441"/>
                                    <a:gd name="T38" fmla="*/ 390 w 510"/>
                                    <a:gd name="T39" fmla="*/ 243 h 441"/>
                                    <a:gd name="T40" fmla="*/ 372 w 510"/>
                                    <a:gd name="T41" fmla="*/ 261 h 441"/>
                                    <a:gd name="T42" fmla="*/ 352 w 510"/>
                                    <a:gd name="T43" fmla="*/ 279 h 441"/>
                                    <a:gd name="T44" fmla="*/ 332 w 510"/>
                                    <a:gd name="T45" fmla="*/ 297 h 441"/>
                                    <a:gd name="T46" fmla="*/ 310 w 510"/>
                                    <a:gd name="T47" fmla="*/ 316 h 441"/>
                                    <a:gd name="T48" fmla="*/ 288 w 510"/>
                                    <a:gd name="T49" fmla="*/ 333 h 441"/>
                                    <a:gd name="T50" fmla="*/ 265 w 510"/>
                                    <a:gd name="T51" fmla="*/ 349 h 441"/>
                                    <a:gd name="T52" fmla="*/ 244 w 510"/>
                                    <a:gd name="T53" fmla="*/ 363 h 441"/>
                                    <a:gd name="T54" fmla="*/ 222 w 510"/>
                                    <a:gd name="T55" fmla="*/ 377 h 441"/>
                                    <a:gd name="T56" fmla="*/ 201 w 510"/>
                                    <a:gd name="T57" fmla="*/ 389 h 441"/>
                                    <a:gd name="T58" fmla="*/ 180 w 510"/>
                                    <a:gd name="T59" fmla="*/ 400 h 441"/>
                                    <a:gd name="T60" fmla="*/ 160 w 510"/>
                                    <a:gd name="T61" fmla="*/ 409 h 441"/>
                                    <a:gd name="T62" fmla="*/ 141 w 510"/>
                                    <a:gd name="T63" fmla="*/ 418 h 441"/>
                                    <a:gd name="T64" fmla="*/ 122 w 510"/>
                                    <a:gd name="T65" fmla="*/ 425 h 441"/>
                                    <a:gd name="T66" fmla="*/ 105 w 510"/>
                                    <a:gd name="T67" fmla="*/ 431 h 441"/>
                                    <a:gd name="T68" fmla="*/ 88 w 510"/>
                                    <a:gd name="T69" fmla="*/ 435 h 441"/>
                                    <a:gd name="T70" fmla="*/ 73 w 510"/>
                                    <a:gd name="T71" fmla="*/ 438 h 441"/>
                                    <a:gd name="T72" fmla="*/ 59 w 510"/>
                                    <a:gd name="T73" fmla="*/ 440 h 441"/>
                                    <a:gd name="T74" fmla="*/ 46 w 510"/>
                                    <a:gd name="T75" fmla="*/ 441 h 441"/>
                                    <a:gd name="T76" fmla="*/ 35 w 510"/>
                                    <a:gd name="T77" fmla="*/ 440 h 441"/>
                                    <a:gd name="T78" fmla="*/ 25 w 510"/>
                                    <a:gd name="T79" fmla="*/ 437 h 441"/>
                                    <a:gd name="T80" fmla="*/ 17 w 510"/>
                                    <a:gd name="T81" fmla="*/ 433 h 441"/>
                                    <a:gd name="T82" fmla="*/ 11 w 510"/>
                                    <a:gd name="T83" fmla="*/ 428 h 441"/>
                                    <a:gd name="T84" fmla="*/ 6 w 510"/>
                                    <a:gd name="T85" fmla="*/ 422 h 441"/>
                                    <a:gd name="T86" fmla="*/ 2 w 510"/>
                                    <a:gd name="T87" fmla="*/ 416 h 441"/>
                                    <a:gd name="T88" fmla="*/ 0 w 510"/>
                                    <a:gd name="T89" fmla="*/ 410 h 441"/>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510" h="441">
                                      <a:moveTo>
                                        <a:pt x="486" y="0"/>
                                      </a:moveTo>
                                      <a:lnTo>
                                        <a:pt x="492" y="2"/>
                                      </a:lnTo>
                                      <a:lnTo>
                                        <a:pt x="497" y="6"/>
                                      </a:lnTo>
                                      <a:lnTo>
                                        <a:pt x="501" y="11"/>
                                      </a:lnTo>
                                      <a:lnTo>
                                        <a:pt x="506" y="19"/>
                                      </a:lnTo>
                                      <a:lnTo>
                                        <a:pt x="509" y="28"/>
                                      </a:lnTo>
                                      <a:lnTo>
                                        <a:pt x="510" y="38"/>
                                      </a:lnTo>
                                      <a:lnTo>
                                        <a:pt x="510" y="49"/>
                                      </a:lnTo>
                                      <a:lnTo>
                                        <a:pt x="508" y="62"/>
                                      </a:lnTo>
                                      <a:lnTo>
                                        <a:pt x="505" y="75"/>
                                      </a:lnTo>
                                      <a:lnTo>
                                        <a:pt x="499" y="90"/>
                                      </a:lnTo>
                                      <a:lnTo>
                                        <a:pt x="493" y="105"/>
                                      </a:lnTo>
                                      <a:lnTo>
                                        <a:pt x="485" y="120"/>
                                      </a:lnTo>
                                      <a:lnTo>
                                        <a:pt x="475" y="137"/>
                                      </a:lnTo>
                                      <a:lnTo>
                                        <a:pt x="464" y="154"/>
                                      </a:lnTo>
                                      <a:lnTo>
                                        <a:pt x="452" y="171"/>
                                      </a:lnTo>
                                      <a:lnTo>
                                        <a:pt x="438" y="189"/>
                                      </a:lnTo>
                                      <a:lnTo>
                                        <a:pt x="423" y="206"/>
                                      </a:lnTo>
                                      <a:lnTo>
                                        <a:pt x="407" y="225"/>
                                      </a:lnTo>
                                      <a:lnTo>
                                        <a:pt x="390" y="243"/>
                                      </a:lnTo>
                                      <a:lnTo>
                                        <a:pt x="372" y="261"/>
                                      </a:lnTo>
                                      <a:lnTo>
                                        <a:pt x="352" y="279"/>
                                      </a:lnTo>
                                      <a:lnTo>
                                        <a:pt x="332" y="297"/>
                                      </a:lnTo>
                                      <a:lnTo>
                                        <a:pt x="310" y="316"/>
                                      </a:lnTo>
                                      <a:lnTo>
                                        <a:pt x="288" y="333"/>
                                      </a:lnTo>
                                      <a:lnTo>
                                        <a:pt x="265" y="349"/>
                                      </a:lnTo>
                                      <a:lnTo>
                                        <a:pt x="244" y="363"/>
                                      </a:lnTo>
                                      <a:lnTo>
                                        <a:pt x="222" y="377"/>
                                      </a:lnTo>
                                      <a:lnTo>
                                        <a:pt x="201" y="389"/>
                                      </a:lnTo>
                                      <a:lnTo>
                                        <a:pt x="180" y="400"/>
                                      </a:lnTo>
                                      <a:lnTo>
                                        <a:pt x="160" y="409"/>
                                      </a:lnTo>
                                      <a:lnTo>
                                        <a:pt x="141" y="418"/>
                                      </a:lnTo>
                                      <a:lnTo>
                                        <a:pt x="122" y="425"/>
                                      </a:lnTo>
                                      <a:lnTo>
                                        <a:pt x="105" y="431"/>
                                      </a:lnTo>
                                      <a:lnTo>
                                        <a:pt x="88" y="435"/>
                                      </a:lnTo>
                                      <a:lnTo>
                                        <a:pt x="73" y="438"/>
                                      </a:lnTo>
                                      <a:lnTo>
                                        <a:pt x="59" y="440"/>
                                      </a:lnTo>
                                      <a:lnTo>
                                        <a:pt x="46" y="441"/>
                                      </a:lnTo>
                                      <a:lnTo>
                                        <a:pt x="35" y="440"/>
                                      </a:lnTo>
                                      <a:lnTo>
                                        <a:pt x="25" y="437"/>
                                      </a:lnTo>
                                      <a:lnTo>
                                        <a:pt x="17" y="433"/>
                                      </a:lnTo>
                                      <a:lnTo>
                                        <a:pt x="11" y="428"/>
                                      </a:lnTo>
                                      <a:lnTo>
                                        <a:pt x="6" y="422"/>
                                      </a:lnTo>
                                      <a:lnTo>
                                        <a:pt x="2" y="416"/>
                                      </a:lnTo>
                                      <a:lnTo>
                                        <a:pt x="0" y="41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2"/>
                              <wps:cNvSpPr>
                                <a:spLocks/>
                              </wps:cNvSpPr>
                              <wps:spPr bwMode="auto">
                                <a:xfrm>
                                  <a:off x="1193" y="174"/>
                                  <a:ext cx="488" cy="424"/>
                                </a:xfrm>
                                <a:custGeom>
                                  <a:avLst/>
                                  <a:gdLst>
                                    <a:gd name="T0" fmla="*/ 341 w 488"/>
                                    <a:gd name="T1" fmla="*/ 25 h 424"/>
                                    <a:gd name="T2" fmla="*/ 341 w 488"/>
                                    <a:gd name="T3" fmla="*/ 25 h 424"/>
                                    <a:gd name="T4" fmla="*/ 342 w 488"/>
                                    <a:gd name="T5" fmla="*/ 24 h 424"/>
                                    <a:gd name="T6" fmla="*/ 342 w 488"/>
                                    <a:gd name="T7" fmla="*/ 24 h 424"/>
                                    <a:gd name="T8" fmla="*/ 368 w 488"/>
                                    <a:gd name="T9" fmla="*/ 14 h 424"/>
                                    <a:gd name="T10" fmla="*/ 392 w 488"/>
                                    <a:gd name="T11" fmla="*/ 7 h 424"/>
                                    <a:gd name="T12" fmla="*/ 414 w 488"/>
                                    <a:gd name="T13" fmla="*/ 2 h 424"/>
                                    <a:gd name="T14" fmla="*/ 434 w 488"/>
                                    <a:gd name="T15" fmla="*/ 0 h 424"/>
                                    <a:gd name="T16" fmla="*/ 452 w 488"/>
                                    <a:gd name="T17" fmla="*/ 0 h 424"/>
                                    <a:gd name="T18" fmla="*/ 466 w 488"/>
                                    <a:gd name="T19" fmla="*/ 3 h 424"/>
                                    <a:gd name="T20" fmla="*/ 478 w 488"/>
                                    <a:gd name="T21" fmla="*/ 9 h 424"/>
                                    <a:gd name="T22" fmla="*/ 483 w 488"/>
                                    <a:gd name="T23" fmla="*/ 17 h 424"/>
                                    <a:gd name="T24" fmla="*/ 486 w 488"/>
                                    <a:gd name="T25" fmla="*/ 26 h 424"/>
                                    <a:gd name="T26" fmla="*/ 487 w 488"/>
                                    <a:gd name="T27" fmla="*/ 36 h 424"/>
                                    <a:gd name="T28" fmla="*/ 487 w 488"/>
                                    <a:gd name="T29" fmla="*/ 48 h 424"/>
                                    <a:gd name="T30" fmla="*/ 485 w 488"/>
                                    <a:gd name="T31" fmla="*/ 60 h 424"/>
                                    <a:gd name="T32" fmla="*/ 481 w 488"/>
                                    <a:gd name="T33" fmla="*/ 74 h 424"/>
                                    <a:gd name="T34" fmla="*/ 475 w 488"/>
                                    <a:gd name="T35" fmla="*/ 88 h 424"/>
                                    <a:gd name="T36" fmla="*/ 468 w 488"/>
                                    <a:gd name="T37" fmla="*/ 103 h 424"/>
                                    <a:gd name="T38" fmla="*/ 459 w 488"/>
                                    <a:gd name="T39" fmla="*/ 118 h 424"/>
                                    <a:gd name="T40" fmla="*/ 448 w 488"/>
                                    <a:gd name="T41" fmla="*/ 135 h 424"/>
                                    <a:gd name="T42" fmla="*/ 437 w 488"/>
                                    <a:gd name="T43" fmla="*/ 151 h 424"/>
                                    <a:gd name="T44" fmla="*/ 423 w 488"/>
                                    <a:gd name="T45" fmla="*/ 169 h 424"/>
                                    <a:gd name="T46" fmla="*/ 409 w 488"/>
                                    <a:gd name="T47" fmla="*/ 186 h 424"/>
                                    <a:gd name="T48" fmla="*/ 393 w 488"/>
                                    <a:gd name="T49" fmla="*/ 204 h 424"/>
                                    <a:gd name="T50" fmla="*/ 376 w 488"/>
                                    <a:gd name="T51" fmla="*/ 222 h 424"/>
                                    <a:gd name="T52" fmla="*/ 358 w 488"/>
                                    <a:gd name="T53" fmla="*/ 240 h 424"/>
                                    <a:gd name="T54" fmla="*/ 339 w 488"/>
                                    <a:gd name="T55" fmla="*/ 258 h 424"/>
                                    <a:gd name="T56" fmla="*/ 319 w 488"/>
                                    <a:gd name="T57" fmla="*/ 276 h 424"/>
                                    <a:gd name="T58" fmla="*/ 296 w 488"/>
                                    <a:gd name="T59" fmla="*/ 295 h 424"/>
                                    <a:gd name="T60" fmla="*/ 274 w 488"/>
                                    <a:gd name="T61" fmla="*/ 313 h 424"/>
                                    <a:gd name="T62" fmla="*/ 251 w 488"/>
                                    <a:gd name="T63" fmla="*/ 329 h 424"/>
                                    <a:gd name="T64" fmla="*/ 229 w 488"/>
                                    <a:gd name="T65" fmla="*/ 344 h 424"/>
                                    <a:gd name="T66" fmla="*/ 207 w 488"/>
                                    <a:gd name="T67" fmla="*/ 358 h 424"/>
                                    <a:gd name="T68" fmla="*/ 186 w 488"/>
                                    <a:gd name="T69" fmla="*/ 371 h 424"/>
                                    <a:gd name="T70" fmla="*/ 166 w 488"/>
                                    <a:gd name="T71" fmla="*/ 382 h 424"/>
                                    <a:gd name="T72" fmla="*/ 146 w 488"/>
                                    <a:gd name="T73" fmla="*/ 392 h 424"/>
                                    <a:gd name="T74" fmla="*/ 127 w 488"/>
                                    <a:gd name="T75" fmla="*/ 401 h 424"/>
                                    <a:gd name="T76" fmla="*/ 110 w 488"/>
                                    <a:gd name="T77" fmla="*/ 408 h 424"/>
                                    <a:gd name="T78" fmla="*/ 93 w 488"/>
                                    <a:gd name="T79" fmla="*/ 414 h 424"/>
                                    <a:gd name="T80" fmla="*/ 77 w 488"/>
                                    <a:gd name="T81" fmla="*/ 418 h 424"/>
                                    <a:gd name="T82" fmla="*/ 63 w 488"/>
                                    <a:gd name="T83" fmla="*/ 421 h 424"/>
                                    <a:gd name="T84" fmla="*/ 50 w 488"/>
                                    <a:gd name="T85" fmla="*/ 423 h 424"/>
                                    <a:gd name="T86" fmla="*/ 39 w 488"/>
                                    <a:gd name="T87" fmla="*/ 423 h 424"/>
                                    <a:gd name="T88" fmla="*/ 29 w 488"/>
                                    <a:gd name="T89" fmla="*/ 422 h 424"/>
                                    <a:gd name="T90" fmla="*/ 21 w 488"/>
                                    <a:gd name="T91" fmla="*/ 420 h 424"/>
                                    <a:gd name="T92" fmla="*/ 14 w 488"/>
                                    <a:gd name="T93" fmla="*/ 416 h 424"/>
                                    <a:gd name="T94" fmla="*/ 6 w 488"/>
                                    <a:gd name="T95" fmla="*/ 402 h 424"/>
                                    <a:gd name="T96" fmla="*/ 1 w 488"/>
                                    <a:gd name="T97" fmla="*/ 388 h 424"/>
                                    <a:gd name="T98" fmla="*/ 0 w 488"/>
                                    <a:gd name="T99" fmla="*/ 372 h 424"/>
                                    <a:gd name="T100" fmla="*/ 1 w 488"/>
                                    <a:gd name="T101" fmla="*/ 354 h 424"/>
                                    <a:gd name="T102" fmla="*/ 7 w 488"/>
                                    <a:gd name="T103" fmla="*/ 336 h 424"/>
                                    <a:gd name="T104" fmla="*/ 15 w 488"/>
                                    <a:gd name="T105" fmla="*/ 316 h 424"/>
                                    <a:gd name="T106" fmla="*/ 26 w 488"/>
                                    <a:gd name="T107" fmla="*/ 296 h 424"/>
                                    <a:gd name="T108" fmla="*/ 36 w 488"/>
                                    <a:gd name="T109" fmla="*/ 279 h 424"/>
                                    <a:gd name="T110" fmla="*/ 37 w 488"/>
                                    <a:gd name="T111" fmla="*/ 278 h 424"/>
                                    <a:gd name="T112" fmla="*/ 38 w 488"/>
                                    <a:gd name="T113" fmla="*/ 277 h 424"/>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488" h="424">
                                      <a:moveTo>
                                        <a:pt x="341" y="25"/>
                                      </a:moveTo>
                                      <a:lnTo>
                                        <a:pt x="341" y="25"/>
                                      </a:lnTo>
                                      <a:lnTo>
                                        <a:pt x="342" y="24"/>
                                      </a:lnTo>
                                      <a:lnTo>
                                        <a:pt x="368" y="14"/>
                                      </a:lnTo>
                                      <a:lnTo>
                                        <a:pt x="392" y="7"/>
                                      </a:lnTo>
                                      <a:lnTo>
                                        <a:pt x="414" y="2"/>
                                      </a:lnTo>
                                      <a:lnTo>
                                        <a:pt x="434" y="0"/>
                                      </a:lnTo>
                                      <a:lnTo>
                                        <a:pt x="452" y="0"/>
                                      </a:lnTo>
                                      <a:lnTo>
                                        <a:pt x="466" y="3"/>
                                      </a:lnTo>
                                      <a:lnTo>
                                        <a:pt x="478" y="9"/>
                                      </a:lnTo>
                                      <a:lnTo>
                                        <a:pt x="483" y="17"/>
                                      </a:lnTo>
                                      <a:lnTo>
                                        <a:pt x="486" y="26"/>
                                      </a:lnTo>
                                      <a:lnTo>
                                        <a:pt x="487" y="36"/>
                                      </a:lnTo>
                                      <a:lnTo>
                                        <a:pt x="487" y="48"/>
                                      </a:lnTo>
                                      <a:lnTo>
                                        <a:pt x="485" y="60"/>
                                      </a:lnTo>
                                      <a:lnTo>
                                        <a:pt x="481" y="74"/>
                                      </a:lnTo>
                                      <a:lnTo>
                                        <a:pt x="475" y="88"/>
                                      </a:lnTo>
                                      <a:lnTo>
                                        <a:pt x="468" y="103"/>
                                      </a:lnTo>
                                      <a:lnTo>
                                        <a:pt x="459" y="118"/>
                                      </a:lnTo>
                                      <a:lnTo>
                                        <a:pt x="448" y="135"/>
                                      </a:lnTo>
                                      <a:lnTo>
                                        <a:pt x="437" y="151"/>
                                      </a:lnTo>
                                      <a:lnTo>
                                        <a:pt x="423" y="169"/>
                                      </a:lnTo>
                                      <a:lnTo>
                                        <a:pt x="409" y="186"/>
                                      </a:lnTo>
                                      <a:lnTo>
                                        <a:pt x="393" y="204"/>
                                      </a:lnTo>
                                      <a:lnTo>
                                        <a:pt x="376" y="222"/>
                                      </a:lnTo>
                                      <a:lnTo>
                                        <a:pt x="358" y="240"/>
                                      </a:lnTo>
                                      <a:lnTo>
                                        <a:pt x="339" y="258"/>
                                      </a:lnTo>
                                      <a:lnTo>
                                        <a:pt x="319" y="276"/>
                                      </a:lnTo>
                                      <a:lnTo>
                                        <a:pt x="296" y="295"/>
                                      </a:lnTo>
                                      <a:lnTo>
                                        <a:pt x="274" y="313"/>
                                      </a:lnTo>
                                      <a:lnTo>
                                        <a:pt x="251" y="329"/>
                                      </a:lnTo>
                                      <a:lnTo>
                                        <a:pt x="229" y="344"/>
                                      </a:lnTo>
                                      <a:lnTo>
                                        <a:pt x="207" y="358"/>
                                      </a:lnTo>
                                      <a:lnTo>
                                        <a:pt x="186" y="371"/>
                                      </a:lnTo>
                                      <a:lnTo>
                                        <a:pt x="166" y="382"/>
                                      </a:lnTo>
                                      <a:lnTo>
                                        <a:pt x="146" y="392"/>
                                      </a:lnTo>
                                      <a:lnTo>
                                        <a:pt x="127" y="401"/>
                                      </a:lnTo>
                                      <a:lnTo>
                                        <a:pt x="110" y="408"/>
                                      </a:lnTo>
                                      <a:lnTo>
                                        <a:pt x="93" y="414"/>
                                      </a:lnTo>
                                      <a:lnTo>
                                        <a:pt x="77" y="418"/>
                                      </a:lnTo>
                                      <a:lnTo>
                                        <a:pt x="63" y="421"/>
                                      </a:lnTo>
                                      <a:lnTo>
                                        <a:pt x="50" y="423"/>
                                      </a:lnTo>
                                      <a:lnTo>
                                        <a:pt x="39" y="423"/>
                                      </a:lnTo>
                                      <a:lnTo>
                                        <a:pt x="29" y="422"/>
                                      </a:lnTo>
                                      <a:lnTo>
                                        <a:pt x="21" y="420"/>
                                      </a:lnTo>
                                      <a:lnTo>
                                        <a:pt x="14" y="416"/>
                                      </a:lnTo>
                                      <a:lnTo>
                                        <a:pt x="6" y="402"/>
                                      </a:lnTo>
                                      <a:lnTo>
                                        <a:pt x="1" y="388"/>
                                      </a:lnTo>
                                      <a:lnTo>
                                        <a:pt x="0" y="372"/>
                                      </a:lnTo>
                                      <a:lnTo>
                                        <a:pt x="1" y="354"/>
                                      </a:lnTo>
                                      <a:lnTo>
                                        <a:pt x="7" y="336"/>
                                      </a:lnTo>
                                      <a:lnTo>
                                        <a:pt x="15" y="316"/>
                                      </a:lnTo>
                                      <a:lnTo>
                                        <a:pt x="26" y="296"/>
                                      </a:lnTo>
                                      <a:lnTo>
                                        <a:pt x="36" y="279"/>
                                      </a:lnTo>
                                      <a:lnTo>
                                        <a:pt x="37" y="278"/>
                                      </a:lnTo>
                                      <a:lnTo>
                                        <a:pt x="38" y="277"/>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13"/>
                              <wps:cNvSpPr>
                                <a:spLocks/>
                              </wps:cNvSpPr>
                              <wps:spPr bwMode="auto">
                                <a:xfrm>
                                  <a:off x="1240" y="266"/>
                                  <a:ext cx="535" cy="444"/>
                                </a:xfrm>
                                <a:custGeom>
                                  <a:avLst/>
                                  <a:gdLst>
                                    <a:gd name="T0" fmla="*/ 526 w 535"/>
                                    <a:gd name="T1" fmla="*/ 0 h 444"/>
                                    <a:gd name="T2" fmla="*/ 530 w 535"/>
                                    <a:gd name="T3" fmla="*/ 8 h 444"/>
                                    <a:gd name="T4" fmla="*/ 533 w 535"/>
                                    <a:gd name="T5" fmla="*/ 17 h 444"/>
                                    <a:gd name="T6" fmla="*/ 535 w 535"/>
                                    <a:gd name="T7" fmla="*/ 28 h 444"/>
                                    <a:gd name="T8" fmla="*/ 534 w 535"/>
                                    <a:gd name="T9" fmla="*/ 39 h 444"/>
                                    <a:gd name="T10" fmla="*/ 532 w 535"/>
                                    <a:gd name="T11" fmla="*/ 52 h 444"/>
                                    <a:gd name="T12" fmla="*/ 529 w 535"/>
                                    <a:gd name="T13" fmla="*/ 65 h 444"/>
                                    <a:gd name="T14" fmla="*/ 524 w 535"/>
                                    <a:gd name="T15" fmla="*/ 79 h 444"/>
                                    <a:gd name="T16" fmla="*/ 517 w 535"/>
                                    <a:gd name="T17" fmla="*/ 94 h 444"/>
                                    <a:gd name="T18" fmla="*/ 509 w 535"/>
                                    <a:gd name="T19" fmla="*/ 110 h 444"/>
                                    <a:gd name="T20" fmla="*/ 500 w 535"/>
                                    <a:gd name="T21" fmla="*/ 126 h 444"/>
                                    <a:gd name="T22" fmla="*/ 489 w 535"/>
                                    <a:gd name="T23" fmla="*/ 143 h 444"/>
                                    <a:gd name="T24" fmla="*/ 477 w 535"/>
                                    <a:gd name="T25" fmla="*/ 160 h 444"/>
                                    <a:gd name="T26" fmla="*/ 463 w 535"/>
                                    <a:gd name="T27" fmla="*/ 178 h 444"/>
                                    <a:gd name="T28" fmla="*/ 449 w 535"/>
                                    <a:gd name="T29" fmla="*/ 196 h 444"/>
                                    <a:gd name="T30" fmla="*/ 433 w 535"/>
                                    <a:gd name="T31" fmla="*/ 214 h 444"/>
                                    <a:gd name="T32" fmla="*/ 417 w 535"/>
                                    <a:gd name="T33" fmla="*/ 232 h 444"/>
                                    <a:gd name="T34" fmla="*/ 399 w 535"/>
                                    <a:gd name="T35" fmla="*/ 250 h 444"/>
                                    <a:gd name="T36" fmla="*/ 380 w 535"/>
                                    <a:gd name="T37" fmla="*/ 269 h 444"/>
                                    <a:gd name="T38" fmla="*/ 360 w 535"/>
                                    <a:gd name="T39" fmla="*/ 287 h 444"/>
                                    <a:gd name="T40" fmla="*/ 337 w 535"/>
                                    <a:gd name="T41" fmla="*/ 306 h 444"/>
                                    <a:gd name="T42" fmla="*/ 313 w 535"/>
                                    <a:gd name="T43" fmla="*/ 324 h 444"/>
                                    <a:gd name="T44" fmla="*/ 290 w 535"/>
                                    <a:gd name="T45" fmla="*/ 341 h 444"/>
                                    <a:gd name="T46" fmla="*/ 267 w 535"/>
                                    <a:gd name="T47" fmla="*/ 357 h 444"/>
                                    <a:gd name="T48" fmla="*/ 245 w 535"/>
                                    <a:gd name="T49" fmla="*/ 371 h 444"/>
                                    <a:gd name="T50" fmla="*/ 223 w 535"/>
                                    <a:gd name="T51" fmla="*/ 384 h 444"/>
                                    <a:gd name="T52" fmla="*/ 201 w 535"/>
                                    <a:gd name="T53" fmla="*/ 396 h 444"/>
                                    <a:gd name="T54" fmla="*/ 181 w 535"/>
                                    <a:gd name="T55" fmla="*/ 406 h 444"/>
                                    <a:gd name="T56" fmla="*/ 161 w 535"/>
                                    <a:gd name="T57" fmla="*/ 416 h 444"/>
                                    <a:gd name="T58" fmla="*/ 142 w 535"/>
                                    <a:gd name="T59" fmla="*/ 424 h 444"/>
                                    <a:gd name="T60" fmla="*/ 124 w 535"/>
                                    <a:gd name="T61" fmla="*/ 430 h 444"/>
                                    <a:gd name="T62" fmla="*/ 106 w 535"/>
                                    <a:gd name="T63" fmla="*/ 435 h 444"/>
                                    <a:gd name="T64" fmla="*/ 90 w 535"/>
                                    <a:gd name="T65" fmla="*/ 439 h 444"/>
                                    <a:gd name="T66" fmla="*/ 75 w 535"/>
                                    <a:gd name="T67" fmla="*/ 442 h 444"/>
                                    <a:gd name="T68" fmla="*/ 62 w 535"/>
                                    <a:gd name="T69" fmla="*/ 443 h 444"/>
                                    <a:gd name="T70" fmla="*/ 50 w 535"/>
                                    <a:gd name="T71" fmla="*/ 443 h 444"/>
                                    <a:gd name="T72" fmla="*/ 39 w 535"/>
                                    <a:gd name="T73" fmla="*/ 442 h 444"/>
                                    <a:gd name="T74" fmla="*/ 29 w 535"/>
                                    <a:gd name="T75" fmla="*/ 439 h 444"/>
                                    <a:gd name="T76" fmla="*/ 22 w 535"/>
                                    <a:gd name="T77" fmla="*/ 435 h 444"/>
                                    <a:gd name="T78" fmla="*/ 16 w 535"/>
                                    <a:gd name="T79" fmla="*/ 430 h 444"/>
                                    <a:gd name="T80" fmla="*/ 5 w 535"/>
                                    <a:gd name="T81" fmla="*/ 413 h 444"/>
                                    <a:gd name="T82" fmla="*/ 0 w 535"/>
                                    <a:gd name="T83" fmla="*/ 393 h 444"/>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535" h="444">
                                      <a:moveTo>
                                        <a:pt x="526" y="0"/>
                                      </a:moveTo>
                                      <a:lnTo>
                                        <a:pt x="530" y="8"/>
                                      </a:lnTo>
                                      <a:lnTo>
                                        <a:pt x="533" y="17"/>
                                      </a:lnTo>
                                      <a:lnTo>
                                        <a:pt x="535" y="28"/>
                                      </a:lnTo>
                                      <a:lnTo>
                                        <a:pt x="534" y="39"/>
                                      </a:lnTo>
                                      <a:lnTo>
                                        <a:pt x="532" y="52"/>
                                      </a:lnTo>
                                      <a:lnTo>
                                        <a:pt x="529" y="65"/>
                                      </a:lnTo>
                                      <a:lnTo>
                                        <a:pt x="524" y="79"/>
                                      </a:lnTo>
                                      <a:lnTo>
                                        <a:pt x="517" y="94"/>
                                      </a:lnTo>
                                      <a:lnTo>
                                        <a:pt x="509" y="110"/>
                                      </a:lnTo>
                                      <a:lnTo>
                                        <a:pt x="500" y="126"/>
                                      </a:lnTo>
                                      <a:lnTo>
                                        <a:pt x="489" y="143"/>
                                      </a:lnTo>
                                      <a:lnTo>
                                        <a:pt x="477" y="160"/>
                                      </a:lnTo>
                                      <a:lnTo>
                                        <a:pt x="463" y="178"/>
                                      </a:lnTo>
                                      <a:lnTo>
                                        <a:pt x="449" y="196"/>
                                      </a:lnTo>
                                      <a:lnTo>
                                        <a:pt x="433" y="214"/>
                                      </a:lnTo>
                                      <a:lnTo>
                                        <a:pt x="417" y="232"/>
                                      </a:lnTo>
                                      <a:lnTo>
                                        <a:pt x="399" y="250"/>
                                      </a:lnTo>
                                      <a:lnTo>
                                        <a:pt x="380" y="269"/>
                                      </a:lnTo>
                                      <a:lnTo>
                                        <a:pt x="360" y="287"/>
                                      </a:lnTo>
                                      <a:lnTo>
                                        <a:pt x="337" y="306"/>
                                      </a:lnTo>
                                      <a:lnTo>
                                        <a:pt x="313" y="324"/>
                                      </a:lnTo>
                                      <a:lnTo>
                                        <a:pt x="290" y="341"/>
                                      </a:lnTo>
                                      <a:lnTo>
                                        <a:pt x="267" y="357"/>
                                      </a:lnTo>
                                      <a:lnTo>
                                        <a:pt x="245" y="371"/>
                                      </a:lnTo>
                                      <a:lnTo>
                                        <a:pt x="223" y="384"/>
                                      </a:lnTo>
                                      <a:lnTo>
                                        <a:pt x="201" y="396"/>
                                      </a:lnTo>
                                      <a:lnTo>
                                        <a:pt x="181" y="406"/>
                                      </a:lnTo>
                                      <a:lnTo>
                                        <a:pt x="161" y="416"/>
                                      </a:lnTo>
                                      <a:lnTo>
                                        <a:pt x="142" y="424"/>
                                      </a:lnTo>
                                      <a:lnTo>
                                        <a:pt x="124" y="430"/>
                                      </a:lnTo>
                                      <a:lnTo>
                                        <a:pt x="106" y="435"/>
                                      </a:lnTo>
                                      <a:lnTo>
                                        <a:pt x="90" y="439"/>
                                      </a:lnTo>
                                      <a:lnTo>
                                        <a:pt x="75" y="442"/>
                                      </a:lnTo>
                                      <a:lnTo>
                                        <a:pt x="62" y="443"/>
                                      </a:lnTo>
                                      <a:lnTo>
                                        <a:pt x="50" y="443"/>
                                      </a:lnTo>
                                      <a:lnTo>
                                        <a:pt x="39" y="442"/>
                                      </a:lnTo>
                                      <a:lnTo>
                                        <a:pt x="29" y="439"/>
                                      </a:lnTo>
                                      <a:lnTo>
                                        <a:pt x="22" y="435"/>
                                      </a:lnTo>
                                      <a:lnTo>
                                        <a:pt x="16" y="430"/>
                                      </a:lnTo>
                                      <a:lnTo>
                                        <a:pt x="5" y="413"/>
                                      </a:lnTo>
                                      <a:lnTo>
                                        <a:pt x="0" y="393"/>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Freeform 14"/>
                              <wps:cNvSpPr>
                                <a:spLocks/>
                              </wps:cNvSpPr>
                              <wps:spPr bwMode="auto">
                                <a:xfrm>
                                  <a:off x="1738" y="248"/>
                                  <a:ext cx="27" cy="20"/>
                                </a:xfrm>
                                <a:custGeom>
                                  <a:avLst/>
                                  <a:gdLst>
                                    <a:gd name="T0" fmla="*/ 0 w 27"/>
                                    <a:gd name="T1" fmla="*/ 0 h 20"/>
                                    <a:gd name="T2" fmla="*/ 11 w 27"/>
                                    <a:gd name="T3" fmla="*/ 3 h 20"/>
                                    <a:gd name="T4" fmla="*/ 20 w 27"/>
                                    <a:gd name="T5" fmla="*/ 8 h 20"/>
                                    <a:gd name="T6" fmla="*/ 27 w 27"/>
                                    <a:gd name="T7" fmla="*/ 15 h 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7" h="20">
                                      <a:moveTo>
                                        <a:pt x="0" y="0"/>
                                      </a:moveTo>
                                      <a:lnTo>
                                        <a:pt x="11" y="3"/>
                                      </a:lnTo>
                                      <a:lnTo>
                                        <a:pt x="20" y="8"/>
                                      </a:lnTo>
                                      <a:lnTo>
                                        <a:pt x="27" y="15"/>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15"/>
                              <wps:cNvSpPr>
                                <a:spLocks/>
                              </wps:cNvSpPr>
                              <wps:spPr bwMode="auto">
                                <a:xfrm>
                                  <a:off x="1074" y="6"/>
                                  <a:ext cx="299" cy="279"/>
                                </a:xfrm>
                                <a:custGeom>
                                  <a:avLst/>
                                  <a:gdLst>
                                    <a:gd name="T0" fmla="*/ 9 w 299"/>
                                    <a:gd name="T1" fmla="*/ 278 h 279"/>
                                    <a:gd name="T2" fmla="*/ 3 w 299"/>
                                    <a:gd name="T3" fmla="*/ 271 h 279"/>
                                    <a:gd name="T4" fmla="*/ 0 w 299"/>
                                    <a:gd name="T5" fmla="*/ 261 h 279"/>
                                    <a:gd name="T6" fmla="*/ 0 w 299"/>
                                    <a:gd name="T7" fmla="*/ 251 h 279"/>
                                    <a:gd name="T8" fmla="*/ 0 w 299"/>
                                    <a:gd name="T9" fmla="*/ 243 h 279"/>
                                    <a:gd name="T10" fmla="*/ 1 w 299"/>
                                    <a:gd name="T11" fmla="*/ 235 h 279"/>
                                    <a:gd name="T12" fmla="*/ 3 w 299"/>
                                    <a:gd name="T13" fmla="*/ 226 h 279"/>
                                    <a:gd name="T14" fmla="*/ 6 w 299"/>
                                    <a:gd name="T15" fmla="*/ 213 h 279"/>
                                    <a:gd name="T16" fmla="*/ 12 w 299"/>
                                    <a:gd name="T17" fmla="*/ 199 h 279"/>
                                    <a:gd name="T18" fmla="*/ 20 w 299"/>
                                    <a:gd name="T19" fmla="*/ 184 h 279"/>
                                    <a:gd name="T20" fmla="*/ 30 w 299"/>
                                    <a:gd name="T21" fmla="*/ 168 h 279"/>
                                    <a:gd name="T22" fmla="*/ 42 w 299"/>
                                    <a:gd name="T23" fmla="*/ 152 h 279"/>
                                    <a:gd name="T24" fmla="*/ 56 w 299"/>
                                    <a:gd name="T25" fmla="*/ 135 h 279"/>
                                    <a:gd name="T26" fmla="*/ 72 w 299"/>
                                    <a:gd name="T27" fmla="*/ 117 h 279"/>
                                    <a:gd name="T28" fmla="*/ 90 w 299"/>
                                    <a:gd name="T29" fmla="*/ 99 h 279"/>
                                    <a:gd name="T30" fmla="*/ 110 w 299"/>
                                    <a:gd name="T31" fmla="*/ 82 h 279"/>
                                    <a:gd name="T32" fmla="*/ 130 w 299"/>
                                    <a:gd name="T33" fmla="*/ 65 h 279"/>
                                    <a:gd name="T34" fmla="*/ 151 w 299"/>
                                    <a:gd name="T35" fmla="*/ 50 h 279"/>
                                    <a:gd name="T36" fmla="*/ 171 w 299"/>
                                    <a:gd name="T37" fmla="*/ 37 h 279"/>
                                    <a:gd name="T38" fmla="*/ 191 w 299"/>
                                    <a:gd name="T39" fmla="*/ 26 h 279"/>
                                    <a:gd name="T40" fmla="*/ 210 w 299"/>
                                    <a:gd name="T41" fmla="*/ 17 h 279"/>
                                    <a:gd name="T42" fmla="*/ 228 w 299"/>
                                    <a:gd name="T43" fmla="*/ 9 h 279"/>
                                    <a:gd name="T44" fmla="*/ 244 w 299"/>
                                    <a:gd name="T45" fmla="*/ 4 h 279"/>
                                    <a:gd name="T46" fmla="*/ 259 w 299"/>
                                    <a:gd name="T47" fmla="*/ 1 h 279"/>
                                    <a:gd name="T48" fmla="*/ 272 w 299"/>
                                    <a:gd name="T49" fmla="*/ 0 h 279"/>
                                    <a:gd name="T50" fmla="*/ 286 w 299"/>
                                    <a:gd name="T51" fmla="*/ 0 h 279"/>
                                    <a:gd name="T52" fmla="*/ 292 w 299"/>
                                    <a:gd name="T53" fmla="*/ 3 h 279"/>
                                    <a:gd name="T54" fmla="*/ 296 w 299"/>
                                    <a:gd name="T55" fmla="*/ 7 h 279"/>
                                    <a:gd name="T56" fmla="*/ 297 w 299"/>
                                    <a:gd name="T57" fmla="*/ 9 h 279"/>
                                    <a:gd name="T58" fmla="*/ 298 w 299"/>
                                    <a:gd name="T59" fmla="*/ 11 h 279"/>
                                    <a:gd name="T60" fmla="*/ 299 w 299"/>
                                    <a:gd name="T61" fmla="*/ 12 h 279"/>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299" h="279">
                                      <a:moveTo>
                                        <a:pt x="9" y="278"/>
                                      </a:moveTo>
                                      <a:lnTo>
                                        <a:pt x="3" y="271"/>
                                      </a:lnTo>
                                      <a:lnTo>
                                        <a:pt x="0" y="261"/>
                                      </a:lnTo>
                                      <a:lnTo>
                                        <a:pt x="0" y="251"/>
                                      </a:lnTo>
                                      <a:lnTo>
                                        <a:pt x="0" y="243"/>
                                      </a:lnTo>
                                      <a:lnTo>
                                        <a:pt x="1" y="235"/>
                                      </a:lnTo>
                                      <a:lnTo>
                                        <a:pt x="3" y="226"/>
                                      </a:lnTo>
                                      <a:lnTo>
                                        <a:pt x="6" y="213"/>
                                      </a:lnTo>
                                      <a:lnTo>
                                        <a:pt x="12" y="199"/>
                                      </a:lnTo>
                                      <a:lnTo>
                                        <a:pt x="20" y="184"/>
                                      </a:lnTo>
                                      <a:lnTo>
                                        <a:pt x="30" y="168"/>
                                      </a:lnTo>
                                      <a:lnTo>
                                        <a:pt x="42" y="152"/>
                                      </a:lnTo>
                                      <a:lnTo>
                                        <a:pt x="56" y="135"/>
                                      </a:lnTo>
                                      <a:lnTo>
                                        <a:pt x="72" y="117"/>
                                      </a:lnTo>
                                      <a:lnTo>
                                        <a:pt x="90" y="99"/>
                                      </a:lnTo>
                                      <a:lnTo>
                                        <a:pt x="110" y="82"/>
                                      </a:lnTo>
                                      <a:lnTo>
                                        <a:pt x="130" y="65"/>
                                      </a:lnTo>
                                      <a:lnTo>
                                        <a:pt x="151" y="50"/>
                                      </a:lnTo>
                                      <a:lnTo>
                                        <a:pt x="171" y="37"/>
                                      </a:lnTo>
                                      <a:lnTo>
                                        <a:pt x="191" y="26"/>
                                      </a:lnTo>
                                      <a:lnTo>
                                        <a:pt x="210" y="17"/>
                                      </a:lnTo>
                                      <a:lnTo>
                                        <a:pt x="228" y="9"/>
                                      </a:lnTo>
                                      <a:lnTo>
                                        <a:pt x="244" y="4"/>
                                      </a:lnTo>
                                      <a:lnTo>
                                        <a:pt x="259" y="1"/>
                                      </a:lnTo>
                                      <a:lnTo>
                                        <a:pt x="272" y="0"/>
                                      </a:lnTo>
                                      <a:lnTo>
                                        <a:pt x="286" y="0"/>
                                      </a:lnTo>
                                      <a:lnTo>
                                        <a:pt x="292" y="3"/>
                                      </a:lnTo>
                                      <a:lnTo>
                                        <a:pt x="296" y="7"/>
                                      </a:lnTo>
                                      <a:lnTo>
                                        <a:pt x="297" y="9"/>
                                      </a:lnTo>
                                      <a:lnTo>
                                        <a:pt x="298" y="11"/>
                                      </a:lnTo>
                                      <a:lnTo>
                                        <a:pt x="299" y="12"/>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16"/>
                              <wps:cNvSpPr>
                                <a:spLocks/>
                              </wps:cNvSpPr>
                              <wps:spPr bwMode="auto">
                                <a:xfrm>
                                  <a:off x="1154" y="39"/>
                                  <a:ext cx="422" cy="244"/>
                                </a:xfrm>
                                <a:custGeom>
                                  <a:avLst/>
                                  <a:gdLst>
                                    <a:gd name="T0" fmla="*/ 0 w 422"/>
                                    <a:gd name="T1" fmla="*/ 243 h 244"/>
                                    <a:gd name="T2" fmla="*/ 15 w 422"/>
                                    <a:gd name="T3" fmla="*/ 237 h 244"/>
                                    <a:gd name="T4" fmla="*/ 31 w 422"/>
                                    <a:gd name="T5" fmla="*/ 230 h 244"/>
                                    <a:gd name="T6" fmla="*/ 48 w 422"/>
                                    <a:gd name="T7" fmla="*/ 221 h 244"/>
                                    <a:gd name="T8" fmla="*/ 65 w 422"/>
                                    <a:gd name="T9" fmla="*/ 211 h 244"/>
                                    <a:gd name="T10" fmla="*/ 83 w 422"/>
                                    <a:gd name="T11" fmla="*/ 200 h 244"/>
                                    <a:gd name="T12" fmla="*/ 101 w 422"/>
                                    <a:gd name="T13" fmla="*/ 187 h 244"/>
                                    <a:gd name="T14" fmla="*/ 119 w 422"/>
                                    <a:gd name="T15" fmla="*/ 173 h 244"/>
                                    <a:gd name="T16" fmla="*/ 137 w 422"/>
                                    <a:gd name="T17" fmla="*/ 157 h 244"/>
                                    <a:gd name="T18" fmla="*/ 153 w 422"/>
                                    <a:gd name="T19" fmla="*/ 143 h 244"/>
                                    <a:gd name="T20" fmla="*/ 166 w 422"/>
                                    <a:gd name="T21" fmla="*/ 130 h 244"/>
                                    <a:gd name="T22" fmla="*/ 178 w 422"/>
                                    <a:gd name="T23" fmla="*/ 117 h 244"/>
                                    <a:gd name="T24" fmla="*/ 191 w 422"/>
                                    <a:gd name="T25" fmla="*/ 103 h 244"/>
                                    <a:gd name="T26" fmla="*/ 204 w 422"/>
                                    <a:gd name="T27" fmla="*/ 86 h 244"/>
                                    <a:gd name="T28" fmla="*/ 217 w 422"/>
                                    <a:gd name="T29" fmla="*/ 68 h 244"/>
                                    <a:gd name="T30" fmla="*/ 230 w 422"/>
                                    <a:gd name="T31" fmla="*/ 48 h 244"/>
                                    <a:gd name="T32" fmla="*/ 240 w 422"/>
                                    <a:gd name="T33" fmla="*/ 30 h 244"/>
                                    <a:gd name="T34" fmla="*/ 248 w 422"/>
                                    <a:gd name="T35" fmla="*/ 13 h 244"/>
                                    <a:gd name="T36" fmla="*/ 251 w 422"/>
                                    <a:gd name="T37" fmla="*/ 0 h 244"/>
                                    <a:gd name="T38" fmla="*/ 381 w 422"/>
                                    <a:gd name="T39" fmla="*/ 159 h 244"/>
                                    <a:gd name="T40" fmla="*/ 394 w 422"/>
                                    <a:gd name="T41" fmla="*/ 176 h 244"/>
                                    <a:gd name="T42" fmla="*/ 422 w 422"/>
                                    <a:gd name="T43" fmla="*/ 212 h 244"/>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422" h="244">
                                      <a:moveTo>
                                        <a:pt x="0" y="243"/>
                                      </a:moveTo>
                                      <a:lnTo>
                                        <a:pt x="15" y="237"/>
                                      </a:lnTo>
                                      <a:lnTo>
                                        <a:pt x="31" y="230"/>
                                      </a:lnTo>
                                      <a:lnTo>
                                        <a:pt x="48" y="221"/>
                                      </a:lnTo>
                                      <a:lnTo>
                                        <a:pt x="65" y="211"/>
                                      </a:lnTo>
                                      <a:lnTo>
                                        <a:pt x="83" y="200"/>
                                      </a:lnTo>
                                      <a:lnTo>
                                        <a:pt x="101" y="187"/>
                                      </a:lnTo>
                                      <a:lnTo>
                                        <a:pt x="119" y="173"/>
                                      </a:lnTo>
                                      <a:lnTo>
                                        <a:pt x="137" y="157"/>
                                      </a:lnTo>
                                      <a:lnTo>
                                        <a:pt x="153" y="143"/>
                                      </a:lnTo>
                                      <a:lnTo>
                                        <a:pt x="166" y="130"/>
                                      </a:lnTo>
                                      <a:lnTo>
                                        <a:pt x="178" y="117"/>
                                      </a:lnTo>
                                      <a:lnTo>
                                        <a:pt x="191" y="103"/>
                                      </a:lnTo>
                                      <a:lnTo>
                                        <a:pt x="204" y="86"/>
                                      </a:lnTo>
                                      <a:lnTo>
                                        <a:pt x="217" y="68"/>
                                      </a:lnTo>
                                      <a:lnTo>
                                        <a:pt x="230" y="48"/>
                                      </a:lnTo>
                                      <a:lnTo>
                                        <a:pt x="240" y="30"/>
                                      </a:lnTo>
                                      <a:lnTo>
                                        <a:pt x="248" y="13"/>
                                      </a:lnTo>
                                      <a:lnTo>
                                        <a:pt x="251" y="0"/>
                                      </a:lnTo>
                                      <a:lnTo>
                                        <a:pt x="381" y="159"/>
                                      </a:lnTo>
                                      <a:lnTo>
                                        <a:pt x="394" y="176"/>
                                      </a:lnTo>
                                      <a:lnTo>
                                        <a:pt x="422" y="212"/>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17"/>
                              <wps:cNvSpPr>
                                <a:spLocks/>
                              </wps:cNvSpPr>
                              <wps:spPr bwMode="auto">
                                <a:xfrm>
                                  <a:off x="1146" y="19"/>
                                  <a:ext cx="227" cy="232"/>
                                </a:xfrm>
                                <a:custGeom>
                                  <a:avLst/>
                                  <a:gdLst>
                                    <a:gd name="T0" fmla="*/ 0 w 227"/>
                                    <a:gd name="T1" fmla="*/ 232 h 232"/>
                                    <a:gd name="T2" fmla="*/ 15 w 227"/>
                                    <a:gd name="T3" fmla="*/ 225 h 232"/>
                                    <a:gd name="T4" fmla="*/ 30 w 227"/>
                                    <a:gd name="T5" fmla="*/ 217 h 232"/>
                                    <a:gd name="T6" fmla="*/ 47 w 227"/>
                                    <a:gd name="T7" fmla="*/ 208 h 232"/>
                                    <a:gd name="T8" fmla="*/ 64 w 227"/>
                                    <a:gd name="T9" fmla="*/ 197 h 232"/>
                                    <a:gd name="T10" fmla="*/ 82 w 227"/>
                                    <a:gd name="T11" fmla="*/ 185 h 232"/>
                                    <a:gd name="T12" fmla="*/ 100 w 227"/>
                                    <a:gd name="T13" fmla="*/ 171 h 232"/>
                                    <a:gd name="T14" fmla="*/ 121 w 227"/>
                                    <a:gd name="T15" fmla="*/ 154 h 232"/>
                                    <a:gd name="T16" fmla="*/ 137 w 227"/>
                                    <a:gd name="T17" fmla="*/ 139 h 232"/>
                                    <a:gd name="T18" fmla="*/ 150 w 227"/>
                                    <a:gd name="T19" fmla="*/ 127 h 232"/>
                                    <a:gd name="T20" fmla="*/ 161 w 227"/>
                                    <a:gd name="T21" fmla="*/ 116 h 232"/>
                                    <a:gd name="T22" fmla="*/ 175 w 227"/>
                                    <a:gd name="T23" fmla="*/ 100 h 232"/>
                                    <a:gd name="T24" fmla="*/ 189 w 227"/>
                                    <a:gd name="T25" fmla="*/ 82 h 232"/>
                                    <a:gd name="T26" fmla="*/ 202 w 227"/>
                                    <a:gd name="T27" fmla="*/ 63 h 232"/>
                                    <a:gd name="T28" fmla="*/ 214 w 227"/>
                                    <a:gd name="T29" fmla="*/ 45 h 232"/>
                                    <a:gd name="T30" fmla="*/ 222 w 227"/>
                                    <a:gd name="T31" fmla="*/ 27 h 232"/>
                                    <a:gd name="T32" fmla="*/ 227 w 227"/>
                                    <a:gd name="T33" fmla="*/ 12 h 232"/>
                                    <a:gd name="T34" fmla="*/ 227 w 227"/>
                                    <a:gd name="T35" fmla="*/ 0 h 232"/>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227" h="232">
                                      <a:moveTo>
                                        <a:pt x="0" y="232"/>
                                      </a:moveTo>
                                      <a:lnTo>
                                        <a:pt x="15" y="225"/>
                                      </a:lnTo>
                                      <a:lnTo>
                                        <a:pt x="30" y="217"/>
                                      </a:lnTo>
                                      <a:lnTo>
                                        <a:pt x="47" y="208"/>
                                      </a:lnTo>
                                      <a:lnTo>
                                        <a:pt x="64" y="197"/>
                                      </a:lnTo>
                                      <a:lnTo>
                                        <a:pt x="82" y="185"/>
                                      </a:lnTo>
                                      <a:lnTo>
                                        <a:pt x="100" y="171"/>
                                      </a:lnTo>
                                      <a:lnTo>
                                        <a:pt x="121" y="154"/>
                                      </a:lnTo>
                                      <a:lnTo>
                                        <a:pt x="137" y="139"/>
                                      </a:lnTo>
                                      <a:lnTo>
                                        <a:pt x="150" y="127"/>
                                      </a:lnTo>
                                      <a:lnTo>
                                        <a:pt x="161" y="116"/>
                                      </a:lnTo>
                                      <a:lnTo>
                                        <a:pt x="175" y="100"/>
                                      </a:lnTo>
                                      <a:lnTo>
                                        <a:pt x="189" y="82"/>
                                      </a:lnTo>
                                      <a:lnTo>
                                        <a:pt x="202" y="63"/>
                                      </a:lnTo>
                                      <a:lnTo>
                                        <a:pt x="214" y="45"/>
                                      </a:lnTo>
                                      <a:lnTo>
                                        <a:pt x="222" y="27"/>
                                      </a:lnTo>
                                      <a:lnTo>
                                        <a:pt x="227" y="12"/>
                                      </a:lnTo>
                                      <a:lnTo>
                                        <a:pt x="227" y="0"/>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Freeform 18"/>
                              <wps:cNvSpPr>
                                <a:spLocks/>
                              </wps:cNvSpPr>
                              <wps:spPr bwMode="auto">
                                <a:xfrm>
                                  <a:off x="1245" y="215"/>
                                  <a:ext cx="334" cy="288"/>
                                </a:xfrm>
                                <a:custGeom>
                                  <a:avLst/>
                                  <a:gdLst>
                                    <a:gd name="T0" fmla="*/ 302 w 334"/>
                                    <a:gd name="T1" fmla="*/ 0 h 288"/>
                                    <a:gd name="T2" fmla="*/ 303 w 334"/>
                                    <a:gd name="T3" fmla="*/ 0 h 288"/>
                                    <a:gd name="T4" fmla="*/ 311 w 334"/>
                                    <a:gd name="T5" fmla="*/ 0 h 288"/>
                                    <a:gd name="T6" fmla="*/ 318 w 334"/>
                                    <a:gd name="T7" fmla="*/ 1 h 288"/>
                                    <a:gd name="T8" fmla="*/ 322 w 334"/>
                                    <a:gd name="T9" fmla="*/ 4 h 288"/>
                                    <a:gd name="T10" fmla="*/ 324 w 334"/>
                                    <a:gd name="T11" fmla="*/ 5 h 288"/>
                                    <a:gd name="T12" fmla="*/ 326 w 334"/>
                                    <a:gd name="T13" fmla="*/ 7 h 288"/>
                                    <a:gd name="T14" fmla="*/ 328 w 334"/>
                                    <a:gd name="T15" fmla="*/ 8 h 288"/>
                                    <a:gd name="T16" fmla="*/ 333 w 334"/>
                                    <a:gd name="T17" fmla="*/ 15 h 288"/>
                                    <a:gd name="T18" fmla="*/ 334 w 334"/>
                                    <a:gd name="T19" fmla="*/ 24 h 288"/>
                                    <a:gd name="T20" fmla="*/ 331 w 334"/>
                                    <a:gd name="T21" fmla="*/ 36 h 288"/>
                                    <a:gd name="T22" fmla="*/ 327 w 334"/>
                                    <a:gd name="T23" fmla="*/ 48 h 288"/>
                                    <a:gd name="T24" fmla="*/ 321 w 334"/>
                                    <a:gd name="T25" fmla="*/ 61 h 288"/>
                                    <a:gd name="T26" fmla="*/ 313 w 334"/>
                                    <a:gd name="T27" fmla="*/ 75 h 288"/>
                                    <a:gd name="T28" fmla="*/ 302 w 334"/>
                                    <a:gd name="T29" fmla="*/ 90 h 288"/>
                                    <a:gd name="T30" fmla="*/ 290 w 334"/>
                                    <a:gd name="T31" fmla="*/ 107 h 288"/>
                                    <a:gd name="T32" fmla="*/ 277 w 334"/>
                                    <a:gd name="T33" fmla="*/ 123 h 288"/>
                                    <a:gd name="T34" fmla="*/ 261 w 334"/>
                                    <a:gd name="T35" fmla="*/ 140 h 288"/>
                                    <a:gd name="T36" fmla="*/ 244 w 334"/>
                                    <a:gd name="T37" fmla="*/ 158 h 288"/>
                                    <a:gd name="T38" fmla="*/ 226 w 334"/>
                                    <a:gd name="T39" fmla="*/ 175 h 288"/>
                                    <a:gd name="T40" fmla="*/ 203 w 334"/>
                                    <a:gd name="T41" fmla="*/ 194 h 288"/>
                                    <a:gd name="T42" fmla="*/ 181 w 334"/>
                                    <a:gd name="T43" fmla="*/ 211 h 288"/>
                                    <a:gd name="T44" fmla="*/ 160 w 334"/>
                                    <a:gd name="T45" fmla="*/ 226 h 288"/>
                                    <a:gd name="T46" fmla="*/ 140 w 334"/>
                                    <a:gd name="T47" fmla="*/ 240 h 288"/>
                                    <a:gd name="T48" fmla="*/ 121 w 334"/>
                                    <a:gd name="T49" fmla="*/ 251 h 288"/>
                                    <a:gd name="T50" fmla="*/ 103 w 334"/>
                                    <a:gd name="T51" fmla="*/ 261 h 288"/>
                                    <a:gd name="T52" fmla="*/ 86 w 334"/>
                                    <a:gd name="T53" fmla="*/ 269 h 288"/>
                                    <a:gd name="T54" fmla="*/ 71 w 334"/>
                                    <a:gd name="T55" fmla="*/ 276 h 288"/>
                                    <a:gd name="T56" fmla="*/ 57 w 334"/>
                                    <a:gd name="T57" fmla="*/ 281 h 288"/>
                                    <a:gd name="T58" fmla="*/ 44 w 334"/>
                                    <a:gd name="T59" fmla="*/ 284 h 288"/>
                                    <a:gd name="T60" fmla="*/ 33 w 334"/>
                                    <a:gd name="T61" fmla="*/ 286 h 288"/>
                                    <a:gd name="T62" fmla="*/ 20 w 334"/>
                                    <a:gd name="T63" fmla="*/ 287 h 288"/>
                                    <a:gd name="T64" fmla="*/ 12 w 334"/>
                                    <a:gd name="T65" fmla="*/ 285 h 288"/>
                                    <a:gd name="T66" fmla="*/ 8 w 334"/>
                                    <a:gd name="T67" fmla="*/ 280 h 288"/>
                                    <a:gd name="T68" fmla="*/ 5 w 334"/>
                                    <a:gd name="T69" fmla="*/ 277 h 288"/>
                                    <a:gd name="T70" fmla="*/ 3 w 334"/>
                                    <a:gd name="T71" fmla="*/ 273 h 288"/>
                                    <a:gd name="T72" fmla="*/ 2 w 334"/>
                                    <a:gd name="T73" fmla="*/ 269 h 288"/>
                                    <a:gd name="T74" fmla="*/ 0 w 334"/>
                                    <a:gd name="T75" fmla="*/ 264 h 288"/>
                                    <a:gd name="T76" fmla="*/ 0 w 334"/>
                                    <a:gd name="T77" fmla="*/ 258 h 288"/>
                                    <a:gd name="T78" fmla="*/ 0 w 334"/>
                                    <a:gd name="T79" fmla="*/ 251 h 288"/>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334" h="288">
                                      <a:moveTo>
                                        <a:pt x="302" y="0"/>
                                      </a:moveTo>
                                      <a:lnTo>
                                        <a:pt x="303" y="0"/>
                                      </a:lnTo>
                                      <a:lnTo>
                                        <a:pt x="311" y="0"/>
                                      </a:lnTo>
                                      <a:lnTo>
                                        <a:pt x="318" y="1"/>
                                      </a:lnTo>
                                      <a:lnTo>
                                        <a:pt x="322" y="4"/>
                                      </a:lnTo>
                                      <a:lnTo>
                                        <a:pt x="324" y="5"/>
                                      </a:lnTo>
                                      <a:lnTo>
                                        <a:pt x="326" y="7"/>
                                      </a:lnTo>
                                      <a:lnTo>
                                        <a:pt x="328" y="8"/>
                                      </a:lnTo>
                                      <a:lnTo>
                                        <a:pt x="333" y="15"/>
                                      </a:lnTo>
                                      <a:lnTo>
                                        <a:pt x="334" y="24"/>
                                      </a:lnTo>
                                      <a:lnTo>
                                        <a:pt x="331" y="36"/>
                                      </a:lnTo>
                                      <a:lnTo>
                                        <a:pt x="327" y="48"/>
                                      </a:lnTo>
                                      <a:lnTo>
                                        <a:pt x="321" y="61"/>
                                      </a:lnTo>
                                      <a:lnTo>
                                        <a:pt x="313" y="75"/>
                                      </a:lnTo>
                                      <a:lnTo>
                                        <a:pt x="302" y="90"/>
                                      </a:lnTo>
                                      <a:lnTo>
                                        <a:pt x="290" y="107"/>
                                      </a:lnTo>
                                      <a:lnTo>
                                        <a:pt x="277" y="123"/>
                                      </a:lnTo>
                                      <a:lnTo>
                                        <a:pt x="261" y="140"/>
                                      </a:lnTo>
                                      <a:lnTo>
                                        <a:pt x="244" y="158"/>
                                      </a:lnTo>
                                      <a:lnTo>
                                        <a:pt x="226" y="175"/>
                                      </a:lnTo>
                                      <a:lnTo>
                                        <a:pt x="203" y="194"/>
                                      </a:lnTo>
                                      <a:lnTo>
                                        <a:pt x="181" y="211"/>
                                      </a:lnTo>
                                      <a:lnTo>
                                        <a:pt x="160" y="226"/>
                                      </a:lnTo>
                                      <a:lnTo>
                                        <a:pt x="140" y="240"/>
                                      </a:lnTo>
                                      <a:lnTo>
                                        <a:pt x="121" y="251"/>
                                      </a:lnTo>
                                      <a:lnTo>
                                        <a:pt x="103" y="261"/>
                                      </a:lnTo>
                                      <a:lnTo>
                                        <a:pt x="86" y="269"/>
                                      </a:lnTo>
                                      <a:lnTo>
                                        <a:pt x="71" y="276"/>
                                      </a:lnTo>
                                      <a:lnTo>
                                        <a:pt x="57" y="281"/>
                                      </a:lnTo>
                                      <a:lnTo>
                                        <a:pt x="44" y="284"/>
                                      </a:lnTo>
                                      <a:lnTo>
                                        <a:pt x="33" y="286"/>
                                      </a:lnTo>
                                      <a:lnTo>
                                        <a:pt x="20" y="287"/>
                                      </a:lnTo>
                                      <a:lnTo>
                                        <a:pt x="12" y="285"/>
                                      </a:lnTo>
                                      <a:lnTo>
                                        <a:pt x="8" y="280"/>
                                      </a:lnTo>
                                      <a:lnTo>
                                        <a:pt x="5" y="277"/>
                                      </a:lnTo>
                                      <a:lnTo>
                                        <a:pt x="3" y="273"/>
                                      </a:lnTo>
                                      <a:lnTo>
                                        <a:pt x="2" y="269"/>
                                      </a:lnTo>
                                      <a:lnTo>
                                        <a:pt x="0" y="264"/>
                                      </a:lnTo>
                                      <a:lnTo>
                                        <a:pt x="0" y="258"/>
                                      </a:lnTo>
                                      <a:lnTo>
                                        <a:pt x="0" y="251"/>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19"/>
                              <wps:cNvSpPr>
                                <a:spLocks/>
                              </wps:cNvSpPr>
                              <wps:spPr bwMode="auto">
                                <a:xfrm>
                                  <a:off x="1246" y="220"/>
                                  <a:ext cx="352" cy="304"/>
                                </a:xfrm>
                                <a:custGeom>
                                  <a:avLst/>
                                  <a:gdLst>
                                    <a:gd name="T0" fmla="*/ 321 w 352"/>
                                    <a:gd name="T1" fmla="*/ 0 h 304"/>
                                    <a:gd name="T2" fmla="*/ 333 w 352"/>
                                    <a:gd name="T3" fmla="*/ 0 h 304"/>
                                    <a:gd name="T4" fmla="*/ 341 w 352"/>
                                    <a:gd name="T5" fmla="*/ 12 h 304"/>
                                    <a:gd name="T6" fmla="*/ 346 w 352"/>
                                    <a:gd name="T7" fmla="*/ 17 h 304"/>
                                    <a:gd name="T8" fmla="*/ 350 w 352"/>
                                    <a:gd name="T9" fmla="*/ 24 h 304"/>
                                    <a:gd name="T10" fmla="*/ 351 w 352"/>
                                    <a:gd name="T11" fmla="*/ 34 h 304"/>
                                    <a:gd name="T12" fmla="*/ 349 w 352"/>
                                    <a:gd name="T13" fmla="*/ 45 h 304"/>
                                    <a:gd name="T14" fmla="*/ 346 w 352"/>
                                    <a:gd name="T15" fmla="*/ 58 h 304"/>
                                    <a:gd name="T16" fmla="*/ 339 w 352"/>
                                    <a:gd name="T17" fmla="*/ 72 h 304"/>
                                    <a:gd name="T18" fmla="*/ 331 w 352"/>
                                    <a:gd name="T19" fmla="*/ 88 h 304"/>
                                    <a:gd name="T20" fmla="*/ 320 w 352"/>
                                    <a:gd name="T21" fmla="*/ 105 h 304"/>
                                    <a:gd name="T22" fmla="*/ 307 w 352"/>
                                    <a:gd name="T23" fmla="*/ 123 h 304"/>
                                    <a:gd name="T24" fmla="*/ 292 w 352"/>
                                    <a:gd name="T25" fmla="*/ 141 h 304"/>
                                    <a:gd name="T26" fmla="*/ 275 w 352"/>
                                    <a:gd name="T27" fmla="*/ 160 h 304"/>
                                    <a:gd name="T28" fmla="*/ 256 w 352"/>
                                    <a:gd name="T29" fmla="*/ 179 h 304"/>
                                    <a:gd name="T30" fmla="*/ 236 w 352"/>
                                    <a:gd name="T31" fmla="*/ 198 h 304"/>
                                    <a:gd name="T32" fmla="*/ 213 w 352"/>
                                    <a:gd name="T33" fmla="*/ 216 h 304"/>
                                    <a:gd name="T34" fmla="*/ 191 w 352"/>
                                    <a:gd name="T35" fmla="*/ 234 h 304"/>
                                    <a:gd name="T36" fmla="*/ 169 w 352"/>
                                    <a:gd name="T37" fmla="*/ 249 h 304"/>
                                    <a:gd name="T38" fmla="*/ 148 w 352"/>
                                    <a:gd name="T39" fmla="*/ 262 h 304"/>
                                    <a:gd name="T40" fmla="*/ 128 w 352"/>
                                    <a:gd name="T41" fmla="*/ 274 h 304"/>
                                    <a:gd name="T42" fmla="*/ 110 w 352"/>
                                    <a:gd name="T43" fmla="*/ 284 h 304"/>
                                    <a:gd name="T44" fmla="*/ 92 w 352"/>
                                    <a:gd name="T45" fmla="*/ 292 h 304"/>
                                    <a:gd name="T46" fmla="*/ 76 w 352"/>
                                    <a:gd name="T47" fmla="*/ 298 h 304"/>
                                    <a:gd name="T48" fmla="*/ 61 w 352"/>
                                    <a:gd name="T49" fmla="*/ 302 h 304"/>
                                    <a:gd name="T50" fmla="*/ 47 w 352"/>
                                    <a:gd name="T51" fmla="*/ 304 h 304"/>
                                    <a:gd name="T52" fmla="*/ 36 w 352"/>
                                    <a:gd name="T53" fmla="*/ 304 h 304"/>
                                    <a:gd name="T54" fmla="*/ 26 w 352"/>
                                    <a:gd name="T55" fmla="*/ 302 h 304"/>
                                    <a:gd name="T56" fmla="*/ 18 w 352"/>
                                    <a:gd name="T57" fmla="*/ 298 h 304"/>
                                    <a:gd name="T58" fmla="*/ 10 w 352"/>
                                    <a:gd name="T59" fmla="*/ 290 h 304"/>
                                    <a:gd name="T60" fmla="*/ 0 w 352"/>
                                    <a:gd name="T61" fmla="*/ 276 h 304"/>
                                    <a:gd name="T62" fmla="*/ 1 w 352"/>
                                    <a:gd name="T63" fmla="*/ 265 h 304"/>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52" h="304">
                                      <a:moveTo>
                                        <a:pt x="321" y="0"/>
                                      </a:moveTo>
                                      <a:lnTo>
                                        <a:pt x="333" y="0"/>
                                      </a:lnTo>
                                      <a:lnTo>
                                        <a:pt x="341" y="12"/>
                                      </a:lnTo>
                                      <a:lnTo>
                                        <a:pt x="346" y="17"/>
                                      </a:lnTo>
                                      <a:lnTo>
                                        <a:pt x="350" y="24"/>
                                      </a:lnTo>
                                      <a:lnTo>
                                        <a:pt x="351" y="34"/>
                                      </a:lnTo>
                                      <a:lnTo>
                                        <a:pt x="349" y="45"/>
                                      </a:lnTo>
                                      <a:lnTo>
                                        <a:pt x="346" y="58"/>
                                      </a:lnTo>
                                      <a:lnTo>
                                        <a:pt x="339" y="72"/>
                                      </a:lnTo>
                                      <a:lnTo>
                                        <a:pt x="331" y="88"/>
                                      </a:lnTo>
                                      <a:lnTo>
                                        <a:pt x="320" y="105"/>
                                      </a:lnTo>
                                      <a:lnTo>
                                        <a:pt x="307" y="123"/>
                                      </a:lnTo>
                                      <a:lnTo>
                                        <a:pt x="292" y="141"/>
                                      </a:lnTo>
                                      <a:lnTo>
                                        <a:pt x="275" y="160"/>
                                      </a:lnTo>
                                      <a:lnTo>
                                        <a:pt x="256" y="179"/>
                                      </a:lnTo>
                                      <a:lnTo>
                                        <a:pt x="236" y="198"/>
                                      </a:lnTo>
                                      <a:lnTo>
                                        <a:pt x="213" y="216"/>
                                      </a:lnTo>
                                      <a:lnTo>
                                        <a:pt x="191" y="234"/>
                                      </a:lnTo>
                                      <a:lnTo>
                                        <a:pt x="169" y="249"/>
                                      </a:lnTo>
                                      <a:lnTo>
                                        <a:pt x="148" y="262"/>
                                      </a:lnTo>
                                      <a:lnTo>
                                        <a:pt x="128" y="274"/>
                                      </a:lnTo>
                                      <a:lnTo>
                                        <a:pt x="110" y="284"/>
                                      </a:lnTo>
                                      <a:lnTo>
                                        <a:pt x="92" y="292"/>
                                      </a:lnTo>
                                      <a:lnTo>
                                        <a:pt x="76" y="298"/>
                                      </a:lnTo>
                                      <a:lnTo>
                                        <a:pt x="61" y="302"/>
                                      </a:lnTo>
                                      <a:lnTo>
                                        <a:pt x="47" y="304"/>
                                      </a:lnTo>
                                      <a:lnTo>
                                        <a:pt x="36" y="304"/>
                                      </a:lnTo>
                                      <a:lnTo>
                                        <a:pt x="26" y="302"/>
                                      </a:lnTo>
                                      <a:lnTo>
                                        <a:pt x="18" y="298"/>
                                      </a:lnTo>
                                      <a:lnTo>
                                        <a:pt x="10" y="290"/>
                                      </a:lnTo>
                                      <a:lnTo>
                                        <a:pt x="0" y="276"/>
                                      </a:lnTo>
                                      <a:lnTo>
                                        <a:pt x="1" y="265"/>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20"/>
                              <wps:cNvSpPr>
                                <a:spLocks/>
                              </wps:cNvSpPr>
                              <wps:spPr bwMode="auto">
                                <a:xfrm>
                                  <a:off x="1196" y="411"/>
                                  <a:ext cx="81" cy="91"/>
                                </a:xfrm>
                                <a:custGeom>
                                  <a:avLst/>
                                  <a:gdLst>
                                    <a:gd name="T0" fmla="*/ 0 w 81"/>
                                    <a:gd name="T1" fmla="*/ 0 h 91"/>
                                    <a:gd name="T2" fmla="*/ 35 w 81"/>
                                    <a:gd name="T3" fmla="*/ 39 h 91"/>
                                    <a:gd name="T4" fmla="*/ 49 w 81"/>
                                    <a:gd name="T5" fmla="*/ 55 h 91"/>
                                    <a:gd name="T6" fmla="*/ 80 w 81"/>
                                    <a:gd name="T7" fmla="*/ 90 h 9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1" h="91">
                                      <a:moveTo>
                                        <a:pt x="0" y="0"/>
                                      </a:moveTo>
                                      <a:lnTo>
                                        <a:pt x="35" y="39"/>
                                      </a:lnTo>
                                      <a:lnTo>
                                        <a:pt x="49" y="55"/>
                                      </a:lnTo>
                                      <a:lnTo>
                                        <a:pt x="80" y="90"/>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Freeform 21"/>
                              <wps:cNvSpPr>
                                <a:spLocks/>
                              </wps:cNvSpPr>
                              <wps:spPr bwMode="auto">
                                <a:xfrm>
                                  <a:off x="1149" y="359"/>
                                  <a:ext cx="47" cy="52"/>
                                </a:xfrm>
                                <a:custGeom>
                                  <a:avLst/>
                                  <a:gdLst>
                                    <a:gd name="T0" fmla="*/ 0 w 47"/>
                                    <a:gd name="T1" fmla="*/ 0 h 52"/>
                                    <a:gd name="T2" fmla="*/ 46 w 47"/>
                                    <a:gd name="T3" fmla="*/ 52 h 52"/>
                                    <a:gd name="T4" fmla="*/ 0 60000 65536"/>
                                    <a:gd name="T5" fmla="*/ 0 60000 65536"/>
                                  </a:gdLst>
                                  <a:ahLst/>
                                  <a:cxnLst>
                                    <a:cxn ang="T4">
                                      <a:pos x="T0" y="T1"/>
                                    </a:cxn>
                                    <a:cxn ang="T5">
                                      <a:pos x="T2" y="T3"/>
                                    </a:cxn>
                                  </a:cxnLst>
                                  <a:rect l="0" t="0" r="r" b="b"/>
                                  <a:pathLst>
                                    <a:path w="47" h="52">
                                      <a:moveTo>
                                        <a:pt x="0" y="0"/>
                                      </a:moveTo>
                                      <a:lnTo>
                                        <a:pt x="46" y="52"/>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22"/>
                              <wps:cNvSpPr>
                                <a:spLocks/>
                              </wps:cNvSpPr>
                              <wps:spPr bwMode="auto">
                                <a:xfrm>
                                  <a:off x="1083" y="285"/>
                                  <a:ext cx="20" cy="20"/>
                                </a:xfrm>
                                <a:custGeom>
                                  <a:avLst/>
                                  <a:gdLst>
                                    <a:gd name="T0" fmla="*/ 0 w 20"/>
                                    <a:gd name="T1" fmla="*/ 0 h 20"/>
                                    <a:gd name="T2" fmla="*/ 3 w 20"/>
                                    <a:gd name="T3" fmla="*/ 4 h 20"/>
                                    <a:gd name="T4" fmla="*/ 0 60000 65536"/>
                                    <a:gd name="T5" fmla="*/ 0 60000 65536"/>
                                  </a:gdLst>
                                  <a:ahLst/>
                                  <a:cxnLst>
                                    <a:cxn ang="T4">
                                      <a:pos x="T0" y="T1"/>
                                    </a:cxn>
                                    <a:cxn ang="T5">
                                      <a:pos x="T2" y="T3"/>
                                    </a:cxn>
                                  </a:cxnLst>
                                  <a:rect l="0" t="0" r="r" b="b"/>
                                  <a:pathLst>
                                    <a:path w="20" h="20">
                                      <a:moveTo>
                                        <a:pt x="0" y="0"/>
                                      </a:moveTo>
                                      <a:lnTo>
                                        <a:pt x="3" y="4"/>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23"/>
                              <wps:cNvSpPr>
                                <a:spLocks/>
                              </wps:cNvSpPr>
                              <wps:spPr bwMode="auto">
                                <a:xfrm>
                                  <a:off x="1053" y="338"/>
                                  <a:ext cx="53" cy="53"/>
                                </a:xfrm>
                                <a:custGeom>
                                  <a:avLst/>
                                  <a:gdLst>
                                    <a:gd name="T0" fmla="*/ 33 w 53"/>
                                    <a:gd name="T1" fmla="*/ 20 h 53"/>
                                    <a:gd name="T2" fmla="*/ 20 w 53"/>
                                    <a:gd name="T3" fmla="*/ 7 h 53"/>
                                    <a:gd name="T4" fmla="*/ 7 w 53"/>
                                    <a:gd name="T5" fmla="*/ 0 h 53"/>
                                    <a:gd name="T6" fmla="*/ 3 w 53"/>
                                    <a:gd name="T7" fmla="*/ 3 h 53"/>
                                    <a:gd name="T8" fmla="*/ 0 w 53"/>
                                    <a:gd name="T9" fmla="*/ 7 h 53"/>
                                    <a:gd name="T10" fmla="*/ 7 w 53"/>
                                    <a:gd name="T11" fmla="*/ 20 h 53"/>
                                    <a:gd name="T12" fmla="*/ 20 w 53"/>
                                    <a:gd name="T13" fmla="*/ 33 h 53"/>
                                    <a:gd name="T14" fmla="*/ 32 w 53"/>
                                    <a:gd name="T15" fmla="*/ 46 h 53"/>
                                    <a:gd name="T16" fmla="*/ 46 w 53"/>
                                    <a:gd name="T17" fmla="*/ 53 h 53"/>
                                    <a:gd name="T18" fmla="*/ 49 w 53"/>
                                    <a:gd name="T19" fmla="*/ 50 h 53"/>
                                    <a:gd name="T20" fmla="*/ 53 w 53"/>
                                    <a:gd name="T21" fmla="*/ 46 h 53"/>
                                    <a:gd name="T22" fmla="*/ 46 w 53"/>
                                    <a:gd name="T23" fmla="*/ 33 h 53"/>
                                    <a:gd name="T24" fmla="*/ 33 w 53"/>
                                    <a:gd name="T25" fmla="*/ 20 h 5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3" h="53">
                                      <a:moveTo>
                                        <a:pt x="33" y="20"/>
                                      </a:moveTo>
                                      <a:lnTo>
                                        <a:pt x="20" y="7"/>
                                      </a:lnTo>
                                      <a:lnTo>
                                        <a:pt x="7" y="0"/>
                                      </a:lnTo>
                                      <a:lnTo>
                                        <a:pt x="3" y="3"/>
                                      </a:lnTo>
                                      <a:lnTo>
                                        <a:pt x="0" y="7"/>
                                      </a:lnTo>
                                      <a:lnTo>
                                        <a:pt x="7" y="20"/>
                                      </a:lnTo>
                                      <a:lnTo>
                                        <a:pt x="20" y="33"/>
                                      </a:lnTo>
                                      <a:lnTo>
                                        <a:pt x="32" y="46"/>
                                      </a:lnTo>
                                      <a:lnTo>
                                        <a:pt x="46" y="53"/>
                                      </a:lnTo>
                                      <a:lnTo>
                                        <a:pt x="49" y="50"/>
                                      </a:lnTo>
                                      <a:lnTo>
                                        <a:pt x="53" y="46"/>
                                      </a:lnTo>
                                      <a:lnTo>
                                        <a:pt x="46" y="33"/>
                                      </a:lnTo>
                                      <a:lnTo>
                                        <a:pt x="33" y="20"/>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24"/>
                              <wps:cNvSpPr>
                                <a:spLocks/>
                              </wps:cNvSpPr>
                              <wps:spPr bwMode="auto">
                                <a:xfrm>
                                  <a:off x="1047" y="331"/>
                                  <a:ext cx="66" cy="67"/>
                                </a:xfrm>
                                <a:custGeom>
                                  <a:avLst/>
                                  <a:gdLst>
                                    <a:gd name="T0" fmla="*/ 0 w 66"/>
                                    <a:gd name="T1" fmla="*/ 0 h 67"/>
                                    <a:gd name="T2" fmla="*/ 0 w 66"/>
                                    <a:gd name="T3" fmla="*/ 11 h 67"/>
                                    <a:gd name="T4" fmla="*/ 11 w 66"/>
                                    <a:gd name="T5" fmla="*/ 28 h 67"/>
                                    <a:gd name="T6" fmla="*/ 33 w 66"/>
                                    <a:gd name="T7" fmla="*/ 50 h 67"/>
                                    <a:gd name="T8" fmla="*/ 50 w 66"/>
                                    <a:gd name="T9" fmla="*/ 62 h 67"/>
                                    <a:gd name="T10" fmla="*/ 61 w 66"/>
                                    <a:gd name="T11" fmla="*/ 66 h 67"/>
                                    <a:gd name="T12" fmla="*/ 65 w 66"/>
                                    <a:gd name="T13" fmla="*/ 64 h 67"/>
                                    <a:gd name="T14" fmla="*/ 65 w 66"/>
                                    <a:gd name="T15" fmla="*/ 64 h 67"/>
                                    <a:gd name="T16" fmla="*/ 65 w 66"/>
                                    <a:gd name="T17" fmla="*/ 62 h 67"/>
                                    <a:gd name="T18" fmla="*/ 61 w 66"/>
                                    <a:gd name="T19" fmla="*/ 49 h 67"/>
                                    <a:gd name="T20" fmla="*/ 48 w 66"/>
                                    <a:gd name="T21" fmla="*/ 31 h 67"/>
                                    <a:gd name="T22" fmla="*/ 26 w 66"/>
                                    <a:gd name="T23" fmla="*/ 11 h 67"/>
                                    <a:gd name="T24" fmla="*/ 10 w 66"/>
                                    <a:gd name="T25" fmla="*/ 1 h 67"/>
                                    <a:gd name="T26" fmla="*/ 0 w 66"/>
                                    <a:gd name="T27" fmla="*/ 0 h 6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66" h="67">
                                      <a:moveTo>
                                        <a:pt x="0" y="0"/>
                                      </a:moveTo>
                                      <a:lnTo>
                                        <a:pt x="0" y="11"/>
                                      </a:lnTo>
                                      <a:lnTo>
                                        <a:pt x="11" y="28"/>
                                      </a:lnTo>
                                      <a:lnTo>
                                        <a:pt x="33" y="50"/>
                                      </a:lnTo>
                                      <a:lnTo>
                                        <a:pt x="50" y="62"/>
                                      </a:lnTo>
                                      <a:lnTo>
                                        <a:pt x="61" y="66"/>
                                      </a:lnTo>
                                      <a:lnTo>
                                        <a:pt x="65" y="64"/>
                                      </a:lnTo>
                                      <a:lnTo>
                                        <a:pt x="65" y="62"/>
                                      </a:lnTo>
                                      <a:lnTo>
                                        <a:pt x="61" y="49"/>
                                      </a:lnTo>
                                      <a:lnTo>
                                        <a:pt x="48" y="31"/>
                                      </a:lnTo>
                                      <a:lnTo>
                                        <a:pt x="26" y="11"/>
                                      </a:lnTo>
                                      <a:lnTo>
                                        <a:pt x="10" y="1"/>
                                      </a:lnTo>
                                      <a:lnTo>
                                        <a:pt x="0" y="0"/>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Freeform 25"/>
                              <wps:cNvSpPr>
                                <a:spLocks/>
                              </wps:cNvSpPr>
                              <wps:spPr bwMode="auto">
                                <a:xfrm>
                                  <a:off x="1047" y="264"/>
                                  <a:ext cx="117" cy="130"/>
                                </a:xfrm>
                                <a:custGeom>
                                  <a:avLst/>
                                  <a:gdLst>
                                    <a:gd name="T0" fmla="*/ 67 w 117"/>
                                    <a:gd name="T1" fmla="*/ 130 h 130"/>
                                    <a:gd name="T2" fmla="*/ 83 w 117"/>
                                    <a:gd name="T3" fmla="*/ 113 h 130"/>
                                    <a:gd name="T4" fmla="*/ 94 w 117"/>
                                    <a:gd name="T5" fmla="*/ 102 h 130"/>
                                    <a:gd name="T6" fmla="*/ 108 w 117"/>
                                    <a:gd name="T7" fmla="*/ 87 h 130"/>
                                    <a:gd name="T8" fmla="*/ 114 w 117"/>
                                    <a:gd name="T9" fmla="*/ 82 h 130"/>
                                    <a:gd name="T10" fmla="*/ 116 w 117"/>
                                    <a:gd name="T11" fmla="*/ 79 h 130"/>
                                    <a:gd name="T12" fmla="*/ 115 w 117"/>
                                    <a:gd name="T13" fmla="*/ 66 h 130"/>
                                    <a:gd name="T14" fmla="*/ 104 w 117"/>
                                    <a:gd name="T15" fmla="*/ 48 h 130"/>
                                    <a:gd name="T16" fmla="*/ 94 w 117"/>
                                    <a:gd name="T17" fmla="*/ 36 h 130"/>
                                    <a:gd name="T18" fmla="*/ 87 w 117"/>
                                    <a:gd name="T19" fmla="*/ 22 h 130"/>
                                    <a:gd name="T20" fmla="*/ 80 w 117"/>
                                    <a:gd name="T21" fmla="*/ 11 h 130"/>
                                    <a:gd name="T22" fmla="*/ 74 w 117"/>
                                    <a:gd name="T23" fmla="*/ 2 h 130"/>
                                    <a:gd name="T24" fmla="*/ 67 w 117"/>
                                    <a:gd name="T25" fmla="*/ 0 h 130"/>
                                    <a:gd name="T26" fmla="*/ 57 w 117"/>
                                    <a:gd name="T27" fmla="*/ 4 h 130"/>
                                    <a:gd name="T28" fmla="*/ 45 w 117"/>
                                    <a:gd name="T29" fmla="*/ 18 h 130"/>
                                    <a:gd name="T30" fmla="*/ 42 w 117"/>
                                    <a:gd name="T31" fmla="*/ 22 h 130"/>
                                    <a:gd name="T32" fmla="*/ 41 w 117"/>
                                    <a:gd name="T33" fmla="*/ 23 h 130"/>
                                    <a:gd name="T34" fmla="*/ 40 w 117"/>
                                    <a:gd name="T35" fmla="*/ 25 h 130"/>
                                    <a:gd name="T36" fmla="*/ 24 w 117"/>
                                    <a:gd name="T37" fmla="*/ 42 h 130"/>
                                    <a:gd name="T38" fmla="*/ 7 w 117"/>
                                    <a:gd name="T39" fmla="*/ 60 h 130"/>
                                    <a:gd name="T40" fmla="*/ 0 w 117"/>
                                    <a:gd name="T41" fmla="*/ 68 h 130"/>
                                    <a:gd name="T42" fmla="*/ 0 w 117"/>
                                    <a:gd name="T43" fmla="*/ 68 h 130"/>
                                    <a:gd name="T44" fmla="*/ 0 w 117"/>
                                    <a:gd name="T45" fmla="*/ 68 h 130"/>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117" h="130">
                                      <a:moveTo>
                                        <a:pt x="67" y="130"/>
                                      </a:moveTo>
                                      <a:lnTo>
                                        <a:pt x="83" y="113"/>
                                      </a:lnTo>
                                      <a:lnTo>
                                        <a:pt x="94" y="102"/>
                                      </a:lnTo>
                                      <a:lnTo>
                                        <a:pt x="108" y="87"/>
                                      </a:lnTo>
                                      <a:lnTo>
                                        <a:pt x="114" y="82"/>
                                      </a:lnTo>
                                      <a:lnTo>
                                        <a:pt x="116" y="79"/>
                                      </a:lnTo>
                                      <a:lnTo>
                                        <a:pt x="115" y="66"/>
                                      </a:lnTo>
                                      <a:lnTo>
                                        <a:pt x="104" y="48"/>
                                      </a:lnTo>
                                      <a:lnTo>
                                        <a:pt x="94" y="36"/>
                                      </a:lnTo>
                                      <a:lnTo>
                                        <a:pt x="87" y="22"/>
                                      </a:lnTo>
                                      <a:lnTo>
                                        <a:pt x="80" y="11"/>
                                      </a:lnTo>
                                      <a:lnTo>
                                        <a:pt x="74" y="2"/>
                                      </a:lnTo>
                                      <a:lnTo>
                                        <a:pt x="67" y="0"/>
                                      </a:lnTo>
                                      <a:lnTo>
                                        <a:pt x="57" y="4"/>
                                      </a:lnTo>
                                      <a:lnTo>
                                        <a:pt x="45" y="18"/>
                                      </a:lnTo>
                                      <a:lnTo>
                                        <a:pt x="42" y="22"/>
                                      </a:lnTo>
                                      <a:lnTo>
                                        <a:pt x="41" y="23"/>
                                      </a:lnTo>
                                      <a:lnTo>
                                        <a:pt x="40" y="25"/>
                                      </a:lnTo>
                                      <a:lnTo>
                                        <a:pt x="24" y="42"/>
                                      </a:lnTo>
                                      <a:lnTo>
                                        <a:pt x="7" y="60"/>
                                      </a:lnTo>
                                      <a:lnTo>
                                        <a:pt x="0" y="68"/>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 name="Freeform 26"/>
                              <wps:cNvSpPr>
                                <a:spLocks/>
                              </wps:cNvSpPr>
                              <wps:spPr bwMode="auto">
                                <a:xfrm>
                                  <a:off x="1256" y="696"/>
                                  <a:ext cx="797" cy="940"/>
                                </a:xfrm>
                                <a:custGeom>
                                  <a:avLst/>
                                  <a:gdLst>
                                    <a:gd name="T0" fmla="*/ 0 w 797"/>
                                    <a:gd name="T1" fmla="*/ 0 h 940"/>
                                    <a:gd name="T2" fmla="*/ 797 w 797"/>
                                    <a:gd name="T3" fmla="*/ 930 h 940"/>
                                    <a:gd name="T4" fmla="*/ 0 60000 65536"/>
                                    <a:gd name="T5" fmla="*/ 0 60000 65536"/>
                                  </a:gdLst>
                                  <a:ahLst/>
                                  <a:cxnLst>
                                    <a:cxn ang="T4">
                                      <a:pos x="T0" y="T1"/>
                                    </a:cxn>
                                    <a:cxn ang="T5">
                                      <a:pos x="T2" y="T3"/>
                                    </a:cxn>
                                  </a:cxnLst>
                                  <a:rect l="0" t="0" r="r" b="b"/>
                                  <a:pathLst>
                                    <a:path w="797" h="940">
                                      <a:moveTo>
                                        <a:pt x="0" y="0"/>
                                      </a:moveTo>
                                      <a:lnTo>
                                        <a:pt x="797" y="930"/>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Freeform 27"/>
                              <wps:cNvSpPr>
                                <a:spLocks/>
                              </wps:cNvSpPr>
                              <wps:spPr bwMode="auto">
                                <a:xfrm>
                                  <a:off x="1765" y="264"/>
                                  <a:ext cx="288" cy="1147"/>
                                </a:xfrm>
                                <a:custGeom>
                                  <a:avLst/>
                                  <a:gdLst>
                                    <a:gd name="T0" fmla="*/ 0 w 288"/>
                                    <a:gd name="T1" fmla="*/ 0 h 1147"/>
                                    <a:gd name="T2" fmla="*/ 1 w 288"/>
                                    <a:gd name="T3" fmla="*/ 1 h 1147"/>
                                    <a:gd name="T4" fmla="*/ 288 w 288"/>
                                    <a:gd name="T5" fmla="*/ 355 h 1147"/>
                                    <a:gd name="T6" fmla="*/ 0 60000 65536"/>
                                    <a:gd name="T7" fmla="*/ 0 60000 65536"/>
                                    <a:gd name="T8" fmla="*/ 0 60000 65536"/>
                                  </a:gdLst>
                                  <a:ahLst/>
                                  <a:cxnLst>
                                    <a:cxn ang="T6">
                                      <a:pos x="T0" y="T1"/>
                                    </a:cxn>
                                    <a:cxn ang="T7">
                                      <a:pos x="T2" y="T3"/>
                                    </a:cxn>
                                    <a:cxn ang="T8">
                                      <a:pos x="T4" y="T5"/>
                                    </a:cxn>
                                  </a:cxnLst>
                                  <a:rect l="0" t="0" r="r" b="b"/>
                                  <a:pathLst>
                                    <a:path w="288" h="1147">
                                      <a:moveTo>
                                        <a:pt x="0" y="0"/>
                                      </a:moveTo>
                                      <a:lnTo>
                                        <a:pt x="1" y="1"/>
                                      </a:lnTo>
                                      <a:lnTo>
                                        <a:pt x="288" y="355"/>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 name="Freeform 28"/>
                              <wps:cNvSpPr>
                                <a:spLocks/>
                              </wps:cNvSpPr>
                              <wps:spPr bwMode="auto">
                                <a:xfrm>
                                  <a:off x="1140" y="225"/>
                                  <a:ext cx="107" cy="186"/>
                                </a:xfrm>
                                <a:custGeom>
                                  <a:avLst/>
                                  <a:gdLst>
                                    <a:gd name="T0" fmla="*/ 23 w 107"/>
                                    <a:gd name="T1" fmla="*/ 0 h 186"/>
                                    <a:gd name="T2" fmla="*/ 6 w 107"/>
                                    <a:gd name="T3" fmla="*/ 26 h 186"/>
                                    <a:gd name="T4" fmla="*/ 0 w 107"/>
                                    <a:gd name="T5" fmla="*/ 42 h 186"/>
                                    <a:gd name="T6" fmla="*/ 0 w 107"/>
                                    <a:gd name="T7" fmla="*/ 42 h 186"/>
                                    <a:gd name="T8" fmla="*/ 14 w 107"/>
                                    <a:gd name="T9" fmla="*/ 58 h 186"/>
                                    <a:gd name="T10" fmla="*/ 14 w 107"/>
                                    <a:gd name="T11" fmla="*/ 58 h 186"/>
                                    <a:gd name="T12" fmla="*/ 23 w 107"/>
                                    <a:gd name="T13" fmla="*/ 69 h 186"/>
                                    <a:gd name="T14" fmla="*/ 38 w 107"/>
                                    <a:gd name="T15" fmla="*/ 86 h 186"/>
                                    <a:gd name="T16" fmla="*/ 55 w 107"/>
                                    <a:gd name="T17" fmla="*/ 106 h 186"/>
                                    <a:gd name="T18" fmla="*/ 73 w 107"/>
                                    <a:gd name="T19" fmla="*/ 127 h 186"/>
                                    <a:gd name="T20" fmla="*/ 89 w 107"/>
                                    <a:gd name="T21" fmla="*/ 146 h 186"/>
                                    <a:gd name="T22" fmla="*/ 101 w 107"/>
                                    <a:gd name="T23" fmla="*/ 161 h 186"/>
                                    <a:gd name="T24" fmla="*/ 107 w 107"/>
                                    <a:gd name="T25" fmla="*/ 168 h 186"/>
                                    <a:gd name="T26" fmla="*/ 99 w 107"/>
                                    <a:gd name="T27" fmla="*/ 181 h 186"/>
                                    <a:gd name="T28" fmla="*/ 82 w 107"/>
                                    <a:gd name="T29" fmla="*/ 186 h 186"/>
                                    <a:gd name="T30" fmla="*/ 56 w 107"/>
                                    <a:gd name="T31" fmla="*/ 186 h 18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0" t="0" r="r" b="b"/>
                                  <a:pathLst>
                                    <a:path w="107" h="186">
                                      <a:moveTo>
                                        <a:pt x="23" y="0"/>
                                      </a:moveTo>
                                      <a:lnTo>
                                        <a:pt x="6" y="26"/>
                                      </a:lnTo>
                                      <a:lnTo>
                                        <a:pt x="0" y="42"/>
                                      </a:lnTo>
                                      <a:lnTo>
                                        <a:pt x="14" y="58"/>
                                      </a:lnTo>
                                      <a:lnTo>
                                        <a:pt x="23" y="69"/>
                                      </a:lnTo>
                                      <a:lnTo>
                                        <a:pt x="38" y="86"/>
                                      </a:lnTo>
                                      <a:lnTo>
                                        <a:pt x="55" y="106"/>
                                      </a:lnTo>
                                      <a:lnTo>
                                        <a:pt x="73" y="127"/>
                                      </a:lnTo>
                                      <a:lnTo>
                                        <a:pt x="89" y="146"/>
                                      </a:lnTo>
                                      <a:lnTo>
                                        <a:pt x="101" y="161"/>
                                      </a:lnTo>
                                      <a:lnTo>
                                        <a:pt x="107" y="168"/>
                                      </a:lnTo>
                                      <a:lnTo>
                                        <a:pt x="99" y="181"/>
                                      </a:lnTo>
                                      <a:lnTo>
                                        <a:pt x="82" y="186"/>
                                      </a:lnTo>
                                      <a:lnTo>
                                        <a:pt x="56" y="186"/>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 name="Freeform 29"/>
                              <wps:cNvSpPr>
                                <a:spLocks/>
                              </wps:cNvSpPr>
                              <wps:spPr bwMode="auto">
                                <a:xfrm>
                                  <a:off x="1074" y="225"/>
                                  <a:ext cx="24" cy="32"/>
                                </a:xfrm>
                                <a:custGeom>
                                  <a:avLst/>
                                  <a:gdLst>
                                    <a:gd name="T0" fmla="*/ 24 w 24"/>
                                    <a:gd name="T1" fmla="*/ 0 h 32"/>
                                    <a:gd name="T2" fmla="*/ 0 w 24"/>
                                    <a:gd name="T3" fmla="*/ 32 h 32"/>
                                    <a:gd name="T4" fmla="*/ 0 w 24"/>
                                    <a:gd name="T5" fmla="*/ 32 h 32"/>
                                    <a:gd name="T6" fmla="*/ 0 60000 65536"/>
                                    <a:gd name="T7" fmla="*/ 0 60000 65536"/>
                                    <a:gd name="T8" fmla="*/ 0 60000 65536"/>
                                  </a:gdLst>
                                  <a:ahLst/>
                                  <a:cxnLst>
                                    <a:cxn ang="T6">
                                      <a:pos x="T0" y="T1"/>
                                    </a:cxn>
                                    <a:cxn ang="T7">
                                      <a:pos x="T2" y="T3"/>
                                    </a:cxn>
                                    <a:cxn ang="T8">
                                      <a:pos x="T4" y="T5"/>
                                    </a:cxn>
                                  </a:cxnLst>
                                  <a:rect l="0" t="0" r="r" b="b"/>
                                  <a:pathLst>
                                    <a:path w="24" h="32">
                                      <a:moveTo>
                                        <a:pt x="24" y="0"/>
                                      </a:moveTo>
                                      <a:lnTo>
                                        <a:pt x="0" y="32"/>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Freeform 30"/>
                              <wps:cNvSpPr>
                                <a:spLocks/>
                              </wps:cNvSpPr>
                              <wps:spPr bwMode="auto">
                                <a:xfrm>
                                  <a:off x="1351" y="5"/>
                                  <a:ext cx="52" cy="24"/>
                                </a:xfrm>
                                <a:custGeom>
                                  <a:avLst/>
                                  <a:gdLst>
                                    <a:gd name="T0" fmla="*/ 0 w 52"/>
                                    <a:gd name="T1" fmla="*/ 1 h 24"/>
                                    <a:gd name="T2" fmla="*/ 23 w 52"/>
                                    <a:gd name="T3" fmla="*/ 0 h 24"/>
                                    <a:gd name="T4" fmla="*/ 36 w 52"/>
                                    <a:gd name="T5" fmla="*/ 5 h 24"/>
                                    <a:gd name="T6" fmla="*/ 51 w 52"/>
                                    <a:gd name="T7" fmla="*/ 24 h 2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2" h="24">
                                      <a:moveTo>
                                        <a:pt x="0" y="1"/>
                                      </a:moveTo>
                                      <a:lnTo>
                                        <a:pt x="23" y="0"/>
                                      </a:lnTo>
                                      <a:lnTo>
                                        <a:pt x="36" y="5"/>
                                      </a:lnTo>
                                      <a:lnTo>
                                        <a:pt x="51" y="24"/>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 name="Rectangle 31"/>
                              <wps:cNvSpPr>
                                <a:spLocks noChangeArrowheads="1"/>
                              </wps:cNvSpPr>
                              <wps:spPr bwMode="auto">
                                <a:xfrm>
                                  <a:off x="0" y="415"/>
                                  <a:ext cx="1400" cy="1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724C7" w14:textId="77777777" w:rsidR="00E51CB3" w:rsidRDefault="00E51CB3" w:rsidP="00E51CB3"/>
                                </w:txbxContent>
                              </wps:txbx>
                              <wps:bodyPr rot="0" vert="horz" wrap="square" lIns="0" tIns="0" rIns="0" bIns="0" anchor="t" anchorCtr="0" upright="1">
                                <a:noAutofit/>
                              </wps:bodyPr>
                            </wps:wsp>
                          </wpg:wgp>
                        </a:graphicData>
                      </a:graphic>
                      <wp14:sizeRelV relativeFrom="margin">
                        <wp14:pctHeight>0</wp14:pctHeight>
                      </wp14:sizeRelV>
                    </wp:anchor>
                  </w:drawing>
                </mc:Choice>
                <mc:Fallback>
                  <w:pict>
                    <v:group w14:anchorId="0C3D18BB" id="Group 15" o:spid="_x0000_s1026" style="position:absolute;left:0;text-align:left;margin-left:62.6pt;margin-top:20pt;width:102.9pt;height:94.25pt;z-index:251664384;mso-position-horizontal-relative:margin;mso-position-vertical-relative:margin;mso-height-relative:margin" coordsize="2058,1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a6Yi0kAAOPIAQAOAAAAZHJzL2Uyb0RvYy54bWzsfWtvZsmN3vcA+Q9Cf1wgbp3Lq0vD40Xg&#10;tRcLbBIDVn6ARq2+IOqWVtJMj/fX78Miq17yFMk6tjpOJpE/+Kjn5WEVL3Ujn+L57T/+8uXu5Ofb&#10;x6fP919/eDP95vTNye3Xm/v3n79+/OHN/7z643+5eHPy9Hz99f313f3X2x/e/OX26c0//u4//6ff&#10;fnt4dzvff7q/e3/7eAImX5/efXv44c2n5+eHd2/fPt18uv1y/fSb+4fbr/jxw/3jl+tn/PPx49v3&#10;j9ffwP3L3dv59PTs7bf7x/cPj/c3t09P+K//xD+++V3h/+HD7c3z//jw4en2+eTuhzfo23P5/8fy&#10;/z/S/7/93W+v3318vH749PlGunH9N/Tiy/Xnr2i0sfqn6+frk58eP3esvny+ebx/uv/w/Jub+y9v&#10;7z98+HxzW2SANNPpRpp/frz/6aHI8vHdt48PTU1Q7UZPfzPbm//+8z8/Pvz54U+P3Hv8+a/3N//r&#10;CXp5++3h4zv9O/37IxOf/Pjtv92/hz2vf3q+L4L/8uHxC7GASCe/FP3+pen39pfnkxv8x2k5PbtY&#10;YIYb/DZNl2eX5we2wM0nmKl77+bTH+TN+fQARyqvna0rvfP2+h03Wbop3SKzw4+ejqp6epmq/vzp&#10;+uG2WOCJVPGnx5PP79H1szcnX6+/QPw/Pt7eknOeXFKfqHFQVW0+aVWqX4jsCRofKhEqgrJIV+cL&#10;66lq8jCJOtZD8eGmjet3Nz89Pf/z7X0xxvXP//r0zC7+Hn8VE7+Xrl+B9Ycvd/D2f3h7sqyHk28n&#10;xFWoK9GkiOazk08n0iA8vTGaFc1yPvmMFkU0HXxGq6JZLs98RgdFdO7zgXmaZOt06fM5V0Szzwc6&#10;PvJZT30+l4ro1OczaVWvh6BDk9Z1xEnrej2PjKaVHcg2aWWvl4Fwk9Z2YH4aDU1Nh9PA/pPW97QE&#10;itIaP5xGitIqnyef1ax1fpgC+Wat8zlQ1ayVHrMySg8EnLXWDxgH7qCbtdaXqFdG7dN5wEqrfY1Y&#10;GbVPFwErrfZDwIpm96MzRL1atNrPVt+Ci1X76vdq0Wo/DyaExao9cIZFq/0y8KvFqP006pVW+3Qa&#10;jJxF632NJrxF632K/H3Vil8vAndYteKnJVDXqjW/Qqmul65a89MhsCJW66NDrGfBpL5q1U9YQ9yF&#10;ZtW6Xw9L0C+j+4uLgJfR/RL4/Kp1P0d2xBqsZJyDfh207uc50NfB6B4turo/aN3P0bg+aN0vF8F0&#10;etC6n88C3R+07pfzYAgdtO7n80tf97SXa5PEcoh4Gd1fBr56pnW/zIGvnmndL1MwHs+07pdobJ9p&#10;3S9LYMczrfv5YvbteKZ1T5pw/f5M634+C/R1pnW/nAV7rDOt+zny+zOt+yWy47nW/RxN9udG95fB&#10;wnGudY+jga8v7IOPnrOeBqvsudb9dB7x0rpfp8CO51r30yHwr3Ot+xUzgGvHc637KdL9udb9ugQ+&#10;caF1T6uCO09caN2v0Xx/YXQf+f2F0X0051xo3UdTzoVR/RoMxwut+vNgpb0wml+D2f5Cax5TnK8s&#10;o/g1mLzoSNYmLxC5rC6N3kNWWu9LxMqqPRDwUqsdPuP3yqo9mCEutdqjxezSqj1YNC612qN95aVR&#10;e+Sj06nWe8RrOjWKj5lpzUcT13RqVL8Ebjqdat0HG4np1Og+miGwVVTeFSwa06lRPo5J7mwznWrt&#10;By4xnWrtL5fBzDWZI2zEy5xgF8y7fr8mrfxIxknrfjkEbj+ZY2yke3OKXTDQgn5p3YdOYQ6yC6IL&#10;ATOt/Dnsmdb+fBlJaQ6zpydnp/jfydnhgMPINl5jTrQDUm2HAam2xoBUj4YBqR4TA1JtmwGpHh0D&#10;Um2kAam2VE5qzsADUj1dDUj3W8uciQdc91vLHI8HXPdba9lvLXNcHnRgv7XMwTnnak7PA9L91jLn&#10;6AHX/dYyJ+oB1/3WWvdba90/tswpO++rOWoPSPePLXPoHnDdPxOa4/eA6/6Z0BzEB1z3W8scyQdc&#10;948tczjPuZoT+oB0/9gyZ/UB1/1jy5zaB1z3jy1zfh9w3T+2zEk+52qO8wPS/WPLHOwHXPePLXPE&#10;H3DdP7bMYX/Adf/YMsf+Add0bCHL97Hm8a4/1dTezS9fJbeHv06uKfF+NWHHSNm+h/snyqpSrg9p&#10;xKuJtovgAkL6VdNPhh4jjOhL1tGnnw09xg7Rl2yuT78YeowKoj+P+7Maevg70Zcsq8//YOjpuEIv&#10;4EQSSnxm3xCRce4I3zi3b4jQOF2Eb1zYN0RsHCHCNy7tGyL4FEuO3aa2NB0VSHKcA6I2kH0xb4jk&#10;cyw5UjHmDZEceaqwDWvvWSSfY8mRozFtiORzIrm1OW27SXKIF/bK2pwyTOWNRHJrc0oklTcSya3N&#10;KV9U3kgktzanbW55I5Yce1atK9rC0hvYn0aS4yfzhkiOvWf4hrU55XFKG7HkYGbaEMmxZwzbsDan&#10;LWNpI5Hc2py2g/QGcithG9bmtNUrbySSW5vTNq68kUhubU5btPJGIrm1OW2/yhux5BBVa5e2VvQG&#10;9k2R5FCKeUMkx54ofMPanHIYpY1YciSiTBsiOfYyYRvW5pSPKG0kklub0zaF3kBeIWzD2py2IOWN&#10;RHJrc9pelDcSya3NaetQ3kgktzanbUF5I5YcRtbapZg/vYGofiQ53MG8IZIjdh++YW1O8fvSRiw5&#10;HMi0IZIjEh+2YW1O0fjSRiK5tbngoK4QVw/bsDa/FMkvE8mtzSmETr26TCS3NqdIeXkjkdzanALi&#10;5Y1Ycri31m6Je9MrFNqOZMdQsO+I8BTBDt+xdi9RbG4nlh/pN9uOKIAi0mE71vYlKs3tJDqw1i/R&#10;5/JOsp/DADR9oygzv5PowHpAiSbzO4kOrA9MBH/idxIdWC+YCL3H7xgd8M5WNvOPwK5uUauPb06A&#10;Wv2RdI29/fUznQHqnyfffnhTYIGffnhDID3671/uf769ui8Uz3QOAMyvNIztGJvrSHD31RBS0hY9&#10;bHvb+nN9PjA/GQFV8vprfTIVIHjcqjRaf61PoZJdTMUz1l/rU6gOzGtABVwpdX/OW5RZpSqjtlSf&#10;3CIQbayK6kb15/qsZCJkHaX15/oUMjmZAFPGFqg/1+eGbNAoZTYgJzayOTccVkEGXE9Oxm6JLVJO&#10;xtywO8jJeD5Fajwn40WtzexVEfVZ1cvcKEGWsQOKiq3Vzj+VT30yPyCkxKp594B+YjrsAtN2CaNB&#10;A6btSmp79SntEnKH6LAGpvzkFADMUU6HUxvxA54op6PEItENfAAoIaZr+8ra//pkOYAAYjqgFTI5&#10;gGlhOiSMUzqcDKl/wObkdJRsJTqcxDJ+QNwwHdpP6WQfDbxMTif2ABYmp6P0IPUP+4+sXSBcCh0w&#10;LDmd7CuBT8npCHmFdoE9yelEDuBKcjrKIxI/5GdSOcQe68CvxK1WQPgydrLvXnESzMgoWEydQ+Ig&#10;I6O8wg4yAlgWsrxRiS+sWEOzRmVAru0wXgdOffIAki3AUL9iVs70YoNQudQnc+OJe2R8HhIrUv6Z&#10;ADxgAQXYQwX3zHjVQZhrlnuPxHzKq46sFgurKqhPVsXM3JBMN9ygOtowlfBn2znRhktdl/h6/8fP&#10;d3eQh9RM+6mzBZBA+ufT/d3n9/Rj+cfjxx9/f/d48vM1LhXNy/RHxNxYCYYMl3e+vi/MPt1ev/+D&#10;/P18/fmO/y7GLNds+DoI3x/58f79X3A15PGeryrhahX++HT/+O9vTr7hmtIPb57+7afrx9s3J3f/&#10;8hWXWy6nlfZNz+Uf6+Gcwn+P+pcf9S/XX2/A6oc3z28QJ6Y/f//Md6F+enj8/PETWuKDxNf7/4p7&#10;PR8+090R3K95ese9kn/gfs3f66INvH9z0Qb7J3Tqu9+0mU/ZVSd2++t37aYNqZcuHuG2hVi5XnXS&#10;rrP7po3AvMG1uMbxFg2mtAYrK5i/ejfqSIIuNpIVYBGAvHo+OodS0Dw9Hyyhjc9hLrizng92lo0I&#10;t4OAcukZYQ1rNAdcVHA7BBs2Isbn9YwwZhvNAZBalxGm6SNRQZz1jAxO6bCUCxa9bAaodAiEMzAl&#10;QG38Thmc0qFAnpxeGY0DlebKZ2BKjHhyWFmdR6y00gEYdq1HS9BRoYw/dHSl1Q7ct8uKpp0xK9pT&#10;NKqLwIL2tk2kK1plGytGrfW6srdtIrcyt23krobDy+g9GjS0i23dQhIu0JZRPEMse8Uj86F4wZVd&#10;zdOupLUoN4p6XubCzXQIVG9v3PDdA4eXVv10VnD5vb7MlZv1MhiIBlM0XRQMtsNL6369KPcrnH5p&#10;3eM2baAvrfuV7zE4vLTuZ6BNXd3jvaPuV8wj7rDGRvBINTOKtJfR3rmJBqPBCs1858bhpacbQqP7&#10;/dIz/HwerRVG96eRjEb3fHfK6ZfW/XIRzKgGDbQwurXnRefK5vd028GV0dy5odshrh0N/GdZA32Z&#10;Ozd0YdbnpXW/4Eqh3y+te2wyA15a9wsgnz4vrfvlPPBVA/CZQeXz0n4vaOBe9wbWM/OdiH4M0SGt&#10;WWjlu1MOL72pmaPp3uB41mg82js3uOXjymjQO3K/wumX1v2E20c+L637lZHFDi/t91Oke4PUwQnY&#10;9wkD0pn4LlCvewrfHnUfbUsMNGeK/N7euYl81QByJlwVd/UF3ah+RWsHxTxa76epXNdwZDS65zuD&#10;ve4N+CYyo71yE02F5soN1ipXQnvjBrdW3FnC3Lg5DyYJe+EmZKUnHFjH75XReyig1jtfr+zVbi/c&#10;RGo3F25wwcfvlZ5t1rPA4+2Fm0BAe+GGL7/1zkBJweZY0RqLE+CRaOX7kA4rrXa+ytXrCqlEzSrY&#10;DlIosPUqUJW9b4PLCa5bmfs2wXJhr9ucBkq3121y0Jq5czMg1QYYkGozDEi1LQak2iIDUm2WAame&#10;igakei0YkOrhkZOaY++AVC8NA9L91jLH4AHX/dYyJ+IB1/3WMjd4Blz3W4uSnG0U51zNaXlAut9a&#10;5uA84Lp/bJkz9IDr/rFFeMC9yto/tij0u5frfmuZE3auAXPMHpDuH1uv13lMCYxcr1iE9/qAOZgP&#10;uO63ljmiD7junwn/37nOg7THXhA7rvwW7MpeEDs2IpoeNkPc/qrmsXrQO2L+mh7WIPoa5nfoLfwJ&#10;cxjR1wSpQ2+hT5idiL5muRz6DewJrkwvJKAnZPW1BA3zlMi8gTyJ0A3o4/RqA3gSsRMQOxKMplci&#10;eEvc9W1g/6LfoAWSJG8gDueNja3F2C397bxhrU0LW2kjtjc2NaZXInkCYkeW3rwhkicgdihevyFJ&#10;5gzEDoSEeaO6eWxzmMq8IZIj+Er5Pe86CFID5g2RvIEBHO1amwvM4KrldPs3YGTdBk3cZI+WN3fe&#10;sDankGl5I5YceyLThkjeUvhOG9bmVHKotBGPcjiSaUNs3rAJThvW5gKRyUDs2C/pNnaA2OGk5g2R&#10;HMV+Iptj92TeEMkBLAnfsDbfAWKHe+s2doDYN5dVqEQP2SMBsW8uq+wAsWODZXolkicg9s1llR0g&#10;dgw23cYOEDsgH+YNkZxLQbqjFsPTvCE25+CF/4a1uYCNrhpmr/ddDGjThnh7g0X1b2Bg6zd2gNgx&#10;BZg3RPIExI6pwLwhkqPOTOS7m8sqVGuG/CoBseMGjGlDJAeyKWzD2nwHiB3TjW5jB4gdt2vMGyJ5&#10;AmIHtsq8IZI3gJ5jQWtzH8TO/vUS8DKtAARehr9SB4/YZAb2VGhnBdscf7cAICAjii3rqlB/rU/m&#10;BtxDoWpLQf25PoVM7ogNAGnALBRu7R5S5VKflRuOyHCzNgvXn+uzkrFNcI+IXav+XJ+VDEdj4maR&#10;TkeMmCXDZJtzY4VgZtpD1u6g1D7Vp210gCKrehvBequ16F5r2jtB301tb1O7VZ/SPYosQXVIhef8&#10;BDaLNHdKhwQ388P1max/SF4XOqSnc7oKr8VGLOVHxfsgB9LKOR2doIluBGMW/SEdnPOjckbEbwDb&#10;RpK30CGNm/Ij+C3xQ4o2p6PTNdENhi0Sr0yH/UKmPyRVmQ5poowOCVOmG/gzkqGFDunOnB+VPYEc&#10;SGXmdHK7ZAjXpfwA8Wv77erv9cl+j+Qj0w3mMyQWmW4wBSFpyHQDPSMhKHS5fZHsY7oBjL6KO3BT&#10;ucy2IjmZWVfuB47IZO+5DhoVhP86EEFOFkh7pX2TQ846wKfL+Ea6KuVW0d+DtUCM1Y741Ynqk51J&#10;XARlxrRysQ94Bdr+6oC2mBa2QNviSd8faCvXqWcME7iNAtpSDqsAbVsE4GVAW8YXgWtp5oiitRkV&#10;5FG5vaii/YqKpche93x0DqUAeHo+2BS2fMTK4IOeD1a+RlTwoz0fjMdGUiusd3JhBWhEwEy4gsHM&#10;jeYgxYU7Rjo1wvXt+h6RsRQnrl3ZcTI4WxTBc/tkcbZSqb1npdWNfLvPSiu8VmrvWWmNc21OR0Cr&#10;cy7g17PSSmdojMPKar1A1Xo3MPlDVPZ3BTSZw/UyULvB2aK0v88KO6RmwRUQWtfJDc4WRSwDXlrv&#10;60UgoQXaMji215ZJDdZPHHSKt0BbrvPp8NKaX1Fo3pfRODyDKnteJg24ov69y8tkAKWQucPL6F4K&#10;AXcymrzfhFq6rh0t0Fbqtfa8tM9LIXOnX9rp11Mudtzz0k4/z4FP0Faj+dciH5joeWndz4CguTKa&#10;pN7CeKl+BEGeY4tSyLyX0QBtl8iOtK9tvZdC5g4v7fcLX4Bw+mV0z4XMHV5a90s0DSLcc+yXFDJ3&#10;eGndzyiB7/qqBdouge4N0HZmoG0vowXaRpOqAdrOazAeLdD2LOqX1v3MQFunX1r3C38foteXqalH&#10;0HFXX6a4PZXTd33VAG2nC66V2/k9XWNv/rUC2uvyolNYoxKwZy/jBmgb9ItOL0deayCjB7Tt9WWA&#10;tlOkewu0jeYJU9yeVhhX96Y43roE2xtT3D5ye4uz5XsVvYgGZwvApNsrC7ONdiUGZitf/+kcAofK&#10;o3lwp893CIOyZVhl7w+In2pWga4MyJYvSjms9HQT98pMN4EFLcY2WrENxlZqMHe6shjbaOIyGFsG&#10;EfcCWoxttEU1Re0LQtPhZLSOMeGOaFPTPthDWIQtf6yid1CDsA1mGbp13cb8ijXF7ZMB2KaIFYOy&#10;zSn1bJNTasfPKfWMn1NqW+SUetXNKfVQyCn1cMgptX1Sylc8ri2NP1DWbltti+RnpdVNqfy8A5ge&#10;jgNvQKp3rQPS3YNqesXjmvN0rldzqh6Q7rfWKx73FY9rDuedZyFUvhMKiSVa5+wxuyDZc1Vj/V3G&#10;Huu0Jse0QeQ1pdeTW/QEllkiD7ETyIFp7lhBibwmdnruG9wEk9d8YE9uQRM0kxZZY2EtZmKMgUTy&#10;SPefPiFSWogFtoiJVvEtFtkCJuiifWkhFJqWd90nmpHojQQAuQW7ipETAOQG7roDAIniRKZXYuqW&#10;pO2MR1UEzRsieQKARCZZv7EDALkBvQpC4wrhMs5DOb2yFhewxlUDCThvWJPvqOK7Ab3uAEDCtbXk&#10;OwCQiKebN8TmCFZFkmM0mDfE11v6vJd8A3rdAYDcgF6RWi6+mwAgN6DXHQDIDeh1BwByA3rdUcV3&#10;A3rdUcUXewyt3R0ASAxs/Yak2bMqvpgCzBti8wQAuQG97gBAYtIwbcg4b6CX3ks2oNcdAEhE/3Ub&#10;OwCQG9Drjiq+G9CrVBO7SgCQG9DrDgAkpjIjh3h7AoDcgF53ACA3oFepZXeVACA3oNcdVXw3oNcd&#10;AEhMm1pyv4rvy2GAtOITDBAhD2ruCPNj1MEqPS1RIbR2/N2iE5C3LfNQDgBCVrZQ5XCdVgO0bkJq&#10;U/UpqLKKFqvrfP25PisZjv1Y3eF7PG3Xn+tTyGTrg5VkD1mbbiuX+qyNsqMOgDoHAXa1IVO51Cdz&#10;Q+qxiIB9adY3pBULGX39LqWjD0JCIyN4H0FDC127iFC7VZ/SPZnz8FXivF1ZR4ZVO2U1RxIu51fh&#10;cwP4F1JrRQ4kz1J+SJsxXVvhq5z1yfIiJcZ0I/iPyIuEVt6u7KlmjI7MbkhTlXZHVTuRgmK6tker&#10;/a9PlgPpJaYbODNSR0zXVsHKpz6FX4UBNkB7/b0+hY6usMP/qPppJi/SOYUOCZucrsLnBrDHCXMc&#10;tTuCASLFwnQDfylfmSR+WEAyOcQca9sAV3XUJ6uFchKF22AG4rmAChFmjVbAG4eyMXPXxuqTG0Wf&#10;SqMDbgQmKH3LPRS7QCarW+TaWH1yoxV2OJiSeV+0whqZoGIrbFkzKvEkjCBNBbX89ei5ZcK8SGul&#10;qT/59Fqm8u9VphIDYIueKy7y3dFzVJ6S/HliROsRPbfSkC7oOezM2aFehJ5bSoKYuIKZhsbp+Cen&#10;dLlBTYMB0LJOISOd9okYYZZXjChd5vQIE0Ejmku9nb5HGLiNZsGnq11GOmkQMYKWj4xQscZlBHdo&#10;RPxd8b5HtHI2IlSL9jkZAF0p+uJw0uqm75i7fTIJgZKcdDhpfa+lXqKjb7o60XpeUooOJ61wBkt5&#10;nLTGI05a4+sZJV89TlrlBTDS98lE+ddShcvhZLFzlDB1OBmNl3qEHift4Vyxx2FlVF4gqx4rrXLU&#10;1vJ7ZXR+QeAtj5XWORcjdHpllB6y0krnemU9KwubK9BAp1cGNsf1Sh1WVu2EYPFYabVz0SyHlVE7&#10;0JY+K612wElctVNosA0HKmLls9Jqx2dZAl5G7wUq4kmo9Y5vifi8DGaOysm5/aINaOs9bk0FvIzm&#10;S5E+p18GMydFRnvV09a9tcjFKT1eWvXTWcE0ObyM7lEq0pfR6B5jzLUjhS1bv6j0oc9L634+DZYb&#10;g5mjD6G7vAxmjhBsbr8MZo4+hO7z0l4/M3yo1xcFQY8ylgJoju7pTlmjmrkQscNL656+g+73S+t+&#10;5k/CO7y07ufLSF9G9ygp6+rLYOZmTABuvwxmbpmC8WgwczPK5vq8tO4XlAb2+6V1P5cCwo7uDWZu&#10;AULS56V1PxecrsdL6548x+eldT9FK5ABzS1c9a+3owHNTdFibVBzy0Xg9wY1NxWsmyOjgc3RNsqV&#10;0cDmpjlYGim41Px+5QLCjoxa9/gyle8T9NkYxSvQvS1OGUw5FjgX7ScNcA44V9dTLXAuWjkMcA7w&#10;W5+Vdvp1LiDDXlkGOHcIdEXBv6OugGB3bWiQc9HUZaFzISvt8tFItNi5aHY22DlowdWVgc2tfPGh&#10;15UpThlt4+n8d9QVYwMdVnquCWZTW5vyNBg5pjZlJJ729SXaJ3W1KZ3RbGpTEs7f9QSLhQs6RZ/L&#10;O2pq4VsdvaYm+u5DU2gwbOgzekeiJdo1l0/oNV5TsKksMbpGJRB+r2N6nin1dB2F0Yf3jj2jlTPQ&#10;mPb48ikDl5lZYM+Dhax8je8oQKQzc3SlgtN+z8ztr3ITxuuZPb0yjN/RGUE5Ws86uI0OUUybU2yG&#10;+yO8x16u2hyDDmiTDEi1XXJSc8gdkOoBMiDVg2RAqofKgHS/tSjau9ME5v7YoAP7rfUKZcuhbGZs&#10;UQh/p7XM6Tm3FpVM2Mt1/9iii/M7uZoTdd5Xc6wekO4fW+aAPeC6f2wBC7RbA/tnQnNRbdDX/dYy&#10;V9ZyruYMPiDdPxOa0/iA6/6Z0JzLB1z3W8vcahtw3T+2zP22Adf9Y8uc2nOu5ug+IN0/tszFtwHX&#10;/WPLHOcHXPePLXMZbsB1/9gyR/ycqznnd6TIYe6ENdMHlzWkiHOiVzV53cPONsBBmBfJsKua23Xo&#10;LTYYhiP6Crpw6C1QFCYh+ppidugtTBTKJvoKInDoLXhM4BNZhdcNYHCMbp42gMExvJnQBdoKY3zz&#10;tAEM7gA4Y7eu26B9KqkqAThjz2feEGMnAOcNYBBNchuxvTeAQdo7ll7FFt8ABmlfWN6Ibb4BDO4A&#10;OG8AgzsAzhvA4A6A8wYwuAPgvAEM7gA4bwCDtH8iXTUASD8+sHPUNt9R4RUdN2+IzROA86ZK5g6A&#10;M0Q1bYjNG0jJkcOO8x0AZyhHtyFArSuukoMZtW8DajRv1Mkt9vZNlcwdAGfsOE0bIjlurzPGwOmV&#10;Hec7AM4wlW5DqmxlFV5hMvOGSI7FNuzVZl6XcZ4AnJEOMm2I5FgkwzaszXcAnOEWuo0dAGekjMwb&#10;InlDa/b2gCOZN+qSFs9wcDnzhkjeIINOG9bmOwDOSDHpNnYAnOGs5g2RPKnwinIN5g2RPKnwiq2t&#10;eUMkb6BAR3Jrc4FrXrWqiP0bGBC6jR0VXrHfNW+I5EmFVwwh84ZI3sCcTq+szf0Kr2USwoeDP2IO&#10;n4Cw1W2UmCxN7hR3jUYIBqh9R5Z0iq+G71i7lxgrtxOPdgxr244ogKKlYTvW9uVeMLcTj3hMBqad&#10;43Yu1gGmBftO1QFCnKpvPOO/oJouRVELjF42XkeYvMAsKUQBARui9EhgoZEAcFnC+nN9Vn4sCEdl&#10;0f36c30KmdwUwa6Upa0/16eQybio9qq/1idTAezEXUt5AchUqCzQ8thB4SUr7oCKqpVAa9VWtT/1&#10;Kbykymb1nPprfQqV1IIdVFms9x2wN800tlLqi3q2j2xQ/xM1vAo3zFZ5o+wbjEYMjV5h+4wmjMmq&#10;b7TpoCqsPqupEFeAqIC+5L2Tm2ijYsCrFGMdFQMGWIXbbZuA2q/6lP5RoQDqH1KWmfYAMil0gJHk&#10;dHIrCRCRnE7unwH+kdO1YsC5/gDq4P6h/UwOpJ2Yri1JVR/1yXoBGKPQAW6R8yNgDLlyuzVa+dSn&#10;8MPvhQ6QorR/ctsCEIiUjuxV+A0qtwLYwHTYtmTtArTAdJjMUjoqZgd5ATnI6WR9WTcVV7dTmbgV&#10;zY5ZswRRoFYHo4gCY0TWTurVCPXJxpAjDo2RrNFap3ZAJpYdIu3ZUZBSTxuVZWIdIPLZWisywpkE&#10;4puDuYyPunQvZwevwS0lmdgHMzslNGnQDISUEAeN2axnEg8YXhTivlF57JQb76TnzTUcrASvlx1+&#10;baWCKXK3vexQxvx3v+xA6xi59Iz5Ft51vOxwoAQjlwquU9yLLjsc+HPF4FqayUoFl/Z0shO73pY+&#10;PCylDlfPR2eCChCCVyzNB0uj4lPqzfV8dO6HEeU9I8xiilEpxtYzwrBtRFL0rJMMY7bR4DsNgDaR&#10;3jcawgrciPjz132PzFWHA1fJ7DkZvAjKcgIu4rAy6i7QLadTBi3C3wJ2WBmNz4F8BibCiBiHldE5&#10;V61zBNRKvyzIToeV0XpBNHsCarUTBtFVFo3UZpwDfz6+75a58EAf7vZ5acWvqH3pegNtkFuL+DZA&#10;wEtrfi1YRUdGA/mg2pd+v7Tq1wJW9Hhp1dMH2H1eWvcrapj6MhrdM+Kqt6O99oAShS4vc+1hZmin&#10;w8voPnIvhOePup8xylwZDYpj4QLSvU/gvyhewG36vLTuF6506vDSup8Zye/IqHW/8GftHV5a9zPu&#10;pbj9omWjeeFSbis4PkFhjSMVaqH7vLTuCSfu2tEAMxbMJT4v7fczV0TuZTRwDLo95/PSup/PCITn&#10;yah1vxwifWndz2uwZBjohSDAezsa1MXM1ah7Gc3Nh+Ui0JfBWkhVXoeX9vslGo8GYTFdEGjU0Ze5&#10;+YBvuPi6N7iKCR+I93lp3ePoEfDSup/KzUSvX9rvcSHN52UwFFO0ohn4BL4rE/DSfo/Si76MBjSB&#10;2+QBL+33kdsbpAQ+YxOw0m5frm052jLwiBU6dUeQqRWM0v2uEQ0mYo0WNAOHKCh3p1fm1kPMSuu9&#10;oNw9VtrlQwHNpYdoq2TvPERqN7WCudxzPxDtlYfIGcyVB4wKV+32ykPko+bKQzBrbW48BDsSc+Mh&#10;2MObSsF0P8z1KnPhoUPG6A2/ufWQU2qnzyn1nJNT6nknp9RzT0pp7kLklHrtzSn1eMgp9aDIKfV8&#10;lFPqfVBOudtGVHCo7TtynrttZO5NpDzt3YkB6W4r2VsUA6677WTvUwy47rbUax3hydy5yPVqjtID&#10;0t3D6vXyBYH0ds4CpfbPvgmDYHm7ue63ljmJdz6AIO5OtCfWRp365uDeVc15dKAELJCaHAsBYoEx&#10;1hPJG00O8Yg8BAkgXarJMX0Tec03952x8ADMzEReE7w9+QYZUGUNhcXaqbszhnluSvxKiuMK8SoO&#10;xHddQhLKtCASt+xz/4LFhIwxnpfWvmOIJ/KFuktS5Oqq5Yb6LlkbjwGeWGxNCyJ0XMAWyBfzghi6&#10;ZSL7LllL70B3bkr97kB3Ii+oO7UD3bkp9SvZnKtWNq8TgyA4pg0RHPm6wJ+2pX4lWJ+hOzelfneg&#10;OzelfhFvKOMuQXci16vl2IHuRDbVvCGSJ+jOTanfHehOhMB1GzvQnQiHmzfqfBaOb1rVzRvi64DB&#10;RRbE4m7eEMkTdCemGf3GDnTnBrG/A92JBKZpQyRP0J2bUr+Snr9K0J2YzEwbInkDdvTjY1Pqdwe6&#10;E/OfbmMHuhObAvOGSJ6gOzfI/T3la63NBal0laA7BUD2cP908gvWvB3ozg1y30d3Yt8ALb8A4UaB&#10;ES4Uy055BLA9PFNPkdUrs0XFBhx/3yAXZM7OU9gHiq9jzW/rZWVSn9IodQpkg0KC9bvnbXqtXOqz&#10;cuNdD+YLHsP15/qskuKMjkbbEKk/12clY4dqtq4/16eQQUTihuU8bbSinDC35XS8+aFPQGd0SCqx&#10;ghFMT+kEt0KfqE7pBLhCn7xO6SiwTYYdICJWcQCkaXJ+oj6kYFI6JF9KuzOWj6x/SKwwXZucqrnq&#10;k82GpAnTNYBz/b0+hU7QbsugRi2htEgvSGek/UMig+mQUMnkQJKC6dqCVPtVn9w/JCCYboDCQnKB&#10;6XCsSNulQhAkx8C+SAoUutGn2xHwZ7oB0AbBfKYb6A+BeqbDNJTJUeIWkGNUtFXMMfoSPAV+iRt6&#10;mbUq6zXi1SlZRX8NyCr6a9BoRX8NZkc5L4wUAjsVSQf6FX3A6zN9iK8DYqep/iYg09kiOP3Xqq3v&#10;//Knx9/99i0hiL49PfydqrZSCGYLZCpTyXcHMp3LXbmZUddHIBMBPwnHhK0iu9OLYEyUuOCTrc4z&#10;QEoVPfp0wm1pCh1iL99J7JnouBJlPnommMRaM6hw5PUEI6yREASjZ4KR2ihmymn3PdHRc5TY8bhg&#10;M9+4dOEqLTgW4H2EBsGUsjQopo7yr4iVmZMAzzpxqMzGIEaRss1hVE4ZycHS9EWOleZU+eK9PA0E&#10;fPMBHkEHoONOnbcELH4dI8df7caBVE/rvJmZt9hotEBE+ZaQegOiFkvjdl4neejuV4dWxWDYTvLF&#10;07/7JH8qtxs2WNWZtvlljm/HrhdN8oRKI55YL/RUpmd5LrYl0G1NpCd6QjI5fPREP5cyjw4fPdeX&#10;qb7vj57r+VPsDh893Qd89HRPBTgx37MetVx2wnfl0lM9f2be4WOmeYL1OAoyE/xcUA4epx2qNqm1&#10;uQAvPU5a2QSX8PpktF2KmXqctLonArx4rLTCJ+ADXYVTLqCtnLza9y5gPsA5FZCX0yuakBurgp92&#10;emWyZRNqLLu9ovNAY1WgVB4r7eFTwRl7vdJaPwRqN3kxrp3ssdJqR0lDV+204rSuTwXa7bHSai9A&#10;Kk9A7eqRASnkpdoLBp+Bp5Y6rU6nKH9xZBVZ0KBTCyTbY6W1TgWkXV1RhK01WLCpHiutdXzeJ2Cl&#10;1V4+Se6x0lqfLiNWWu3RYDbI1LnUjnUsaJCpkS9QdKFpYQaG39UVzuNHqmAwU1LlyAklh31OWusE&#10;QHQ0RcmWI6dSvtwTTys9mNHp5uaRUzRqDCSVgIxOnywgtZQ3dvpkAKkRJ6Px8sUGj5PWeDkq9euV&#10;AaNyuWuPk9Y4QXc96YzGL8uRqZ+JEXE7ajPwAlPWa74M/AmpoSMnnBXdThkcKgTzHcrgULEc+ay0&#10;zrvjlN4DGChqTqn9PafUFsgptR1ySm2LnFKPgZxSWyWlNEjVnFLvKHPK3TYyxbpznrttZACsOc/d&#10;NjJI1pznbhthFjiOnJSngbXmlLtttAG4JtVuDcw1b323jV6hrnfXP7z5h7cnqT6p5EVb8zrK/aGj&#10;TfUXDnjEsSNMnDrpjE4g9HFVoyhdInxT9wU+QORh8GhT8gVDkMhN8EiXlUHqXncGo4vIQwxKV+iF&#10;6XFG43Bq33ub9x/DrJB00x0aw6y29V1E4pY27rqENJdpQWTG6SmQAUAC/YJEtJJKeph2zQti4hhm&#10;hUiGeUGMjPNO1KUNkEuE5ugtBweJIWSX8kEAKpgWROgYZoUpWb8gKfsrnFCiLllLj1FWmKBNCyI0&#10;33PwZMA8bV4QoWOMFRKM5gURumW5OtfArK1fGCOsMHmbF8TSLSvXt2AtPcZXbUCZY3jVFpYpQsfo&#10;qg0wcwyuQiUGLfQYWwWggXmhzmGhe2/AmeO6eRtwptRluYqBVRtwpo+rYid8AWKGDhklzC6+foyk&#10;c5wdv2K6PRZzOP5uI+044hS6Ovjqr/Wpo/YI/skQrb/Wp6HCAYwHcv21Pg1Vc+T6a30yFScAEJRL&#10;eUnvB3AUHs3zIB0sCwgCZWmTMkcjCJaSyayGAFdKJsACBK9SMnHTUfUjwaUh6JRyE1jBQNDybQj4&#10;BmauzJyTSDoALFFBJvK0AUKGvt5MZG3mrV5Rn+Id9BkW8tsch4SwTCEb6AMhl0I2MLzMqLndZzpW&#10;o2f5GJjFUjUPVqWrT5ZyliJGAyrabJLKUjPVwk65Z9BHoonXQBNSU7DtzWq361O6T1MUqcI6EKa+&#10;v75SzCvAQjAVP97/nwFYYKbd5t7K2PvuuTf6zntx5+KDR3wF1Y/i5BvGIU9IL0q+UZxcalLp2BPm&#10;lXZwk+QSt6eJ0JNGxN8GQufQJ02jY4czx6N7RhC1MVooGu30SAeu5nJ/lj6ZvmkNS1xjxN+H7Huk&#10;o1Vz+cqXwwgzYWOE2L7bIwzrRjNz5LDvkUnA8XdV+y7ZDBzKmiBy6LAy+sbH3NxemRzcVApKeLy0&#10;yif+1KHTL6306bzEfp1+aa1P/ClNh5fW+1QKN3j90oqfDpTSdXzB5uHKHXaHl8nDyaf7+n7ZRFzk&#10;WHjvaGwqt+L2i/CbzSUk59Xri9CRR6qSfXFktKm48nlVT0ate/p4p98vrfvytVCPlVb9XGqyeN3S&#10;Xs9py15Ck4ujwer2yuTiysd2nV6ZXBx9BdRnpRUf2dAUigFwLWBlfD5webp91EwoX9HsXYtgyY0q&#10;GNSEo2s0S6ni4WidUKaNakIayp0gTC5uQT0mV1ebXBxV8XD0bpJx6FHAS+t95pRH7w74L8fed2FA&#10;vVoQULrJmVNqC+SU1gpJoNik6HKe2h4ppUnW5ZR6zc0p9WSUU2r75JS7bWQqyuQ8d9vIpPNynnq8&#10;5JS7bWSyeylPk+HLKXfb6O+f5sPRY+f9ZoxcHVcaBd4xfDU5VIBzTxx4R6hNk8MDibyGOrrIHr6/&#10;pcnhXEReT3I9uQ2iwW+IvB7penIbQpMjc/IdG4xs3Z1x4B1Hf/OCyNswmV2XEA0xL4jE7Rjfv2CD&#10;peP7zThk6BbGgffNVw5oW0RajQPvm48cyM2QqzjwjqnAdEmEjgPvCEWaF8TQceAdoQn9wjjwjvnB&#10;vFD9uoYaOjtgmjAviKVbFK9/wVp6fLl5k+Iaf7lmm+SSoYzNAB8i+y7ZsSwRuqsWrywvvDh+S3ud&#10;Er+VmeYYn+XgCXcTJ1Dp5vF3G2TBICJHxAlTCOvP9cnsaMtZyPJYklRZx+kw5YZYX+E2CABJUfwZ&#10;t+RZ17VP9cl9K5/3RedwZsvp6PRDdEiCpfxo+0l0g9tpOGUxXVNy7Vd9Sv/kEjJFOtN25QLuKPwK&#10;3Bm3O6iNT7XkSQ5EAbNmcWIpZINIM04jhYzvrcB/q5D1ycLWQr0DWen6S9FxbgqcEApZrjjs/plZ&#10;S6rUPtWnODGusbID5BopYwuKw77caO418ggX+NWh/mHzbeSxzBPfP/IoGVBO1x8jjzMhegvsv10D&#10;fnHkkXhiUOsjIMZAOwFyzVe5dqyJsGg0ohJ5dBjpo888l3tV3HHNCFptjEqcwmGkz6QUF8F5uWek&#10;jzprAS32oumD6HxaIN89I32+OSvI1Z6RPtlMgEi6PbKRx4LS7jmZyON0EWiJ9rZNTai3hmCAoycb&#10;eeSbFr18hDc58kL81eellY5YeCCi1jpHHr1+ab1PpSCkY0BzAWAqJS89Xkb1c6D6TeQxkNFGHks5&#10;Vadfm8gjxaKdftnII0eQe93byGMpee3x0rpnjLzDSqt+Pg3cCw53NDZKWbuOSmnH5hFUMtqXUGse&#10;FX1dVrS4H1mVqJUjoAk8RjaEyJpVMKTNJQCOf/W6soFHNOgKaC4BlGihw0lrPY0/bGKPSdTLRCBz&#10;ntoEKaWJROaUer7PKbVBcko99eeUejLKKfWgyCl32wgBjaOL5Tz1EMkpd9vo/+bI5P4IFY7K+qjN&#10;m/sYGophocnhUtggxxEqjA1NDm8h8jBChTC9JocjEHk9znVHbIwSTc5HiSRCZaMK4wgVzuya/zhC&#10;hROgeUHkjSNUm/ig1KW4iiNUmwjhOEK1iRGOI1SbKOE4QoUjnBZ6HKEC0M+8IGbmzRVHROh3mFug&#10;oZtIocBsrpIIlbW0HFkTaOgmUkhrV/HreiztXG/zRVS//h7L8hJ0Hq3/dAkeHSKVHKM3fJLl0Sqb&#10;HrR2/N2eeGt0p0UN68/1KQdj4dfcr/5cn0xG0y60gx24ORYfQwFMhogZkWF/nZJJKTDsnVOy+jVR&#10;QnZlYYxSRpWaRWg2pavRnYa1rULWJ0uBnSyL0dyz/l6fQkepDWp3VANIquyQPGn/pPbVADaHnWNp&#10;FvHMjBtVqKLeYfpIyWS0D2SlLWGR1cZFtg5QyaygcNNX3NavLnqC3ds2elJG/3ePntRaXzMvmsfw&#10;yUJzbAmftO/svSh8spQzF3HFiNAhDbuhxjGJ29Mkeie9AFry7cThYzfRLh9I1E5bS6mz4/CxG2eX&#10;j94xLxMBMxw+erNcrmn2culd8lJOfw4fvUEucYWejwmd0Mdv3A6Z2Ek5kDqcjKrLR9mcLpnISYkp&#10;OJyMssvtaI+T1naJMDmcjLrLh5w8TkbfkXhG4+WLah4rrXJo0/UBEzNZCgrQYWViJkvBrvQCmpDJ&#10;MtN522OlHZzhRw4rq3WK5HistNbx9RxfQKP28t0lj5VWOz4H47Myao8mAuwvj8MTtRVcVjZiUiow&#10;OL0yERN8czzgpZ0dX8b0lbUJmZSgUK94GzMpXyTy+qUVPwEd5suoNQ+sU9AvrfnpEAweEy2hEieu&#10;Q1i8VmRGEyWZo3nY4rXKV/acKd3gtfhrUI6+cMA7uoRgVnvdG7wWfafOlRF7McWL60M4vLTuyUI+&#10;L617Qvm5dqRkW1tvsFEOeGm3lwI7fb9M9AOlwn1elLdrLUrRH4eX9vtSj8FRPWVZFasC4XNY6fmm&#10;1PjwWBnNnwezoPmmF/C2ruIN8GoG/NBVvKmkEI0fuvFxFJCL4/QCGqxVtPYYmBWuf/i9okKexwYD&#10;zzLoKv6+njN66KzXWJVCQo7aKd3fiGbOlTgCaocPtjLmc14zPjPoat18zovi/l6fjNIx5bqcTI2E&#10;wNXpxtFROsZ699LRhZ0jld8nUxOBP4/oqNx8yyswnqmEMCMb5kunNR5xMhNMNLmbL3lFnIzGuX5X&#10;r6fXigd76gMA6XL0pjSsDQ3vpdT2SXnS/b/myzmlHhs5pR4fOaVeD3JKPTnllHqGyintmEnSQ68f&#10;99rrJa8f9yp3ZfcNqcmcnlNfff2412TACQNlpfMfopc7od+bWhAcRY4Ta5tKEJgGEa6NE2vbOhBM&#10;XqO7XbpiUwUCkxdxr4H5ntzCmrF2EHkI/d5UgBgn1jYVIMaJtU0FiHHNFax3Osc0TqxtKkCME2ub&#10;ChDjxNqmAsQ4sbapADFOrKEEvRZaPnZy1aL5nZ23n+cSQ8eJtc3nucaJNXxhQXdpnFjbfJ7LT6zp&#10;5ODm81xj6Deuk5suidAtD9RpiVI1+g0KO9B4iLHfBEU2b8hwRviA0y9OGzbXTCGE0kY4pLef5xrX&#10;Xek+zyWSIx8b9sqC2CUXdoVjffiGNfi49AqiYUZXcm/7Cjclwjbs4B4XX5m2n+cSyRtQuLcHJjFt&#10;Qb/8ivZDWpDNG2Lzlplz2rA2l4TpVSuB4bxhR/iez1rZqZzOxORX7csxThvW5js+a4XZVUsuRSmu&#10;Gr7eacPaXOpkX+G8GtkcE7Jpoy5h4RqGS9n2DZGca29yah7FEIoJX5Cip5hCSdHLinNMwXNeGGmm&#10;ovGaBD3+bvPHSCMZuvprfQo32vXBfpVb/bU+KxXLWkdp/bU+hUpWoDxPTt/6oRarZSqP+qy82B7V&#10;GvXX+qxU3K8cN7DIV5UaaqYyqU9hJksD+sc+U3+uz0rGGsO6kJJJSntwrWGh/Am0gQBbyo0SUiBr&#10;/lz7VJ/SN/ENbCUybvVzSjRTpnT1M1jtNlltrj65Waq/RL1DNDnnJ4sQYvk5nWw0poG4iNBzu4PP&#10;iNXPLiG+nrZLn/siOZBFyOlkwaY7KZn+KnSEbpukdCLHqI6VlN1BBC9lJ6WKZhTAy1qlSDMJi4NC&#10;RiY2m0d1pdgUVBoo4ya7WsR9UzLZwCOmm5Lx6Ee8NqVCDIbkhDNnPZP+tzWmunh9iqszr4EFxI2w&#10;/mYtCtVgMFQqa6VX0Av08qsDvWBN24JeylD+3wB64eVzxniDCyrQC+2fCfSy4BIfO+fLQC+c9APX&#10;0szH9yIg4hI6lPvpRNoLQS+ceer5YFiq+JXLR0djl7UkIXs+OhBbrgU4HYLOWlvLWjLJPSMdIS93&#10;jxxGmJeOjMrNlaVnpMNCM2VSHEYW91K+VuBwMpE7YD58VjD8sVMrVUz3WGl9l0sdXq+sxgNFEUa0&#10;NVgSPB4ro3NcBfJ7pZWOSv2+gEbrjFfptW4qFV0QpsDpFa1SretL+fiIoysDfZlOCRri8TJ6B1LD&#10;ldBeF5oJg+Hx0oqfy+cBvH5pxU8YED4vrfkZiAi/X1rzhDzweWnVz+VbJl6/tMdP55Rwd2S0+Bcg&#10;itx+WfwLPiXg89K6R53NgJf2+blc+/L6pXXPn+hwZDR3huZoLFJMqfnXdBZ4vbkxNGPE+jJq3U+l&#10;iJLXL637+SwYQrSvPfaLIW39EDL4l/k8mG8s/qV8h8Tpl8W/FIyCo3uDf4nc3sJfQOWqi6JaTUQg&#10;NVzvIkB6I6IPVfistOYZEOUoSyueIKIuKwN+KbdVHV0Z7Au0FLDSPh8NH4N9iVlpl2dkVS+gqT4U&#10;C6jVzoBSh9UutRvsS+RXFvtSsHaOXxnsS4EX9J2y0JeC7fE4aa0HWxCLfCkfKPI4aaWnmSUDf8kp&#10;tfZzSm2CnFJ7f06ph0BKaWAxOaXdXybpcgOQyXnqdSCn3G0jA5jJee620eunQ3ZBWXbbCEGG42yf&#10;2ogCMG1dyCl3j6NXIM0eayJPmGh+fxIdIRkd9efgSpxExxSryTHJ4+gcJ9E3nxaBBxJ5jWF1WYvN&#10;p0XgXERew1Q9uc1YYP4l8hoL7MltumKcRN9+VkSkReiZAwVdCwg0au2Mk+iYi80LInG7Hti3YNNT&#10;4yT69rMiYmAc1SIZNhYWoVvEu++SzU2Nk+ibz4qMk+gAPWotjW+nbj8rIkLjjBQIvYGSjJPoGzDJ&#10;OIm+gZOMk+gbQMm4fhri0VpLEpJPcugbUIlfP00nYDegknEGfQMqGSfQN6ASqV11FefPN6CScfp8&#10;AyrB9panpHBMb0Al4+T5BlQyzp1vQCW0nS+zZDiRbUAl48z5BlRCsHRqwSbOX56oJWXiLjXt4ckT&#10;j4lYScZJaq8mJ46/25RCTU9WuvprfQo3OnVDCmRGeFDXn+uzkvGc2qbU+nN9Cpl4zijXSUdONIrx&#10;njeKHT7IBpeBEVItZIOEx0J3dcANi0XaKIWAQIYxlJJJxgnxuZwOuVBiN7WZv2qsPllziLoxHeyR&#10;tYuIGtPBXVM6GTCIh+V0MoVOgCel/CRTjDhWSleL/SFGldMh1UV6Qfwpp5PJC7GlnE6WM8SNcjrZ&#10;r4zyjmIOMkumFuRCixQD7UkimzAWGTcpWCCnd8wk1UfqU0YZNzoikx3BqFHZ/CAclfat6m2AAeA9&#10;wihHzENsbgAilu81+Qjt/eqSj5jfNslHTg5+9+TjBIwmDbaV4RbH5COV06TcI/YYPLpelHqkeB1j&#10;F3RSEU2oE/qnE25LU2D+bhQLpT16JjoQVMrT9Vx0dKEk03ou+sh6oOxQzwWKan3BrTOvLzqQUOKY&#10;PZfdkbjdgTiTd0wDHSb32FHuP5jbM4+cYKqfdIcwe7SV/V24p4U05qhQvDM+lkMkTc7ObI/lL948&#10;0lDA3hG29LaOLH7dOIQbR95hNJxxXXzqkxchrNs0GBv6tf5an0xF1+NoZNY2+dfXif7XONFjOthO&#10;9GUgff+JXnxrYdjzcaKn/RFN9JxNgRe9eKIHRywZehrfTvR95kZP9AXN0TPRE/2BcnM9Fz3Rd/Ob&#10;7pCe7jvC/ROhDWuMJsJN9IpnNjMRvniqImNiqoJm/vapqp787Lb6dXr5NU4vWE+200sx63efXk5r&#10;nX5GgR6nFzrSl8JNdbV68fTCO2E9mrfTS0+hpxdClvQUenahbH1P8f/95AKVlMsOvEM77nR4V8Kz&#10;X7Xy8Ve7d4GasdbYcMLr1PIrnFoI+rWdWspa9v2nFvnExoI8Q9lX3P7yfHLzC1Y5OFPZudQ19EVT&#10;SwG1gmWydQG4ELuOjkRPLgV/2JPo2YXKjPQUenYh3GFPYfcsHg99QqVZruehD6iEW+wp7PnU46EP&#10;pr4s5kTqC2OOooFe6WJBO3EHijXF32BCTyRTNH+hYuu92AYAiw2oy0frt2xSHT5aw/gCp8tH67jE&#10;Ixw+WstAJXt8aD5u+ilf++z5GNxrIJep+BbIZTCvgZ4pvdr6Ewwn82HOwO4UY218ut25Xvjp3tZO&#10;Sq3znKfWfEpp0K85pd2hJAgoSu/uk8hUgstb13bJKe0ck/Vzt40MMjZvPbXR/lMZ/EfHhHhjEuNG&#10;4ESaHAbADiXGjSAnosmhWyKvCasu+oXr9JocaiPyEDcCn9Lk0AiR13ROxx15NU0u+YTku3tSS/rh&#10;/ukEK+jVuPgC3My0IPK2+5l9l+yheFx8ATBs04LIzF/Q4RMx/Y6GpCI4smv6BZoGSUkxbmRbt15M&#10;3LKHvQzWxj5uhLv2gtvDmK3LYZ01fNwxS0KKt8p8DkFbx9/tjlrErx5Vf6xPZoZ5Eiqqm/P6W31K&#10;g4Wm7qXqb/WpN/l72mr9rgzqkxlJr+FdnF2ov9andIkthYhERlUDFjmvGlvNlUA2gab2tTjq/caC&#10;Vbabu/unWxbory+GvdBFW3L/p/u7z+//+Pnurvzj8eOPv797PPn5+g7p32X6Y1O/IXu8/+nr+7LB&#10;/XR7/f4P8vfz9ec7/htudvcV9+JpD//08KfH3/2W/vrx/v1f/vR48nj/TC508vPtI/74dP/4729O&#10;vj1eP/zw5unffrp+vH1zcvcvX58oTr4SwOe5/GM9nJOpH/UvP+pffm2pOUIybM895Tj7/c89FMyD&#10;L6Kcrz33UOEHOvcAkshe9KJzD2WywLF4RXwlkNsyey+zUfF4wP3bVgb1rT+d9Ez0zqSUwO57orck&#10;uOXicdF7kbLv7LnojWLZTvd90buPcg+w56K3huVeTs/FnH3KRZOejTn8nNFhw+GjN4K4f+Ap2Bx+&#10;SoFHh49WccRH6zjio5Uc8dFajvSj1RzpR+u53KXq5aJZpXlXuUnV69kcfnDJ0NOzOfyUezMOnx2e&#10;bA4/5aaLw0frOeiOVrM/NDeHHlcoreR0z23KXKeUr6edPdj373Xa0TOtqYed2sjcCcwp0xMp9gE7&#10;C91tTkMYlFiYkrOWPQ2Nzlqb09DorLU5DWEoUWfqKtnv8i3CXc4d8VlrcxKqsobAB6D19Dllx1lr&#10;cxIan7XsSWjHWcuedccYfcRctQw065JOk7PWxsLDsxZ81rQgQrevFXVmA5jTvCBmxrTIu6HywosP&#10;Z5i96XCGhYcaOx6+9DmoHiWOv9YtvqbCas8dqz/WJxPRZgAqxUDKqCjaAypAgTMqQQoPYJ0CnOT1&#10;qWz5r+5JSNsvurGIFgd1USqVTRZ3vFhGHMGy3gsqlbe7Yb8EgTnSKjtqrnqmsSpFu3/9oexsgcpJ&#10;hea09fR6KOMD5Lenh5Nfvtx9fXqHQxKOjs/PD+/evn26+XT75frpN18+3zzeP91/eP7Nzf2Xt/cf&#10;Pny+uX377f7x/dv5dDotfz083t/cPj19/vrxz5+uH26hajlt/Qd7V7dbxQ2EXyXiCTgBEYJEpaqV&#10;etWbihcI5ChBohwU0sLj95sf735jj+2l53BxpFwlkNlZezz7eX7sGbilH2/x8Yj1VXtlGpL7aV4Z&#10;CqqLMq+JbunYrm7Z2uL9KL/slSROvA08WwO8ceNVMGr9hUzEzsNrSQUljKJRK6mKhBHkuljZ6J6R&#10;MgpWrd6aTxixXbtD++aUE/sPryW3lDBi03an/W6TubEDoU14E0bBU0PntnxIwVfTOhgZK5b3Tntq&#10;J4OK7pq4fRkrljiKdnZGxTLX9jsZK5Z5b/FEa5cV1p5AGScWOhYmXbxQrQX9o9LpBbdNT9Emggp+&#10;m0YOkjEFxw2FLdIxhbRVb0gs8d5XF/JWvY+O5a09Q7K5sbzloEk2NRY3CvvkU2MdR5WGlFNw2l5K&#10;6jMZkoS0FhXoLVxITGnhpowTY4oWxklmJxcSl9dpT5uMEyu49p/POLHALzsqEDwyiCCXE0u8o9/B&#10;DdPqOsmQKg8slTcM2FUArzorF0qySCAgEVIoyNJlxOLuMWJpdxmxtMfOJev4mJLlPqZkdR9SihG8&#10;6NeYkhdiTMkAP6bkT2BMGRdmkGwNZVvGPDevUehdNOa5eY1CIZchz6qYy2DuoaTLmOfmNQrFXcY8&#10;N6+ROELbtE48y42Um7+j0O2omRF8mo3hHOS9xKYt6WH39osX1briMZyABZDgQMnDteQxmADZCnk3&#10;dQ53kQcDsQl5cPM5LYzvnsmhtUJeXM5mMLguy+Tz1Lkfqi6ymYdzkEsMb/D59lPnuMAdHvAZL/eD&#10;2zlUASOfcz91jgus/IZ5OAcwER7wJe6nznFhODzgk+6HcwAa4QGfdAzn8DoDO8IDPul+3wJACD8g&#10;NpGqaVet3ZkvKz0vuQBACW/wSeNkg8U7moWrSpvMSy4AXsIbfNLLfaL2DXGlxS6RScP26A0prvS8&#10;5AIwh4eUl1wA9GBoRxySELNHAnFia8nr1libhc8QoJOJuSmG160EMZ7lB9R38MJGQSgUMFB+k1vF&#10;cGGVblYb2eusTBp5S99weevkXjk8SyWbRO60lRK4TcqZ+0yheyN5YIIyMnhbQypTr0lQziv9j1n5&#10;gsaoXB1Q9HrY8Rx5TYQSB7qU48iqK/pkgmKzixjGyuNf2QJ2RQPLT1NZP06EF49EanKfVCQwseNL&#10;ZE5PIUyI5dzOlVzKaY86hKmf5slDmCj6ajCCu9/QmzWEeSXt6uRkyTUU2TTqqBCmeJvCU1/SP1vi&#10;b+vFL8Eh58Oe1rVGQhNOgPNtxvbQfv8BCzpsir7rdjfduKtn9vPRG6guKjZQkU22gdoQy3r3dk/l&#10;IpqBbfgJa55dnPUZtkvJtNVYo5/pybHmyhOETbpEmtpaumQH5DsR2CSdcmOIB8E/f10PbaQebMKG&#10;sUZO7mRsGGrAImfEMPNCK01krADQ21ALgL2NENLuE26Ht+hVzOAtuhQZvLFjV/kTukfF6MDRYKha&#10;J96EaMH/R0MzBguqF+uu/HQrTxQciIlFfkJMKMqZIybCzzViqtV9csSUxkzmcanerNaZdIAyxFz6&#10;9hxlnSE/g6yCtZViNGwQ017HJPiSFzDRvGnLhQETxyqBmC0bBkzNTLRsGC4tedOyiWCZzolhsseG&#10;EdLyyu1wOAmhbTKSWcW8smalWkYhrdzlxHLuLhdLGu0JUknHK5CafU/GxMJ+3VkziVQsa4/9KxV3&#10;SCrvnvdYscSvetrIIt9d6qGAVgViWll6NCSKHdPKehkyWb6QV0Yvzw4vlvoO55hTsVeHgjWx2Mo9&#10;5JZ3ln5LpsiCv+5NkRUdrdQ6w2LB43hELq0g+J46hASzNhNJBB8SzBB5PqqQYW5yGAw/chhu0cEx&#10;ZYSYQZ4pNAMZ8+SFGFPyaowpeUXGlLwsQ0rZR7ZJKSSkxzwZkcaUm9coNAwZ82SAGlNuXiMJu/Sl&#10;tN0wri5WzixjqLCYnyXFMDONq6PE0GpYltE2Zku6ulIJYQh5cbOaXEF1oRK6KOTdzFl1nXKeOasO&#10;Ec8zZ0hrsHTmxco9tlHEOT8IDZUPb/A59zNniNbyA/PMGQ5nhAd8iZcIcrMK+A7CA77ISzC5faCK&#10;Hvky9zNnVXbXq7u+62fO3EkqYs0zZ0c7ZWrYilOGTU8ksMag3JMClEAhS+Bp/XN0uGz6OB7M8ak6&#10;J2Df5ST07vo2qX0sZ8swrEl7Sei+UNl+DlGVMZefNkU54QEqmErD0aPhpZItS1y4lJ/GDZXHlWxy&#10;i1UalSsdEqQjmen6yOiqPMM6GXsteqsrO6uu2Z0rcmFGNp5rqbVcSQ5sn85nn11yQ85k1e6z7i8n&#10;d5+flySj4ebqPostLrkNbNQniDZeil8HlmDFlmntO9vLmCIaUBkPNpxQrQY9yHTEzCRatRkTtpQ6&#10;TDabSEMLiYc1NGLx4W48hHTuMUasDnYzNwjX3cpA0pO/s83M9qlFVw3fn7APYjk/7AMoVNhnSbST&#10;Y98LbwFRBQ5xcE2Rz+AKSnRU2FACdW3lVQY+iTq00MjAp7Gslgkjn5yxb5kw8Gm/xJYJI58U8m6Z&#10;MPBpm96WCUMeoD7jMgQ7RsXNDnsIHA7d2xA9bCi3I23MuBjmvCvGYONvRKfMrLj+YU/Mht0ZrBw2&#10;377LiikxufsywWXFvDCmI86SYZ0FmaERmZth0y+zX3E72tZu9Rf8Ln8sPw3k/TxfTPzU5rJ/rKaf&#10;mNsTxuPImpWLOT+Mh2YZxv+1//B48/nu0/7C7rHmIH/x+fDbPcj2vz48HL5JMR7cizTVCw/IP76i&#10;EM/F+29/Hm73b5/d/PN4UO0tGI77klLJy5T3pZ0tXo1eJJPwFzF7d95enuD/y8PXxz/2h78v5Je3&#10;zx4wcmV98y++MbORC4l8L58PUm1IDV4pEkT/ocrblA16/P7+O6hlCj9YQQhDtupB+OVBiwXhF8sf&#10;4pcTKgcKHd29+Xb3BWMHYqOW0f3HD7/fPN7wv3Veb/aXh/vDp9v9wy//AQAA//8DAFBLAwQUAAYA&#10;CAAAACEAuILs9t8AAAAKAQAADwAAAGRycy9kb3ducmV2LnhtbEyPTUvDQBCG74L/YRnBm918GClp&#10;NqUU9VQEW0F6m2anSWh2N2S3SfrvHU96m5d5eD+K9Ww6MdLgW2cVxIsIBNnK6dbWCr4Ob09LED6g&#10;1dg5Swpu5GFd3t8VmGs32U8a96EWbGJ9jgqaEPpcSl81ZNAvXE+Wf2c3GAwsh1rqASc2N51MouhF&#10;GmwtJzTY07ah6rK/GgXvE06bNH4dd5fz9nY8ZB/fu5iUenyYNysQgebwB8Nvfa4OJXc6uavVXnSs&#10;kyxhVMFzxJsYSNOYj5OCJFlmIMtC/p9Q/gAAAP//AwBQSwECLQAUAAYACAAAACEAtoM4kv4AAADh&#10;AQAAEwAAAAAAAAAAAAAAAAAAAAAAW0NvbnRlbnRfVHlwZXNdLnhtbFBLAQItABQABgAIAAAAIQA4&#10;/SH/1gAAAJQBAAALAAAAAAAAAAAAAAAAAC8BAABfcmVscy8ucmVsc1BLAQItABQABgAIAAAAIQAx&#10;6a6Yi0kAAOPIAQAOAAAAAAAAAAAAAAAAAC4CAABkcnMvZTJvRG9jLnhtbFBLAQItABQABgAIAAAA&#10;IQC4guz23wAAAAoBAAAPAAAAAAAAAAAAAAAAAOVLAABkcnMvZG93bnJldi54bWxQSwUGAAAAAAQA&#10;BADzAAAA8UwAAAAA&#10;">
                      <v:shape id="Freeform 9" o:spid="_x0000_s1027" style="position:absolute;left:1190;top:173;width:518;height:450;visibility:visible;mso-wrap-style:square;v-text-anchor:top" coordsize="51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hhuwQAAANsAAAAPAAAAZHJzL2Rvd25yZXYueG1sRE9Ni8Iw&#10;EL0L/ocwwl5E0/VQpBqLFAQXBLGuex6asS02k9rE2v33RljY2zze56zTwTSip87VlhV8ziMQxIXV&#10;NZcKvs+72RKE88gaG8uk4JccpJvxaI2Jtk8+UZ/7UoQQdgkqqLxvEyldUZFBN7ctceCutjPoA+xK&#10;qTt8hnDTyEUUxdJgzaGhwpayiopb/jAK4ukdj8ufy/RAX0Pvs0e+311qpT4mw3YFwtPg/8V/7r0O&#10;82N4/xIOkJsXAAAA//8DAFBLAQItABQABgAIAAAAIQDb4fbL7gAAAIUBAAATAAAAAAAAAAAAAAAA&#10;AAAAAABbQ29udGVudF9UeXBlc10ueG1sUEsBAi0AFAAGAAgAAAAhAFr0LFu/AAAAFQEAAAsAAAAA&#10;AAAAAAAAAAAAHwEAAF9yZWxzLy5yZWxzUEsBAi0AFAAGAAgAAAAhAJ12GG7BAAAA2wAAAA8AAAAA&#10;AAAAAAAAAAAABwIAAGRycy9kb3ducmV2LnhtbFBLBQYAAAAAAwADALcAAAD1AgAAAAA=&#10;" path="m345,26l371,15,396,7,419,2,440,r19,l475,2r15,4l501,13r8,8l510,22r,1l515,32r2,10l518,52r-1,12l514,77r-4,14l504,106r-8,15l487,137r-10,17l466,171r-13,17l438,206r-15,18l406,242r-17,19l370,279r-20,18l327,316r-23,18l282,350r-22,15l238,379r-21,13l196,403r-20,11l157,423r-19,7l121,437r-17,5l89,446r-15,2l61,449r-12,l39,448r-9,-3l23,441r-5,-4l17,436,8,423,2,409,,393,,376,2,358,8,339r9,-20l28,298e" filled="f" strokecolor="#231f20" strokeweight=".17672mm">
                        <v:path arrowok="t" o:connecttype="custom" o:connectlocs="345,26;371,15;396,7;419,2;440,0;459,0;475,2;490,6;501,13;509,21;510,22;510,23;515,32;517,42;518,52;517,64;514,77;510,91;504,106;496,121;487,137;477,154;466,171;453,188;438,206;423,224;406,242;389,261;370,279;350,297;327,316;304,334;282,350;260,365;238,379;217,392;196,403;176,414;157,423;138,430;121,437;104,442;89,446;74,448;61,449;49,449;39,448;30,445;23,441;18,437;18,437;17,436;8,423;2,409;0,393;0,376;2,358;8,339;17,319;28,298" o:connectangles="0,0,0,0,0,0,0,0,0,0,0,0,0,0,0,0,0,0,0,0,0,0,0,0,0,0,0,0,0,0,0,0,0,0,0,0,0,0,0,0,0,0,0,0,0,0,0,0,0,0,0,0,0,0,0,0,0,0,0,0"/>
                      </v:shape>
                      <v:shape id="Freeform 10" o:spid="_x0000_s1028" style="position:absolute;left:1202;top:193;width:540;height:475;visibility:visible;mso-wrap-style:square;v-text-anchor:top" coordsize="540,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ejhwgAAANsAAAAPAAAAZHJzL2Rvd25yZXYueG1sRE9Na8JA&#10;EL0X/A/LCN7qpkJqia4iAUHJpWpFvA3ZMRuanQ3ZjcZ/3y0UepvH+5zlerCNuFPna8cK3qYJCOLS&#10;6ZorBV+n7esHCB+QNTaOScGTPKxXo5clZto9+ED3Y6hEDGGfoQITQptJ6UtDFv3UtcSRu7nOYoiw&#10;q6Tu8BHDbSNnSfIuLdYcGwy2lBsqv4+9VZCeN7dLrnNd7E+f1/4w3xezIlVqMh42CxCBhvAv/nPv&#10;dJw/h99f4gFy9QMAAP//AwBQSwECLQAUAAYACAAAACEA2+H2y+4AAACFAQAAEwAAAAAAAAAAAAAA&#10;AAAAAAAAW0NvbnRlbnRfVHlwZXNdLnhtbFBLAQItABQABgAIAAAAIQBa9CxbvwAAABUBAAALAAAA&#10;AAAAAAAAAAAAAB8BAABfcmVscy8ucmVsc1BLAQItABQABgAIAAAAIQBCsejhwgAAANsAAAAPAAAA&#10;AAAAAAAAAAAAAAcCAABkcnMvZG93bnJldi54bWxQSwUGAAAAAAMAAwC3AAAA9gIAAAAA&#10;" path="m496,r2,3l529,45r3,3l534,51r1,4l536,56r1,2l537,60r2,10l539,81r-2,12l534,106r-5,14l523,135r-8,16l506,167r-11,17l483,201r-13,17l455,236r-16,18l423,273r-18,18l386,309r-21,18l343,345r-21,17l300,378r-22,15l257,406r-20,12l216,430r-19,9l178,448r-18,8l143,462r-17,5l111,471r-14,2l84,474r-12,l62,473r-9,-2l46,468r-4,-3l39,461r-1,-1l6,417,,408e" filled="f" strokecolor="#231f20" strokeweight=".17672mm">
                        <v:path arrowok="t" o:connecttype="custom" o:connectlocs="496,0;498,3;529,45;532,48;534,51;535,55;536,56;537,58;537,60;539,70;539,81;537,93;534,106;529,120;523,135;515,151;506,167;495,184;483,201;470,218;455,236;439,254;423,273;405,291;386,309;365,327;343,345;322,362;300,378;278,393;257,406;237,418;216,430;197,439;178,448;160,456;143,462;126,467;111,471;97,473;84,474;72,474;62,473;53,471;46,468;42,465;39,461;38,460;6,417;0,408" o:connectangles="0,0,0,0,0,0,0,0,0,0,0,0,0,0,0,0,0,0,0,0,0,0,0,0,0,0,0,0,0,0,0,0,0,0,0,0,0,0,0,0,0,0,0,0,0,0,0,0,0,0"/>
                      </v:shape>
                      <v:shape id="Freeform 11" o:spid="_x0000_s1029" style="position:absolute;left:1254;top:253;width:510;height:441;visibility:visible;mso-wrap-style:square;v-text-anchor:top" coordsize="510,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M8jwgAAANsAAAAPAAAAZHJzL2Rvd25yZXYueG1sRI9Ba8JA&#10;EIXvBf/DMoK3urFCKdFVgmAJ3hoDehyzYxLMzobsqvHfdw6F3mZ4b977Zr0dXaceNITWs4HFPAFF&#10;XHnbcm2gPO7fv0CFiGyx80wGXhRgu5m8rTG1/sk/9ChirSSEQ4oGmhj7VOtQNeQwzH1PLNrVDw6j&#10;rEOt7YBPCXed/kiST+2wZWlosKddQ9WtuDsDWYan4+1y/S6X2TlvdXnIXwUaM5uO2QpUpDH+m/+u&#10;cyv4Aiu/yAB68wsAAP//AwBQSwECLQAUAAYACAAAACEA2+H2y+4AAACFAQAAEwAAAAAAAAAAAAAA&#10;AAAAAAAAW0NvbnRlbnRfVHlwZXNdLnhtbFBLAQItABQABgAIAAAAIQBa9CxbvwAAABUBAAALAAAA&#10;AAAAAAAAAAAAAB8BAABfcmVscy8ucmVsc1BLAQItABQABgAIAAAAIQC3mM8jwgAAANsAAAAPAAAA&#10;AAAAAAAAAAAAAAcCAABkcnMvZG93bnJldi54bWxQSwUGAAAAAAMAAwC3AAAA9gIAAAAA&#10;" path="m486,r6,2l497,6r4,5l506,19r3,9l510,38r,11l508,62r-3,13l499,90r-6,15l485,120r-10,17l464,154r-12,17l438,189r-15,17l407,225r-17,18l372,261r-20,18l332,297r-22,19l288,333r-23,16l244,363r-22,14l201,389r-21,11l160,409r-19,9l122,425r-17,6l88,435r-15,3l59,440r-13,1l35,440,25,437r-8,-4l11,428,6,422,2,416,,410e" filled="f" strokecolor="#231f20" strokeweight=".25pt">
                        <v:path arrowok="t" o:connecttype="custom" o:connectlocs="486,0;492,2;497,6;501,11;506,19;509,28;510,38;510,49;508,62;505,75;499,90;493,105;485,120;475,137;464,154;452,171;438,189;423,206;407,225;390,243;372,261;352,279;332,297;310,316;288,333;265,349;244,363;222,377;201,389;180,400;160,409;141,418;122,425;105,431;88,435;73,438;59,440;46,441;35,440;25,437;17,433;11,428;6,422;2,416;0,410" o:connectangles="0,0,0,0,0,0,0,0,0,0,0,0,0,0,0,0,0,0,0,0,0,0,0,0,0,0,0,0,0,0,0,0,0,0,0,0,0,0,0,0,0,0,0,0,0"/>
                      </v:shape>
                      <v:shape id="Freeform 12" o:spid="_x0000_s1030" style="position:absolute;left:1193;top:174;width:488;height:424;visibility:visible;mso-wrap-style:square;v-text-anchor:top" coordsize="488,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OqTwgAAANsAAAAPAAAAZHJzL2Rvd25yZXYueG1sRE/fa8Iw&#10;EH4f7H8IJ/g2E4cUV03LkE0HDkEn+Ho2t7a0uZQmavffm8Fgb/fx/bxlPthWXKn3tWMN04kCQVw4&#10;U3Op4fj1/jQH4QOywdYxafghD3n2+LDE1Lgb7+l6CKWIIexT1FCF0KVS+qIii37iOuLIfbveYoiw&#10;L6Xp8RbDbSuflUqkxZpjQ4UdrSoqmsPFalDzz3KvkvXpvN3MVjt1eWtU0mg9Hg2vCxCBhvAv/nN/&#10;mDj/BX5/iQfI7A4AAP//AwBQSwECLQAUAAYACAAAACEA2+H2y+4AAACFAQAAEwAAAAAAAAAAAAAA&#10;AAAAAAAAW0NvbnRlbnRfVHlwZXNdLnhtbFBLAQItABQABgAIAAAAIQBa9CxbvwAAABUBAAALAAAA&#10;AAAAAAAAAAAAAB8BAABfcmVscy8ucmVsc1BLAQItABQABgAIAAAAIQBQsOqTwgAAANsAAAAPAAAA&#10;AAAAAAAAAAAAAAcCAABkcnMvZG93bnJldi54bWxQSwUGAAAAAAMAAwC3AAAA9gIAAAAA&#10;" path="m341,25r,l342,24,368,14,392,7,414,2,434,r18,l466,3r12,6l483,17r3,9l487,36r,12l485,60r-4,14l475,88r-7,15l459,118r-11,17l437,151r-14,18l409,186r-16,18l376,222r-18,18l339,258r-20,18l296,295r-22,18l251,329r-22,15l207,358r-21,13l166,382r-20,10l127,401r-17,7l93,414r-16,4l63,421r-13,2l39,423,29,422r-8,-2l14,416,6,402,1,388,,372,1,354,7,336r8,-20l26,296,36,279r1,-1l38,277e" filled="f" strokecolor="#231f20" strokeweight=".25pt">
                        <v:path arrowok="t" o:connecttype="custom" o:connectlocs="341,25;341,25;342,24;342,24;368,14;392,7;414,2;434,0;452,0;466,3;478,9;483,17;486,26;487,36;487,48;485,60;481,74;475,88;468,103;459,118;448,135;437,151;423,169;409,186;393,204;376,222;358,240;339,258;319,276;296,295;274,313;251,329;229,344;207,358;186,371;166,382;146,392;127,401;110,408;93,414;77,418;63,421;50,423;39,423;29,422;21,420;14,416;6,402;1,388;0,372;1,354;7,336;15,316;26,296;36,279;37,278;38,277" o:connectangles="0,0,0,0,0,0,0,0,0,0,0,0,0,0,0,0,0,0,0,0,0,0,0,0,0,0,0,0,0,0,0,0,0,0,0,0,0,0,0,0,0,0,0,0,0,0,0,0,0,0,0,0,0,0,0,0,0"/>
                      </v:shape>
                      <v:shape id="Freeform 13" o:spid="_x0000_s1031" style="position:absolute;left:1240;top:266;width:535;height:444;visibility:visible;mso-wrap-style:square;v-text-anchor:top" coordsize="535,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di2wQAAANsAAAAPAAAAZHJzL2Rvd25yZXYueG1sRE9Na8JA&#10;EL0L/odlBG9mY1Dbpq6igVIvRWra+zQ7TUKzsyG7MfHfu4eCx8f73u5H04grda62rGAZxSCIC6tr&#10;LhV85W+LZxDOI2tsLJOCGznY76aTLabaDvxJ14svRQhhl6KCyvs2ldIVFRl0kW2JA/drO4M+wK6U&#10;usMhhJtGJnG8kQZrDg0VtpRVVPxdeqNgzfx9PJ6zg+mTJ1r+rF6G/P1DqflsPLyC8DT6h/jffdIK&#10;krA+fAk/QO7uAAAA//8DAFBLAQItABQABgAIAAAAIQDb4fbL7gAAAIUBAAATAAAAAAAAAAAAAAAA&#10;AAAAAABbQ29udGVudF9UeXBlc10ueG1sUEsBAi0AFAAGAAgAAAAhAFr0LFu/AAAAFQEAAAsAAAAA&#10;AAAAAAAAAAAAHwEAAF9yZWxzLy5yZWxzUEsBAi0AFAAGAAgAAAAhAG5V2LbBAAAA2wAAAA8AAAAA&#10;AAAAAAAAAAAABwIAAGRycy9kb3ducmV2LnhtbFBLBQYAAAAAAwADALcAAAD1AgAAAAA=&#10;" path="m526,r4,8l533,17r2,11l534,39r-2,13l529,65r-5,14l517,94r-8,16l500,126r-11,17l477,160r-14,18l449,196r-16,18l417,232r-18,18l380,269r-20,18l337,306r-24,18l290,341r-23,16l245,371r-22,13l201,396r-20,10l161,416r-19,8l124,430r-18,5l90,439r-15,3l62,443r-12,l39,442,29,439r-7,-4l16,430,5,413,,393e" filled="f" strokecolor="#231f20" strokeweight=".17672mm">
                        <v:path arrowok="t" o:connecttype="custom" o:connectlocs="526,0;530,8;533,17;535,28;534,39;532,52;529,65;524,79;517,94;509,110;500,126;489,143;477,160;463,178;449,196;433,214;417,232;399,250;380,269;360,287;337,306;313,324;290,341;267,357;245,371;223,384;201,396;181,406;161,416;142,424;124,430;106,435;90,439;75,442;62,443;50,443;39,442;29,439;22,435;16,430;5,413;0,393" o:connectangles="0,0,0,0,0,0,0,0,0,0,0,0,0,0,0,0,0,0,0,0,0,0,0,0,0,0,0,0,0,0,0,0,0,0,0,0,0,0,0,0,0,0"/>
                      </v:shape>
                      <v:shape id="Freeform 14" o:spid="_x0000_s1032" style="position:absolute;left:1738;top:248;width:27;height:20;visibility:visible;mso-wrap-style:square;v-text-anchor:top" coordsize="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jrzxAAAANsAAAAPAAAAZHJzL2Rvd25yZXYueG1sRI/NasMw&#10;EITvhbyD2EBvjRwfSnGsBBMaCJRS5wd83Vgb29RaGUlOnLevCoUeh5n5hsk3k+nFjZzvLCtYLhIQ&#10;xLXVHTcKzqfdyxsIH5A19pZJwYM8bNazpxwzbe98oNsxNCJC2GeooA1hyKT0dUsG/cIOxNG7Wmcw&#10;ROkaqR3eI9z0Mk2SV2mw47jQ4kDblurv42gUlNXnpX98jR/Fu+9KtlWxdYdSqef5VKxABJrCf/iv&#10;vdcK0iX8fok/QK5/AAAA//8DAFBLAQItABQABgAIAAAAIQDb4fbL7gAAAIUBAAATAAAAAAAAAAAA&#10;AAAAAAAAAABbQ29udGVudF9UeXBlc10ueG1sUEsBAi0AFAAGAAgAAAAhAFr0LFu/AAAAFQEAAAsA&#10;AAAAAAAAAAAAAAAAHwEAAF9yZWxzLy5yZWxzUEsBAi0AFAAGAAgAAAAhAN7iOvPEAAAA2wAAAA8A&#10;AAAAAAAAAAAAAAAABwIAAGRycy9kb3ducmV2LnhtbFBLBQYAAAAAAwADALcAAAD4AgAAAAA=&#10;" path="m,l11,3r9,5l27,15e" filled="f" strokecolor="#231f20" strokeweight=".17672mm">
                        <v:path arrowok="t" o:connecttype="custom" o:connectlocs="0,0;11,3;20,8;27,15" o:connectangles="0,0,0,0"/>
                      </v:shape>
                      <v:shape id="Freeform 15" o:spid="_x0000_s1033" style="position:absolute;left:1074;top:6;width:299;height:279;visibility:visible;mso-wrap-style:square;v-text-anchor:top" coordsize="299,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yhIwwAAANsAAAAPAAAAZHJzL2Rvd25yZXYueG1sRI9Ba8JA&#10;FITvBf/D8oTe6sYcpERXEUERQWhTPXh7ZJ9JMPs27K4mza/vCkKPw8x8wyxWvWnEg5yvLSuYThIQ&#10;xIXVNZcKTj/bj08QPiBrbCyTgl/ysFqO3haYadvxNz3yUIoIYZ+hgiqENpPSFxUZ9BPbEkfvap3B&#10;EKUrpXbYRbhpZJokM2mw5rhQYUubiopbfjcKusvhttkNUyJElx/LYT3Mzl9KvY/79RxEoD78h1/t&#10;vVaQpvD8En+AXP4BAAD//wMAUEsBAi0AFAAGAAgAAAAhANvh9svuAAAAhQEAABMAAAAAAAAAAAAA&#10;AAAAAAAAAFtDb250ZW50X1R5cGVzXS54bWxQSwECLQAUAAYACAAAACEAWvQsW78AAAAVAQAACwAA&#10;AAAAAAAAAAAAAAAfAQAAX3JlbHMvLnJlbHNQSwECLQAUAAYACAAAACEAMbMoSMMAAADbAAAADwAA&#10;AAAAAAAAAAAAAAAHAgAAZHJzL2Rvd25yZXYueG1sUEsFBgAAAAADAAMAtwAAAPcCAAAAAA==&#10;" path="m9,278l3,271,,261,,251r,-8l1,235r2,-9l6,213r6,-14l20,184,30,168,42,152,56,135,72,117,90,99,110,82,130,65,151,50,171,37,191,26r19,-9l228,9,244,4,259,1,272,r14,l292,3r4,4l297,9r1,2l299,12e" filled="f" strokecolor="#231f20" strokeweight=".17672mm">
                        <v:path arrowok="t" o:connecttype="custom" o:connectlocs="9,278;3,271;0,261;0,251;0,243;1,235;3,226;6,213;12,199;20,184;30,168;42,152;56,135;72,117;90,99;110,82;130,65;151,50;171,37;191,26;210,17;228,9;244,4;259,1;272,0;286,0;292,3;296,7;297,9;298,11;299,12" o:connectangles="0,0,0,0,0,0,0,0,0,0,0,0,0,0,0,0,0,0,0,0,0,0,0,0,0,0,0,0,0,0,0"/>
                      </v:shape>
                      <v:shape id="Freeform 16" o:spid="_x0000_s1034" style="position:absolute;left:1154;top:39;width:422;height:244;visibility:visible;mso-wrap-style:square;v-text-anchor:top" coordsize="422,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G/dwwAAANsAAAAPAAAAZHJzL2Rvd25yZXYueG1sRI9BawIx&#10;FITvgv8hPKEX0awKUrdGqQVR9KT10ttj87q7dPOyJK+6/feNIHgcZuYbZrnuXKOuFGLt2cBknIEi&#10;LrytuTRw+dyOXkFFQbbYeCYDfxRhver3lphbf+MTXc9SqgThmKOBSqTNtY5FRQ7j2LfEyfv2waEk&#10;GUptA94S3DV6mmVz7bDmtFBhSx8VFT/nX2dgV8rXIh4p2J1sDtvTZbifbIbGvAy69zdQQp08w4/2&#10;3hqYzuD+Jf0AvfoHAAD//wMAUEsBAi0AFAAGAAgAAAAhANvh9svuAAAAhQEAABMAAAAAAAAAAAAA&#10;AAAAAAAAAFtDb250ZW50X1R5cGVzXS54bWxQSwECLQAUAAYACAAAACEAWvQsW78AAAAVAQAACwAA&#10;AAAAAAAAAAAAAAAfAQAAX3JlbHMvLnJlbHNQSwECLQAUAAYACAAAACEAeaRv3cMAAADbAAAADwAA&#10;AAAAAAAAAAAAAAAHAgAAZHJzL2Rvd25yZXYueG1sUEsFBgAAAAADAAMAtwAAAPcCAAAAAA==&#10;" path="m,243r15,-6l31,230r17,-9l65,211,83,200r18,-13l119,173r18,-16l153,143r13,-13l178,117r13,-14l204,86,217,68,230,48,240,30r8,-17l251,,381,159r13,17l422,212e" filled="f" strokecolor="#231f20" strokeweight=".17672mm">
                        <v:path arrowok="t" o:connecttype="custom" o:connectlocs="0,243;15,237;31,230;48,221;65,211;83,200;101,187;119,173;137,157;153,143;166,130;178,117;191,103;204,86;217,68;230,48;240,30;248,13;251,0;381,159;394,176;422,212" o:connectangles="0,0,0,0,0,0,0,0,0,0,0,0,0,0,0,0,0,0,0,0,0,0"/>
                      </v:shape>
                      <v:shape id="Freeform 17" o:spid="_x0000_s1035" style="position:absolute;left:1146;top:19;width:227;height:232;visibility:visible;mso-wrap-style:square;v-text-anchor:top" coordsize="227,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glxxAAAANsAAAAPAAAAZHJzL2Rvd25yZXYueG1sRI9Ba8JA&#10;FITvBf/D8oRepG4MqdToKiKk1GOtB4/P7DObNvs2ZLdJ+u+7QqHHYWa+YTa70Taip87XjhUs5gkI&#10;4tLpmisF54/i6QWED8gaG8ek4Ic87LaThw3m2g38Tv0pVCJC2OeowITQ5lL60pBFP3ctcfRurrMY&#10;ouwqqTscItw2Mk2SpbRYc1ww2NLBUPl1+rYKuMjM6jDMLtTa1Wy4fh5fz9dnpR6n434NItAY/sN/&#10;7TetIM3g/iX+ALn9BQAA//8DAFBLAQItABQABgAIAAAAIQDb4fbL7gAAAIUBAAATAAAAAAAAAAAA&#10;AAAAAAAAAABbQ29udGVudF9UeXBlc10ueG1sUEsBAi0AFAAGAAgAAAAhAFr0LFu/AAAAFQEAAAsA&#10;AAAAAAAAAAAAAAAAHwEAAF9yZWxzLy5yZWxzUEsBAi0AFAAGAAgAAAAhAEHSCXHEAAAA2wAAAA8A&#10;AAAAAAAAAAAAAAAABwIAAGRycy9kb3ducmV2LnhtbFBLBQYAAAAAAwADALcAAAD4AgAAAAA=&#10;" path="m,232r15,-7l30,217r17,-9l64,197,82,185r18,-14l121,154r16,-15l150,127r11,-11l175,100,189,82,202,63,214,45r8,-18l227,12,227,e" filled="f" strokecolor="#231f20" strokeweight=".17672mm">
                        <v:path arrowok="t" o:connecttype="custom" o:connectlocs="0,232;15,225;30,217;47,208;64,197;82,185;100,171;121,154;137,139;150,127;161,116;175,100;189,82;202,63;214,45;222,27;227,12;227,0" o:connectangles="0,0,0,0,0,0,0,0,0,0,0,0,0,0,0,0,0,0"/>
                      </v:shape>
                      <v:shape id="Freeform 18" o:spid="_x0000_s1036" style="position:absolute;left:1245;top:215;width:334;height:288;visibility:visible;mso-wrap-style:square;v-text-anchor:top" coordsize="33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nPUwQAAANsAAAAPAAAAZHJzL2Rvd25yZXYueG1sRI/BisJA&#10;EETvC/7D0MJeRCcruEh0FF0I61XXg8cm0ybRTE/IdDT+vSMIeyyq6hW1XPeuVjdqQ+XZwNckAUWc&#10;e1txYeD4l43noIIgW6w9k4EHBVivBh9LTK2/855uBylUhHBI0UAp0qRah7wkh2HiG+LonX3rUKJs&#10;C21bvEe4q/U0Sb61w4rjQokN/ZSUXw+dMyC/m67nLYUuy0ZNfqpIZpeRMZ/DfrMAJdTLf/jd3lkD&#10;0xm8vsQfoFdPAAAA//8DAFBLAQItABQABgAIAAAAIQDb4fbL7gAAAIUBAAATAAAAAAAAAAAAAAAA&#10;AAAAAABbQ29udGVudF9UeXBlc10ueG1sUEsBAi0AFAAGAAgAAAAhAFr0LFu/AAAAFQEAAAsAAAAA&#10;AAAAAAAAAAAAHwEAAF9yZWxzLy5yZWxzUEsBAi0AFAAGAAgAAAAhAPMec9TBAAAA2wAAAA8AAAAA&#10;AAAAAAAAAAAABwIAAGRycy9kb3ducmV2LnhtbFBLBQYAAAAAAwADALcAAAD1AgAAAAA=&#10;" path="m302,r1,l311,r7,1l322,4r2,1l326,7r2,1l333,15r1,9l331,36r-4,12l321,61r-8,14l302,90r-12,17l277,123r-16,17l244,158r-18,17l203,194r-22,17l160,226r-20,14l121,251r-18,10l86,269r-15,7l57,281r-13,3l33,286r-13,1l12,285,8,280,5,277,3,273,2,269,,264r,-6l,251e" filled="f" strokecolor="#231f20" strokeweight=".17672mm">
                        <v:path arrowok="t" o:connecttype="custom" o:connectlocs="302,0;303,0;311,0;318,1;322,4;324,5;326,7;328,8;333,15;334,24;331,36;327,48;321,61;313,75;302,90;290,107;277,123;261,140;244,158;226,175;203,194;181,211;160,226;140,240;121,251;103,261;86,269;71,276;57,281;44,284;33,286;20,287;12,285;8,280;5,277;3,273;2,269;0,264;0,258;0,251" o:connectangles="0,0,0,0,0,0,0,0,0,0,0,0,0,0,0,0,0,0,0,0,0,0,0,0,0,0,0,0,0,0,0,0,0,0,0,0,0,0,0,0"/>
                      </v:shape>
                      <v:shape id="Freeform 19" o:spid="_x0000_s1037" style="position:absolute;left:1246;top:220;width:352;height:304;visibility:visible;mso-wrap-style:square;v-text-anchor:top" coordsize="352,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1qIxAAAANsAAAAPAAAAZHJzL2Rvd25yZXYueG1sRI9Ba8JA&#10;FITvBf/D8gQvRTd6SCV1FSkVPRRKtVCPj+xLNjX7NmTXJP33XUHwOMzMN8xqM9hadNT6yrGC+SwB&#10;QZw7XXGp4Pu0my5B+ICssXZMCv7Iw2Y9elphpl3PX9QdQykihH2GCkwITSalzw1Z9DPXEEevcK3F&#10;EGVbSt1iH+G2loskSaXFiuOCwYbeDOWX49UqeH7/+Oz6fWFezhdKi9/0p94aVmoyHravIAIN4RG+&#10;tw9awSKF25f4A+T6HwAA//8DAFBLAQItABQABgAIAAAAIQDb4fbL7gAAAIUBAAATAAAAAAAAAAAA&#10;AAAAAAAAAABbQ29udGVudF9UeXBlc10ueG1sUEsBAi0AFAAGAAgAAAAhAFr0LFu/AAAAFQEAAAsA&#10;AAAAAAAAAAAAAAAAHwEAAF9yZWxzLy5yZWxzUEsBAi0AFAAGAAgAAAAhAAYvWojEAAAA2wAAAA8A&#10;AAAAAAAAAAAAAAAABwIAAGRycy9kb3ducmV2LnhtbFBLBQYAAAAAAwADALcAAAD4AgAAAAA=&#10;" path="m321,r12,l341,12r5,5l350,24r1,10l349,45r-3,13l339,72r-8,16l320,105r-13,18l292,141r-17,19l256,179r-20,19l213,216r-22,18l169,249r-21,13l128,274r-18,10l92,292r-16,6l61,302r-14,2l36,304,26,302r-8,-4l10,290,,276,1,265e" filled="f" strokecolor="#231f20" strokeweight=".17672mm">
                        <v:path arrowok="t" o:connecttype="custom" o:connectlocs="321,0;333,0;341,12;346,17;350,24;351,34;349,45;346,58;339,72;331,88;320,105;307,123;292,141;275,160;256,179;236,198;213,216;191,234;169,249;148,262;128,274;110,284;92,292;76,298;61,302;47,304;36,304;26,302;18,298;10,290;0,276;1,265" o:connectangles="0,0,0,0,0,0,0,0,0,0,0,0,0,0,0,0,0,0,0,0,0,0,0,0,0,0,0,0,0,0,0,0"/>
                      </v:shape>
                      <v:shape id="Freeform 20" o:spid="_x0000_s1038" style="position:absolute;left:1196;top:411;width:81;height:91;visibility:visible;mso-wrap-style:square;v-text-anchor:top" coordsize="8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vdAxAAAANsAAAAPAAAAZHJzL2Rvd25yZXYueG1sRI9Ba8JA&#10;FITvBf/D8oReim7MoZHUVUQQDKWUaqHXZ/aZpGbfht01Sf99t1DwOMzMN8xqM5pW9OR8Y1nBYp6A&#10;IC6tbrhS8Hnaz5YgfEDW2FomBT/kYbOePKww13bgD+qPoRIRwj5HBXUIXS6lL2sy6Oe2I47exTqD&#10;IUpXSe1wiHDTyjRJnqXBhuNCjR3taiqvx5uJlH32lX6jTNzi6fz2WtC7OxQXpR6n4/YFRKAx3MP/&#10;7YNWkGbw9yX+ALn+BQAA//8DAFBLAQItABQABgAIAAAAIQDb4fbL7gAAAIUBAAATAAAAAAAAAAAA&#10;AAAAAAAAAABbQ29udGVudF9UeXBlc10ueG1sUEsBAi0AFAAGAAgAAAAhAFr0LFu/AAAAFQEAAAsA&#10;AAAAAAAAAAAAAAAAHwEAAF9yZWxzLy5yZWxzUEsBAi0AFAAGAAgAAAAhAOIm90DEAAAA2wAAAA8A&#10;AAAAAAAAAAAAAAAABwIAAGRycy9kb3ducmV2LnhtbFBLBQYAAAAAAwADALcAAAD4AgAAAAA=&#10;" path="m,l35,39,49,55,80,90e" filled="f" strokecolor="#231f20" strokeweight=".17672mm">
                        <v:path arrowok="t" o:connecttype="custom" o:connectlocs="0,0;35,39;49,55;80,90" o:connectangles="0,0,0,0"/>
                      </v:shape>
                      <v:shape id="Freeform 21" o:spid="_x0000_s1039" style="position:absolute;left:1149;top:359;width:47;height:52;visibility:visible;mso-wrap-style:square;v-text-anchor:top" coordsize="4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fjQwAAAANsAAAAPAAAAZHJzL2Rvd25yZXYueG1sRE9LTsMw&#10;EN1X6h2sqcSudRpQiUKcqgUh2LblAKN4SKLG49R2PuX0eIHE8un9i/1sOjGS861lBdtNAoK4srrl&#10;WsHX5X2dgfABWWNnmRTcycO+XC4KzLWd+ETjOdQihrDPUUETQp9L6auGDPqN7Ykj922dwRChq6V2&#10;OMVw08k0SXbSYMuxocGeXhuqrufBKHhK9WG+vd2HOv34GbMjVfj8mCn1sJoPLyACzeFf/Of+1ArS&#10;ODZ+iT9Alr8AAAD//wMAUEsBAi0AFAAGAAgAAAAhANvh9svuAAAAhQEAABMAAAAAAAAAAAAAAAAA&#10;AAAAAFtDb250ZW50X1R5cGVzXS54bWxQSwECLQAUAAYACAAAACEAWvQsW78AAAAVAQAACwAAAAAA&#10;AAAAAAAAAAAfAQAAX3JlbHMvLnJlbHNQSwECLQAUAAYACAAAACEAXhX40MAAAADbAAAADwAAAAAA&#10;AAAAAAAAAAAHAgAAZHJzL2Rvd25yZXYueG1sUEsFBgAAAAADAAMAtwAAAPQCAAAAAA==&#10;" path="m,l46,52e" filled="f" strokecolor="#231f20" strokeweight=".17672mm">
                        <v:path arrowok="t" o:connecttype="custom" o:connectlocs="0,0;46,52" o:connectangles="0,0"/>
                      </v:shape>
                      <v:shape id="Freeform 22" o:spid="_x0000_s1040" style="position:absolute;left:1083;top:28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aowwgAAANsAAAAPAAAAZHJzL2Rvd25yZXYueG1sRI/disIw&#10;FITvBd8hHME7TRVZtBrFH0Rhb/x7gENzbIvJSWmiVp/eLCx4OczMN8xs0VgjHlT70rGCQT8BQZw5&#10;XXKu4HLe9sYgfEDWaByTghd5WMzbrRmm2j35SI9TyEWEsE9RQRFClUrps4Is+r6riKN3dbXFEGWd&#10;S13jM8KtkcMk+ZEWS44LBVa0Lii7ne5WwbVq3N7sxqv7cW2S383ZHd6rkVLdTrOcggjUhG/4v73X&#10;CoYT+PsSf4CcfwAAAP//AwBQSwECLQAUAAYACAAAACEA2+H2y+4AAACFAQAAEwAAAAAAAAAAAAAA&#10;AAAAAAAAW0NvbnRlbnRfVHlwZXNdLnhtbFBLAQItABQABgAIAAAAIQBa9CxbvwAAABUBAAALAAAA&#10;AAAAAAAAAAAAAB8BAABfcmVscy8ucmVsc1BLAQItABQABgAIAAAAIQAusaowwgAAANsAAAAPAAAA&#10;AAAAAAAAAAAAAAcCAABkcnMvZG93bnJldi54bWxQSwUGAAAAAAMAAwC3AAAA9gIAAAAA&#10;" path="m,l3,4e" filled="f" strokecolor="#231f20" strokeweight=".17672mm">
                        <v:path arrowok="t" o:connecttype="custom" o:connectlocs="0,0;3,4" o:connectangles="0,0"/>
                      </v:shape>
                      <v:shape id="Freeform 23" o:spid="_x0000_s1041" style="position:absolute;left:1053;top:338;width:53;height:53;visibility:visible;mso-wrap-style:square;v-text-anchor:top" coordsize="5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WUvwAAANsAAAAPAAAAZHJzL2Rvd25yZXYueG1sRE/daoMw&#10;FL4f7B3CGexujdZudNYoo6yw27k9wMGcqtOcSJJWffvmorDLj++/qBYziis531tWkG4SEMSN1T23&#10;Cn5/Ti97ED4gaxwtk4KVPFTl40OBubYzf9O1Dq2IIexzVNCFMOVS+qYjg35jJ+LIna0zGCJ0rdQO&#10;5xhuRrlNkjdpsOfY0OFEx46aob4YBbbfZelaz/vd+9/SuOH1lHxeUqWen5aPA4hAS/gX391fWkEW&#10;18cv8QfI8gYAAP//AwBQSwECLQAUAAYACAAAACEA2+H2y+4AAACFAQAAEwAAAAAAAAAAAAAAAAAA&#10;AAAAW0NvbnRlbnRfVHlwZXNdLnhtbFBLAQItABQABgAIAAAAIQBa9CxbvwAAABUBAAALAAAAAAAA&#10;AAAAAAAAAB8BAABfcmVscy8ucmVsc1BLAQItABQABgAIAAAAIQD/DtWUvwAAANsAAAAPAAAAAAAA&#10;AAAAAAAAAAcCAABkcnMvZG93bnJldi54bWxQSwUGAAAAAAMAAwC3AAAA8wIAAAAA&#10;" path="m33,20l20,7,7,,3,3,,7,7,20,20,33,32,46r14,7l49,50r4,-4l46,33,33,20xe" filled="f" strokecolor="#231f20" strokeweight=".25pt">
                        <v:path arrowok="t" o:connecttype="custom" o:connectlocs="33,20;20,7;7,0;3,3;0,7;7,20;20,33;32,46;46,53;49,50;53,46;46,33;33,20" o:connectangles="0,0,0,0,0,0,0,0,0,0,0,0,0"/>
                      </v:shape>
                      <v:shape id="Freeform 24" o:spid="_x0000_s1042" style="position:absolute;left:1047;top:331;width:66;height:67;visibility:visible;mso-wrap-style:square;v-text-anchor:top" coordsize="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3GbwgAAANsAAAAPAAAAZHJzL2Rvd25yZXYueG1sRI9Bi8Iw&#10;FITvgv8hPMGbpiosSzWKCKIHsag9eHw0z7bYvJQm1uqvNwvCHoeZ+YZZrDpTiZYaV1pWMBlHIIgz&#10;q0vOFaSX7egXhPPIGivLpOBFDlbLfm+BsbZPPlF79rkIEHYxKii8r2MpXVaQQTe2NXHwbrYx6INs&#10;cqkbfAa4qeQ0in6kwZLDQoE1bQrK7ueHUZCkx517U3q9ppv2sE3Wt5d7J0oNB916DsJT5//D3/Ze&#10;K5hN4O9L+AFy+QEAAP//AwBQSwECLQAUAAYACAAAACEA2+H2y+4AAACFAQAAEwAAAAAAAAAAAAAA&#10;AAAAAAAAW0NvbnRlbnRfVHlwZXNdLnhtbFBLAQItABQABgAIAAAAIQBa9CxbvwAAABUBAAALAAAA&#10;AAAAAAAAAAAAAB8BAABfcmVscy8ucmVsc1BLAQItABQABgAIAAAAIQBLT3GbwgAAANsAAAAPAAAA&#10;AAAAAAAAAAAAAAcCAABkcnMvZG93bnJldi54bWxQSwUGAAAAAAMAAwC3AAAA9gIAAAAA&#10;" path="m,l,11,11,28,33,50,50,62r11,4l65,64r,-2l61,49,48,31,26,11,10,1,,e" filled="f" strokecolor="#231f20" strokeweight=".17672mm">
                        <v:path arrowok="t" o:connecttype="custom" o:connectlocs="0,0;0,11;11,28;33,50;50,62;61,66;65,64;65,64;65,62;61,49;48,31;26,11;10,1;0,0" o:connectangles="0,0,0,0,0,0,0,0,0,0,0,0,0,0"/>
                      </v:shape>
                      <v:shape id="Freeform 25" o:spid="_x0000_s1043" style="position:absolute;left:1047;top:264;width:117;height:130;visibility:visible;mso-wrap-style:square;v-text-anchor:top" coordsize="117,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LxAAAANwAAAAPAAAAZHJzL2Rvd25yZXYueG1sRI/NasJA&#10;FIX3hb7DcAvd1YlBi0ZHkYJUxE2jG3eXzE0mmLmTZsYY394RCl0ezs/HWa4H24ieOl87VjAeJSCI&#10;C6drrhScjtuPGQgfkDU2jknBnTysV68vS8y0u/EP9XmoRBxhn6ECE0KbSekLQxb9yLXE0StdZzFE&#10;2VVSd3iL47aRaZJ8Sos1R4LBlr4MFZf8aiP39zupzGTe7w7cnMpjiZvpea/U+9uwWYAINIT/8F97&#10;pxWk6QSeZ+IRkKsHAAAA//8DAFBLAQItABQABgAIAAAAIQDb4fbL7gAAAIUBAAATAAAAAAAAAAAA&#10;AAAAAAAAAABbQ29udGVudF9UeXBlc10ueG1sUEsBAi0AFAAGAAgAAAAhAFr0LFu/AAAAFQEAAAsA&#10;AAAAAAAAAAAAAAAAHwEAAF9yZWxzLy5yZWxzUEsBAi0AFAAGAAgAAAAhAMKT74vEAAAA3AAAAA8A&#10;AAAAAAAAAAAAAAAABwIAAGRycy9kb3ducmV2LnhtbFBLBQYAAAAAAwADALcAAAD4AgAAAAA=&#10;" path="m67,130l83,113,94,102,108,87r6,-5l116,79,115,66,104,48,94,36,87,22,80,11,74,2,67,,57,4,45,18r-3,4l41,23r-1,2l24,42,7,60,,68e" filled="f" strokecolor="#231f20" strokeweight=".17672mm">
                        <v:path arrowok="t" o:connecttype="custom" o:connectlocs="67,130;83,113;94,102;108,87;114,82;116,79;115,66;104,48;94,36;87,22;80,11;74,2;67,0;57,4;45,18;42,22;41,23;40,25;24,42;7,60;0,68;0,68;0,68" o:connectangles="0,0,0,0,0,0,0,0,0,0,0,0,0,0,0,0,0,0,0,0,0,0,0"/>
                      </v:shape>
                      <v:shape id="Freeform 26" o:spid="_x0000_s1044" style="position:absolute;left:1256;top:696;width:797;height:940;visibility:visible;mso-wrap-style:square;v-text-anchor:top" coordsize="79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C1ExQAAANwAAAAPAAAAZHJzL2Rvd25yZXYueG1sRI9Ba8JA&#10;FITvgv9heUJvuqlKq9FVSkHQk2jU8yP7TGKzb0N2q5v++q5Q6HGYmW+Y5TqYWtypdZVlBa+jBARx&#10;bnXFhYJTthnOQDiPrLG2TAo6crBe9XtLTLV98IHuR1+ICGGXooLS+yaV0uUlGXQj2xBH72pbgz7K&#10;tpC6xUeEm1qOk+RNGqw4LpTY0GdJ+dfx2ygIm/P+Z7+bXqp5NjvJ7jbJQjdR6mUQPhYgPAX/H/5r&#10;b7WC8fQdnmfiEZCrXwAAAP//AwBQSwECLQAUAAYACAAAACEA2+H2y+4AAACFAQAAEwAAAAAAAAAA&#10;AAAAAAAAAAAAW0NvbnRlbnRfVHlwZXNdLnhtbFBLAQItABQABgAIAAAAIQBa9CxbvwAAABUBAAAL&#10;AAAAAAAAAAAAAAAAAB8BAABfcmVscy8ucmVsc1BLAQItABQABgAIAAAAIQB6oC1ExQAAANwAAAAP&#10;AAAAAAAAAAAAAAAAAAcCAABkcnMvZG93bnJldi54bWxQSwUGAAAAAAMAAwC3AAAA+QIAAAAA&#10;" path="m,l797,930e" filled="f" strokecolor="#231f20" strokeweight=".17672mm">
                        <v:path arrowok="t" o:connecttype="custom" o:connectlocs="0,0;797,930" o:connectangles="0,0"/>
                      </v:shape>
                      <v:shape id="Freeform 27" o:spid="_x0000_s1045" style="position:absolute;left:1765;top:264;width:288;height:1147;visibility:visible;mso-wrap-style:square;v-text-anchor:top" coordsize="288,1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5LqwwAAANwAAAAPAAAAZHJzL2Rvd25yZXYueG1sRE9Na8JA&#10;EL0X+h+WKfRWN7ESNLoGKYhFCjap3sfsNAnJzobs1qT/vnsoeHy87002mU7caHCNZQXxLAJBXFrd&#10;cKXg/LV/WYJwHlljZ5kU/JKDbPv4sMFU25FzuhW+EiGEXYoKau/7VEpX1mTQzWxPHLhvOxj0AQ6V&#10;1AOOIdx0ch5FiTTYcGiosae3msq2+DEKutdxeWoPp/jjel3t4kty/GzyRKnnp2m3BuFp8nfxv/td&#10;K5gvwtpwJhwBuf0DAAD//wMAUEsBAi0AFAAGAAgAAAAhANvh9svuAAAAhQEAABMAAAAAAAAAAAAA&#10;AAAAAAAAAFtDb250ZW50X1R5cGVzXS54bWxQSwECLQAUAAYACAAAACEAWvQsW78AAAAVAQAACwAA&#10;AAAAAAAAAAAAAAAfAQAAX3JlbHMvLnJlbHNQSwECLQAUAAYACAAAACEAXZuS6sMAAADcAAAADwAA&#10;AAAAAAAAAAAAAAAHAgAAZHJzL2Rvd25yZXYueG1sUEsFBgAAAAADAAMAtwAAAPcCAAAAAA==&#10;" path="m,l1,1,288,355e" filled="f" strokecolor="#231f20" strokeweight=".17672mm">
                        <v:path arrowok="t" o:connecttype="custom" o:connectlocs="0,0;1,1;288,355" o:connectangles="0,0,0"/>
                      </v:shape>
                      <v:shape id="Freeform 28" o:spid="_x0000_s1046" style="position:absolute;left:1140;top:225;width:107;height:186;visibility:visible;mso-wrap-style:square;v-text-anchor:top" coordsize="107,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ghDxgAAANwAAAAPAAAAZHJzL2Rvd25yZXYueG1sRI/Na8JA&#10;FMTvQv+H5RW8FN1UxI/oKqnQ0h48+HV/ZJ/ZaPZtyK4m/vfdQsHjMDO/YZbrzlbiTo0vHSt4HyYg&#10;iHOnSy4UHA+fgxkIH5A1Vo5JwYM8rFcvvSWm2rW8o/s+FCJC2KeowIRQp1L63JBFP3Q1cfTOrrEY&#10;omwKqRtsI9xWcpQkE2mx5LhgsKaNofy6v1kFl6tJTvInP0yq0/aYvU2zr81Hq1T/tcsWIAJ14Rn+&#10;b39rBaPxHP7OxCMgV78AAAD//wMAUEsBAi0AFAAGAAgAAAAhANvh9svuAAAAhQEAABMAAAAAAAAA&#10;AAAAAAAAAAAAAFtDb250ZW50X1R5cGVzXS54bWxQSwECLQAUAAYACAAAACEAWvQsW78AAAAVAQAA&#10;CwAAAAAAAAAAAAAAAAAfAQAAX3JlbHMvLnJlbHNQSwECLQAUAAYACAAAACEA7lIIQ8YAAADcAAAA&#10;DwAAAAAAAAAAAAAAAAAHAgAAZHJzL2Rvd25yZXYueG1sUEsFBgAAAAADAAMAtwAAAPoCAAAAAA==&#10;" path="m23,l6,26,,42,14,58r9,11l38,86r17,20l73,127r16,19l101,161r6,7l99,181r-17,5l56,186e" filled="f" strokecolor="#231f20" strokeweight=".17672mm">
                        <v:path arrowok="t" o:connecttype="custom" o:connectlocs="23,0;6,26;0,42;0,42;14,58;14,58;23,69;38,86;55,106;73,127;89,146;101,161;107,168;99,181;82,186;56,186" o:connectangles="0,0,0,0,0,0,0,0,0,0,0,0,0,0,0,0"/>
                      </v:shape>
                      <v:shape id="Freeform 29" o:spid="_x0000_s1047" style="position:absolute;left:1074;top:22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dH9wgAAANwAAAAPAAAAZHJzL2Rvd25yZXYueG1sRE/Pa8Iw&#10;FL4L+x/CG3jTxLLJ6IxFHBseymBul90ezVta2ryUJmr8781h4PHj+72pkhvEmabQedawWioQxI03&#10;HVsNP9/vixcQISIbHDyThisFqLYPsw2Wxl/4i87HaEUO4VCihjbGsZQyNC05DEs/Emfuz08OY4aT&#10;lWbCSw53gyyUWkuHHeeGFkfat9T0x5PT8Lk/1fXvW5OePpIqbL3r0a6U1vPHtHsFESnFu/jffTAa&#10;iuc8P5/JR0BubwAAAP//AwBQSwECLQAUAAYACAAAACEA2+H2y+4AAACFAQAAEwAAAAAAAAAAAAAA&#10;AAAAAAAAW0NvbnRlbnRfVHlwZXNdLnhtbFBLAQItABQABgAIAAAAIQBa9CxbvwAAABUBAAALAAAA&#10;AAAAAAAAAAAAAB8BAABfcmVscy8ucmVsc1BLAQItABQABgAIAAAAIQBs2dH9wgAAANwAAAAPAAAA&#10;AAAAAAAAAAAAAAcCAABkcnMvZG93bnJldi54bWxQSwUGAAAAAAMAAwC3AAAA9gIAAAAA&#10;" path="m24,l,32e" filled="f" strokecolor="#231f20" strokeweight=".17672mm">
                        <v:path arrowok="t" o:connecttype="custom" o:connectlocs="24,0;0,32;0,32" o:connectangles="0,0,0"/>
                      </v:shape>
                      <v:shape id="Freeform 30" o:spid="_x0000_s1048" style="position:absolute;left:1351;top:5;width:52;height:24;visibility:visible;mso-wrap-style:square;v-text-anchor:top" coordsize="5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QAxAAAANwAAAAPAAAAZHJzL2Rvd25yZXYueG1sRI9PawIx&#10;FMTvgt8hPMFL0URLRbZGWVvEnsQ/vfT22LzuLm5eliTq+u2bguBxmJnfMItVZxtxJR9qxxomYwWC&#10;uHCm5lLD92kzmoMIEdlg45g03CnAatnvLTAz7sYHuh5jKRKEQ4YaqhjbTMpQVGQxjF1LnLxf5y3G&#10;JH0pjcdbgttGTpWaSYs1p4UKW/qoqDgfL1bD58VuVbF7yVVO8Ue97te+tAeth4MufwcRqYvP8KP9&#10;ZTRM3ybwfyYdAbn8AwAA//8DAFBLAQItABQABgAIAAAAIQDb4fbL7gAAAIUBAAATAAAAAAAAAAAA&#10;AAAAAAAAAABbQ29udGVudF9UeXBlc10ueG1sUEsBAi0AFAAGAAgAAAAhAFr0LFu/AAAAFQEAAAsA&#10;AAAAAAAAAAAAAAAAHwEAAF9yZWxzLy5yZWxzUEsBAi0AFAAGAAgAAAAhAL9vNADEAAAA3AAAAA8A&#10;AAAAAAAAAAAAAAAABwIAAGRycy9kb3ducmV2LnhtbFBLBQYAAAAAAwADALcAAAD4AgAAAAA=&#10;" path="m,1l23,,36,5,51,24e" filled="f" strokecolor="#231f20" strokeweight=".17672mm">
                        <v:path arrowok="t" o:connecttype="custom" o:connectlocs="0,1;23,0;36,5;51,24" o:connectangles="0,0,0,0"/>
                      </v:shape>
                      <v:rect id="Rectangle 31" o:spid="_x0000_s1049" style="position:absolute;top:415;width:1400;height:1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5nHxQAAANwAAAAPAAAAZHJzL2Rvd25yZXYueG1sRI9Pi8Iw&#10;FMTvwn6H8Ba8aWphRa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CYM5nHxQAAANwAAAAP&#10;AAAAAAAAAAAAAAAAAAcCAABkcnMvZG93bnJldi54bWxQSwUGAAAAAAMAAwC3AAAA+QIAAAAA&#10;" filled="f" stroked="f">
                        <v:textbox inset="0,0,0,0">
                          <w:txbxContent>
                            <w:p w14:paraId="27B724C7" w14:textId="77777777" w:rsidR="00E51CB3" w:rsidRDefault="00E51CB3" w:rsidP="00E51CB3"/>
                          </w:txbxContent>
                        </v:textbox>
                      </v:rect>
                      <w10:wrap type="square" anchorx="margin" anchory="margin"/>
                    </v:group>
                  </w:pict>
                </mc:Fallback>
              </mc:AlternateContent>
            </w:r>
          </w:p>
        </w:tc>
      </w:tr>
      <w:tr w:rsidR="00E51CB3" w:rsidRPr="00991ACA" w14:paraId="2D1BC019" w14:textId="77777777" w:rsidTr="00FC78A3">
        <w:trPr>
          <w:trHeight w:val="345"/>
          <w:jc w:val="center"/>
        </w:trPr>
        <w:tc>
          <w:tcPr>
            <w:tcW w:w="4889" w:type="dxa"/>
          </w:tcPr>
          <w:p w14:paraId="20A67679" w14:textId="77777777" w:rsidR="00E51CB3" w:rsidRPr="00991ACA" w:rsidRDefault="00E51CB3" w:rsidP="00FC78A3">
            <w:pPr>
              <w:tabs>
                <w:tab w:val="left" w:pos="567"/>
              </w:tabs>
              <w:autoSpaceDE w:val="0"/>
              <w:autoSpaceDN w:val="0"/>
              <w:adjustRightInd w:val="0"/>
              <w:spacing w:line="260" w:lineRule="exact"/>
              <w:ind w:left="0" w:firstLine="0"/>
              <w:jc w:val="center"/>
              <w:rPr>
                <w:rFonts w:ascii="Verdana" w:eastAsia="Times New Roman" w:hAnsi="Verdana"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C paveikslėlis</w:t>
            </w:r>
          </w:p>
        </w:tc>
      </w:tr>
    </w:tbl>
    <w:p w14:paraId="1CA54524" w14:textId="77777777" w:rsidR="00E51CB3" w:rsidRPr="00991ACA" w:rsidRDefault="00E51CB3" w:rsidP="00E51CB3">
      <w:pPr>
        <w:tabs>
          <w:tab w:val="left" w:pos="567"/>
        </w:tabs>
        <w:spacing w:line="260" w:lineRule="exact"/>
        <w:ind w:left="0" w:firstLine="0"/>
        <w:rPr>
          <w:rFonts w:ascii="Times New Roman" w:eastAsia="Times New Roman" w:hAnsi="Times New Roman" w:cs="Times New Roman"/>
          <w:kern w:val="0"/>
          <w:sz w:val="22"/>
          <w:szCs w:val="20"/>
          <w14:ligatures w14:val="none"/>
        </w:rPr>
      </w:pPr>
    </w:p>
    <w:p w14:paraId="0B5A498D" w14:textId="77777777" w:rsidR="00E51CB3" w:rsidRPr="00991ACA" w:rsidRDefault="00E51CB3" w:rsidP="00E51CB3">
      <w:pPr>
        <w:numPr>
          <w:ilvl w:val="0"/>
          <w:numId w:val="22"/>
        </w:numPr>
        <w:ind w:left="567" w:hanging="283"/>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Nevartokite užtaisymo metu išsiskyrusio gelio, kadangi dozė gali būti neteisinga.</w:t>
      </w:r>
    </w:p>
    <w:p w14:paraId="21C4670A" w14:textId="77777777" w:rsidR="00E51CB3" w:rsidRPr="00991ACA" w:rsidRDefault="00E51CB3" w:rsidP="00E51CB3">
      <w:pPr>
        <w:numPr>
          <w:ilvl w:val="0"/>
          <w:numId w:val="22"/>
        </w:numPr>
        <w:ind w:left="567" w:hanging="283"/>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Saugiai išmeskite panaudotas servetėles, kad gelio nepatektų ant kitų, įskaitant vaikus ir augintinius.</w:t>
      </w:r>
    </w:p>
    <w:p w14:paraId="06B1A2AF" w14:textId="77777777" w:rsidR="00E51CB3" w:rsidRPr="00991ACA" w:rsidRDefault="00E51CB3" w:rsidP="00E51CB3">
      <w:pPr>
        <w:numPr>
          <w:ilvl w:val="0"/>
          <w:numId w:val="22"/>
        </w:numPr>
        <w:ind w:left="567" w:hanging="283"/>
        <w:rPr>
          <w:rFonts w:ascii="Times New Roman" w:eastAsia="Times New Roman" w:hAnsi="Times New Roman" w:cs="Times New Roman"/>
          <w:kern w:val="0"/>
          <w:sz w:val="22"/>
          <w:szCs w:val="20"/>
          <w14:ligatures w14:val="none"/>
        </w:rPr>
      </w:pPr>
      <w:proofErr w:type="spellStart"/>
      <w:r w:rsidRPr="00991ACA">
        <w:rPr>
          <w:rFonts w:ascii="Times New Roman" w:eastAsia="Times New Roman" w:hAnsi="Times New Roman" w:cs="Times New Roman"/>
          <w:kern w:val="0"/>
          <w:sz w:val="22"/>
          <w:szCs w:val="22"/>
          <w14:ligatures w14:val="none"/>
        </w:rPr>
        <w:t>Testavan</w:t>
      </w:r>
      <w:proofErr w:type="spellEnd"/>
      <w:r w:rsidRPr="00991ACA">
        <w:rPr>
          <w:rFonts w:ascii="Times New Roman" w:eastAsia="Times New Roman" w:hAnsi="Times New Roman" w:cs="Times New Roman"/>
          <w:kern w:val="0"/>
          <w:sz w:val="22"/>
          <w:szCs w:val="22"/>
          <w14:ligatures w14:val="none"/>
        </w:rPr>
        <w:t xml:space="preserve"> </w:t>
      </w:r>
      <w:r w:rsidRPr="00991ACA">
        <w:rPr>
          <w:rFonts w:ascii="Times New Roman" w:eastAsia="Times New Roman" w:hAnsi="Times New Roman" w:cs="Times New Roman"/>
          <w:kern w:val="0"/>
          <w:sz w:val="22"/>
          <w:szCs w:val="20"/>
          <w14:ligatures w14:val="none"/>
        </w:rPr>
        <w:t>pompa dabar paruošta naudojimui.</w:t>
      </w:r>
    </w:p>
    <w:p w14:paraId="67BAC1F4" w14:textId="77777777" w:rsidR="00E51CB3" w:rsidRPr="00991ACA" w:rsidRDefault="00E51CB3" w:rsidP="00E51CB3">
      <w:pPr>
        <w:tabs>
          <w:tab w:val="left" w:pos="567"/>
        </w:tabs>
        <w:spacing w:line="260" w:lineRule="exact"/>
        <w:ind w:left="720" w:right="-2" w:firstLine="0"/>
        <w:rPr>
          <w:rFonts w:ascii="Times New Roman" w:eastAsia="Times New Roman" w:hAnsi="Times New Roman" w:cs="Times New Roman"/>
          <w:kern w:val="0"/>
          <w:sz w:val="22"/>
          <w:szCs w:val="20"/>
          <w14:ligatures w14:val="none"/>
        </w:rPr>
      </w:pPr>
    </w:p>
    <w:p w14:paraId="02AF9831" w14:textId="77777777" w:rsidR="00E51CB3" w:rsidRPr="000721D5" w:rsidRDefault="00E51CB3" w:rsidP="00E51CB3">
      <w:pPr>
        <w:ind w:left="0" w:firstLine="0"/>
        <w:rPr>
          <w:rFonts w:ascii="Times New Roman" w:hAnsi="Times New Roman" w:cs="Times New Roman"/>
          <w:b/>
          <w:bCs/>
          <w:sz w:val="22"/>
          <w:szCs w:val="22"/>
          <w:u w:val="single"/>
        </w:rPr>
      </w:pPr>
      <w:r w:rsidRPr="000721D5">
        <w:rPr>
          <w:rFonts w:ascii="Times New Roman" w:hAnsi="Times New Roman" w:cs="Times New Roman"/>
          <w:b/>
          <w:bCs/>
          <w:sz w:val="22"/>
          <w:szCs w:val="22"/>
          <w:u w:val="single"/>
        </w:rPr>
        <w:t>Vartodami kiekvieną dieną, atlikite 1-4 žingsnius</w:t>
      </w:r>
    </w:p>
    <w:p w14:paraId="256E4E85" w14:textId="77777777" w:rsidR="00E51CB3" w:rsidRPr="00991ACA" w:rsidRDefault="00E51CB3" w:rsidP="00E51CB3">
      <w:pPr>
        <w:tabs>
          <w:tab w:val="left" w:pos="567"/>
        </w:tabs>
        <w:autoSpaceDE w:val="0"/>
        <w:autoSpaceDN w:val="0"/>
        <w:adjustRightInd w:val="0"/>
        <w:spacing w:line="260" w:lineRule="exact"/>
        <w:ind w:left="0" w:firstLine="0"/>
        <w:rPr>
          <w:rFonts w:ascii="Times New Roman" w:eastAsia="Times New Roman" w:hAnsi="Times New Roman" w:cs="Times New Roman"/>
          <w:b/>
          <w:bCs/>
          <w:kern w:val="0"/>
          <w:sz w:val="22"/>
          <w:szCs w:val="22"/>
          <w14:ligatures w14:val="none"/>
        </w:rPr>
      </w:pPr>
    </w:p>
    <w:p w14:paraId="13C6F912" w14:textId="77777777" w:rsidR="00E51CB3" w:rsidRPr="00991ACA" w:rsidRDefault="00E51CB3" w:rsidP="00E51CB3">
      <w:pPr>
        <w:tabs>
          <w:tab w:val="left" w:pos="567"/>
        </w:tabs>
        <w:autoSpaceDE w:val="0"/>
        <w:autoSpaceDN w:val="0"/>
        <w:adjustRightInd w:val="0"/>
        <w:spacing w:after="120" w:line="260" w:lineRule="exact"/>
        <w:ind w:left="0" w:firstLine="0"/>
        <w:rPr>
          <w:rFonts w:ascii="Times New Roman" w:eastAsia="Times New Roman" w:hAnsi="Times New Roman" w:cs="Times New Roman"/>
          <w:b/>
          <w:bCs/>
          <w:kern w:val="0"/>
          <w:sz w:val="22"/>
          <w:szCs w:val="22"/>
          <w14:ligatures w14:val="none"/>
        </w:rPr>
      </w:pPr>
      <w:r w:rsidRPr="00991ACA">
        <w:rPr>
          <w:rFonts w:ascii="Times New Roman" w:eastAsia="Times New Roman" w:hAnsi="Times New Roman" w:cs="Times New Roman"/>
          <w:b/>
          <w:bCs/>
          <w:kern w:val="0"/>
          <w:sz w:val="22"/>
          <w:szCs w:val="22"/>
          <w14:ligatures w14:val="none"/>
        </w:rPr>
        <w:t xml:space="preserve">1 žingsnis: pasiruošimas vartoti </w:t>
      </w:r>
      <w:proofErr w:type="spellStart"/>
      <w:r w:rsidRPr="00991ACA">
        <w:rPr>
          <w:rFonts w:ascii="Times New Roman" w:eastAsia="Times New Roman" w:hAnsi="Times New Roman" w:cs="Times New Roman"/>
          <w:b/>
          <w:bCs/>
          <w:kern w:val="0"/>
          <w:sz w:val="22"/>
          <w:szCs w:val="22"/>
          <w14:ligatures w14:val="none"/>
        </w:rPr>
        <w:t>Testavan</w:t>
      </w:r>
      <w:proofErr w:type="spellEnd"/>
      <w:r w:rsidRPr="00991ACA">
        <w:rPr>
          <w:rFonts w:ascii="Times New Roman" w:eastAsia="Times New Roman" w:hAnsi="Times New Roman" w:cs="Times New Roman"/>
          <w:b/>
          <w:bCs/>
          <w:kern w:val="0"/>
          <w:sz w:val="22"/>
          <w:szCs w:val="22"/>
          <w14:ligatures w14:val="none"/>
        </w:rPr>
        <w:t xml:space="preserve"> gelį</w:t>
      </w:r>
    </w:p>
    <w:p w14:paraId="534DED39" w14:textId="77777777" w:rsidR="00E51CB3" w:rsidRPr="00991ACA" w:rsidRDefault="00E51CB3" w:rsidP="00E51CB3">
      <w:pPr>
        <w:numPr>
          <w:ilvl w:val="0"/>
          <w:numId w:val="21"/>
        </w:numPr>
        <w:autoSpaceDE w:val="0"/>
        <w:autoSpaceDN w:val="0"/>
        <w:adjustRightInd w:val="0"/>
        <w:ind w:left="568" w:hanging="284"/>
        <w:rPr>
          <w:rFonts w:ascii="Times New Roman" w:eastAsia="Times New Roman" w:hAnsi="Times New Roman" w:cs="Times New Roman"/>
          <w:bCs/>
          <w:kern w:val="0"/>
          <w:sz w:val="22"/>
          <w:szCs w:val="22"/>
          <w14:ligatures w14:val="none"/>
        </w:rPr>
      </w:pPr>
      <w:r w:rsidRPr="00991ACA">
        <w:rPr>
          <w:rFonts w:ascii="Times New Roman" w:eastAsia="Times New Roman" w:hAnsi="Times New Roman" w:cs="Times New Roman"/>
          <w:kern w:val="0"/>
          <w:sz w:val="22"/>
          <w:szCs w:val="20"/>
          <w14:ligatures w14:val="none"/>
        </w:rPr>
        <w:t>Pasirinkite švarios, sausos, normalios sveikos viršutinės rankos dalies ir pečių odos sritį, kurią pridengtų marškinėliai trumpomis rankovėmis.</w:t>
      </w:r>
      <w:r w:rsidRPr="00991ACA">
        <w:rPr>
          <w:rFonts w:ascii="Times New Roman" w:eastAsia="Times New Roman" w:hAnsi="Times New Roman" w:cs="Times New Roman"/>
          <w:bCs/>
          <w:kern w:val="0"/>
          <w:sz w:val="22"/>
          <w:szCs w:val="22"/>
          <w14:ligatures w14:val="none"/>
        </w:rPr>
        <w:t xml:space="preserve"> </w:t>
      </w:r>
      <w:r w:rsidRPr="00991ACA">
        <w:rPr>
          <w:rFonts w:ascii="Times New Roman" w:eastAsia="Times New Roman" w:hAnsi="Times New Roman" w:cs="Times New Roman"/>
          <w:b/>
          <w:kern w:val="0"/>
          <w:sz w:val="22"/>
          <w:szCs w:val="20"/>
          <w14:ligatures w14:val="none"/>
        </w:rPr>
        <w:t>Žr. D paveikslėlį</w:t>
      </w:r>
      <w:r w:rsidRPr="00991ACA">
        <w:rPr>
          <w:rFonts w:ascii="Times New Roman" w:eastAsia="Times New Roman" w:hAnsi="Times New Roman" w:cs="Times New Roman"/>
          <w:bCs/>
          <w:kern w:val="0"/>
          <w:sz w:val="22"/>
          <w:szCs w:val="22"/>
          <w14:ligatures w14:val="none"/>
        </w:rPr>
        <w:t>.</w:t>
      </w:r>
    </w:p>
    <w:p w14:paraId="6F927AB2" w14:textId="77777777" w:rsidR="00E51CB3" w:rsidRPr="00991ACA" w:rsidRDefault="00E51CB3" w:rsidP="00E51CB3">
      <w:pPr>
        <w:numPr>
          <w:ilvl w:val="0"/>
          <w:numId w:val="21"/>
        </w:numPr>
        <w:autoSpaceDE w:val="0"/>
        <w:autoSpaceDN w:val="0"/>
        <w:adjustRightInd w:val="0"/>
        <w:ind w:left="568" w:hanging="284"/>
        <w:rPr>
          <w:rFonts w:ascii="Times New Roman" w:eastAsia="Times New Roman" w:hAnsi="Times New Roman" w:cs="Times New Roman"/>
          <w:bCs/>
          <w:kern w:val="0"/>
          <w:sz w:val="22"/>
          <w:szCs w:val="22"/>
          <w14:ligatures w14:val="none"/>
        </w:rPr>
      </w:pPr>
      <w:proofErr w:type="spellStart"/>
      <w:r w:rsidRPr="00991ACA">
        <w:rPr>
          <w:rFonts w:ascii="Times New Roman" w:eastAsia="Times New Roman" w:hAnsi="Times New Roman" w:cs="Times New Roman"/>
          <w:kern w:val="0"/>
          <w:sz w:val="22"/>
          <w:szCs w:val="22"/>
          <w14:ligatures w14:val="none"/>
        </w:rPr>
        <w:t>Testavan</w:t>
      </w:r>
      <w:proofErr w:type="spellEnd"/>
      <w:r w:rsidRPr="00991ACA">
        <w:rPr>
          <w:rFonts w:ascii="Times New Roman" w:eastAsia="Times New Roman" w:hAnsi="Times New Roman" w:cs="Times New Roman"/>
          <w:kern w:val="0"/>
          <w:sz w:val="22"/>
          <w:szCs w:val="22"/>
          <w14:ligatures w14:val="none"/>
        </w:rPr>
        <w:t xml:space="preserve"> vartokite </w:t>
      </w:r>
      <w:r w:rsidRPr="00991ACA">
        <w:rPr>
          <w:rFonts w:ascii="Times New Roman" w:eastAsia="Times New Roman" w:hAnsi="Times New Roman" w:cs="Times New Roman"/>
          <w:b/>
          <w:kern w:val="0"/>
          <w:sz w:val="22"/>
          <w:szCs w:val="22"/>
          <w14:ligatures w14:val="none"/>
        </w:rPr>
        <w:t>tik</w:t>
      </w:r>
      <w:r w:rsidRPr="00991ACA">
        <w:rPr>
          <w:rFonts w:ascii="Times New Roman" w:eastAsia="Times New Roman" w:hAnsi="Times New Roman" w:cs="Times New Roman"/>
          <w:kern w:val="0"/>
          <w:sz w:val="22"/>
          <w:szCs w:val="22"/>
          <w14:ligatures w14:val="none"/>
        </w:rPr>
        <w:t xml:space="preserve"> ant </w:t>
      </w:r>
      <w:r w:rsidRPr="00991ACA">
        <w:rPr>
          <w:rFonts w:ascii="Times New Roman" w:eastAsia="Times New Roman" w:hAnsi="Times New Roman" w:cs="Times New Roman"/>
          <w:kern w:val="0"/>
          <w:sz w:val="22"/>
          <w:szCs w:val="20"/>
          <w14:ligatures w14:val="none"/>
        </w:rPr>
        <w:t>viršutinės rankos dalies ir peties.</w:t>
      </w:r>
    </w:p>
    <w:p w14:paraId="6179FA72" w14:textId="77777777" w:rsidR="00E51CB3" w:rsidRPr="00991ACA" w:rsidRDefault="00E51CB3" w:rsidP="00E51CB3">
      <w:pPr>
        <w:tabs>
          <w:tab w:val="left" w:pos="567"/>
        </w:tabs>
        <w:autoSpaceDE w:val="0"/>
        <w:autoSpaceDN w:val="0"/>
        <w:adjustRightInd w:val="0"/>
        <w:spacing w:line="260" w:lineRule="exact"/>
        <w:ind w:left="0" w:firstLine="0"/>
        <w:rPr>
          <w:rFonts w:ascii="Times New Roman" w:eastAsia="Times New Roman" w:hAnsi="Times New Roman" w:cs="Times New Roman"/>
          <w:bCs/>
          <w:kern w:val="0"/>
          <w:sz w:val="22"/>
          <w:szCs w:val="22"/>
          <w14:ligatures w14:val="none"/>
        </w:rPr>
      </w:pPr>
    </w:p>
    <w:tbl>
      <w:tblPr>
        <w:tblpPr w:leftFromText="141" w:rightFromText="141" w:vertAnchor="text" w:horzAnchor="margin" w:tblpY="-59"/>
        <w:tblW w:w="0" w:type="auto"/>
        <w:tblLook w:val="04A0" w:firstRow="1" w:lastRow="0" w:firstColumn="1" w:lastColumn="0" w:noHBand="0" w:noVBand="1"/>
      </w:tblPr>
      <w:tblGrid>
        <w:gridCol w:w="9287"/>
      </w:tblGrid>
      <w:tr w:rsidR="00E51CB3" w:rsidRPr="00991ACA" w14:paraId="4F907EF9" w14:textId="77777777" w:rsidTr="00FC78A3">
        <w:trPr>
          <w:cantSplit/>
          <w:tblHeader/>
        </w:trPr>
        <w:tc>
          <w:tcPr>
            <w:tcW w:w="9287" w:type="dxa"/>
            <w:vAlign w:val="bottom"/>
          </w:tcPr>
          <w:p w14:paraId="1F89C3F4" w14:textId="77777777" w:rsidR="00E51CB3" w:rsidRPr="00991ACA" w:rsidRDefault="00E51CB3" w:rsidP="00FC78A3">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r w:rsidRPr="00991ACA">
              <w:rPr>
                <w:rFonts w:ascii="Times New Roman" w:eastAsia="Times New Roman" w:hAnsi="Times New Roman" w:cs="Times New Roman"/>
                <w:noProof/>
                <w:kern w:val="0"/>
                <w:sz w:val="22"/>
                <w:szCs w:val="20"/>
                <w:lang w:eastAsia="lt-LT"/>
                <w14:ligatures w14:val="none"/>
              </w:rPr>
              <w:lastRenderedPageBreak/>
              <w:drawing>
                <wp:anchor distT="0" distB="0" distL="114300" distR="114300" simplePos="0" relativeHeight="251665408" behindDoc="0" locked="0" layoutInCell="1" allowOverlap="1" wp14:anchorId="22F69BDA" wp14:editId="69C5CE30">
                  <wp:simplePos x="0" y="0"/>
                  <wp:positionH relativeFrom="column">
                    <wp:posOffset>1885950</wp:posOffset>
                  </wp:positionH>
                  <wp:positionV relativeFrom="paragraph">
                    <wp:posOffset>87630</wp:posOffset>
                  </wp:positionV>
                  <wp:extent cx="2122170" cy="1612900"/>
                  <wp:effectExtent l="0" t="0" r="0" b="6350"/>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2170" cy="1612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2F27A2" w14:textId="77777777" w:rsidR="00E51CB3" w:rsidRPr="00991ACA" w:rsidRDefault="00E51CB3" w:rsidP="00FC78A3">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p>
          <w:p w14:paraId="431029F9" w14:textId="77777777" w:rsidR="00E51CB3" w:rsidRPr="00991ACA" w:rsidRDefault="00E51CB3" w:rsidP="00FC78A3">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p>
          <w:p w14:paraId="5E27112C" w14:textId="77777777" w:rsidR="00E51CB3" w:rsidRPr="00991ACA" w:rsidRDefault="00E51CB3" w:rsidP="00FC78A3">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p>
          <w:p w14:paraId="1BCA9C0E" w14:textId="77777777" w:rsidR="00E51CB3" w:rsidRPr="00991ACA" w:rsidRDefault="00E51CB3" w:rsidP="00FC78A3">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p>
          <w:p w14:paraId="46D17B1C" w14:textId="77777777" w:rsidR="00E51CB3" w:rsidRPr="00991ACA" w:rsidRDefault="00E51CB3" w:rsidP="00FC78A3">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p>
          <w:p w14:paraId="6D6CB996" w14:textId="77777777" w:rsidR="00E51CB3" w:rsidRPr="00991ACA" w:rsidRDefault="00E51CB3" w:rsidP="00FC78A3">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p>
          <w:p w14:paraId="7F189637" w14:textId="77777777" w:rsidR="00E51CB3" w:rsidRPr="00991ACA" w:rsidRDefault="00E51CB3" w:rsidP="00FC78A3">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p>
          <w:p w14:paraId="6D47BD61" w14:textId="77777777" w:rsidR="00E51CB3" w:rsidRPr="00991ACA" w:rsidRDefault="00E51CB3" w:rsidP="00FC78A3">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p>
          <w:p w14:paraId="743926C0" w14:textId="77777777" w:rsidR="00E51CB3" w:rsidRPr="00991ACA" w:rsidRDefault="00E51CB3" w:rsidP="00FC78A3">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r w:rsidRPr="00991ACA">
              <w:rPr>
                <w:rFonts w:ascii="Times New Roman" w:eastAsia="Times New Roman" w:hAnsi="Times New Roman" w:cs="Times New Roman"/>
                <w:b/>
                <w:bCs/>
                <w:kern w:val="0"/>
                <w:sz w:val="22"/>
                <w:szCs w:val="22"/>
                <w14:ligatures w14:val="none"/>
              </w:rPr>
              <w:t>D paveikslėlis</w:t>
            </w:r>
          </w:p>
        </w:tc>
      </w:tr>
    </w:tbl>
    <w:p w14:paraId="7563ED98" w14:textId="77777777" w:rsidR="00E51CB3" w:rsidRPr="00991ACA" w:rsidRDefault="00E51CB3" w:rsidP="00E51CB3">
      <w:pPr>
        <w:numPr>
          <w:ilvl w:val="0"/>
          <w:numId w:val="11"/>
        </w:numPr>
        <w:spacing w:after="200" w:line="260" w:lineRule="exact"/>
        <w:ind w:left="567" w:hanging="283"/>
        <w:contextualSpacing/>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 xml:space="preserve">Nuo pompos nuimkite </w:t>
      </w:r>
      <w:proofErr w:type="spellStart"/>
      <w:r w:rsidRPr="00991ACA">
        <w:rPr>
          <w:rFonts w:ascii="Times New Roman" w:eastAsia="Times New Roman" w:hAnsi="Times New Roman" w:cs="Times New Roman"/>
          <w:kern w:val="0"/>
          <w:sz w:val="22"/>
          <w:szCs w:val="22"/>
          <w14:ligatures w14:val="none"/>
        </w:rPr>
        <w:t>aplikatorių</w:t>
      </w:r>
      <w:proofErr w:type="spellEnd"/>
      <w:r w:rsidRPr="00991ACA">
        <w:rPr>
          <w:rFonts w:ascii="Times New Roman" w:eastAsia="Times New Roman" w:hAnsi="Times New Roman" w:cs="Times New Roman"/>
          <w:kern w:val="0"/>
          <w:sz w:val="22"/>
          <w:szCs w:val="22"/>
          <w14:ligatures w14:val="none"/>
        </w:rPr>
        <w:t xml:space="preserve">. </w:t>
      </w:r>
      <w:r w:rsidRPr="00991ACA">
        <w:rPr>
          <w:rFonts w:ascii="Times New Roman" w:eastAsia="Times New Roman" w:hAnsi="Times New Roman" w:cs="Times New Roman"/>
          <w:b/>
          <w:kern w:val="0"/>
          <w:sz w:val="22"/>
          <w:szCs w:val="20"/>
          <w14:ligatures w14:val="none"/>
        </w:rPr>
        <w:t>Žr. E paveikslėlį</w:t>
      </w:r>
      <w:r w:rsidRPr="00991ACA">
        <w:rPr>
          <w:rFonts w:ascii="Times New Roman" w:eastAsia="Times New Roman" w:hAnsi="Times New Roman" w:cs="Times New Roman"/>
          <w:kern w:val="0"/>
          <w:sz w:val="22"/>
          <w:szCs w:val="22"/>
          <w14:ligatures w14:val="none"/>
        </w:rPr>
        <w:t>.</w:t>
      </w:r>
    </w:p>
    <w:p w14:paraId="159EE9F1" w14:textId="77777777" w:rsidR="00E51CB3" w:rsidRPr="00991ACA" w:rsidRDefault="00E51CB3" w:rsidP="00E51CB3">
      <w:pPr>
        <w:tabs>
          <w:tab w:val="left" w:pos="567"/>
        </w:tabs>
        <w:spacing w:after="200" w:line="276" w:lineRule="auto"/>
        <w:ind w:left="0" w:firstLine="0"/>
        <w:contextualSpacing/>
        <w:rPr>
          <w:rFonts w:ascii="Times New Roman" w:eastAsia="Times New Roman" w:hAnsi="Times New Roman" w:cs="Times New Roman"/>
          <w:kern w:val="0"/>
          <w:sz w:val="22"/>
          <w:szCs w:val="22"/>
          <w14:ligatures w14:val="none"/>
        </w:rPr>
      </w:pPr>
    </w:p>
    <w:tbl>
      <w:tblPr>
        <w:tblW w:w="0" w:type="auto"/>
        <w:jc w:val="center"/>
        <w:tblLook w:val="04A0" w:firstRow="1" w:lastRow="0" w:firstColumn="1" w:lastColumn="0" w:noHBand="0" w:noVBand="1"/>
      </w:tblPr>
      <w:tblGrid>
        <w:gridCol w:w="4889"/>
      </w:tblGrid>
      <w:tr w:rsidR="00E51CB3" w:rsidRPr="00991ACA" w14:paraId="6A089B3D" w14:textId="77777777" w:rsidTr="00FC78A3">
        <w:trPr>
          <w:trHeight w:val="2508"/>
          <w:jc w:val="center"/>
        </w:trPr>
        <w:tc>
          <w:tcPr>
            <w:tcW w:w="4889" w:type="dxa"/>
          </w:tcPr>
          <w:p w14:paraId="0C8170A3" w14:textId="77777777" w:rsidR="00E51CB3" w:rsidRPr="00991ACA" w:rsidRDefault="00E51CB3" w:rsidP="00FC78A3">
            <w:pPr>
              <w:tabs>
                <w:tab w:val="left" w:pos="567"/>
              </w:tabs>
              <w:autoSpaceDE w:val="0"/>
              <w:autoSpaceDN w:val="0"/>
              <w:adjustRightInd w:val="0"/>
              <w:spacing w:line="260" w:lineRule="exact"/>
              <w:ind w:left="0" w:firstLine="0"/>
              <w:jc w:val="center"/>
              <w:rPr>
                <w:rFonts w:ascii="Verdana" w:eastAsia="Times New Roman" w:hAnsi="Verdana" w:cs="Times New Roman"/>
                <w:kern w:val="0"/>
                <w:sz w:val="22"/>
                <w:szCs w:val="20"/>
                <w:lang w:eastAsia="da-DK"/>
                <w14:ligatures w14:val="none"/>
              </w:rPr>
            </w:pPr>
          </w:p>
          <w:p w14:paraId="5CCAC586" w14:textId="77777777" w:rsidR="00E51CB3" w:rsidRPr="00991ACA" w:rsidRDefault="00E51CB3" w:rsidP="00FC78A3">
            <w:pPr>
              <w:tabs>
                <w:tab w:val="left" w:pos="567"/>
              </w:tabs>
              <w:spacing w:line="260" w:lineRule="exact"/>
              <w:ind w:left="0" w:firstLine="0"/>
              <w:jc w:val="center"/>
              <w:rPr>
                <w:rFonts w:ascii="Verdana" w:eastAsia="Times New Roman" w:hAnsi="Verdana" w:cs="Times New Roman"/>
                <w:kern w:val="0"/>
                <w:sz w:val="22"/>
                <w:szCs w:val="20"/>
                <w14:ligatures w14:val="none"/>
              </w:rPr>
            </w:pPr>
            <w:r w:rsidRPr="00991ACA">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67456" behindDoc="0" locked="0" layoutInCell="1" allowOverlap="1" wp14:anchorId="6483F907" wp14:editId="35F56978">
                  <wp:simplePos x="0" y="0"/>
                  <wp:positionH relativeFrom="column">
                    <wp:posOffset>859790</wp:posOffset>
                  </wp:positionH>
                  <wp:positionV relativeFrom="paragraph">
                    <wp:posOffset>105410</wp:posOffset>
                  </wp:positionV>
                  <wp:extent cx="1198880" cy="1198880"/>
                  <wp:effectExtent l="0" t="0" r="1270" b="1270"/>
                  <wp:wrapNone/>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grayscl/>
                            <a:extLst>
                              <a:ext uri="{28A0092B-C50C-407E-A947-70E740481C1C}">
                                <a14:useLocalDpi xmlns:a14="http://schemas.microsoft.com/office/drawing/2010/main" val="0"/>
                              </a:ext>
                            </a:extLst>
                          </a:blip>
                          <a:srcRect/>
                          <a:stretch>
                            <a:fillRect/>
                          </a:stretch>
                        </pic:blipFill>
                        <pic:spPr bwMode="auto">
                          <a:xfrm>
                            <a:off x="0" y="0"/>
                            <a:ext cx="1198880" cy="1198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1ACA">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66432" behindDoc="0" locked="0" layoutInCell="1" allowOverlap="1" wp14:anchorId="22DBF7F6" wp14:editId="6BC46A43">
                  <wp:simplePos x="0" y="0"/>
                  <wp:positionH relativeFrom="column">
                    <wp:posOffset>1723390</wp:posOffset>
                  </wp:positionH>
                  <wp:positionV relativeFrom="paragraph">
                    <wp:posOffset>2540</wp:posOffset>
                  </wp:positionV>
                  <wp:extent cx="493395" cy="550545"/>
                  <wp:effectExtent l="0" t="0" r="1905" b="1905"/>
                  <wp:wrapNone/>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493395" cy="5505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51CB3" w:rsidRPr="00991ACA" w14:paraId="7BA5E8D7" w14:textId="77777777" w:rsidTr="00FC78A3">
        <w:trPr>
          <w:trHeight w:val="276"/>
          <w:jc w:val="center"/>
        </w:trPr>
        <w:tc>
          <w:tcPr>
            <w:tcW w:w="4889" w:type="dxa"/>
          </w:tcPr>
          <w:p w14:paraId="67387323" w14:textId="77777777" w:rsidR="00E51CB3" w:rsidRPr="00991ACA" w:rsidRDefault="00E51CB3" w:rsidP="00FC78A3">
            <w:pPr>
              <w:tabs>
                <w:tab w:val="left" w:pos="567"/>
              </w:tabs>
              <w:autoSpaceDE w:val="0"/>
              <w:autoSpaceDN w:val="0"/>
              <w:adjustRightInd w:val="0"/>
              <w:spacing w:line="260" w:lineRule="exact"/>
              <w:ind w:left="0" w:firstLine="0"/>
              <w:jc w:val="center"/>
              <w:rPr>
                <w:rFonts w:ascii="Verdana" w:eastAsia="Times New Roman" w:hAnsi="Verdana"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E paveikslėlis</w:t>
            </w:r>
          </w:p>
        </w:tc>
      </w:tr>
    </w:tbl>
    <w:p w14:paraId="26E28C39" w14:textId="77777777" w:rsidR="00E51CB3" w:rsidRPr="00991ACA" w:rsidRDefault="00E51CB3" w:rsidP="00E51CB3">
      <w:pPr>
        <w:tabs>
          <w:tab w:val="left" w:pos="567"/>
        </w:tabs>
        <w:spacing w:after="200" w:line="276" w:lineRule="auto"/>
        <w:ind w:left="0" w:firstLine="0"/>
        <w:contextualSpacing/>
        <w:rPr>
          <w:rFonts w:ascii="Times New Roman" w:eastAsia="Times New Roman" w:hAnsi="Times New Roman" w:cs="Times New Roman"/>
          <w:kern w:val="0"/>
          <w:sz w:val="22"/>
          <w:szCs w:val="22"/>
          <w14:ligatures w14:val="none"/>
        </w:rPr>
      </w:pPr>
    </w:p>
    <w:p w14:paraId="5C2A33F5" w14:textId="77777777" w:rsidR="00E51CB3" w:rsidRPr="00991ACA" w:rsidRDefault="00E51CB3" w:rsidP="00E51CB3">
      <w:pPr>
        <w:numPr>
          <w:ilvl w:val="0"/>
          <w:numId w:val="20"/>
        </w:numPr>
        <w:spacing w:after="200" w:line="260" w:lineRule="exact"/>
        <w:ind w:left="567" w:hanging="283"/>
        <w:contextualSpacing/>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 xml:space="preserve">Nuo </w:t>
      </w:r>
      <w:proofErr w:type="spellStart"/>
      <w:r w:rsidRPr="00991ACA">
        <w:rPr>
          <w:rFonts w:ascii="Times New Roman" w:eastAsia="Times New Roman" w:hAnsi="Times New Roman" w:cs="Times New Roman"/>
          <w:kern w:val="0"/>
          <w:sz w:val="22"/>
          <w:szCs w:val="22"/>
          <w14:ligatures w14:val="none"/>
        </w:rPr>
        <w:t>aplikatoriaus</w:t>
      </w:r>
      <w:proofErr w:type="spellEnd"/>
      <w:r w:rsidRPr="00991ACA">
        <w:rPr>
          <w:rFonts w:ascii="Times New Roman" w:eastAsia="Times New Roman" w:hAnsi="Times New Roman" w:cs="Times New Roman"/>
          <w:kern w:val="0"/>
          <w:sz w:val="22"/>
          <w:szCs w:val="22"/>
          <w14:ligatures w14:val="none"/>
        </w:rPr>
        <w:t xml:space="preserve"> nuimkite dangtelį. </w:t>
      </w:r>
      <w:r w:rsidRPr="00991ACA">
        <w:rPr>
          <w:rFonts w:ascii="Times New Roman" w:eastAsia="Times New Roman" w:hAnsi="Times New Roman" w:cs="Times New Roman"/>
          <w:b/>
          <w:kern w:val="0"/>
          <w:sz w:val="22"/>
          <w:szCs w:val="20"/>
          <w14:ligatures w14:val="none"/>
        </w:rPr>
        <w:t>Žr. F paveikslėlį</w:t>
      </w:r>
      <w:r w:rsidRPr="00991ACA">
        <w:rPr>
          <w:rFonts w:ascii="Times New Roman" w:eastAsia="Times New Roman" w:hAnsi="Times New Roman" w:cs="Times New Roman"/>
          <w:kern w:val="0"/>
          <w:sz w:val="22"/>
          <w:szCs w:val="22"/>
          <w14:ligatures w14:val="none"/>
        </w:rPr>
        <w:t>.</w:t>
      </w:r>
    </w:p>
    <w:p w14:paraId="5A182242" w14:textId="77777777" w:rsidR="00E51CB3" w:rsidRPr="00991ACA" w:rsidRDefault="00E51CB3" w:rsidP="00E51CB3">
      <w:pPr>
        <w:tabs>
          <w:tab w:val="left" w:pos="567"/>
        </w:tabs>
        <w:spacing w:line="260" w:lineRule="exact"/>
        <w:ind w:left="0" w:firstLine="0"/>
        <w:contextualSpacing/>
        <w:jc w:val="center"/>
        <w:rPr>
          <w:rFonts w:ascii="Times New Roman" w:eastAsia="Times New Roman" w:hAnsi="Times New Roman" w:cs="Times New Roman"/>
          <w:kern w:val="0"/>
          <w:sz w:val="22"/>
          <w:szCs w:val="22"/>
          <w14:ligatures w14:val="none"/>
        </w:rPr>
      </w:pPr>
    </w:p>
    <w:tbl>
      <w:tblPr>
        <w:tblW w:w="0" w:type="auto"/>
        <w:jc w:val="center"/>
        <w:tblLook w:val="04A0" w:firstRow="1" w:lastRow="0" w:firstColumn="1" w:lastColumn="0" w:noHBand="0" w:noVBand="1"/>
      </w:tblPr>
      <w:tblGrid>
        <w:gridCol w:w="9287"/>
      </w:tblGrid>
      <w:tr w:rsidR="00E51CB3" w:rsidRPr="00991ACA" w14:paraId="7FEBEDF6" w14:textId="77777777" w:rsidTr="00FC78A3">
        <w:trPr>
          <w:cantSplit/>
          <w:tblHeader/>
          <w:jc w:val="center"/>
        </w:trPr>
        <w:tc>
          <w:tcPr>
            <w:tcW w:w="9287" w:type="dxa"/>
            <w:vAlign w:val="bottom"/>
          </w:tcPr>
          <w:p w14:paraId="6AE71929" w14:textId="77777777" w:rsidR="00E51CB3" w:rsidRPr="00991ACA" w:rsidRDefault="00E51CB3" w:rsidP="00FC78A3">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r w:rsidRPr="00991ACA">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68480" behindDoc="0" locked="0" layoutInCell="1" allowOverlap="1" wp14:anchorId="692D7AA2" wp14:editId="10C68114">
                  <wp:simplePos x="0" y="0"/>
                  <wp:positionH relativeFrom="column">
                    <wp:posOffset>2213610</wp:posOffset>
                  </wp:positionH>
                  <wp:positionV relativeFrom="paragraph">
                    <wp:posOffset>34290</wp:posOffset>
                  </wp:positionV>
                  <wp:extent cx="1457960" cy="1457960"/>
                  <wp:effectExtent l="0" t="0" r="8890" b="8890"/>
                  <wp:wrapNone/>
                  <wp:docPr id="257" name="Picture 257" descr="Description: C:\Users\Annie\Documents\Clients\Ferring\Images\8896 0063 IFU_V17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escription: C:\Users\Annie\Documents\Clients\Ferring\Images\8896 0063 IFU_V17_2.jpg"/>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1457960" cy="1457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BD3C45" w14:textId="77777777" w:rsidR="00E51CB3" w:rsidRPr="00991ACA" w:rsidRDefault="00E51CB3" w:rsidP="00FC78A3">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p>
          <w:p w14:paraId="7CBDFF00" w14:textId="77777777" w:rsidR="00E51CB3" w:rsidRPr="00991ACA" w:rsidRDefault="00E51CB3" w:rsidP="00FC78A3">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p>
          <w:p w14:paraId="1FEC9E56" w14:textId="77777777" w:rsidR="00E51CB3" w:rsidRPr="00991ACA" w:rsidRDefault="00E51CB3" w:rsidP="00FC78A3">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p>
          <w:p w14:paraId="5382FC1E" w14:textId="77777777" w:rsidR="00E51CB3" w:rsidRPr="00991ACA" w:rsidRDefault="00E51CB3" w:rsidP="00FC78A3">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p>
          <w:p w14:paraId="630EF18C" w14:textId="77777777" w:rsidR="00E51CB3" w:rsidRPr="00991ACA" w:rsidRDefault="00E51CB3" w:rsidP="00FC78A3">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p>
          <w:p w14:paraId="4F558237" w14:textId="77777777" w:rsidR="00E51CB3" w:rsidRPr="00991ACA" w:rsidRDefault="00E51CB3" w:rsidP="00FC78A3">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p>
          <w:p w14:paraId="1E716993" w14:textId="77777777" w:rsidR="00E51CB3" w:rsidRPr="00991ACA" w:rsidDel="001F7C5F" w:rsidRDefault="00E51CB3" w:rsidP="00FC78A3">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p>
        </w:tc>
      </w:tr>
      <w:tr w:rsidR="00E51CB3" w:rsidRPr="00991ACA" w14:paraId="53E53521" w14:textId="77777777" w:rsidTr="00FC78A3">
        <w:trPr>
          <w:cantSplit/>
          <w:tblHeader/>
          <w:jc w:val="center"/>
        </w:trPr>
        <w:tc>
          <w:tcPr>
            <w:tcW w:w="9287" w:type="dxa"/>
            <w:vAlign w:val="bottom"/>
          </w:tcPr>
          <w:p w14:paraId="1914F419" w14:textId="77777777" w:rsidR="00E51CB3" w:rsidRPr="00991ACA" w:rsidRDefault="00E51CB3" w:rsidP="00FC78A3">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r w:rsidRPr="00991ACA">
              <w:rPr>
                <w:rFonts w:ascii="Times New Roman" w:eastAsia="Times New Roman" w:hAnsi="Times New Roman" w:cs="Times New Roman"/>
                <w:b/>
                <w:kern w:val="0"/>
                <w:sz w:val="22"/>
                <w:szCs w:val="22"/>
                <w14:ligatures w14:val="none"/>
              </w:rPr>
              <w:t>Picture F</w:t>
            </w:r>
          </w:p>
        </w:tc>
      </w:tr>
      <w:tr w:rsidR="00E51CB3" w:rsidRPr="00991ACA" w14:paraId="3644998B" w14:textId="77777777" w:rsidTr="00FC78A3">
        <w:trPr>
          <w:cantSplit/>
          <w:tblHeader/>
          <w:jc w:val="center"/>
        </w:trPr>
        <w:tc>
          <w:tcPr>
            <w:tcW w:w="9287" w:type="dxa"/>
            <w:vAlign w:val="bottom"/>
          </w:tcPr>
          <w:p w14:paraId="1B3408DC" w14:textId="77777777" w:rsidR="00E51CB3" w:rsidRPr="00991ACA" w:rsidRDefault="00E51CB3" w:rsidP="00FC78A3">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r w:rsidRPr="00991ACA">
              <w:rPr>
                <w:rFonts w:ascii="Times New Roman" w:eastAsia="Times New Roman" w:hAnsi="Times New Roman" w:cs="Times New Roman"/>
                <w:b/>
                <w:kern w:val="0"/>
                <w:sz w:val="22"/>
                <w:szCs w:val="20"/>
                <w14:ligatures w14:val="none"/>
              </w:rPr>
              <w:t>F paveikslėlis</w:t>
            </w:r>
          </w:p>
        </w:tc>
      </w:tr>
    </w:tbl>
    <w:p w14:paraId="00C33720" w14:textId="77777777" w:rsidR="00E51CB3" w:rsidRPr="00991ACA" w:rsidRDefault="00E51CB3" w:rsidP="00E51CB3">
      <w:pPr>
        <w:tabs>
          <w:tab w:val="left" w:pos="567"/>
        </w:tabs>
        <w:spacing w:after="120" w:line="260" w:lineRule="exact"/>
        <w:ind w:left="0" w:firstLine="0"/>
        <w:rPr>
          <w:rFonts w:ascii="Times New Roman" w:eastAsia="Times New Roman" w:hAnsi="Times New Roman" w:cs="Times New Roman"/>
          <w:b/>
          <w:kern w:val="0"/>
          <w:sz w:val="22"/>
          <w:szCs w:val="20"/>
          <w14:ligatures w14:val="none"/>
        </w:rPr>
      </w:pPr>
    </w:p>
    <w:p w14:paraId="5C2680FE" w14:textId="77777777" w:rsidR="00E51CB3" w:rsidRPr="00991ACA" w:rsidRDefault="00E51CB3" w:rsidP="00E51CB3">
      <w:pPr>
        <w:tabs>
          <w:tab w:val="left" w:pos="567"/>
        </w:tabs>
        <w:spacing w:after="120" w:line="260" w:lineRule="exact"/>
        <w:ind w:left="0" w:firstLine="0"/>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 xml:space="preserve">2 žingsnis: </w:t>
      </w:r>
      <w:proofErr w:type="spellStart"/>
      <w:r w:rsidRPr="00991ACA">
        <w:rPr>
          <w:rFonts w:ascii="Times New Roman" w:eastAsia="Times New Roman" w:hAnsi="Times New Roman" w:cs="Times New Roman"/>
          <w:b/>
          <w:kern w:val="0"/>
          <w:sz w:val="22"/>
          <w:szCs w:val="20"/>
          <w14:ligatures w14:val="none"/>
        </w:rPr>
        <w:t>Testavan</w:t>
      </w:r>
      <w:proofErr w:type="spellEnd"/>
      <w:r w:rsidRPr="00991ACA">
        <w:rPr>
          <w:rFonts w:ascii="Times New Roman" w:eastAsia="Times New Roman" w:hAnsi="Times New Roman" w:cs="Times New Roman"/>
          <w:b/>
          <w:kern w:val="0"/>
          <w:sz w:val="22"/>
          <w:szCs w:val="20"/>
          <w14:ligatures w14:val="none"/>
        </w:rPr>
        <w:t xml:space="preserve"> gelio vartojimas</w:t>
      </w:r>
    </w:p>
    <w:p w14:paraId="4C2F7D38" w14:textId="77777777" w:rsidR="00E51CB3" w:rsidRPr="000721D5" w:rsidRDefault="00E51CB3" w:rsidP="00E51CB3">
      <w:pPr>
        <w:pStyle w:val="Sraopastraipa"/>
        <w:numPr>
          <w:ilvl w:val="0"/>
          <w:numId w:val="19"/>
        </w:numPr>
        <w:spacing w:line="260" w:lineRule="exact"/>
        <w:ind w:left="567" w:right="-2" w:hanging="283"/>
        <w:rPr>
          <w:rFonts w:ascii="Times New Roman" w:eastAsia="Times New Roman" w:hAnsi="Times New Roman" w:cs="Times New Roman"/>
          <w:kern w:val="0"/>
          <w:sz w:val="22"/>
          <w:szCs w:val="20"/>
          <w14:ligatures w14:val="none"/>
        </w:rPr>
      </w:pPr>
      <w:r w:rsidRPr="000721D5">
        <w:rPr>
          <w:rFonts w:ascii="Times New Roman" w:eastAsia="Times New Roman" w:hAnsi="Times New Roman" w:cs="Times New Roman"/>
          <w:kern w:val="0"/>
          <w:sz w:val="22"/>
          <w:szCs w:val="20"/>
          <w14:ligatures w14:val="none"/>
        </w:rPr>
        <w:t xml:space="preserve">Pompą laikykite taip, kad antgalis būtų nukreiptas į </w:t>
      </w:r>
      <w:proofErr w:type="spellStart"/>
      <w:r w:rsidRPr="000721D5">
        <w:rPr>
          <w:rFonts w:ascii="Times New Roman" w:eastAsia="Times New Roman" w:hAnsi="Times New Roman" w:cs="Times New Roman"/>
          <w:kern w:val="0"/>
          <w:sz w:val="22"/>
          <w:szCs w:val="20"/>
          <w14:ligatures w14:val="none"/>
        </w:rPr>
        <w:t>aplikatoriaus</w:t>
      </w:r>
      <w:proofErr w:type="spellEnd"/>
      <w:r w:rsidRPr="000721D5">
        <w:rPr>
          <w:rFonts w:ascii="Times New Roman" w:eastAsia="Times New Roman" w:hAnsi="Times New Roman" w:cs="Times New Roman"/>
          <w:kern w:val="0"/>
          <w:sz w:val="22"/>
          <w:szCs w:val="20"/>
          <w14:ligatures w14:val="none"/>
        </w:rPr>
        <w:t xml:space="preserve"> paviršių.</w:t>
      </w:r>
    </w:p>
    <w:p w14:paraId="54E3B6B1" w14:textId="77777777" w:rsidR="00E51CB3" w:rsidRPr="000721D5" w:rsidRDefault="00E51CB3" w:rsidP="00E51CB3">
      <w:pPr>
        <w:pStyle w:val="Sraopastraipa"/>
        <w:numPr>
          <w:ilvl w:val="0"/>
          <w:numId w:val="19"/>
        </w:numPr>
        <w:spacing w:line="260" w:lineRule="exact"/>
        <w:ind w:left="567" w:right="-2" w:hanging="283"/>
        <w:rPr>
          <w:rFonts w:ascii="Times New Roman" w:eastAsia="Times New Roman" w:hAnsi="Times New Roman" w:cs="Times New Roman"/>
          <w:kern w:val="0"/>
          <w:sz w:val="22"/>
          <w:szCs w:val="20"/>
          <w14:ligatures w14:val="none"/>
        </w:rPr>
      </w:pPr>
      <w:r w:rsidRPr="000721D5">
        <w:rPr>
          <w:rFonts w:ascii="Times New Roman" w:eastAsia="Times New Roman" w:hAnsi="Times New Roman" w:cs="Times New Roman"/>
          <w:b/>
          <w:kern w:val="0"/>
          <w:sz w:val="22"/>
          <w:szCs w:val="20"/>
          <w14:ligatures w14:val="none"/>
        </w:rPr>
        <w:t>Vieną kartą</w:t>
      </w:r>
      <w:r w:rsidRPr="000721D5">
        <w:rPr>
          <w:rFonts w:ascii="Times New Roman" w:eastAsia="Times New Roman" w:hAnsi="Times New Roman" w:cs="Times New Roman"/>
          <w:kern w:val="0"/>
          <w:sz w:val="22"/>
          <w:szCs w:val="20"/>
          <w14:ligatures w14:val="none"/>
        </w:rPr>
        <w:t xml:space="preserve"> paspauskite pompos galvutę iki galo žemyn. </w:t>
      </w:r>
      <w:r w:rsidRPr="000721D5">
        <w:rPr>
          <w:rFonts w:ascii="Times New Roman" w:eastAsia="Times New Roman" w:hAnsi="Times New Roman" w:cs="Times New Roman"/>
          <w:b/>
          <w:kern w:val="0"/>
          <w:sz w:val="22"/>
          <w:szCs w:val="20"/>
          <w14:ligatures w14:val="none"/>
        </w:rPr>
        <w:t>Žr. G paveikslėlį</w:t>
      </w:r>
      <w:r w:rsidRPr="000721D5">
        <w:rPr>
          <w:rFonts w:ascii="Times New Roman" w:eastAsia="Times New Roman" w:hAnsi="Times New Roman" w:cs="Times New Roman"/>
          <w:kern w:val="0"/>
          <w:sz w:val="22"/>
          <w:szCs w:val="20"/>
          <w14:ligatures w14:val="none"/>
        </w:rPr>
        <w:t>.</w:t>
      </w:r>
    </w:p>
    <w:tbl>
      <w:tblPr>
        <w:tblW w:w="0" w:type="auto"/>
        <w:jc w:val="center"/>
        <w:tblLook w:val="04A0" w:firstRow="1" w:lastRow="0" w:firstColumn="1" w:lastColumn="0" w:noHBand="0" w:noVBand="1"/>
      </w:tblPr>
      <w:tblGrid>
        <w:gridCol w:w="8567"/>
      </w:tblGrid>
      <w:tr w:rsidR="00E51CB3" w:rsidRPr="00991ACA" w14:paraId="03AE117F" w14:textId="77777777" w:rsidTr="00FC78A3">
        <w:trPr>
          <w:cantSplit/>
          <w:tblHeader/>
          <w:jc w:val="center"/>
        </w:trPr>
        <w:tc>
          <w:tcPr>
            <w:tcW w:w="8567" w:type="dxa"/>
            <w:vAlign w:val="bottom"/>
          </w:tcPr>
          <w:p w14:paraId="3EE48CFA" w14:textId="77777777" w:rsidR="00E51CB3" w:rsidRPr="00991ACA" w:rsidRDefault="00E51CB3" w:rsidP="00FC78A3">
            <w:pPr>
              <w:tabs>
                <w:tab w:val="left" w:pos="567"/>
              </w:tabs>
              <w:spacing w:before="40" w:after="200" w:line="276" w:lineRule="auto"/>
              <w:ind w:left="720" w:firstLine="0"/>
              <w:contextualSpacing/>
              <w:jc w:val="center"/>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noProof/>
                <w:kern w:val="0"/>
                <w:sz w:val="22"/>
                <w:szCs w:val="20"/>
                <w:lang w:eastAsia="lt-LT"/>
                <w14:ligatures w14:val="none"/>
              </w:rPr>
              <w:drawing>
                <wp:inline distT="0" distB="0" distL="0" distR="0" wp14:anchorId="2A52A925" wp14:editId="402FB1DB">
                  <wp:extent cx="1242060" cy="1242060"/>
                  <wp:effectExtent l="0" t="0" r="0" b="0"/>
                  <wp:docPr id="225" name="Picture 225" descr="Description: C:\Users\Annie\Documents\Clients\Ferring\Images\8896 0063 IFU_V17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Description: C:\Users\Annie\Documents\Clients\Ferring\Images\8896 0063 IFU_V17_3.jpg"/>
                          <pic:cNvPicPr>
                            <a:picLocks noChangeAspect="1" noChangeArrowheads="1"/>
                          </pic:cNvPicPr>
                        </pic:nvPicPr>
                        <pic:blipFill>
                          <a:blip r:embed="rId10">
                            <a:grayscl/>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inline>
              </w:drawing>
            </w:r>
          </w:p>
          <w:p w14:paraId="61012324" w14:textId="77777777" w:rsidR="00E51CB3" w:rsidRPr="00991ACA" w:rsidRDefault="00E51CB3" w:rsidP="00FC78A3">
            <w:pPr>
              <w:tabs>
                <w:tab w:val="left" w:pos="567"/>
              </w:tabs>
              <w:spacing w:before="40" w:after="200" w:line="276" w:lineRule="auto"/>
              <w:ind w:left="0" w:firstLine="0"/>
              <w:contextualSpacing/>
              <w:jc w:val="center"/>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G paveikslėlis</w:t>
            </w:r>
          </w:p>
        </w:tc>
      </w:tr>
    </w:tbl>
    <w:p w14:paraId="47E1DA73" w14:textId="77777777" w:rsidR="00E51CB3" w:rsidRPr="00991ACA" w:rsidRDefault="00E51CB3" w:rsidP="00E51CB3">
      <w:pPr>
        <w:tabs>
          <w:tab w:val="left" w:pos="567"/>
        </w:tabs>
        <w:spacing w:line="260" w:lineRule="exact"/>
        <w:ind w:left="720" w:right="-2" w:firstLine="0"/>
        <w:rPr>
          <w:rFonts w:ascii="Times New Roman" w:eastAsia="Times New Roman" w:hAnsi="Times New Roman" w:cs="Times New Roman"/>
          <w:kern w:val="0"/>
          <w:sz w:val="22"/>
          <w:szCs w:val="20"/>
          <w14:ligatures w14:val="none"/>
        </w:rPr>
      </w:pPr>
    </w:p>
    <w:p w14:paraId="3E865926" w14:textId="77777777" w:rsidR="00E51CB3" w:rsidRPr="00991ACA" w:rsidRDefault="00E51CB3" w:rsidP="00E51CB3">
      <w:pPr>
        <w:numPr>
          <w:ilvl w:val="0"/>
          <w:numId w:val="18"/>
        </w:numPr>
        <w:ind w:left="568" w:hanging="284"/>
        <w:rPr>
          <w:rFonts w:ascii="Times New Roman" w:eastAsia="Times New Roman" w:hAnsi="Times New Roman" w:cs="Times New Roman"/>
          <w:kern w:val="0"/>
          <w:sz w:val="22"/>
          <w:szCs w:val="20"/>
          <w14:ligatures w14:val="none"/>
        </w:rPr>
      </w:pPr>
      <w:proofErr w:type="spellStart"/>
      <w:r w:rsidRPr="00991ACA">
        <w:rPr>
          <w:rFonts w:ascii="Times New Roman" w:eastAsia="Times New Roman" w:hAnsi="Times New Roman" w:cs="Times New Roman"/>
          <w:kern w:val="0"/>
          <w:sz w:val="22"/>
          <w:szCs w:val="20"/>
          <w14:ligatures w14:val="none"/>
        </w:rPr>
        <w:t>Aplikatoriumi</w:t>
      </w:r>
      <w:proofErr w:type="spellEnd"/>
      <w:r w:rsidRPr="00991ACA">
        <w:rPr>
          <w:rFonts w:ascii="Times New Roman" w:eastAsia="Times New Roman" w:hAnsi="Times New Roman" w:cs="Times New Roman"/>
          <w:kern w:val="0"/>
          <w:sz w:val="22"/>
          <w:szCs w:val="20"/>
          <w14:ligatures w14:val="none"/>
        </w:rPr>
        <w:t xml:space="preserve"> tolygiai paskirstykite gelį ant viršutinės rankos dalies ir peties, stengdamiesi, kad gelio nepatektų ant rankų. </w:t>
      </w:r>
      <w:r w:rsidRPr="00991ACA">
        <w:rPr>
          <w:rFonts w:ascii="Times New Roman" w:eastAsia="Times New Roman" w:hAnsi="Times New Roman" w:cs="Times New Roman"/>
          <w:b/>
          <w:kern w:val="0"/>
          <w:sz w:val="22"/>
          <w:szCs w:val="20"/>
          <w14:ligatures w14:val="none"/>
        </w:rPr>
        <w:t>Žr. H paveikslėlį</w:t>
      </w:r>
      <w:r w:rsidRPr="00991ACA">
        <w:rPr>
          <w:rFonts w:ascii="Times New Roman" w:eastAsia="Times New Roman" w:hAnsi="Times New Roman" w:cs="Times New Roman"/>
          <w:kern w:val="0"/>
          <w:sz w:val="22"/>
          <w:szCs w:val="20"/>
          <w14:ligatures w14:val="none"/>
        </w:rPr>
        <w:t>.</w:t>
      </w:r>
    </w:p>
    <w:p w14:paraId="4316EBCF" w14:textId="77777777" w:rsidR="00E51CB3" w:rsidRPr="00991ACA" w:rsidRDefault="00E51CB3" w:rsidP="00E51CB3">
      <w:pPr>
        <w:numPr>
          <w:ilvl w:val="0"/>
          <w:numId w:val="18"/>
        </w:numPr>
        <w:ind w:left="568" w:hanging="284"/>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Jei gelio išsiliejo, nuvalykite servetėlė. Saugiai išmeskite panaudotas servetėles, kad gelio nepatektų ant kitų, įskaitant vaikus ir augintinius.</w:t>
      </w:r>
    </w:p>
    <w:p w14:paraId="61613858" w14:textId="77777777" w:rsidR="00E51CB3" w:rsidRPr="00991ACA" w:rsidRDefault="00E51CB3" w:rsidP="00E51CB3">
      <w:pPr>
        <w:tabs>
          <w:tab w:val="left" w:pos="567"/>
        </w:tabs>
        <w:spacing w:after="200" w:line="276" w:lineRule="auto"/>
        <w:ind w:left="0" w:firstLine="0"/>
        <w:contextualSpacing/>
        <w:rPr>
          <w:rFonts w:ascii="Times New Roman" w:eastAsia="Times New Roman" w:hAnsi="Times New Roman" w:cs="Times New Roman"/>
          <w:kern w:val="0"/>
          <w:sz w:val="22"/>
          <w:szCs w:val="20"/>
          <w14:ligatures w14:val="none"/>
        </w:rPr>
      </w:pPr>
    </w:p>
    <w:tbl>
      <w:tblPr>
        <w:tblW w:w="0" w:type="auto"/>
        <w:jc w:val="center"/>
        <w:tblLook w:val="04A0" w:firstRow="1" w:lastRow="0" w:firstColumn="1" w:lastColumn="0" w:noHBand="0" w:noVBand="1"/>
      </w:tblPr>
      <w:tblGrid>
        <w:gridCol w:w="9638"/>
      </w:tblGrid>
      <w:tr w:rsidR="00E51CB3" w:rsidRPr="00991ACA" w14:paraId="015C7D37" w14:textId="77777777" w:rsidTr="00FC78A3">
        <w:trPr>
          <w:cantSplit/>
          <w:tblHeader/>
          <w:jc w:val="center"/>
        </w:trPr>
        <w:tc>
          <w:tcPr>
            <w:tcW w:w="9756" w:type="dxa"/>
            <w:vAlign w:val="bottom"/>
          </w:tcPr>
          <w:p w14:paraId="69BB6122" w14:textId="77777777" w:rsidR="00E51CB3" w:rsidRPr="00991ACA" w:rsidRDefault="00E51CB3" w:rsidP="00FC78A3">
            <w:pPr>
              <w:tabs>
                <w:tab w:val="left" w:pos="567"/>
              </w:tabs>
              <w:spacing w:before="40" w:line="260" w:lineRule="exact"/>
              <w:ind w:left="0" w:firstLine="0"/>
              <w:jc w:val="center"/>
              <w:rPr>
                <w:rFonts w:ascii="Times New Roman" w:eastAsia="Times New Roman" w:hAnsi="Times New Roman" w:cs="Times New Roman"/>
                <w:color w:val="000000"/>
                <w:kern w:val="0"/>
                <w:sz w:val="22"/>
                <w:szCs w:val="20"/>
                <w:lang w:eastAsia="da-DK"/>
                <w14:ligatures w14:val="none"/>
              </w:rPr>
            </w:pPr>
            <w:r w:rsidRPr="00991ACA">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69504" behindDoc="0" locked="0" layoutInCell="1" allowOverlap="1" wp14:anchorId="00C6E7FE" wp14:editId="69BEAF0C">
                  <wp:simplePos x="0" y="0"/>
                  <wp:positionH relativeFrom="column">
                    <wp:posOffset>2101850</wp:posOffset>
                  </wp:positionH>
                  <wp:positionV relativeFrom="paragraph">
                    <wp:posOffset>62865</wp:posOffset>
                  </wp:positionV>
                  <wp:extent cx="1682115" cy="1544320"/>
                  <wp:effectExtent l="0" t="0" r="0" b="0"/>
                  <wp:wrapNone/>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2115" cy="1544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8A3509" w14:textId="77777777" w:rsidR="00E51CB3" w:rsidRPr="00991ACA" w:rsidRDefault="00E51CB3" w:rsidP="00FC78A3">
            <w:pPr>
              <w:tabs>
                <w:tab w:val="left" w:pos="567"/>
              </w:tabs>
              <w:spacing w:before="40" w:line="260" w:lineRule="exact"/>
              <w:ind w:left="0" w:firstLine="0"/>
              <w:jc w:val="center"/>
              <w:rPr>
                <w:rFonts w:ascii="Times New Roman" w:eastAsia="Times New Roman" w:hAnsi="Times New Roman" w:cs="Times New Roman"/>
                <w:color w:val="000000"/>
                <w:kern w:val="0"/>
                <w:sz w:val="22"/>
                <w:szCs w:val="20"/>
                <w:lang w:eastAsia="da-DK"/>
                <w14:ligatures w14:val="none"/>
              </w:rPr>
            </w:pPr>
          </w:p>
          <w:p w14:paraId="55217262" w14:textId="77777777" w:rsidR="00E51CB3" w:rsidRPr="00991ACA" w:rsidRDefault="00E51CB3" w:rsidP="00FC78A3">
            <w:pPr>
              <w:tabs>
                <w:tab w:val="left" w:pos="567"/>
              </w:tabs>
              <w:spacing w:before="40" w:line="260" w:lineRule="exact"/>
              <w:ind w:left="0" w:firstLine="0"/>
              <w:jc w:val="center"/>
              <w:rPr>
                <w:rFonts w:ascii="Times New Roman" w:eastAsia="Times New Roman" w:hAnsi="Times New Roman" w:cs="Times New Roman"/>
                <w:color w:val="000000"/>
                <w:kern w:val="0"/>
                <w:sz w:val="22"/>
                <w:szCs w:val="20"/>
                <w:lang w:eastAsia="da-DK"/>
                <w14:ligatures w14:val="none"/>
              </w:rPr>
            </w:pPr>
          </w:p>
          <w:p w14:paraId="7F2E0AD1" w14:textId="77777777" w:rsidR="00E51CB3" w:rsidRPr="00991ACA" w:rsidRDefault="00E51CB3" w:rsidP="00FC78A3">
            <w:pPr>
              <w:tabs>
                <w:tab w:val="left" w:pos="567"/>
              </w:tabs>
              <w:spacing w:before="40" w:line="260" w:lineRule="exact"/>
              <w:ind w:left="0" w:firstLine="0"/>
              <w:jc w:val="center"/>
              <w:rPr>
                <w:rFonts w:ascii="Times New Roman" w:eastAsia="Times New Roman" w:hAnsi="Times New Roman" w:cs="Times New Roman"/>
                <w:color w:val="000000"/>
                <w:kern w:val="0"/>
                <w:sz w:val="22"/>
                <w:szCs w:val="20"/>
                <w:lang w:eastAsia="da-DK"/>
                <w14:ligatures w14:val="none"/>
              </w:rPr>
            </w:pPr>
          </w:p>
          <w:p w14:paraId="2461DF60" w14:textId="77777777" w:rsidR="00E51CB3" w:rsidRPr="00991ACA" w:rsidRDefault="00E51CB3" w:rsidP="00FC78A3">
            <w:pPr>
              <w:tabs>
                <w:tab w:val="left" w:pos="567"/>
              </w:tabs>
              <w:spacing w:before="40" w:line="260" w:lineRule="exact"/>
              <w:ind w:left="0" w:firstLine="0"/>
              <w:jc w:val="center"/>
              <w:rPr>
                <w:rFonts w:ascii="Times New Roman" w:eastAsia="Times New Roman" w:hAnsi="Times New Roman" w:cs="Times New Roman"/>
                <w:color w:val="000000"/>
                <w:kern w:val="0"/>
                <w:sz w:val="22"/>
                <w:szCs w:val="20"/>
                <w:lang w:eastAsia="da-DK"/>
                <w14:ligatures w14:val="none"/>
              </w:rPr>
            </w:pPr>
          </w:p>
          <w:p w14:paraId="59C32BA2" w14:textId="77777777" w:rsidR="00E51CB3" w:rsidRPr="00991ACA" w:rsidRDefault="00E51CB3" w:rsidP="00FC78A3">
            <w:pPr>
              <w:tabs>
                <w:tab w:val="left" w:pos="567"/>
              </w:tabs>
              <w:spacing w:before="40" w:line="260" w:lineRule="exact"/>
              <w:ind w:left="0" w:firstLine="0"/>
              <w:jc w:val="center"/>
              <w:rPr>
                <w:rFonts w:ascii="Times New Roman" w:eastAsia="Times New Roman" w:hAnsi="Times New Roman" w:cs="Times New Roman"/>
                <w:color w:val="000000"/>
                <w:kern w:val="0"/>
                <w:sz w:val="22"/>
                <w:szCs w:val="20"/>
                <w:lang w:eastAsia="da-DK"/>
                <w14:ligatures w14:val="none"/>
              </w:rPr>
            </w:pPr>
          </w:p>
          <w:p w14:paraId="2F6DC3D0" w14:textId="77777777" w:rsidR="00E51CB3" w:rsidRPr="00991ACA" w:rsidRDefault="00E51CB3" w:rsidP="00FC78A3">
            <w:pPr>
              <w:tabs>
                <w:tab w:val="left" w:pos="567"/>
              </w:tabs>
              <w:spacing w:before="40" w:line="260" w:lineRule="exact"/>
              <w:ind w:left="0" w:firstLine="0"/>
              <w:jc w:val="center"/>
              <w:rPr>
                <w:rFonts w:ascii="Times New Roman" w:eastAsia="Times New Roman" w:hAnsi="Times New Roman" w:cs="Times New Roman"/>
                <w:color w:val="000000"/>
                <w:kern w:val="0"/>
                <w:sz w:val="22"/>
                <w:szCs w:val="20"/>
                <w:lang w:eastAsia="da-DK"/>
                <w14:ligatures w14:val="none"/>
              </w:rPr>
            </w:pPr>
          </w:p>
          <w:p w14:paraId="20FDD3DD" w14:textId="77777777" w:rsidR="00E51CB3" w:rsidRPr="00991ACA" w:rsidRDefault="00E51CB3" w:rsidP="00FC78A3">
            <w:pPr>
              <w:tabs>
                <w:tab w:val="left" w:pos="567"/>
              </w:tabs>
              <w:spacing w:before="40" w:line="260" w:lineRule="exact"/>
              <w:ind w:left="0" w:firstLine="0"/>
              <w:jc w:val="center"/>
              <w:rPr>
                <w:rFonts w:ascii="Times New Roman" w:eastAsia="Times New Roman" w:hAnsi="Times New Roman" w:cs="Times New Roman"/>
                <w:color w:val="000000"/>
                <w:kern w:val="0"/>
                <w:sz w:val="22"/>
                <w:szCs w:val="20"/>
                <w:lang w:eastAsia="da-DK"/>
                <w14:ligatures w14:val="none"/>
              </w:rPr>
            </w:pPr>
          </w:p>
          <w:p w14:paraId="44B57BD5" w14:textId="77777777" w:rsidR="00E51CB3" w:rsidRPr="00991ACA" w:rsidRDefault="00E51CB3" w:rsidP="00FC78A3">
            <w:pPr>
              <w:tabs>
                <w:tab w:val="left" w:pos="567"/>
              </w:tabs>
              <w:spacing w:before="40" w:line="260" w:lineRule="exact"/>
              <w:ind w:left="0" w:firstLine="0"/>
              <w:jc w:val="center"/>
              <w:rPr>
                <w:rFonts w:ascii="Times New Roman" w:eastAsia="Times New Roman" w:hAnsi="Times New Roman" w:cs="Times New Roman"/>
                <w:b/>
                <w:kern w:val="0"/>
                <w:sz w:val="22"/>
                <w:szCs w:val="20"/>
                <w14:ligatures w14:val="none"/>
              </w:rPr>
            </w:pPr>
          </w:p>
        </w:tc>
      </w:tr>
      <w:tr w:rsidR="00E51CB3" w:rsidRPr="00991ACA" w14:paraId="2802C7BA" w14:textId="77777777" w:rsidTr="00FC78A3">
        <w:trPr>
          <w:cantSplit/>
          <w:tblHeader/>
          <w:jc w:val="center"/>
        </w:trPr>
        <w:tc>
          <w:tcPr>
            <w:tcW w:w="9756" w:type="dxa"/>
            <w:vAlign w:val="bottom"/>
          </w:tcPr>
          <w:p w14:paraId="543C4A7F" w14:textId="77777777" w:rsidR="00E51CB3" w:rsidRPr="00991ACA" w:rsidRDefault="00E51CB3" w:rsidP="00FC78A3">
            <w:pPr>
              <w:tabs>
                <w:tab w:val="left" w:pos="567"/>
              </w:tabs>
              <w:spacing w:line="260" w:lineRule="exact"/>
              <w:ind w:left="0" w:firstLine="0"/>
              <w:jc w:val="center"/>
              <w:rPr>
                <w:rFonts w:ascii="Times New Roman" w:eastAsia="Times New Roman" w:hAnsi="Times New Roman" w:cs="Times New Roman"/>
                <w:color w:val="000000"/>
                <w:kern w:val="0"/>
                <w:sz w:val="22"/>
                <w:szCs w:val="20"/>
                <w14:ligatures w14:val="none"/>
              </w:rPr>
            </w:pPr>
            <w:r w:rsidRPr="00991ACA">
              <w:rPr>
                <w:rFonts w:ascii="Times New Roman" w:eastAsia="Times New Roman" w:hAnsi="Times New Roman" w:cs="Times New Roman"/>
                <w:b/>
                <w:color w:val="000000"/>
                <w:kern w:val="0"/>
                <w:sz w:val="22"/>
                <w:szCs w:val="20"/>
                <w14:ligatures w14:val="none"/>
              </w:rPr>
              <w:t>H paveikslėlis</w:t>
            </w:r>
          </w:p>
        </w:tc>
      </w:tr>
    </w:tbl>
    <w:p w14:paraId="0DB4E47E" w14:textId="77777777" w:rsidR="00E51CB3" w:rsidRPr="00991ACA" w:rsidRDefault="00E51CB3" w:rsidP="00E51CB3">
      <w:pPr>
        <w:tabs>
          <w:tab w:val="left" w:pos="567"/>
        </w:tabs>
        <w:spacing w:line="260" w:lineRule="exact"/>
        <w:ind w:left="0" w:firstLine="0"/>
        <w:jc w:val="center"/>
        <w:rPr>
          <w:rFonts w:ascii="Times New Roman" w:eastAsia="Times New Roman" w:hAnsi="Times New Roman" w:cs="Times New Roman"/>
          <w:kern w:val="0"/>
          <w:sz w:val="22"/>
          <w:szCs w:val="20"/>
          <w14:ligatures w14:val="none"/>
        </w:rPr>
      </w:pPr>
    </w:p>
    <w:p w14:paraId="6FAE78E8" w14:textId="77777777" w:rsidR="00E51CB3" w:rsidRPr="00991ACA" w:rsidRDefault="00E51CB3" w:rsidP="00E51CB3">
      <w:pPr>
        <w:tabs>
          <w:tab w:val="left" w:pos="567"/>
        </w:tabs>
        <w:spacing w:line="260" w:lineRule="exact"/>
        <w:ind w:left="0" w:firstLine="0"/>
        <w:jc w:val="center"/>
        <w:rPr>
          <w:rFonts w:ascii="Times New Roman" w:eastAsia="Times New Roman" w:hAnsi="Times New Roman" w:cs="Times New Roman"/>
          <w:kern w:val="0"/>
          <w:sz w:val="22"/>
          <w:szCs w:val="20"/>
          <w14:ligatures w14:val="none"/>
        </w:rPr>
      </w:pPr>
    </w:p>
    <w:p w14:paraId="136152E5" w14:textId="77777777" w:rsidR="00E51CB3" w:rsidRPr="00991ACA" w:rsidRDefault="00E51CB3" w:rsidP="00E51CB3">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 xml:space="preserve">Toliau pateikiamoje lentelėje </w:t>
      </w:r>
      <w:r w:rsidRPr="00991ACA">
        <w:rPr>
          <w:rFonts w:ascii="Times New Roman" w:eastAsia="Times New Roman" w:hAnsi="Times New Roman" w:cs="Times New Roman"/>
          <w:b/>
          <w:kern w:val="0"/>
          <w:sz w:val="22"/>
          <w:szCs w:val="20"/>
          <w14:ligatures w14:val="none"/>
        </w:rPr>
        <w:t>susiraskite gydytojo Jums paskirtą dozę</w:t>
      </w:r>
      <w:r w:rsidRPr="00991ACA">
        <w:rPr>
          <w:rFonts w:ascii="Times New Roman" w:eastAsia="Times New Roman" w:hAnsi="Times New Roman" w:cs="Times New Roman"/>
          <w:kern w:val="0"/>
          <w:sz w:val="22"/>
          <w:szCs w:val="20"/>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7090"/>
      </w:tblGrid>
      <w:tr w:rsidR="00E51CB3" w:rsidRPr="00991ACA" w14:paraId="19A739F6" w14:textId="77777777" w:rsidTr="00FC78A3">
        <w:tc>
          <w:tcPr>
            <w:tcW w:w="2197" w:type="dxa"/>
          </w:tcPr>
          <w:p w14:paraId="17B5E35A" w14:textId="77777777" w:rsidR="00E51CB3" w:rsidRPr="00991ACA" w:rsidRDefault="00E51CB3" w:rsidP="00FC78A3">
            <w:pPr>
              <w:tabs>
                <w:tab w:val="left" w:pos="567"/>
              </w:tabs>
              <w:spacing w:after="120" w:line="260" w:lineRule="exact"/>
              <w:ind w:left="0" w:firstLine="0"/>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Dozė</w:t>
            </w:r>
          </w:p>
        </w:tc>
        <w:tc>
          <w:tcPr>
            <w:tcW w:w="7090" w:type="dxa"/>
          </w:tcPr>
          <w:p w14:paraId="37DFA41A" w14:textId="77777777" w:rsidR="00E51CB3" w:rsidRPr="00991ACA" w:rsidRDefault="00E51CB3" w:rsidP="00FC78A3">
            <w:pPr>
              <w:tabs>
                <w:tab w:val="left" w:pos="567"/>
              </w:tabs>
              <w:spacing w:after="120" w:line="260" w:lineRule="exact"/>
              <w:ind w:left="0" w:firstLine="0"/>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Kaip vartoti</w:t>
            </w:r>
          </w:p>
        </w:tc>
      </w:tr>
      <w:tr w:rsidR="00E51CB3" w:rsidRPr="00991ACA" w14:paraId="09B551BA" w14:textId="77777777" w:rsidTr="00FC78A3">
        <w:tc>
          <w:tcPr>
            <w:tcW w:w="2197" w:type="dxa"/>
          </w:tcPr>
          <w:p w14:paraId="3F6754E7" w14:textId="77777777" w:rsidR="00E51CB3" w:rsidRPr="00991ACA" w:rsidRDefault="00E51CB3" w:rsidP="00FC78A3">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23 mg</w:t>
            </w:r>
          </w:p>
          <w:p w14:paraId="7A310725" w14:textId="77777777" w:rsidR="00E51CB3" w:rsidRPr="00991ACA" w:rsidRDefault="00E51CB3" w:rsidP="00FC78A3">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(1 pompos paspaudimas)</w:t>
            </w:r>
          </w:p>
        </w:tc>
        <w:tc>
          <w:tcPr>
            <w:tcW w:w="7090" w:type="dxa"/>
          </w:tcPr>
          <w:p w14:paraId="45EBFF7E" w14:textId="77777777" w:rsidR="00E51CB3" w:rsidRPr="00991ACA" w:rsidRDefault="00E51CB3" w:rsidP="00FC78A3">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 xml:space="preserve">Vienu pompos paspaudimu išsiskyrusį gelį užtepti, kaip nurodyta </w:t>
            </w:r>
            <w:r w:rsidRPr="00991ACA">
              <w:rPr>
                <w:rFonts w:ascii="Times New Roman" w:eastAsia="Times New Roman" w:hAnsi="Times New Roman" w:cs="Times New Roman"/>
                <w:b/>
                <w:kern w:val="0"/>
                <w:sz w:val="22"/>
                <w:szCs w:val="20"/>
                <w14:ligatures w14:val="none"/>
              </w:rPr>
              <w:t>2 žingsnyje – taip padarykite vieną kartą</w:t>
            </w:r>
            <w:r w:rsidRPr="00991ACA">
              <w:rPr>
                <w:rFonts w:ascii="Times New Roman" w:eastAsia="Times New Roman" w:hAnsi="Times New Roman" w:cs="Times New Roman"/>
                <w:kern w:val="0"/>
                <w:sz w:val="22"/>
                <w:szCs w:val="20"/>
                <w14:ligatures w14:val="none"/>
              </w:rPr>
              <w:t>.</w:t>
            </w:r>
          </w:p>
        </w:tc>
      </w:tr>
      <w:tr w:rsidR="00E51CB3" w:rsidRPr="00991ACA" w14:paraId="6C870467" w14:textId="77777777" w:rsidTr="00FC78A3">
        <w:tc>
          <w:tcPr>
            <w:tcW w:w="2197" w:type="dxa"/>
          </w:tcPr>
          <w:p w14:paraId="0C0D14F4" w14:textId="77777777" w:rsidR="00E51CB3" w:rsidRPr="00991ACA" w:rsidRDefault="00E51CB3" w:rsidP="00FC78A3">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46 mg</w:t>
            </w:r>
          </w:p>
          <w:p w14:paraId="6CE999F2" w14:textId="77777777" w:rsidR="00E51CB3" w:rsidRPr="00991ACA" w:rsidRDefault="00E51CB3" w:rsidP="00FC78A3">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(2 pompos paspaudimai)</w:t>
            </w:r>
          </w:p>
        </w:tc>
        <w:tc>
          <w:tcPr>
            <w:tcW w:w="7090" w:type="dxa"/>
          </w:tcPr>
          <w:p w14:paraId="58C3D9CA" w14:textId="77777777" w:rsidR="00E51CB3" w:rsidRPr="00991ACA" w:rsidRDefault="00E51CB3" w:rsidP="00FC78A3">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b/>
                <w:kern w:val="0"/>
                <w:sz w:val="22"/>
                <w:szCs w:val="20"/>
                <w14:ligatures w14:val="none"/>
              </w:rPr>
              <w:t>Vienu pompos paspaudimu išsiskyrusį gelį užtepti, kaip nurodyta 2 žingsnyje.</w:t>
            </w:r>
            <w:r w:rsidRPr="00991ACA">
              <w:rPr>
                <w:rFonts w:ascii="Times New Roman" w:eastAsia="Times New Roman" w:hAnsi="Times New Roman" w:cs="Times New Roman"/>
                <w:b/>
                <w:kern w:val="0"/>
                <w:sz w:val="22"/>
                <w:szCs w:val="20"/>
                <w14:ligatures w14:val="none"/>
              </w:rPr>
              <w:br/>
              <w:t>Pakartokite</w:t>
            </w:r>
            <w:r w:rsidRPr="00991ACA">
              <w:rPr>
                <w:rFonts w:ascii="Times New Roman" w:eastAsia="Times New Roman" w:hAnsi="Times New Roman" w:cs="Times New Roman"/>
                <w:kern w:val="0"/>
                <w:sz w:val="22"/>
                <w:szCs w:val="20"/>
                <w14:ligatures w14:val="none"/>
              </w:rPr>
              <w:t xml:space="preserve"> su dar vienu pompos paspaudimu – tepkite ant priešingos rankos viršutinės dalies ir peties.</w:t>
            </w:r>
          </w:p>
        </w:tc>
      </w:tr>
      <w:tr w:rsidR="00E51CB3" w:rsidRPr="00991ACA" w14:paraId="76A72BB7" w14:textId="77777777" w:rsidTr="00FC78A3">
        <w:tc>
          <w:tcPr>
            <w:tcW w:w="2197" w:type="dxa"/>
          </w:tcPr>
          <w:p w14:paraId="12C0E473" w14:textId="77777777" w:rsidR="00E51CB3" w:rsidRPr="00991ACA" w:rsidRDefault="00E51CB3" w:rsidP="00FC78A3">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69 mg</w:t>
            </w:r>
          </w:p>
          <w:p w14:paraId="0D08BB2A" w14:textId="77777777" w:rsidR="00E51CB3" w:rsidRPr="00991ACA" w:rsidRDefault="00E51CB3" w:rsidP="00FC78A3">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(3 pompos paspaudimai)</w:t>
            </w:r>
          </w:p>
        </w:tc>
        <w:tc>
          <w:tcPr>
            <w:tcW w:w="7090" w:type="dxa"/>
          </w:tcPr>
          <w:p w14:paraId="2300F441" w14:textId="77777777" w:rsidR="00E51CB3" w:rsidRPr="00991ACA" w:rsidRDefault="00E51CB3" w:rsidP="00FC78A3">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b/>
                <w:kern w:val="0"/>
                <w:sz w:val="22"/>
                <w:szCs w:val="20"/>
                <w14:ligatures w14:val="none"/>
              </w:rPr>
              <w:t>Vienu pompos paspaudimu išsiskyrusį gelį užtepti, kaip nurodyta 2 žingsnyje.</w:t>
            </w:r>
            <w:r w:rsidRPr="00991ACA">
              <w:rPr>
                <w:rFonts w:ascii="Times New Roman" w:eastAsia="Times New Roman" w:hAnsi="Times New Roman" w:cs="Times New Roman"/>
                <w:b/>
                <w:kern w:val="0"/>
                <w:sz w:val="22"/>
                <w:szCs w:val="20"/>
                <w14:ligatures w14:val="none"/>
              </w:rPr>
              <w:br/>
              <w:t>Pakartokite</w:t>
            </w:r>
            <w:r w:rsidRPr="00991ACA">
              <w:rPr>
                <w:rFonts w:ascii="Times New Roman" w:eastAsia="Times New Roman" w:hAnsi="Times New Roman" w:cs="Times New Roman"/>
                <w:kern w:val="0"/>
                <w:sz w:val="22"/>
                <w:szCs w:val="20"/>
                <w14:ligatures w14:val="none"/>
              </w:rPr>
              <w:t xml:space="preserve"> su dar vienu pompos paspaudimu – tepkite ant priešingos rankos viršutinės dalies ir peties. Dar kartą </w:t>
            </w:r>
            <w:r w:rsidRPr="00991ACA">
              <w:rPr>
                <w:rFonts w:ascii="Times New Roman" w:eastAsia="Times New Roman" w:hAnsi="Times New Roman" w:cs="Times New Roman"/>
                <w:b/>
                <w:kern w:val="0"/>
                <w:sz w:val="22"/>
                <w:szCs w:val="20"/>
                <w14:ligatures w14:val="none"/>
              </w:rPr>
              <w:t>pakartokite</w:t>
            </w:r>
            <w:r w:rsidRPr="00991ACA">
              <w:rPr>
                <w:rFonts w:ascii="Times New Roman" w:eastAsia="Times New Roman" w:hAnsi="Times New Roman" w:cs="Times New Roman"/>
                <w:kern w:val="0"/>
                <w:sz w:val="22"/>
                <w:szCs w:val="20"/>
                <w14:ligatures w14:val="none"/>
              </w:rPr>
              <w:t xml:space="preserve"> su trečiu pompos paspaudimu ant pirmosios rankos viršutinės dalies ir peties.</w:t>
            </w:r>
          </w:p>
        </w:tc>
      </w:tr>
    </w:tbl>
    <w:p w14:paraId="0644FDFA" w14:textId="77777777" w:rsidR="00E51CB3" w:rsidRPr="00991ACA" w:rsidRDefault="00E51CB3" w:rsidP="00E51CB3">
      <w:pPr>
        <w:tabs>
          <w:tab w:val="left" w:pos="567"/>
        </w:tabs>
        <w:spacing w:after="120" w:line="260" w:lineRule="exact"/>
        <w:ind w:left="0" w:firstLine="0"/>
        <w:rPr>
          <w:rFonts w:ascii="Times New Roman" w:eastAsia="Times New Roman" w:hAnsi="Times New Roman" w:cs="Times New Roman"/>
          <w:b/>
          <w:kern w:val="0"/>
          <w:sz w:val="22"/>
          <w:szCs w:val="20"/>
          <w14:ligatures w14:val="none"/>
        </w:rPr>
      </w:pPr>
    </w:p>
    <w:p w14:paraId="1FD001EA" w14:textId="77777777" w:rsidR="00E51CB3" w:rsidRPr="00991ACA" w:rsidRDefault="00E51CB3" w:rsidP="00E51CB3">
      <w:pPr>
        <w:tabs>
          <w:tab w:val="left" w:pos="567"/>
        </w:tabs>
        <w:spacing w:after="120" w:line="260" w:lineRule="exact"/>
        <w:ind w:left="0" w:firstLine="0"/>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 xml:space="preserve">3 žingsnis: </w:t>
      </w:r>
      <w:proofErr w:type="spellStart"/>
      <w:r w:rsidRPr="00991ACA">
        <w:rPr>
          <w:rFonts w:ascii="Times New Roman" w:eastAsia="Times New Roman" w:hAnsi="Times New Roman" w:cs="Times New Roman"/>
          <w:b/>
          <w:kern w:val="0"/>
          <w:sz w:val="22"/>
          <w:szCs w:val="20"/>
          <w14:ligatures w14:val="none"/>
        </w:rPr>
        <w:t>Testavan</w:t>
      </w:r>
      <w:proofErr w:type="spellEnd"/>
      <w:r w:rsidRPr="00991ACA">
        <w:rPr>
          <w:rFonts w:ascii="Times New Roman" w:eastAsia="Times New Roman" w:hAnsi="Times New Roman" w:cs="Times New Roman"/>
          <w:b/>
          <w:kern w:val="0"/>
          <w:sz w:val="22"/>
          <w:szCs w:val="20"/>
          <w14:ligatures w14:val="none"/>
        </w:rPr>
        <w:t xml:space="preserve"> </w:t>
      </w:r>
      <w:proofErr w:type="spellStart"/>
      <w:r w:rsidRPr="00991ACA">
        <w:rPr>
          <w:rFonts w:ascii="Times New Roman" w:eastAsia="Times New Roman" w:hAnsi="Times New Roman" w:cs="Times New Roman"/>
          <w:b/>
          <w:kern w:val="0"/>
          <w:sz w:val="22"/>
          <w:szCs w:val="20"/>
          <w14:ligatures w14:val="none"/>
        </w:rPr>
        <w:t>aplikatoriaus</w:t>
      </w:r>
      <w:proofErr w:type="spellEnd"/>
      <w:r w:rsidRPr="00991ACA">
        <w:rPr>
          <w:rFonts w:ascii="Times New Roman" w:eastAsia="Times New Roman" w:hAnsi="Times New Roman" w:cs="Times New Roman"/>
          <w:b/>
          <w:kern w:val="0"/>
          <w:sz w:val="22"/>
          <w:szCs w:val="20"/>
          <w14:ligatures w14:val="none"/>
        </w:rPr>
        <w:t xml:space="preserve"> valymas</w:t>
      </w:r>
    </w:p>
    <w:p w14:paraId="09E63A4A" w14:textId="77777777" w:rsidR="00E51CB3" w:rsidRPr="00991ACA" w:rsidRDefault="00E51CB3" w:rsidP="00E51CB3">
      <w:pPr>
        <w:numPr>
          <w:ilvl w:val="0"/>
          <w:numId w:val="10"/>
        </w:numPr>
        <w:spacing w:after="200" w:line="260" w:lineRule="exact"/>
        <w:ind w:left="567" w:right="-2" w:hanging="141"/>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 xml:space="preserve">Po vartojimo, </w:t>
      </w:r>
      <w:proofErr w:type="spellStart"/>
      <w:r w:rsidRPr="00991ACA">
        <w:rPr>
          <w:rFonts w:ascii="Times New Roman" w:eastAsia="Times New Roman" w:hAnsi="Times New Roman" w:cs="Times New Roman"/>
          <w:kern w:val="0"/>
          <w:sz w:val="22"/>
          <w:szCs w:val="20"/>
          <w14:ligatures w14:val="none"/>
        </w:rPr>
        <w:t>aplikatorių</w:t>
      </w:r>
      <w:proofErr w:type="spellEnd"/>
      <w:r w:rsidRPr="00991ACA">
        <w:rPr>
          <w:rFonts w:ascii="Times New Roman" w:eastAsia="Times New Roman" w:hAnsi="Times New Roman" w:cs="Times New Roman"/>
          <w:kern w:val="0"/>
          <w:sz w:val="22"/>
          <w:szCs w:val="20"/>
          <w14:ligatures w14:val="none"/>
        </w:rPr>
        <w:t xml:space="preserve"> nuvalykite servetėle. </w:t>
      </w:r>
      <w:r w:rsidRPr="00991ACA">
        <w:rPr>
          <w:rFonts w:ascii="Times New Roman" w:eastAsia="Times New Roman" w:hAnsi="Times New Roman" w:cs="Times New Roman"/>
          <w:b/>
          <w:kern w:val="0"/>
          <w:sz w:val="22"/>
          <w:szCs w:val="20"/>
          <w14:ligatures w14:val="none"/>
        </w:rPr>
        <w:t>Žr. I paveikslėlį.</w:t>
      </w:r>
    </w:p>
    <w:tbl>
      <w:tblPr>
        <w:tblW w:w="0" w:type="auto"/>
        <w:jc w:val="center"/>
        <w:tblLook w:val="04A0" w:firstRow="1" w:lastRow="0" w:firstColumn="1" w:lastColumn="0" w:noHBand="0" w:noVBand="1"/>
      </w:tblPr>
      <w:tblGrid>
        <w:gridCol w:w="9638"/>
      </w:tblGrid>
      <w:tr w:rsidR="00E51CB3" w:rsidRPr="00991ACA" w14:paraId="7ECC4D0A" w14:textId="77777777" w:rsidTr="00FC78A3">
        <w:trPr>
          <w:cantSplit/>
          <w:trHeight w:val="2933"/>
          <w:tblHeader/>
          <w:jc w:val="center"/>
        </w:trPr>
        <w:tc>
          <w:tcPr>
            <w:tcW w:w="9832" w:type="dxa"/>
            <w:vAlign w:val="center"/>
          </w:tcPr>
          <w:p w14:paraId="6056D8E9" w14:textId="77777777" w:rsidR="00E51CB3" w:rsidRPr="00991ACA" w:rsidRDefault="00E51CB3" w:rsidP="00FC78A3">
            <w:pPr>
              <w:tabs>
                <w:tab w:val="left" w:pos="567"/>
              </w:tabs>
              <w:spacing w:before="40" w:line="260" w:lineRule="exact"/>
              <w:ind w:left="0" w:right="-2" w:firstLine="0"/>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noProof/>
                <w:kern w:val="0"/>
                <w:sz w:val="22"/>
                <w:szCs w:val="20"/>
                <w:lang w:eastAsia="lt-LT"/>
                <w14:ligatures w14:val="none"/>
              </w:rPr>
              <w:drawing>
                <wp:anchor distT="0" distB="0" distL="114300" distR="114300" simplePos="0" relativeHeight="251670528" behindDoc="0" locked="0" layoutInCell="1" allowOverlap="1" wp14:anchorId="534E4CE8" wp14:editId="7DE934A6">
                  <wp:simplePos x="0" y="0"/>
                  <wp:positionH relativeFrom="column">
                    <wp:posOffset>2122170</wp:posOffset>
                  </wp:positionH>
                  <wp:positionV relativeFrom="paragraph">
                    <wp:posOffset>202565</wp:posOffset>
                  </wp:positionV>
                  <wp:extent cx="1628775" cy="1524000"/>
                  <wp:effectExtent l="0" t="0" r="9525" b="0"/>
                  <wp:wrapSquare wrapText="bothSides"/>
                  <wp:docPr id="259" name="Picture 259" descr="Description: C:\Users\Annie\Documents\Clients\Ferring\Images\8896 0063 IFU_V17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Description: C:\Users\Annie\Documents\Clients\Ferring\Images\8896 0063 IFU_V17_5.jpg"/>
                          <pic:cNvPicPr>
                            <a:picLocks noChangeAspect="1" noChangeArrowheads="1"/>
                          </pic:cNvPicPr>
                        </pic:nvPicPr>
                        <pic:blipFill>
                          <a:blip r:embed="rId12">
                            <a:grayscl/>
                            <a:extLst>
                              <a:ext uri="{28A0092B-C50C-407E-A947-70E740481C1C}">
                                <a14:useLocalDpi xmlns:a14="http://schemas.microsoft.com/office/drawing/2010/main" val="0"/>
                              </a:ext>
                            </a:extLst>
                          </a:blip>
                          <a:srcRect t="6433"/>
                          <a:stretch>
                            <a:fillRect/>
                          </a:stretch>
                        </pic:blipFill>
                        <pic:spPr bwMode="auto">
                          <a:xfrm>
                            <a:off x="0" y="0"/>
                            <a:ext cx="1628775" cy="1524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51CB3" w:rsidRPr="00991ACA" w14:paraId="660ACA51" w14:textId="77777777" w:rsidTr="00FC78A3">
        <w:trPr>
          <w:cantSplit/>
          <w:jc w:val="center"/>
        </w:trPr>
        <w:tc>
          <w:tcPr>
            <w:tcW w:w="9832" w:type="dxa"/>
          </w:tcPr>
          <w:p w14:paraId="7EB47622" w14:textId="77777777" w:rsidR="00E51CB3" w:rsidRPr="00991ACA" w:rsidRDefault="00E51CB3" w:rsidP="00FC78A3">
            <w:pPr>
              <w:tabs>
                <w:tab w:val="left" w:pos="567"/>
              </w:tabs>
              <w:spacing w:before="40" w:line="260" w:lineRule="exact"/>
              <w:ind w:left="0" w:right="-2" w:firstLine="0"/>
              <w:jc w:val="center"/>
              <w:rPr>
                <w:rFonts w:ascii="Times New Roman" w:eastAsia="Times New Roman" w:hAnsi="Times New Roman" w:cs="Times New Roman"/>
                <w:b/>
                <w:kern w:val="0"/>
                <w:sz w:val="22"/>
                <w:szCs w:val="20"/>
                <w14:ligatures w14:val="none"/>
              </w:rPr>
            </w:pPr>
          </w:p>
          <w:p w14:paraId="6C250024" w14:textId="77777777" w:rsidR="00E51CB3" w:rsidRPr="00991ACA" w:rsidRDefault="00E51CB3" w:rsidP="00FC78A3">
            <w:pPr>
              <w:tabs>
                <w:tab w:val="left" w:pos="567"/>
              </w:tabs>
              <w:spacing w:before="40" w:line="260" w:lineRule="exact"/>
              <w:ind w:left="0" w:right="-2" w:firstLine="0"/>
              <w:jc w:val="center"/>
              <w:rPr>
                <w:rFonts w:ascii="Times New Roman" w:eastAsia="Times New Roman" w:hAnsi="Times New Roman" w:cs="Times New Roman"/>
                <w:b/>
                <w:kern w:val="0"/>
                <w:sz w:val="22"/>
                <w:szCs w:val="20"/>
                <w14:ligatures w14:val="none"/>
              </w:rPr>
            </w:pPr>
          </w:p>
          <w:p w14:paraId="628366C7" w14:textId="77777777" w:rsidR="00E51CB3" w:rsidRPr="00991ACA" w:rsidRDefault="00E51CB3" w:rsidP="00FC78A3">
            <w:pPr>
              <w:tabs>
                <w:tab w:val="left" w:pos="567"/>
              </w:tabs>
              <w:spacing w:before="40" w:line="260" w:lineRule="exact"/>
              <w:ind w:left="0" w:right="-2" w:firstLine="0"/>
              <w:jc w:val="center"/>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b/>
                <w:kern w:val="0"/>
                <w:sz w:val="22"/>
                <w:szCs w:val="20"/>
                <w14:ligatures w14:val="none"/>
              </w:rPr>
              <w:t>I paveikslėlis</w:t>
            </w:r>
          </w:p>
        </w:tc>
      </w:tr>
    </w:tbl>
    <w:p w14:paraId="47006017" w14:textId="77777777" w:rsidR="00E51CB3" w:rsidRPr="00991ACA" w:rsidRDefault="00E51CB3" w:rsidP="00E51CB3">
      <w:pPr>
        <w:tabs>
          <w:tab w:val="left" w:pos="567"/>
        </w:tabs>
        <w:spacing w:line="260" w:lineRule="exact"/>
        <w:ind w:left="360" w:right="-2" w:firstLine="0"/>
        <w:rPr>
          <w:rFonts w:ascii="Times New Roman" w:eastAsia="Times New Roman" w:hAnsi="Times New Roman" w:cs="Times New Roman"/>
          <w:kern w:val="0"/>
          <w:sz w:val="22"/>
          <w:szCs w:val="20"/>
          <w14:ligatures w14:val="none"/>
        </w:rPr>
      </w:pPr>
    </w:p>
    <w:p w14:paraId="747323F3" w14:textId="77777777" w:rsidR="00E51CB3" w:rsidRPr="00991ACA" w:rsidRDefault="00E51CB3" w:rsidP="00E51CB3">
      <w:pPr>
        <w:numPr>
          <w:ilvl w:val="0"/>
          <w:numId w:val="17"/>
        </w:numPr>
        <w:ind w:left="568" w:hanging="284"/>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Saugiai išmeskite panaudotą servetėlę, kad gelio nepatektų ant kitų, įskaitant vaikus ir augintinius.</w:t>
      </w:r>
    </w:p>
    <w:p w14:paraId="00371A11" w14:textId="77777777" w:rsidR="00E51CB3" w:rsidRPr="00991ACA" w:rsidRDefault="00E51CB3" w:rsidP="00E51CB3">
      <w:pPr>
        <w:numPr>
          <w:ilvl w:val="0"/>
          <w:numId w:val="17"/>
        </w:numPr>
        <w:ind w:left="568" w:hanging="284"/>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b/>
          <w:kern w:val="0"/>
          <w:sz w:val="22"/>
          <w:szCs w:val="20"/>
          <w14:ligatures w14:val="none"/>
        </w:rPr>
        <w:t>ATMINKITE</w:t>
      </w:r>
      <w:r w:rsidRPr="00991ACA">
        <w:rPr>
          <w:rFonts w:ascii="Times New Roman" w:eastAsia="Times New Roman" w:hAnsi="Times New Roman" w:cs="Times New Roman"/>
          <w:kern w:val="0"/>
          <w:sz w:val="22"/>
          <w:szCs w:val="20"/>
          <w14:ligatures w14:val="none"/>
        </w:rPr>
        <w:t xml:space="preserve"> ant </w:t>
      </w:r>
      <w:proofErr w:type="spellStart"/>
      <w:r w:rsidRPr="00991ACA">
        <w:rPr>
          <w:rFonts w:ascii="Times New Roman" w:eastAsia="Times New Roman" w:hAnsi="Times New Roman" w:cs="Times New Roman"/>
          <w:kern w:val="0"/>
          <w:sz w:val="22"/>
          <w:szCs w:val="20"/>
          <w14:ligatures w14:val="none"/>
        </w:rPr>
        <w:t>aplikatoriaus</w:t>
      </w:r>
      <w:proofErr w:type="spellEnd"/>
      <w:r w:rsidRPr="00991ACA">
        <w:rPr>
          <w:rFonts w:ascii="Times New Roman" w:eastAsia="Times New Roman" w:hAnsi="Times New Roman" w:cs="Times New Roman"/>
          <w:kern w:val="0"/>
          <w:sz w:val="22"/>
          <w:szCs w:val="20"/>
          <w14:ligatures w14:val="none"/>
        </w:rPr>
        <w:t xml:space="preserve"> uždėti dangtelį ir </w:t>
      </w:r>
      <w:proofErr w:type="spellStart"/>
      <w:r w:rsidRPr="00991ACA">
        <w:rPr>
          <w:rFonts w:ascii="Times New Roman" w:eastAsia="Times New Roman" w:hAnsi="Times New Roman" w:cs="Times New Roman"/>
          <w:kern w:val="0"/>
          <w:sz w:val="22"/>
          <w:szCs w:val="20"/>
          <w14:ligatures w14:val="none"/>
        </w:rPr>
        <w:t>aplikatorių</w:t>
      </w:r>
      <w:proofErr w:type="spellEnd"/>
      <w:r w:rsidRPr="00991ACA">
        <w:rPr>
          <w:rFonts w:ascii="Times New Roman" w:eastAsia="Times New Roman" w:hAnsi="Times New Roman" w:cs="Times New Roman"/>
          <w:kern w:val="0"/>
          <w:sz w:val="22"/>
          <w:szCs w:val="20"/>
          <w14:ligatures w14:val="none"/>
        </w:rPr>
        <w:t xml:space="preserve"> uždėti atgal ant pompos. </w:t>
      </w:r>
      <w:r w:rsidRPr="00991ACA">
        <w:rPr>
          <w:rFonts w:ascii="Times New Roman" w:eastAsia="Times New Roman" w:hAnsi="Times New Roman" w:cs="Times New Roman"/>
          <w:b/>
          <w:kern w:val="0"/>
          <w:sz w:val="22"/>
          <w:szCs w:val="20"/>
          <w14:ligatures w14:val="none"/>
        </w:rPr>
        <w:t>Žr. J paveikslėlį</w:t>
      </w:r>
      <w:r w:rsidRPr="00991ACA">
        <w:rPr>
          <w:rFonts w:ascii="Times New Roman" w:eastAsia="Times New Roman" w:hAnsi="Times New Roman" w:cs="Times New Roman"/>
          <w:kern w:val="0"/>
          <w:sz w:val="22"/>
          <w:szCs w:val="20"/>
          <w14:ligatures w14:val="none"/>
        </w:rPr>
        <w:t>.</w:t>
      </w:r>
    </w:p>
    <w:p w14:paraId="5CEFAA28" w14:textId="77777777" w:rsidR="00E51CB3" w:rsidRPr="00991ACA" w:rsidRDefault="00E51CB3" w:rsidP="00E51CB3">
      <w:pPr>
        <w:tabs>
          <w:tab w:val="left" w:pos="567"/>
        </w:tabs>
        <w:spacing w:line="260" w:lineRule="exact"/>
        <w:ind w:left="0" w:right="-2" w:firstLine="0"/>
        <w:rPr>
          <w:rFonts w:ascii="Times New Roman" w:eastAsia="Times New Roman" w:hAnsi="Times New Roman" w:cs="Times New Roman"/>
          <w:kern w:val="0"/>
          <w:sz w:val="22"/>
          <w:szCs w:val="20"/>
          <w14:ligatures w14:val="none"/>
        </w:rPr>
      </w:pPr>
    </w:p>
    <w:tbl>
      <w:tblPr>
        <w:tblW w:w="0" w:type="auto"/>
        <w:jc w:val="center"/>
        <w:tblLook w:val="04A0" w:firstRow="1" w:lastRow="0" w:firstColumn="1" w:lastColumn="0" w:noHBand="0" w:noVBand="1"/>
      </w:tblPr>
      <w:tblGrid>
        <w:gridCol w:w="4645"/>
      </w:tblGrid>
      <w:tr w:rsidR="00E51CB3" w:rsidRPr="00991ACA" w14:paraId="7F470550" w14:textId="77777777" w:rsidTr="00FC78A3">
        <w:trPr>
          <w:trHeight w:val="2157"/>
          <w:jc w:val="center"/>
        </w:trPr>
        <w:tc>
          <w:tcPr>
            <w:tcW w:w="4645" w:type="dxa"/>
          </w:tcPr>
          <w:p w14:paraId="715FB245" w14:textId="77777777" w:rsidR="00E51CB3" w:rsidRPr="00991ACA" w:rsidRDefault="00E51CB3" w:rsidP="00FC78A3">
            <w:pPr>
              <w:tabs>
                <w:tab w:val="left" w:pos="567"/>
              </w:tabs>
              <w:spacing w:line="260" w:lineRule="exact"/>
              <w:ind w:left="0" w:right="-2" w:firstLine="0"/>
              <w:jc w:val="center"/>
              <w:rPr>
                <w:rFonts w:ascii="Times New Roman" w:eastAsia="Times New Roman" w:hAnsi="Times New Roman" w:cs="Times New Roman"/>
                <w:b/>
                <w:kern w:val="0"/>
                <w:sz w:val="22"/>
                <w:szCs w:val="20"/>
                <w14:ligatures w14:val="none"/>
              </w:rPr>
            </w:pPr>
            <w:r w:rsidRPr="00991ACA">
              <w:rPr>
                <w:rFonts w:ascii="Calibri" w:eastAsia="Calibri" w:hAnsi="Calibri" w:cs="Times New Roman"/>
                <w:noProof/>
                <w:kern w:val="0"/>
                <w:sz w:val="22"/>
                <w:szCs w:val="22"/>
                <w:lang w:eastAsia="lt-LT"/>
                <w14:ligatures w14:val="none"/>
              </w:rPr>
              <w:lastRenderedPageBreak/>
              <w:drawing>
                <wp:anchor distT="0" distB="0" distL="114300" distR="114300" simplePos="0" relativeHeight="251671552" behindDoc="0" locked="0" layoutInCell="1" allowOverlap="1" wp14:anchorId="7695B25F" wp14:editId="67E8E045">
                  <wp:simplePos x="0" y="0"/>
                  <wp:positionH relativeFrom="column">
                    <wp:posOffset>922020</wp:posOffset>
                  </wp:positionH>
                  <wp:positionV relativeFrom="paragraph">
                    <wp:posOffset>104775</wp:posOffset>
                  </wp:positionV>
                  <wp:extent cx="1057275" cy="1009650"/>
                  <wp:effectExtent l="0" t="0" r="9525"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057275" cy="1009650"/>
                          </a:xfrm>
                          <a:prstGeom prst="rect">
                            <a:avLst/>
                          </a:prstGeom>
                          <a:noFill/>
                          <a:ln>
                            <a:noFill/>
                          </a:ln>
                        </pic:spPr>
                      </pic:pic>
                    </a:graphicData>
                  </a:graphic>
                </wp:anchor>
              </w:drawing>
            </w:r>
            <w:r w:rsidRPr="00991ACA">
              <w:rPr>
                <w:rFonts w:ascii="Calibri" w:eastAsia="Calibri" w:hAnsi="Calibri" w:cs="Times New Roman"/>
                <w:noProof/>
                <w:kern w:val="0"/>
                <w:sz w:val="22"/>
                <w:szCs w:val="22"/>
                <w:lang w:eastAsia="lt-LT"/>
                <w14:ligatures w14:val="none"/>
              </w:rPr>
              <mc:AlternateContent>
                <mc:Choice Requires="wpg">
                  <w:drawing>
                    <wp:inline distT="0" distB="0" distL="0" distR="0" wp14:anchorId="6BF09759" wp14:editId="07EB1AD6">
                      <wp:extent cx="1318895" cy="1243965"/>
                      <wp:effectExtent l="0" t="9525" r="0" b="3810"/>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18895" cy="1243965"/>
                                <a:chOff x="4" y="4"/>
                                <a:chExt cx="2080" cy="1961"/>
                              </a:xfrm>
                            </wpg:grpSpPr>
                            <wps:wsp>
                              <wps:cNvPr id="3" name="Rectangle 7"/>
                              <wps:cNvSpPr>
                                <a:spLocks noChangeArrowheads="1"/>
                              </wps:cNvSpPr>
                              <wps:spPr bwMode="auto">
                                <a:xfrm>
                                  <a:off x="404" y="365"/>
                                  <a:ext cx="1680" cy="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9A5C7" w14:textId="77777777" w:rsidR="00E51CB3" w:rsidRDefault="00E51CB3" w:rsidP="00E51CB3">
                                    <w:pPr>
                                      <w:spacing w:line="1600" w:lineRule="atLeast"/>
                                    </w:pPr>
                                  </w:p>
                                  <w:p w14:paraId="46696815" w14:textId="77777777" w:rsidR="00E51CB3" w:rsidRDefault="00E51CB3" w:rsidP="00E51CB3">
                                    <w:pPr>
                                      <w:widowControl w:val="0"/>
                                      <w:autoSpaceDE w:val="0"/>
                                      <w:autoSpaceDN w:val="0"/>
                                      <w:adjustRightInd w:val="0"/>
                                    </w:pPr>
                                  </w:p>
                                </w:txbxContent>
                              </wps:txbx>
                              <wps:bodyPr rot="0" vert="horz" wrap="square" lIns="0" tIns="0" rIns="0" bIns="0" anchor="t" anchorCtr="0" upright="1">
                                <a:noAutofit/>
                              </wps:bodyPr>
                            </wps:wsp>
                            <wps:wsp>
                              <wps:cNvPr id="4" name="Rectangle 8"/>
                              <wps:cNvSpPr>
                                <a:spLocks noChangeArrowheads="1"/>
                              </wps:cNvSpPr>
                              <wps:spPr bwMode="auto">
                                <a:xfrm>
                                  <a:off x="1109" y="52"/>
                                  <a:ext cx="64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42BFC" w14:textId="77777777" w:rsidR="00E51CB3" w:rsidRDefault="00E51CB3" w:rsidP="00E51CB3">
                                    <w:pPr>
                                      <w:spacing w:line="720" w:lineRule="atLeast"/>
                                    </w:pPr>
                                    <w:r>
                                      <w:rPr>
                                        <w:noProof/>
                                        <w:lang w:eastAsia="lt-LT"/>
                                      </w:rPr>
                                      <w:drawing>
                                        <wp:inline distT="0" distB="0" distL="0" distR="0" wp14:anchorId="50D25BB8" wp14:editId="31159336">
                                          <wp:extent cx="419100" cy="457200"/>
                                          <wp:effectExtent l="0" t="0" r="0" b="0"/>
                                          <wp:docPr id="41" name="Paveikslėlis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419100" cy="457200"/>
                                                  </a:xfrm>
                                                  <a:prstGeom prst="rect">
                                                    <a:avLst/>
                                                  </a:prstGeom>
                                                  <a:noFill/>
                                                  <a:ln>
                                                    <a:noFill/>
                                                  </a:ln>
                                                </pic:spPr>
                                              </pic:pic>
                                            </a:graphicData>
                                          </a:graphic>
                                        </wp:inline>
                                      </w:drawing>
                                    </w:r>
                                  </w:p>
                                  <w:p w14:paraId="34F80DB5" w14:textId="77777777" w:rsidR="00E51CB3" w:rsidRDefault="00E51CB3" w:rsidP="00E51CB3">
                                    <w:pPr>
                                      <w:widowControl w:val="0"/>
                                      <w:autoSpaceDE w:val="0"/>
                                      <w:autoSpaceDN w:val="0"/>
                                      <w:adjustRightInd w:val="0"/>
                                    </w:pPr>
                                  </w:p>
                                </w:txbxContent>
                              </wps:txbx>
                              <wps:bodyPr rot="0" vert="horz" wrap="square" lIns="0" tIns="0" rIns="0" bIns="0" anchor="t" anchorCtr="0" upright="1">
                                <a:noAutofit/>
                              </wps:bodyPr>
                            </wps:wsp>
                            <wpg:grpSp>
                              <wpg:cNvPr id="8" name="Group 9"/>
                              <wpg:cNvGrpSpPr>
                                <a:grpSpLocks/>
                              </wpg:cNvGrpSpPr>
                              <wpg:grpSpPr bwMode="auto">
                                <a:xfrm>
                                  <a:off x="4" y="4"/>
                                  <a:ext cx="572" cy="609"/>
                                  <a:chOff x="4" y="4"/>
                                  <a:chExt cx="572" cy="609"/>
                                </a:xfrm>
                              </wpg:grpSpPr>
                              <wps:wsp>
                                <wps:cNvPr id="9" name="Freeform 10"/>
                                <wps:cNvSpPr>
                                  <a:spLocks/>
                                </wps:cNvSpPr>
                                <wps:spPr bwMode="auto">
                                  <a:xfrm>
                                    <a:off x="4" y="4"/>
                                    <a:ext cx="572" cy="609"/>
                                  </a:xfrm>
                                  <a:custGeom>
                                    <a:avLst/>
                                    <a:gdLst>
                                      <a:gd name="T0" fmla="*/ 494 w 572"/>
                                      <a:gd name="T1" fmla="*/ 0 h 609"/>
                                      <a:gd name="T2" fmla="*/ 482 w 572"/>
                                      <a:gd name="T3" fmla="*/ 0 h 609"/>
                                      <a:gd name="T4" fmla="*/ 469 w 572"/>
                                      <a:gd name="T5" fmla="*/ 0 h 609"/>
                                      <a:gd name="T6" fmla="*/ 455 w 572"/>
                                      <a:gd name="T7" fmla="*/ 2 h 609"/>
                                      <a:gd name="T8" fmla="*/ 440 w 572"/>
                                      <a:gd name="T9" fmla="*/ 5 h 609"/>
                                      <a:gd name="T10" fmla="*/ 424 w 572"/>
                                      <a:gd name="T11" fmla="*/ 10 h 609"/>
                                      <a:gd name="T12" fmla="*/ 407 w 572"/>
                                      <a:gd name="T13" fmla="*/ 15 h 609"/>
                                      <a:gd name="T14" fmla="*/ 390 w 572"/>
                                      <a:gd name="T15" fmla="*/ 22 h 609"/>
                                      <a:gd name="T16" fmla="*/ 372 w 572"/>
                                      <a:gd name="T17" fmla="*/ 30 h 609"/>
                                      <a:gd name="T18" fmla="*/ 353 w 572"/>
                                      <a:gd name="T19" fmla="*/ 39 h 609"/>
                                      <a:gd name="T20" fmla="*/ 333 w 572"/>
                                      <a:gd name="T21" fmla="*/ 49 h 609"/>
                                      <a:gd name="T22" fmla="*/ 314 w 572"/>
                                      <a:gd name="T23" fmla="*/ 60 h 609"/>
                                      <a:gd name="T24" fmla="*/ 294 w 572"/>
                                      <a:gd name="T25" fmla="*/ 72 h 609"/>
                                      <a:gd name="T26" fmla="*/ 273 w 572"/>
                                      <a:gd name="T27" fmla="*/ 85 h 609"/>
                                      <a:gd name="T28" fmla="*/ 253 w 572"/>
                                      <a:gd name="T29" fmla="*/ 99 h 609"/>
                                      <a:gd name="T30" fmla="*/ 233 w 572"/>
                                      <a:gd name="T31" fmla="*/ 113 h 609"/>
                                      <a:gd name="T32" fmla="*/ 212 w 572"/>
                                      <a:gd name="T33" fmla="*/ 129 h 609"/>
                                      <a:gd name="T34" fmla="*/ 190 w 572"/>
                                      <a:gd name="T35" fmla="*/ 148 h 609"/>
                                      <a:gd name="T36" fmla="*/ 168 w 572"/>
                                      <a:gd name="T37" fmla="*/ 166 h 609"/>
                                      <a:gd name="T38" fmla="*/ 148 w 572"/>
                                      <a:gd name="T39" fmla="*/ 185 h 609"/>
                                      <a:gd name="T40" fmla="*/ 129 w 572"/>
                                      <a:gd name="T41" fmla="*/ 203 h 609"/>
                                      <a:gd name="T42" fmla="*/ 111 w 572"/>
                                      <a:gd name="T43" fmla="*/ 220 h 609"/>
                                      <a:gd name="T44" fmla="*/ 95 w 572"/>
                                      <a:gd name="T45" fmla="*/ 238 h 609"/>
                                      <a:gd name="T46" fmla="*/ 80 w 572"/>
                                      <a:gd name="T47" fmla="*/ 255 h 609"/>
                                      <a:gd name="T48" fmla="*/ 66 w 572"/>
                                      <a:gd name="T49" fmla="*/ 271 h 609"/>
                                      <a:gd name="T50" fmla="*/ 55 w 572"/>
                                      <a:gd name="T51" fmla="*/ 285 h 609"/>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572" h="609">
                                        <a:moveTo>
                                          <a:pt x="494" y="0"/>
                                        </a:moveTo>
                                        <a:lnTo>
                                          <a:pt x="482" y="0"/>
                                        </a:lnTo>
                                        <a:lnTo>
                                          <a:pt x="469" y="0"/>
                                        </a:lnTo>
                                        <a:lnTo>
                                          <a:pt x="455" y="2"/>
                                        </a:lnTo>
                                        <a:lnTo>
                                          <a:pt x="440" y="5"/>
                                        </a:lnTo>
                                        <a:lnTo>
                                          <a:pt x="424" y="10"/>
                                        </a:lnTo>
                                        <a:lnTo>
                                          <a:pt x="407" y="15"/>
                                        </a:lnTo>
                                        <a:lnTo>
                                          <a:pt x="390" y="22"/>
                                        </a:lnTo>
                                        <a:lnTo>
                                          <a:pt x="372" y="30"/>
                                        </a:lnTo>
                                        <a:lnTo>
                                          <a:pt x="353" y="39"/>
                                        </a:lnTo>
                                        <a:lnTo>
                                          <a:pt x="333" y="49"/>
                                        </a:lnTo>
                                        <a:lnTo>
                                          <a:pt x="314" y="60"/>
                                        </a:lnTo>
                                        <a:lnTo>
                                          <a:pt x="294" y="72"/>
                                        </a:lnTo>
                                        <a:lnTo>
                                          <a:pt x="273" y="85"/>
                                        </a:lnTo>
                                        <a:lnTo>
                                          <a:pt x="253" y="99"/>
                                        </a:lnTo>
                                        <a:lnTo>
                                          <a:pt x="233" y="113"/>
                                        </a:lnTo>
                                        <a:lnTo>
                                          <a:pt x="212" y="129"/>
                                        </a:lnTo>
                                        <a:lnTo>
                                          <a:pt x="190" y="148"/>
                                        </a:lnTo>
                                        <a:lnTo>
                                          <a:pt x="168" y="166"/>
                                        </a:lnTo>
                                        <a:lnTo>
                                          <a:pt x="148" y="185"/>
                                        </a:lnTo>
                                        <a:lnTo>
                                          <a:pt x="129" y="203"/>
                                        </a:lnTo>
                                        <a:lnTo>
                                          <a:pt x="111" y="220"/>
                                        </a:lnTo>
                                        <a:lnTo>
                                          <a:pt x="95" y="238"/>
                                        </a:lnTo>
                                        <a:lnTo>
                                          <a:pt x="80" y="255"/>
                                        </a:lnTo>
                                        <a:lnTo>
                                          <a:pt x="66" y="271"/>
                                        </a:lnTo>
                                        <a:lnTo>
                                          <a:pt x="55" y="285"/>
                                        </a:lnTo>
                                      </a:path>
                                    </a:pathLst>
                                  </a:custGeom>
                                  <a:noFill/>
                                  <a:ln w="55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11"/>
                                <wps:cNvSpPr>
                                  <a:spLocks/>
                                </wps:cNvSpPr>
                                <wps:spPr bwMode="auto">
                                  <a:xfrm>
                                    <a:off x="4" y="4"/>
                                    <a:ext cx="572" cy="609"/>
                                  </a:xfrm>
                                  <a:custGeom>
                                    <a:avLst/>
                                    <a:gdLst>
                                      <a:gd name="T0" fmla="*/ 55 w 572"/>
                                      <a:gd name="T1" fmla="*/ 517 h 609"/>
                                      <a:gd name="T2" fmla="*/ 59 w 572"/>
                                      <a:gd name="T3" fmla="*/ 523 h 609"/>
                                      <a:gd name="T4" fmla="*/ 69 w 572"/>
                                      <a:gd name="T5" fmla="*/ 536 h 609"/>
                                      <a:gd name="T6" fmla="*/ 85 w 572"/>
                                      <a:gd name="T7" fmla="*/ 547 h 609"/>
                                      <a:gd name="T8" fmla="*/ 106 w 572"/>
                                      <a:gd name="T9" fmla="*/ 551 h 609"/>
                                      <a:gd name="T10" fmla="*/ 121 w 572"/>
                                      <a:gd name="T11" fmla="*/ 550 h 609"/>
                                      <a:gd name="T12" fmla="*/ 129 w 572"/>
                                      <a:gd name="T13" fmla="*/ 553 h 609"/>
                                      <a:gd name="T14" fmla="*/ 141 w 572"/>
                                      <a:gd name="T15" fmla="*/ 561 h 609"/>
                                      <a:gd name="T16" fmla="*/ 155 w 572"/>
                                      <a:gd name="T17" fmla="*/ 571 h 609"/>
                                      <a:gd name="T18" fmla="*/ 172 w 572"/>
                                      <a:gd name="T19" fmla="*/ 584 h 609"/>
                                      <a:gd name="T20" fmla="*/ 190 w 572"/>
                                      <a:gd name="T21" fmla="*/ 596 h 609"/>
                                      <a:gd name="T22" fmla="*/ 208 w 572"/>
                                      <a:gd name="T23" fmla="*/ 604 h 609"/>
                                      <a:gd name="T24" fmla="*/ 226 w 572"/>
                                      <a:gd name="T25" fmla="*/ 608 h 609"/>
                                      <a:gd name="T26" fmla="*/ 250 w 572"/>
                                      <a:gd name="T27" fmla="*/ 601 h 609"/>
                                      <a:gd name="T28" fmla="*/ 271 w 572"/>
                                      <a:gd name="T29" fmla="*/ 593 h 609"/>
                                      <a:gd name="T30" fmla="*/ 292 w 572"/>
                                      <a:gd name="T31" fmla="*/ 584 h 609"/>
                                      <a:gd name="T32" fmla="*/ 310 w 572"/>
                                      <a:gd name="T33" fmla="*/ 576 h 609"/>
                                      <a:gd name="T34" fmla="*/ 328 w 572"/>
                                      <a:gd name="T35" fmla="*/ 567 h 609"/>
                                      <a:gd name="T36" fmla="*/ 344 w 572"/>
                                      <a:gd name="T37" fmla="*/ 557 h 609"/>
                                      <a:gd name="T38" fmla="*/ 360 w 572"/>
                                      <a:gd name="T39" fmla="*/ 548 h 609"/>
                                      <a:gd name="T40" fmla="*/ 375 w 572"/>
                                      <a:gd name="T41" fmla="*/ 538 h 609"/>
                                      <a:gd name="T42" fmla="*/ 390 w 572"/>
                                      <a:gd name="T43" fmla="*/ 527 h 609"/>
                                      <a:gd name="T44" fmla="*/ 405 w 572"/>
                                      <a:gd name="T45" fmla="*/ 517 h 609"/>
                                      <a:gd name="T46" fmla="*/ 420 w 572"/>
                                      <a:gd name="T47" fmla="*/ 506 h 609"/>
                                      <a:gd name="T48" fmla="*/ 438 w 572"/>
                                      <a:gd name="T49" fmla="*/ 489 h 609"/>
                                      <a:gd name="T50" fmla="*/ 448 w 572"/>
                                      <a:gd name="T51" fmla="*/ 473 h 609"/>
                                      <a:gd name="T52" fmla="*/ 443 w 572"/>
                                      <a:gd name="T53" fmla="*/ 450 h 609"/>
                                      <a:gd name="T54" fmla="*/ 435 w 572"/>
                                      <a:gd name="T55" fmla="*/ 430 h 609"/>
                                      <a:gd name="T56" fmla="*/ 427 w 572"/>
                                      <a:gd name="T57" fmla="*/ 414 h 609"/>
                                      <a:gd name="T58" fmla="*/ 422 w 572"/>
                                      <a:gd name="T59" fmla="*/ 394 h 609"/>
                                      <a:gd name="T60" fmla="*/ 426 w 572"/>
                                      <a:gd name="T61" fmla="*/ 375 h 609"/>
                                      <a:gd name="T62" fmla="*/ 448 w 572"/>
                                      <a:gd name="T63" fmla="*/ 356 h 609"/>
                                      <a:gd name="T64" fmla="*/ 468 w 572"/>
                                      <a:gd name="T65" fmla="*/ 336 h 609"/>
                                      <a:gd name="T66" fmla="*/ 488 w 572"/>
                                      <a:gd name="T67" fmla="*/ 317 h 609"/>
                                      <a:gd name="T68" fmla="*/ 506 w 572"/>
                                      <a:gd name="T69" fmla="*/ 298 h 609"/>
                                      <a:gd name="T70" fmla="*/ 524 w 572"/>
                                      <a:gd name="T71" fmla="*/ 280 h 609"/>
                                      <a:gd name="T72" fmla="*/ 540 w 572"/>
                                      <a:gd name="T73" fmla="*/ 261 h 609"/>
                                      <a:gd name="T74" fmla="*/ 555 w 572"/>
                                      <a:gd name="T75" fmla="*/ 244 h 609"/>
                                      <a:gd name="T76" fmla="*/ 569 w 572"/>
                                      <a:gd name="T77" fmla="*/ 227 h 609"/>
                                      <a:gd name="T78" fmla="*/ 581 w 572"/>
                                      <a:gd name="T79" fmla="*/ 210 h 609"/>
                                      <a:gd name="T80" fmla="*/ 592 w 572"/>
                                      <a:gd name="T81" fmla="*/ 194 h 609"/>
                                      <a:gd name="T82" fmla="*/ 602 w 572"/>
                                      <a:gd name="T83" fmla="*/ 179 h 609"/>
                                      <a:gd name="T84" fmla="*/ 610 w 572"/>
                                      <a:gd name="T85" fmla="*/ 165 h 609"/>
                                      <a:gd name="T86" fmla="*/ 617 w 572"/>
                                      <a:gd name="T87" fmla="*/ 151 h 609"/>
                                      <a:gd name="T88" fmla="*/ 622 w 572"/>
                                      <a:gd name="T89" fmla="*/ 139 h 609"/>
                                      <a:gd name="T90" fmla="*/ 625 w 572"/>
                                      <a:gd name="T91" fmla="*/ 127 h 609"/>
                                      <a:gd name="T92" fmla="*/ 627 w 572"/>
                                      <a:gd name="T93" fmla="*/ 117 h 609"/>
                                      <a:gd name="T94" fmla="*/ 627 w 572"/>
                                      <a:gd name="T95" fmla="*/ 107 h 609"/>
                                      <a:gd name="T96" fmla="*/ 625 w 572"/>
                                      <a:gd name="T97" fmla="*/ 99 h 609"/>
                                      <a:gd name="T98" fmla="*/ 621 w 572"/>
                                      <a:gd name="T99" fmla="*/ 92 h 609"/>
                                      <a:gd name="T100" fmla="*/ 609 w 572"/>
                                      <a:gd name="T101" fmla="*/ 78 h 609"/>
                                      <a:gd name="T102" fmla="*/ 593 w 572"/>
                                      <a:gd name="T103" fmla="*/ 63 h 609"/>
                                      <a:gd name="T104" fmla="*/ 576 w 572"/>
                                      <a:gd name="T105" fmla="*/ 48 h 609"/>
                                      <a:gd name="T106" fmla="*/ 557 w 572"/>
                                      <a:gd name="T107" fmla="*/ 33 h 609"/>
                                      <a:gd name="T108" fmla="*/ 538 w 572"/>
                                      <a:gd name="T109" fmla="*/ 21 h 609"/>
                                      <a:gd name="T110" fmla="*/ 521 w 572"/>
                                      <a:gd name="T111" fmla="*/ 10 h 609"/>
                                      <a:gd name="T112" fmla="*/ 505 w 572"/>
                                      <a:gd name="T113" fmla="*/ 3 h 609"/>
                                      <a:gd name="T114" fmla="*/ 494 w 572"/>
                                      <a:gd name="T115" fmla="*/ 0 h 609"/>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572" h="609">
                                        <a:moveTo>
                                          <a:pt x="55" y="517"/>
                                        </a:moveTo>
                                        <a:lnTo>
                                          <a:pt x="59" y="523"/>
                                        </a:lnTo>
                                        <a:lnTo>
                                          <a:pt x="69" y="536"/>
                                        </a:lnTo>
                                        <a:lnTo>
                                          <a:pt x="85" y="547"/>
                                        </a:lnTo>
                                        <a:lnTo>
                                          <a:pt x="106" y="551"/>
                                        </a:lnTo>
                                        <a:lnTo>
                                          <a:pt x="121" y="550"/>
                                        </a:lnTo>
                                        <a:lnTo>
                                          <a:pt x="129" y="553"/>
                                        </a:lnTo>
                                        <a:lnTo>
                                          <a:pt x="141" y="561"/>
                                        </a:lnTo>
                                        <a:lnTo>
                                          <a:pt x="155" y="571"/>
                                        </a:lnTo>
                                        <a:lnTo>
                                          <a:pt x="172" y="584"/>
                                        </a:lnTo>
                                        <a:lnTo>
                                          <a:pt x="190" y="596"/>
                                        </a:lnTo>
                                        <a:lnTo>
                                          <a:pt x="208" y="604"/>
                                        </a:lnTo>
                                        <a:lnTo>
                                          <a:pt x="226" y="608"/>
                                        </a:lnTo>
                                        <a:lnTo>
                                          <a:pt x="250" y="601"/>
                                        </a:lnTo>
                                        <a:lnTo>
                                          <a:pt x="271" y="593"/>
                                        </a:lnTo>
                                        <a:lnTo>
                                          <a:pt x="292" y="584"/>
                                        </a:lnTo>
                                        <a:lnTo>
                                          <a:pt x="310" y="576"/>
                                        </a:lnTo>
                                        <a:lnTo>
                                          <a:pt x="328" y="567"/>
                                        </a:lnTo>
                                        <a:lnTo>
                                          <a:pt x="344" y="557"/>
                                        </a:lnTo>
                                        <a:lnTo>
                                          <a:pt x="360" y="548"/>
                                        </a:lnTo>
                                        <a:lnTo>
                                          <a:pt x="375" y="538"/>
                                        </a:lnTo>
                                        <a:lnTo>
                                          <a:pt x="390" y="527"/>
                                        </a:lnTo>
                                        <a:lnTo>
                                          <a:pt x="405" y="517"/>
                                        </a:lnTo>
                                        <a:lnTo>
                                          <a:pt x="420" y="506"/>
                                        </a:lnTo>
                                        <a:lnTo>
                                          <a:pt x="438" y="489"/>
                                        </a:lnTo>
                                        <a:lnTo>
                                          <a:pt x="448" y="473"/>
                                        </a:lnTo>
                                        <a:lnTo>
                                          <a:pt x="443" y="450"/>
                                        </a:lnTo>
                                        <a:lnTo>
                                          <a:pt x="435" y="430"/>
                                        </a:lnTo>
                                        <a:lnTo>
                                          <a:pt x="427" y="414"/>
                                        </a:lnTo>
                                        <a:lnTo>
                                          <a:pt x="422" y="394"/>
                                        </a:lnTo>
                                        <a:lnTo>
                                          <a:pt x="426" y="375"/>
                                        </a:lnTo>
                                        <a:lnTo>
                                          <a:pt x="448" y="356"/>
                                        </a:lnTo>
                                        <a:lnTo>
                                          <a:pt x="468" y="336"/>
                                        </a:lnTo>
                                        <a:lnTo>
                                          <a:pt x="488" y="317"/>
                                        </a:lnTo>
                                        <a:lnTo>
                                          <a:pt x="506" y="298"/>
                                        </a:lnTo>
                                        <a:lnTo>
                                          <a:pt x="524" y="280"/>
                                        </a:lnTo>
                                        <a:lnTo>
                                          <a:pt x="540" y="261"/>
                                        </a:lnTo>
                                        <a:lnTo>
                                          <a:pt x="555" y="244"/>
                                        </a:lnTo>
                                        <a:lnTo>
                                          <a:pt x="569" y="227"/>
                                        </a:lnTo>
                                        <a:lnTo>
                                          <a:pt x="581" y="210"/>
                                        </a:lnTo>
                                        <a:lnTo>
                                          <a:pt x="592" y="194"/>
                                        </a:lnTo>
                                        <a:lnTo>
                                          <a:pt x="602" y="179"/>
                                        </a:lnTo>
                                        <a:lnTo>
                                          <a:pt x="610" y="165"/>
                                        </a:lnTo>
                                        <a:lnTo>
                                          <a:pt x="617" y="151"/>
                                        </a:lnTo>
                                        <a:lnTo>
                                          <a:pt x="622" y="139"/>
                                        </a:lnTo>
                                        <a:lnTo>
                                          <a:pt x="625" y="127"/>
                                        </a:lnTo>
                                        <a:lnTo>
                                          <a:pt x="627" y="117"/>
                                        </a:lnTo>
                                        <a:lnTo>
                                          <a:pt x="627" y="107"/>
                                        </a:lnTo>
                                        <a:lnTo>
                                          <a:pt x="625" y="99"/>
                                        </a:lnTo>
                                        <a:lnTo>
                                          <a:pt x="621" y="92"/>
                                        </a:lnTo>
                                        <a:lnTo>
                                          <a:pt x="609" y="78"/>
                                        </a:lnTo>
                                        <a:lnTo>
                                          <a:pt x="593" y="63"/>
                                        </a:lnTo>
                                        <a:lnTo>
                                          <a:pt x="576" y="48"/>
                                        </a:lnTo>
                                        <a:lnTo>
                                          <a:pt x="557" y="33"/>
                                        </a:lnTo>
                                        <a:lnTo>
                                          <a:pt x="538" y="21"/>
                                        </a:lnTo>
                                        <a:lnTo>
                                          <a:pt x="521" y="10"/>
                                        </a:lnTo>
                                        <a:lnTo>
                                          <a:pt x="505" y="3"/>
                                        </a:lnTo>
                                        <a:lnTo>
                                          <a:pt x="494" y="0"/>
                                        </a:lnTo>
                                      </a:path>
                                    </a:pathLst>
                                  </a:custGeom>
                                  <a:noFill/>
                                  <a:ln w="55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 name="Group 12"/>
                              <wpg:cNvGrpSpPr>
                                <a:grpSpLocks/>
                              </wpg:cNvGrpSpPr>
                              <wpg:grpSpPr bwMode="auto">
                                <a:xfrm>
                                  <a:off x="4" y="16"/>
                                  <a:ext cx="560" cy="584"/>
                                  <a:chOff x="4" y="16"/>
                                  <a:chExt cx="560" cy="584"/>
                                </a:xfrm>
                              </wpg:grpSpPr>
                              <wps:wsp>
                                <wps:cNvPr id="32" name="Freeform 13"/>
                                <wps:cNvSpPr>
                                  <a:spLocks/>
                                </wps:cNvSpPr>
                                <wps:spPr bwMode="auto">
                                  <a:xfrm>
                                    <a:off x="4" y="16"/>
                                    <a:ext cx="560" cy="584"/>
                                  </a:xfrm>
                                  <a:custGeom>
                                    <a:avLst/>
                                    <a:gdLst>
                                      <a:gd name="T0" fmla="*/ 473 w 560"/>
                                      <a:gd name="T1" fmla="*/ 0 h 584"/>
                                      <a:gd name="T2" fmla="*/ 461 w 560"/>
                                      <a:gd name="T3" fmla="*/ 0 h 584"/>
                                      <a:gd name="T4" fmla="*/ 448 w 560"/>
                                      <a:gd name="T5" fmla="*/ 0 h 584"/>
                                      <a:gd name="T6" fmla="*/ 434 w 560"/>
                                      <a:gd name="T7" fmla="*/ 2 h 584"/>
                                      <a:gd name="T8" fmla="*/ 418 w 560"/>
                                      <a:gd name="T9" fmla="*/ 6 h 584"/>
                                      <a:gd name="T10" fmla="*/ 402 w 560"/>
                                      <a:gd name="T11" fmla="*/ 10 h 584"/>
                                      <a:gd name="T12" fmla="*/ 385 w 560"/>
                                      <a:gd name="T13" fmla="*/ 16 h 584"/>
                                      <a:gd name="T14" fmla="*/ 368 w 560"/>
                                      <a:gd name="T15" fmla="*/ 23 h 584"/>
                                      <a:gd name="T16" fmla="*/ 349 w 560"/>
                                      <a:gd name="T17" fmla="*/ 32 h 584"/>
                                      <a:gd name="T18" fmla="*/ 330 w 560"/>
                                      <a:gd name="T19" fmla="*/ 41 h 584"/>
                                      <a:gd name="T20" fmla="*/ 311 w 560"/>
                                      <a:gd name="T21" fmla="*/ 51 h 584"/>
                                      <a:gd name="T22" fmla="*/ 291 w 560"/>
                                      <a:gd name="T23" fmla="*/ 63 h 584"/>
                                      <a:gd name="T24" fmla="*/ 271 w 560"/>
                                      <a:gd name="T25" fmla="*/ 75 h 584"/>
                                      <a:gd name="T26" fmla="*/ 250 w 560"/>
                                      <a:gd name="T27" fmla="*/ 89 h 584"/>
                                      <a:gd name="T28" fmla="*/ 230 w 560"/>
                                      <a:gd name="T29" fmla="*/ 103 h 584"/>
                                      <a:gd name="T30" fmla="*/ 209 w 560"/>
                                      <a:gd name="T31" fmla="*/ 118 h 584"/>
                                      <a:gd name="T32" fmla="*/ 186 w 560"/>
                                      <a:gd name="T33" fmla="*/ 137 h 584"/>
                                      <a:gd name="T34" fmla="*/ 164 w 560"/>
                                      <a:gd name="T35" fmla="*/ 156 h 584"/>
                                      <a:gd name="T36" fmla="*/ 144 w 560"/>
                                      <a:gd name="T37" fmla="*/ 175 h 584"/>
                                      <a:gd name="T38" fmla="*/ 125 w 560"/>
                                      <a:gd name="T39" fmla="*/ 193 h 584"/>
                                      <a:gd name="T40" fmla="*/ 107 w 560"/>
                                      <a:gd name="T41" fmla="*/ 211 h 584"/>
                                      <a:gd name="T42" fmla="*/ 90 w 560"/>
                                      <a:gd name="T43" fmla="*/ 228 h 584"/>
                                      <a:gd name="T44" fmla="*/ 75 w 560"/>
                                      <a:gd name="T45" fmla="*/ 245 h 584"/>
                                      <a:gd name="T46" fmla="*/ 61 w 560"/>
                                      <a:gd name="T47" fmla="*/ 262 h 584"/>
                                      <a:gd name="T48" fmla="*/ 49 w 560"/>
                                      <a:gd name="T49" fmla="*/ 277 h 584"/>
                                      <a:gd name="T50" fmla="*/ 40 w 560"/>
                                      <a:gd name="T51" fmla="*/ 289 h 584"/>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560" h="584">
                                        <a:moveTo>
                                          <a:pt x="473" y="0"/>
                                        </a:moveTo>
                                        <a:lnTo>
                                          <a:pt x="461" y="0"/>
                                        </a:lnTo>
                                        <a:lnTo>
                                          <a:pt x="448" y="0"/>
                                        </a:lnTo>
                                        <a:lnTo>
                                          <a:pt x="434" y="2"/>
                                        </a:lnTo>
                                        <a:lnTo>
                                          <a:pt x="418" y="6"/>
                                        </a:lnTo>
                                        <a:lnTo>
                                          <a:pt x="402" y="10"/>
                                        </a:lnTo>
                                        <a:lnTo>
                                          <a:pt x="385" y="16"/>
                                        </a:lnTo>
                                        <a:lnTo>
                                          <a:pt x="368" y="23"/>
                                        </a:lnTo>
                                        <a:lnTo>
                                          <a:pt x="349" y="32"/>
                                        </a:lnTo>
                                        <a:lnTo>
                                          <a:pt x="330" y="41"/>
                                        </a:lnTo>
                                        <a:lnTo>
                                          <a:pt x="311" y="51"/>
                                        </a:lnTo>
                                        <a:lnTo>
                                          <a:pt x="291" y="63"/>
                                        </a:lnTo>
                                        <a:lnTo>
                                          <a:pt x="271" y="75"/>
                                        </a:lnTo>
                                        <a:lnTo>
                                          <a:pt x="250" y="89"/>
                                        </a:lnTo>
                                        <a:lnTo>
                                          <a:pt x="230" y="103"/>
                                        </a:lnTo>
                                        <a:lnTo>
                                          <a:pt x="209" y="118"/>
                                        </a:lnTo>
                                        <a:lnTo>
                                          <a:pt x="186" y="137"/>
                                        </a:lnTo>
                                        <a:lnTo>
                                          <a:pt x="164" y="156"/>
                                        </a:lnTo>
                                        <a:lnTo>
                                          <a:pt x="144" y="175"/>
                                        </a:lnTo>
                                        <a:lnTo>
                                          <a:pt x="125" y="193"/>
                                        </a:lnTo>
                                        <a:lnTo>
                                          <a:pt x="107" y="211"/>
                                        </a:lnTo>
                                        <a:lnTo>
                                          <a:pt x="90" y="228"/>
                                        </a:lnTo>
                                        <a:lnTo>
                                          <a:pt x="75" y="245"/>
                                        </a:lnTo>
                                        <a:lnTo>
                                          <a:pt x="61" y="262"/>
                                        </a:lnTo>
                                        <a:lnTo>
                                          <a:pt x="49" y="277"/>
                                        </a:lnTo>
                                        <a:lnTo>
                                          <a:pt x="40" y="289"/>
                                        </a:lnTo>
                                      </a:path>
                                    </a:pathLst>
                                  </a:custGeom>
                                  <a:noFill/>
                                  <a:ln w="278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Freeform 14"/>
                                <wps:cNvSpPr>
                                  <a:spLocks/>
                                </wps:cNvSpPr>
                                <wps:spPr bwMode="auto">
                                  <a:xfrm>
                                    <a:off x="4" y="16"/>
                                    <a:ext cx="560" cy="584"/>
                                  </a:xfrm>
                                  <a:custGeom>
                                    <a:avLst/>
                                    <a:gdLst>
                                      <a:gd name="T0" fmla="*/ 40 w 560"/>
                                      <a:gd name="T1" fmla="*/ 478 h 584"/>
                                      <a:gd name="T2" fmla="*/ 45 w 560"/>
                                      <a:gd name="T3" fmla="*/ 486 h 584"/>
                                      <a:gd name="T4" fmla="*/ 56 w 560"/>
                                      <a:gd name="T5" fmla="*/ 501 h 584"/>
                                      <a:gd name="T6" fmla="*/ 65 w 560"/>
                                      <a:gd name="T7" fmla="*/ 513 h 584"/>
                                      <a:gd name="T8" fmla="*/ 81 w 560"/>
                                      <a:gd name="T9" fmla="*/ 525 h 584"/>
                                      <a:gd name="T10" fmla="*/ 102 w 560"/>
                                      <a:gd name="T11" fmla="*/ 528 h 584"/>
                                      <a:gd name="T12" fmla="*/ 114 w 560"/>
                                      <a:gd name="T13" fmla="*/ 528 h 584"/>
                                      <a:gd name="T14" fmla="*/ 123 w 560"/>
                                      <a:gd name="T15" fmla="*/ 530 h 584"/>
                                      <a:gd name="T16" fmla="*/ 134 w 560"/>
                                      <a:gd name="T17" fmla="*/ 538 h 584"/>
                                      <a:gd name="T18" fmla="*/ 148 w 560"/>
                                      <a:gd name="T19" fmla="*/ 548 h 584"/>
                                      <a:gd name="T20" fmla="*/ 165 w 560"/>
                                      <a:gd name="T21" fmla="*/ 561 h 584"/>
                                      <a:gd name="T22" fmla="*/ 183 w 560"/>
                                      <a:gd name="T23" fmla="*/ 572 h 584"/>
                                      <a:gd name="T24" fmla="*/ 200 w 560"/>
                                      <a:gd name="T25" fmla="*/ 580 h 584"/>
                                      <a:gd name="T26" fmla="*/ 218 w 560"/>
                                      <a:gd name="T27" fmla="*/ 583 h 584"/>
                                      <a:gd name="T28" fmla="*/ 242 w 560"/>
                                      <a:gd name="T29" fmla="*/ 576 h 584"/>
                                      <a:gd name="T30" fmla="*/ 263 w 560"/>
                                      <a:gd name="T31" fmla="*/ 567 h 584"/>
                                      <a:gd name="T32" fmla="*/ 283 w 560"/>
                                      <a:gd name="T33" fmla="*/ 559 h 584"/>
                                      <a:gd name="T34" fmla="*/ 301 w 560"/>
                                      <a:gd name="T35" fmla="*/ 550 h 584"/>
                                      <a:gd name="T36" fmla="*/ 318 w 560"/>
                                      <a:gd name="T37" fmla="*/ 541 h 584"/>
                                      <a:gd name="T38" fmla="*/ 334 w 560"/>
                                      <a:gd name="T39" fmla="*/ 532 h 584"/>
                                      <a:gd name="T40" fmla="*/ 350 w 560"/>
                                      <a:gd name="T41" fmla="*/ 522 h 584"/>
                                      <a:gd name="T42" fmla="*/ 365 w 560"/>
                                      <a:gd name="T43" fmla="*/ 511 h 584"/>
                                      <a:gd name="T44" fmla="*/ 380 w 560"/>
                                      <a:gd name="T45" fmla="*/ 501 h 584"/>
                                      <a:gd name="T46" fmla="*/ 396 w 560"/>
                                      <a:gd name="T47" fmla="*/ 489 h 584"/>
                                      <a:gd name="T48" fmla="*/ 416 w 560"/>
                                      <a:gd name="T49" fmla="*/ 472 h 584"/>
                                      <a:gd name="T50" fmla="*/ 427 w 560"/>
                                      <a:gd name="T51" fmla="*/ 456 h 584"/>
                                      <a:gd name="T52" fmla="*/ 429 w 560"/>
                                      <a:gd name="T53" fmla="*/ 443 h 584"/>
                                      <a:gd name="T54" fmla="*/ 422 w 560"/>
                                      <a:gd name="T55" fmla="*/ 425 h 584"/>
                                      <a:gd name="T56" fmla="*/ 413 w 560"/>
                                      <a:gd name="T57" fmla="*/ 405 h 584"/>
                                      <a:gd name="T58" fmla="*/ 405 w 560"/>
                                      <a:gd name="T59" fmla="*/ 382 h 584"/>
                                      <a:gd name="T60" fmla="*/ 406 w 560"/>
                                      <a:gd name="T61" fmla="*/ 364 h 584"/>
                                      <a:gd name="T62" fmla="*/ 413 w 560"/>
                                      <a:gd name="T63" fmla="*/ 352 h 584"/>
                                      <a:gd name="T64" fmla="*/ 435 w 560"/>
                                      <a:gd name="T65" fmla="*/ 333 h 584"/>
                                      <a:gd name="T66" fmla="*/ 455 w 560"/>
                                      <a:gd name="T67" fmla="*/ 314 h 584"/>
                                      <a:gd name="T68" fmla="*/ 474 w 560"/>
                                      <a:gd name="T69" fmla="*/ 295 h 584"/>
                                      <a:gd name="T70" fmla="*/ 492 w 560"/>
                                      <a:gd name="T71" fmla="*/ 277 h 584"/>
                                      <a:gd name="T72" fmla="*/ 509 w 560"/>
                                      <a:gd name="T73" fmla="*/ 259 h 584"/>
                                      <a:gd name="T74" fmla="*/ 525 w 560"/>
                                      <a:gd name="T75" fmla="*/ 241 h 584"/>
                                      <a:gd name="T76" fmla="*/ 539 w 560"/>
                                      <a:gd name="T77" fmla="*/ 224 h 584"/>
                                      <a:gd name="T78" fmla="*/ 552 w 560"/>
                                      <a:gd name="T79" fmla="*/ 207 h 584"/>
                                      <a:gd name="T80" fmla="*/ 564 w 560"/>
                                      <a:gd name="T81" fmla="*/ 191 h 584"/>
                                      <a:gd name="T82" fmla="*/ 574 w 560"/>
                                      <a:gd name="T83" fmla="*/ 175 h 584"/>
                                      <a:gd name="T84" fmla="*/ 583 w 560"/>
                                      <a:gd name="T85" fmla="*/ 160 h 584"/>
                                      <a:gd name="T86" fmla="*/ 590 w 560"/>
                                      <a:gd name="T87" fmla="*/ 146 h 584"/>
                                      <a:gd name="T88" fmla="*/ 595 w 560"/>
                                      <a:gd name="T89" fmla="*/ 134 h 584"/>
                                      <a:gd name="T90" fmla="*/ 598 w 560"/>
                                      <a:gd name="T91" fmla="*/ 122 h 584"/>
                                      <a:gd name="T92" fmla="*/ 600 w 560"/>
                                      <a:gd name="T93" fmla="*/ 111 h 584"/>
                                      <a:gd name="T94" fmla="*/ 600 w 560"/>
                                      <a:gd name="T95" fmla="*/ 101 h 584"/>
                                      <a:gd name="T96" fmla="*/ 598 w 560"/>
                                      <a:gd name="T97" fmla="*/ 93 h 584"/>
                                      <a:gd name="T98" fmla="*/ 585 w 560"/>
                                      <a:gd name="T99" fmla="*/ 78 h 584"/>
                                      <a:gd name="T100" fmla="*/ 569 w 560"/>
                                      <a:gd name="T101" fmla="*/ 62 h 584"/>
                                      <a:gd name="T102" fmla="*/ 551 w 560"/>
                                      <a:gd name="T103" fmla="*/ 47 h 584"/>
                                      <a:gd name="T104" fmla="*/ 533 w 560"/>
                                      <a:gd name="T105" fmla="*/ 32 h 584"/>
                                      <a:gd name="T106" fmla="*/ 515 w 560"/>
                                      <a:gd name="T107" fmla="*/ 20 h 584"/>
                                      <a:gd name="T108" fmla="*/ 497 w 560"/>
                                      <a:gd name="T109" fmla="*/ 9 h 584"/>
                                      <a:gd name="T110" fmla="*/ 482 w 560"/>
                                      <a:gd name="T111" fmla="*/ 3 h 584"/>
                                      <a:gd name="T112" fmla="*/ 473 w 560"/>
                                      <a:gd name="T113" fmla="*/ 0 h 584"/>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560" h="584">
                                        <a:moveTo>
                                          <a:pt x="40" y="478"/>
                                        </a:moveTo>
                                        <a:lnTo>
                                          <a:pt x="45" y="486"/>
                                        </a:lnTo>
                                        <a:lnTo>
                                          <a:pt x="56" y="501"/>
                                        </a:lnTo>
                                        <a:lnTo>
                                          <a:pt x="65" y="513"/>
                                        </a:lnTo>
                                        <a:lnTo>
                                          <a:pt x="81" y="525"/>
                                        </a:lnTo>
                                        <a:lnTo>
                                          <a:pt x="102" y="528"/>
                                        </a:lnTo>
                                        <a:lnTo>
                                          <a:pt x="114" y="528"/>
                                        </a:lnTo>
                                        <a:lnTo>
                                          <a:pt x="123" y="530"/>
                                        </a:lnTo>
                                        <a:lnTo>
                                          <a:pt x="134" y="538"/>
                                        </a:lnTo>
                                        <a:lnTo>
                                          <a:pt x="148" y="548"/>
                                        </a:lnTo>
                                        <a:lnTo>
                                          <a:pt x="165" y="561"/>
                                        </a:lnTo>
                                        <a:lnTo>
                                          <a:pt x="183" y="572"/>
                                        </a:lnTo>
                                        <a:lnTo>
                                          <a:pt x="200" y="580"/>
                                        </a:lnTo>
                                        <a:lnTo>
                                          <a:pt x="218" y="583"/>
                                        </a:lnTo>
                                        <a:lnTo>
                                          <a:pt x="242" y="576"/>
                                        </a:lnTo>
                                        <a:lnTo>
                                          <a:pt x="263" y="567"/>
                                        </a:lnTo>
                                        <a:lnTo>
                                          <a:pt x="283" y="559"/>
                                        </a:lnTo>
                                        <a:lnTo>
                                          <a:pt x="301" y="550"/>
                                        </a:lnTo>
                                        <a:lnTo>
                                          <a:pt x="318" y="541"/>
                                        </a:lnTo>
                                        <a:lnTo>
                                          <a:pt x="334" y="532"/>
                                        </a:lnTo>
                                        <a:lnTo>
                                          <a:pt x="350" y="522"/>
                                        </a:lnTo>
                                        <a:lnTo>
                                          <a:pt x="365" y="511"/>
                                        </a:lnTo>
                                        <a:lnTo>
                                          <a:pt x="380" y="501"/>
                                        </a:lnTo>
                                        <a:lnTo>
                                          <a:pt x="396" y="489"/>
                                        </a:lnTo>
                                        <a:lnTo>
                                          <a:pt x="416" y="472"/>
                                        </a:lnTo>
                                        <a:lnTo>
                                          <a:pt x="427" y="456"/>
                                        </a:lnTo>
                                        <a:lnTo>
                                          <a:pt x="429" y="443"/>
                                        </a:lnTo>
                                        <a:lnTo>
                                          <a:pt x="422" y="425"/>
                                        </a:lnTo>
                                        <a:lnTo>
                                          <a:pt x="413" y="405"/>
                                        </a:lnTo>
                                        <a:lnTo>
                                          <a:pt x="405" y="382"/>
                                        </a:lnTo>
                                        <a:lnTo>
                                          <a:pt x="406" y="364"/>
                                        </a:lnTo>
                                        <a:lnTo>
                                          <a:pt x="413" y="352"/>
                                        </a:lnTo>
                                        <a:lnTo>
                                          <a:pt x="435" y="333"/>
                                        </a:lnTo>
                                        <a:lnTo>
                                          <a:pt x="455" y="314"/>
                                        </a:lnTo>
                                        <a:lnTo>
                                          <a:pt x="474" y="295"/>
                                        </a:lnTo>
                                        <a:lnTo>
                                          <a:pt x="492" y="277"/>
                                        </a:lnTo>
                                        <a:lnTo>
                                          <a:pt x="509" y="259"/>
                                        </a:lnTo>
                                        <a:lnTo>
                                          <a:pt x="525" y="241"/>
                                        </a:lnTo>
                                        <a:lnTo>
                                          <a:pt x="539" y="224"/>
                                        </a:lnTo>
                                        <a:lnTo>
                                          <a:pt x="552" y="207"/>
                                        </a:lnTo>
                                        <a:lnTo>
                                          <a:pt x="564" y="191"/>
                                        </a:lnTo>
                                        <a:lnTo>
                                          <a:pt x="574" y="175"/>
                                        </a:lnTo>
                                        <a:lnTo>
                                          <a:pt x="583" y="160"/>
                                        </a:lnTo>
                                        <a:lnTo>
                                          <a:pt x="590" y="146"/>
                                        </a:lnTo>
                                        <a:lnTo>
                                          <a:pt x="595" y="134"/>
                                        </a:lnTo>
                                        <a:lnTo>
                                          <a:pt x="598" y="122"/>
                                        </a:lnTo>
                                        <a:lnTo>
                                          <a:pt x="600" y="111"/>
                                        </a:lnTo>
                                        <a:lnTo>
                                          <a:pt x="600" y="101"/>
                                        </a:lnTo>
                                        <a:lnTo>
                                          <a:pt x="598" y="93"/>
                                        </a:lnTo>
                                        <a:lnTo>
                                          <a:pt x="585" y="78"/>
                                        </a:lnTo>
                                        <a:lnTo>
                                          <a:pt x="569" y="62"/>
                                        </a:lnTo>
                                        <a:lnTo>
                                          <a:pt x="551" y="47"/>
                                        </a:lnTo>
                                        <a:lnTo>
                                          <a:pt x="533" y="32"/>
                                        </a:lnTo>
                                        <a:lnTo>
                                          <a:pt x="515" y="20"/>
                                        </a:lnTo>
                                        <a:lnTo>
                                          <a:pt x="497" y="9"/>
                                        </a:lnTo>
                                        <a:lnTo>
                                          <a:pt x="482" y="3"/>
                                        </a:lnTo>
                                        <a:lnTo>
                                          <a:pt x="473" y="0"/>
                                        </a:lnTo>
                                      </a:path>
                                    </a:pathLst>
                                  </a:custGeom>
                                  <a:noFill/>
                                  <a:ln w="278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34" name="Freeform 15"/>
                              <wps:cNvSpPr>
                                <a:spLocks/>
                              </wps:cNvSpPr>
                              <wps:spPr bwMode="auto">
                                <a:xfrm>
                                  <a:off x="518" y="103"/>
                                  <a:ext cx="43" cy="87"/>
                                </a:xfrm>
                                <a:custGeom>
                                  <a:avLst/>
                                  <a:gdLst>
                                    <a:gd name="T0" fmla="*/ 42 w 43"/>
                                    <a:gd name="T1" fmla="*/ 5 h 87"/>
                                    <a:gd name="T2" fmla="*/ 38 w 43"/>
                                    <a:gd name="T3" fmla="*/ 0 h 87"/>
                                    <a:gd name="T4" fmla="*/ 22 w 43"/>
                                    <a:gd name="T5" fmla="*/ 0 h 87"/>
                                    <a:gd name="T6" fmla="*/ 4 w 43"/>
                                    <a:gd name="T7" fmla="*/ 6 h 87"/>
                                    <a:gd name="T8" fmla="*/ 0 w 43"/>
                                    <a:gd name="T9" fmla="*/ 18 h 87"/>
                                    <a:gd name="T10" fmla="*/ 5 w 43"/>
                                    <a:gd name="T11" fmla="*/ 39 h 87"/>
                                    <a:gd name="T12" fmla="*/ 15 w 43"/>
                                    <a:gd name="T13" fmla="*/ 65 h 87"/>
                                    <a:gd name="T14" fmla="*/ 22 w 43"/>
                                    <a:gd name="T15" fmla="*/ 86 h 87"/>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43" h="87">
                                      <a:moveTo>
                                        <a:pt x="42" y="5"/>
                                      </a:moveTo>
                                      <a:lnTo>
                                        <a:pt x="38" y="0"/>
                                      </a:lnTo>
                                      <a:lnTo>
                                        <a:pt x="22" y="0"/>
                                      </a:lnTo>
                                      <a:lnTo>
                                        <a:pt x="4" y="6"/>
                                      </a:lnTo>
                                      <a:lnTo>
                                        <a:pt x="0" y="18"/>
                                      </a:lnTo>
                                      <a:lnTo>
                                        <a:pt x="5" y="39"/>
                                      </a:lnTo>
                                      <a:lnTo>
                                        <a:pt x="15" y="65"/>
                                      </a:lnTo>
                                      <a:lnTo>
                                        <a:pt x="22" y="86"/>
                                      </a:lnTo>
                                    </a:path>
                                  </a:pathLst>
                                </a:custGeom>
                                <a:noFill/>
                                <a:ln w="278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16"/>
                              <wps:cNvSpPr>
                                <a:spLocks/>
                              </wps:cNvSpPr>
                              <wps:spPr bwMode="auto">
                                <a:xfrm>
                                  <a:off x="527" y="95"/>
                                  <a:ext cx="46" cy="87"/>
                                </a:xfrm>
                                <a:custGeom>
                                  <a:avLst/>
                                  <a:gdLst>
                                    <a:gd name="T0" fmla="*/ 45 w 46"/>
                                    <a:gd name="T1" fmla="*/ 3 h 87"/>
                                    <a:gd name="T2" fmla="*/ 31 w 46"/>
                                    <a:gd name="T3" fmla="*/ 0 h 87"/>
                                    <a:gd name="T4" fmla="*/ 7 w 46"/>
                                    <a:gd name="T5" fmla="*/ 4 h 87"/>
                                    <a:gd name="T6" fmla="*/ 0 w 46"/>
                                    <a:gd name="T7" fmla="*/ 17 h 87"/>
                                    <a:gd name="T8" fmla="*/ 2 w 46"/>
                                    <a:gd name="T9" fmla="*/ 39 h 87"/>
                                    <a:gd name="T10" fmla="*/ 12 w 46"/>
                                    <a:gd name="T11" fmla="*/ 67 h 87"/>
                                    <a:gd name="T12" fmla="*/ 18 w 46"/>
                                    <a:gd name="T13" fmla="*/ 87 h 8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6" h="87">
                                      <a:moveTo>
                                        <a:pt x="45" y="3"/>
                                      </a:moveTo>
                                      <a:lnTo>
                                        <a:pt x="31" y="0"/>
                                      </a:lnTo>
                                      <a:lnTo>
                                        <a:pt x="7" y="4"/>
                                      </a:lnTo>
                                      <a:lnTo>
                                        <a:pt x="0" y="17"/>
                                      </a:lnTo>
                                      <a:lnTo>
                                        <a:pt x="2" y="39"/>
                                      </a:lnTo>
                                      <a:lnTo>
                                        <a:pt x="12" y="67"/>
                                      </a:lnTo>
                                      <a:lnTo>
                                        <a:pt x="18" y="87"/>
                                      </a:lnTo>
                                    </a:path>
                                  </a:pathLst>
                                </a:custGeom>
                                <a:noFill/>
                                <a:ln w="278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17"/>
                              <wps:cNvSpPr>
                                <a:spLocks/>
                              </wps:cNvSpPr>
                              <wps:spPr bwMode="auto">
                                <a:xfrm>
                                  <a:off x="29" y="212"/>
                                  <a:ext cx="500" cy="324"/>
                                </a:xfrm>
                                <a:custGeom>
                                  <a:avLst/>
                                  <a:gdLst>
                                    <a:gd name="T0" fmla="*/ 6 w 500"/>
                                    <a:gd name="T1" fmla="*/ 324 h 324"/>
                                    <a:gd name="T2" fmla="*/ 2 w 500"/>
                                    <a:gd name="T3" fmla="*/ 317 h 324"/>
                                    <a:gd name="T4" fmla="*/ 0 w 500"/>
                                    <a:gd name="T5" fmla="*/ 309 h 324"/>
                                    <a:gd name="T6" fmla="*/ 0 w 500"/>
                                    <a:gd name="T7" fmla="*/ 299 h 324"/>
                                    <a:gd name="T8" fmla="*/ 2 w 500"/>
                                    <a:gd name="T9" fmla="*/ 289 h 324"/>
                                    <a:gd name="T10" fmla="*/ 6 w 500"/>
                                    <a:gd name="T11" fmla="*/ 278 h 324"/>
                                    <a:gd name="T12" fmla="*/ 12 w 500"/>
                                    <a:gd name="T13" fmla="*/ 266 h 324"/>
                                    <a:gd name="T14" fmla="*/ 20 w 500"/>
                                    <a:gd name="T15" fmla="*/ 253 h 324"/>
                                    <a:gd name="T16" fmla="*/ 30 w 500"/>
                                    <a:gd name="T17" fmla="*/ 239 h 324"/>
                                    <a:gd name="T18" fmla="*/ 41 w 500"/>
                                    <a:gd name="T19" fmla="*/ 224 h 324"/>
                                    <a:gd name="T20" fmla="*/ 54 w 500"/>
                                    <a:gd name="T21" fmla="*/ 209 h 324"/>
                                    <a:gd name="T22" fmla="*/ 68 w 500"/>
                                    <a:gd name="T23" fmla="*/ 194 h 324"/>
                                    <a:gd name="T24" fmla="*/ 84 w 500"/>
                                    <a:gd name="T25" fmla="*/ 177 h 324"/>
                                    <a:gd name="T26" fmla="*/ 100 w 500"/>
                                    <a:gd name="T27" fmla="*/ 160 h 324"/>
                                    <a:gd name="T28" fmla="*/ 119 w 500"/>
                                    <a:gd name="T29" fmla="*/ 143 h 324"/>
                                    <a:gd name="T30" fmla="*/ 138 w 500"/>
                                    <a:gd name="T31" fmla="*/ 125 h 324"/>
                                    <a:gd name="T32" fmla="*/ 158 w 500"/>
                                    <a:gd name="T33" fmla="*/ 106 h 324"/>
                                    <a:gd name="T34" fmla="*/ 179 w 500"/>
                                    <a:gd name="T35" fmla="*/ 88 h 324"/>
                                    <a:gd name="T36" fmla="*/ 202 w 500"/>
                                    <a:gd name="T37" fmla="*/ 72 h 324"/>
                                    <a:gd name="T38" fmla="*/ 219 w 500"/>
                                    <a:gd name="T39" fmla="*/ 68 h 324"/>
                                    <a:gd name="T40" fmla="*/ 239 w 500"/>
                                    <a:gd name="T41" fmla="*/ 82 h 324"/>
                                    <a:gd name="T42" fmla="*/ 257 w 500"/>
                                    <a:gd name="T43" fmla="*/ 96 h 324"/>
                                    <a:gd name="T44" fmla="*/ 269 w 500"/>
                                    <a:gd name="T45" fmla="*/ 107 h 324"/>
                                    <a:gd name="T46" fmla="*/ 280 w 500"/>
                                    <a:gd name="T47" fmla="*/ 114 h 324"/>
                                    <a:gd name="T48" fmla="*/ 298 w 500"/>
                                    <a:gd name="T49" fmla="*/ 117 h 324"/>
                                    <a:gd name="T50" fmla="*/ 314 w 500"/>
                                    <a:gd name="T51" fmla="*/ 107 h 324"/>
                                    <a:gd name="T52" fmla="*/ 332 w 500"/>
                                    <a:gd name="T53" fmla="*/ 97 h 324"/>
                                    <a:gd name="T54" fmla="*/ 349 w 500"/>
                                    <a:gd name="T55" fmla="*/ 85 h 324"/>
                                    <a:gd name="T56" fmla="*/ 366 w 500"/>
                                    <a:gd name="T57" fmla="*/ 74 h 324"/>
                                    <a:gd name="T58" fmla="*/ 383 w 500"/>
                                    <a:gd name="T59" fmla="*/ 62 h 324"/>
                                    <a:gd name="T60" fmla="*/ 400 w 500"/>
                                    <a:gd name="T61" fmla="*/ 51 h 324"/>
                                    <a:gd name="T62" fmla="*/ 416 w 500"/>
                                    <a:gd name="T63" fmla="*/ 41 h 324"/>
                                    <a:gd name="T64" fmla="*/ 442 w 500"/>
                                    <a:gd name="T65" fmla="*/ 28 h 324"/>
                                    <a:gd name="T66" fmla="*/ 466 w 500"/>
                                    <a:gd name="T67" fmla="*/ 15 h 324"/>
                                    <a:gd name="T68" fmla="*/ 486 w 500"/>
                                    <a:gd name="T69" fmla="*/ 6 h 324"/>
                                    <a:gd name="T70" fmla="*/ 500 w 500"/>
                                    <a:gd name="T71" fmla="*/ 0 h 32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500" h="324">
                                      <a:moveTo>
                                        <a:pt x="6" y="324"/>
                                      </a:moveTo>
                                      <a:lnTo>
                                        <a:pt x="2" y="317"/>
                                      </a:lnTo>
                                      <a:lnTo>
                                        <a:pt x="0" y="309"/>
                                      </a:lnTo>
                                      <a:lnTo>
                                        <a:pt x="0" y="299"/>
                                      </a:lnTo>
                                      <a:lnTo>
                                        <a:pt x="2" y="289"/>
                                      </a:lnTo>
                                      <a:lnTo>
                                        <a:pt x="6" y="278"/>
                                      </a:lnTo>
                                      <a:lnTo>
                                        <a:pt x="12" y="266"/>
                                      </a:lnTo>
                                      <a:lnTo>
                                        <a:pt x="20" y="253"/>
                                      </a:lnTo>
                                      <a:lnTo>
                                        <a:pt x="30" y="239"/>
                                      </a:lnTo>
                                      <a:lnTo>
                                        <a:pt x="41" y="224"/>
                                      </a:lnTo>
                                      <a:lnTo>
                                        <a:pt x="54" y="209"/>
                                      </a:lnTo>
                                      <a:lnTo>
                                        <a:pt x="68" y="194"/>
                                      </a:lnTo>
                                      <a:lnTo>
                                        <a:pt x="84" y="177"/>
                                      </a:lnTo>
                                      <a:lnTo>
                                        <a:pt x="100" y="160"/>
                                      </a:lnTo>
                                      <a:lnTo>
                                        <a:pt x="119" y="143"/>
                                      </a:lnTo>
                                      <a:lnTo>
                                        <a:pt x="138" y="125"/>
                                      </a:lnTo>
                                      <a:lnTo>
                                        <a:pt x="158" y="106"/>
                                      </a:lnTo>
                                      <a:lnTo>
                                        <a:pt x="179" y="88"/>
                                      </a:lnTo>
                                      <a:lnTo>
                                        <a:pt x="202" y="72"/>
                                      </a:lnTo>
                                      <a:lnTo>
                                        <a:pt x="219" y="68"/>
                                      </a:lnTo>
                                      <a:lnTo>
                                        <a:pt x="239" y="82"/>
                                      </a:lnTo>
                                      <a:lnTo>
                                        <a:pt x="257" y="96"/>
                                      </a:lnTo>
                                      <a:lnTo>
                                        <a:pt x="269" y="107"/>
                                      </a:lnTo>
                                      <a:lnTo>
                                        <a:pt x="280" y="114"/>
                                      </a:lnTo>
                                      <a:lnTo>
                                        <a:pt x="298" y="117"/>
                                      </a:lnTo>
                                      <a:lnTo>
                                        <a:pt x="314" y="107"/>
                                      </a:lnTo>
                                      <a:lnTo>
                                        <a:pt x="332" y="97"/>
                                      </a:lnTo>
                                      <a:lnTo>
                                        <a:pt x="349" y="85"/>
                                      </a:lnTo>
                                      <a:lnTo>
                                        <a:pt x="366" y="74"/>
                                      </a:lnTo>
                                      <a:lnTo>
                                        <a:pt x="383" y="62"/>
                                      </a:lnTo>
                                      <a:lnTo>
                                        <a:pt x="400" y="51"/>
                                      </a:lnTo>
                                      <a:lnTo>
                                        <a:pt x="416" y="41"/>
                                      </a:lnTo>
                                      <a:lnTo>
                                        <a:pt x="442" y="28"/>
                                      </a:lnTo>
                                      <a:lnTo>
                                        <a:pt x="466" y="15"/>
                                      </a:lnTo>
                                      <a:lnTo>
                                        <a:pt x="486" y="6"/>
                                      </a:lnTo>
                                      <a:lnTo>
                                        <a:pt x="500" y="0"/>
                                      </a:lnTo>
                                    </a:path>
                                  </a:pathLst>
                                </a:custGeom>
                                <a:noFill/>
                                <a:ln w="278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18"/>
                              <wps:cNvSpPr>
                                <a:spLocks/>
                              </wps:cNvSpPr>
                              <wps:spPr bwMode="auto">
                                <a:xfrm>
                                  <a:off x="100" y="418"/>
                                  <a:ext cx="246" cy="151"/>
                                </a:xfrm>
                                <a:custGeom>
                                  <a:avLst/>
                                  <a:gdLst>
                                    <a:gd name="T0" fmla="*/ 7 w 246"/>
                                    <a:gd name="T1" fmla="*/ 134 h 151"/>
                                    <a:gd name="T2" fmla="*/ 25 w 246"/>
                                    <a:gd name="T3" fmla="*/ 129 h 151"/>
                                    <a:gd name="T4" fmla="*/ 39 w 246"/>
                                    <a:gd name="T5" fmla="*/ 125 h 151"/>
                                    <a:gd name="T6" fmla="*/ 52 w 246"/>
                                    <a:gd name="T7" fmla="*/ 119 h 151"/>
                                    <a:gd name="T8" fmla="*/ 67 w 246"/>
                                    <a:gd name="T9" fmla="*/ 111 h 151"/>
                                    <a:gd name="T10" fmla="*/ 89 w 246"/>
                                    <a:gd name="T11" fmla="*/ 98 h 151"/>
                                    <a:gd name="T12" fmla="*/ 120 w 246"/>
                                    <a:gd name="T13" fmla="*/ 79 h 151"/>
                                    <a:gd name="T14" fmla="*/ 147 w 246"/>
                                    <a:gd name="T15" fmla="*/ 62 h 151"/>
                                    <a:gd name="T16" fmla="*/ 170 w 246"/>
                                    <a:gd name="T17" fmla="*/ 47 h 151"/>
                                    <a:gd name="T18" fmla="*/ 190 w 246"/>
                                    <a:gd name="T19" fmla="*/ 33 h 151"/>
                                    <a:gd name="T20" fmla="*/ 205 w 246"/>
                                    <a:gd name="T21" fmla="*/ 23 h 151"/>
                                    <a:gd name="T22" fmla="*/ 216 w 246"/>
                                    <a:gd name="T23" fmla="*/ 15 h 151"/>
                                    <a:gd name="T24" fmla="*/ 223 w 246"/>
                                    <a:gd name="T25" fmla="*/ 10 h 151"/>
                                    <a:gd name="T26" fmla="*/ 226 w 246"/>
                                    <a:gd name="T27" fmla="*/ 7 h 151"/>
                                    <a:gd name="T28" fmla="*/ 233 w 246"/>
                                    <a:gd name="T29" fmla="*/ 0 h 151"/>
                                    <a:gd name="T30" fmla="*/ 233 w 246"/>
                                    <a:gd name="T31" fmla="*/ 0 h 151"/>
                                    <a:gd name="T32" fmla="*/ 239 w 246"/>
                                    <a:gd name="T33" fmla="*/ 7 h 151"/>
                                    <a:gd name="T34" fmla="*/ 245 w 246"/>
                                    <a:gd name="T35" fmla="*/ 14 h 151"/>
                                    <a:gd name="T36" fmla="*/ 236 w 246"/>
                                    <a:gd name="T37" fmla="*/ 19 h 151"/>
                                    <a:gd name="T38" fmla="*/ 236 w 246"/>
                                    <a:gd name="T39" fmla="*/ 19 h 151"/>
                                    <a:gd name="T40" fmla="*/ 212 w 246"/>
                                    <a:gd name="T41" fmla="*/ 38 h 151"/>
                                    <a:gd name="T42" fmla="*/ 194 w 246"/>
                                    <a:gd name="T43" fmla="*/ 51 h 151"/>
                                    <a:gd name="T44" fmla="*/ 180 w 246"/>
                                    <a:gd name="T45" fmla="*/ 62 h 151"/>
                                    <a:gd name="T46" fmla="*/ 167 w 246"/>
                                    <a:gd name="T47" fmla="*/ 70 h 151"/>
                                    <a:gd name="T48" fmla="*/ 154 w 246"/>
                                    <a:gd name="T49" fmla="*/ 78 h 151"/>
                                    <a:gd name="T50" fmla="*/ 139 w 246"/>
                                    <a:gd name="T51" fmla="*/ 86 h 151"/>
                                    <a:gd name="T52" fmla="*/ 110 w 246"/>
                                    <a:gd name="T53" fmla="*/ 102 h 151"/>
                                    <a:gd name="T54" fmla="*/ 84 w 246"/>
                                    <a:gd name="T55" fmla="*/ 116 h 151"/>
                                    <a:gd name="T56" fmla="*/ 61 w 246"/>
                                    <a:gd name="T57" fmla="*/ 127 h 151"/>
                                    <a:gd name="T58" fmla="*/ 42 w 246"/>
                                    <a:gd name="T59" fmla="*/ 136 h 151"/>
                                    <a:gd name="T60" fmla="*/ 28 w 246"/>
                                    <a:gd name="T61" fmla="*/ 142 h 151"/>
                                    <a:gd name="T62" fmla="*/ 19 w 246"/>
                                    <a:gd name="T63" fmla="*/ 145 h 151"/>
                                    <a:gd name="T64" fmla="*/ 10 w 246"/>
                                    <a:gd name="T65" fmla="*/ 150 h 151"/>
                                    <a:gd name="T66" fmla="*/ 10 w 246"/>
                                    <a:gd name="T67" fmla="*/ 150 h 151"/>
                                    <a:gd name="T68" fmla="*/ 5 w 246"/>
                                    <a:gd name="T69" fmla="*/ 145 h 151"/>
                                    <a:gd name="T70" fmla="*/ 0 w 246"/>
                                    <a:gd name="T71" fmla="*/ 138 h 151"/>
                                    <a:gd name="T72" fmla="*/ 7 w 246"/>
                                    <a:gd name="T73" fmla="*/ 134 h 151"/>
                                    <a:gd name="T74" fmla="*/ 7 w 246"/>
                                    <a:gd name="T75" fmla="*/ 134 h 151"/>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246" h="151">
                                      <a:moveTo>
                                        <a:pt x="7" y="134"/>
                                      </a:moveTo>
                                      <a:lnTo>
                                        <a:pt x="25" y="129"/>
                                      </a:lnTo>
                                      <a:lnTo>
                                        <a:pt x="39" y="125"/>
                                      </a:lnTo>
                                      <a:lnTo>
                                        <a:pt x="52" y="119"/>
                                      </a:lnTo>
                                      <a:lnTo>
                                        <a:pt x="67" y="111"/>
                                      </a:lnTo>
                                      <a:lnTo>
                                        <a:pt x="89" y="98"/>
                                      </a:lnTo>
                                      <a:lnTo>
                                        <a:pt x="120" y="79"/>
                                      </a:lnTo>
                                      <a:lnTo>
                                        <a:pt x="147" y="62"/>
                                      </a:lnTo>
                                      <a:lnTo>
                                        <a:pt x="170" y="47"/>
                                      </a:lnTo>
                                      <a:lnTo>
                                        <a:pt x="190" y="33"/>
                                      </a:lnTo>
                                      <a:lnTo>
                                        <a:pt x="205" y="23"/>
                                      </a:lnTo>
                                      <a:lnTo>
                                        <a:pt x="216" y="15"/>
                                      </a:lnTo>
                                      <a:lnTo>
                                        <a:pt x="223" y="10"/>
                                      </a:lnTo>
                                      <a:lnTo>
                                        <a:pt x="226" y="7"/>
                                      </a:lnTo>
                                      <a:lnTo>
                                        <a:pt x="233" y="0"/>
                                      </a:lnTo>
                                      <a:lnTo>
                                        <a:pt x="239" y="7"/>
                                      </a:lnTo>
                                      <a:lnTo>
                                        <a:pt x="245" y="14"/>
                                      </a:lnTo>
                                      <a:lnTo>
                                        <a:pt x="236" y="19"/>
                                      </a:lnTo>
                                      <a:lnTo>
                                        <a:pt x="212" y="38"/>
                                      </a:lnTo>
                                      <a:lnTo>
                                        <a:pt x="194" y="51"/>
                                      </a:lnTo>
                                      <a:lnTo>
                                        <a:pt x="180" y="62"/>
                                      </a:lnTo>
                                      <a:lnTo>
                                        <a:pt x="167" y="70"/>
                                      </a:lnTo>
                                      <a:lnTo>
                                        <a:pt x="154" y="78"/>
                                      </a:lnTo>
                                      <a:lnTo>
                                        <a:pt x="139" y="86"/>
                                      </a:lnTo>
                                      <a:lnTo>
                                        <a:pt x="110" y="102"/>
                                      </a:lnTo>
                                      <a:lnTo>
                                        <a:pt x="84" y="116"/>
                                      </a:lnTo>
                                      <a:lnTo>
                                        <a:pt x="61" y="127"/>
                                      </a:lnTo>
                                      <a:lnTo>
                                        <a:pt x="42" y="136"/>
                                      </a:lnTo>
                                      <a:lnTo>
                                        <a:pt x="28" y="142"/>
                                      </a:lnTo>
                                      <a:lnTo>
                                        <a:pt x="19" y="145"/>
                                      </a:lnTo>
                                      <a:lnTo>
                                        <a:pt x="10" y="150"/>
                                      </a:lnTo>
                                      <a:lnTo>
                                        <a:pt x="5" y="145"/>
                                      </a:lnTo>
                                      <a:lnTo>
                                        <a:pt x="0" y="138"/>
                                      </a:lnTo>
                                      <a:lnTo>
                                        <a:pt x="7" y="134"/>
                                      </a:lnTo>
                                      <a:close/>
                                    </a:path>
                                  </a:pathLst>
                                </a:custGeom>
                                <a:noFill/>
                                <a:ln w="55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Freeform 19"/>
                              <wps:cNvSpPr>
                                <a:spLocks/>
                              </wps:cNvSpPr>
                              <wps:spPr bwMode="auto">
                                <a:xfrm>
                                  <a:off x="126" y="443"/>
                                  <a:ext cx="230" cy="143"/>
                                </a:xfrm>
                                <a:custGeom>
                                  <a:avLst/>
                                  <a:gdLst>
                                    <a:gd name="T0" fmla="*/ 7 w 230"/>
                                    <a:gd name="T1" fmla="*/ 126 h 143"/>
                                    <a:gd name="T2" fmla="*/ 23 w 230"/>
                                    <a:gd name="T3" fmla="*/ 123 h 143"/>
                                    <a:gd name="T4" fmla="*/ 36 w 230"/>
                                    <a:gd name="T5" fmla="*/ 119 h 143"/>
                                    <a:gd name="T6" fmla="*/ 49 w 230"/>
                                    <a:gd name="T7" fmla="*/ 113 h 143"/>
                                    <a:gd name="T8" fmla="*/ 66 w 230"/>
                                    <a:gd name="T9" fmla="*/ 104 h 143"/>
                                    <a:gd name="T10" fmla="*/ 92 w 230"/>
                                    <a:gd name="T11" fmla="*/ 88 h 143"/>
                                    <a:gd name="T12" fmla="*/ 123 w 230"/>
                                    <a:gd name="T13" fmla="*/ 69 h 143"/>
                                    <a:gd name="T14" fmla="*/ 149 w 230"/>
                                    <a:gd name="T15" fmla="*/ 52 h 143"/>
                                    <a:gd name="T16" fmla="*/ 171 w 230"/>
                                    <a:gd name="T17" fmla="*/ 37 h 143"/>
                                    <a:gd name="T18" fmla="*/ 188 w 230"/>
                                    <a:gd name="T19" fmla="*/ 25 h 143"/>
                                    <a:gd name="T20" fmla="*/ 200 w 230"/>
                                    <a:gd name="T21" fmla="*/ 16 h 143"/>
                                    <a:gd name="T22" fmla="*/ 208 w 230"/>
                                    <a:gd name="T23" fmla="*/ 10 h 143"/>
                                    <a:gd name="T24" fmla="*/ 212 w 230"/>
                                    <a:gd name="T25" fmla="*/ 7 h 143"/>
                                    <a:gd name="T26" fmla="*/ 219 w 230"/>
                                    <a:gd name="T27" fmla="*/ 0 h 143"/>
                                    <a:gd name="T28" fmla="*/ 219 w 230"/>
                                    <a:gd name="T29" fmla="*/ 0 h 143"/>
                                    <a:gd name="T30" fmla="*/ 224 w 230"/>
                                    <a:gd name="T31" fmla="*/ 7 h 143"/>
                                    <a:gd name="T32" fmla="*/ 230 w 230"/>
                                    <a:gd name="T33" fmla="*/ 14 h 143"/>
                                    <a:gd name="T34" fmla="*/ 222 w 230"/>
                                    <a:gd name="T35" fmla="*/ 19 h 143"/>
                                    <a:gd name="T36" fmla="*/ 222 w 230"/>
                                    <a:gd name="T37" fmla="*/ 19 h 143"/>
                                    <a:gd name="T38" fmla="*/ 199 w 230"/>
                                    <a:gd name="T39" fmla="*/ 37 h 143"/>
                                    <a:gd name="T40" fmla="*/ 182 w 230"/>
                                    <a:gd name="T41" fmla="*/ 50 h 143"/>
                                    <a:gd name="T42" fmla="*/ 169 w 230"/>
                                    <a:gd name="T43" fmla="*/ 60 h 143"/>
                                    <a:gd name="T44" fmla="*/ 156 w 230"/>
                                    <a:gd name="T45" fmla="*/ 68 h 143"/>
                                    <a:gd name="T46" fmla="*/ 143 w 230"/>
                                    <a:gd name="T47" fmla="*/ 76 h 143"/>
                                    <a:gd name="T48" fmla="*/ 125 w 230"/>
                                    <a:gd name="T49" fmla="*/ 86 h 143"/>
                                    <a:gd name="T50" fmla="*/ 96 w 230"/>
                                    <a:gd name="T51" fmla="*/ 102 h 143"/>
                                    <a:gd name="T52" fmla="*/ 70 w 230"/>
                                    <a:gd name="T53" fmla="*/ 115 h 143"/>
                                    <a:gd name="T54" fmla="*/ 48 w 230"/>
                                    <a:gd name="T55" fmla="*/ 125 h 143"/>
                                    <a:gd name="T56" fmla="*/ 31 w 230"/>
                                    <a:gd name="T57" fmla="*/ 132 h 143"/>
                                    <a:gd name="T58" fmla="*/ 21 w 230"/>
                                    <a:gd name="T59" fmla="*/ 137 h 143"/>
                                    <a:gd name="T60" fmla="*/ 10 w 230"/>
                                    <a:gd name="T61" fmla="*/ 142 h 143"/>
                                    <a:gd name="T62" fmla="*/ 10 w 230"/>
                                    <a:gd name="T63" fmla="*/ 142 h 143"/>
                                    <a:gd name="T64" fmla="*/ 5 w 230"/>
                                    <a:gd name="T65" fmla="*/ 137 h 143"/>
                                    <a:gd name="T66" fmla="*/ 0 w 230"/>
                                    <a:gd name="T67" fmla="*/ 130 h 143"/>
                                    <a:gd name="T68" fmla="*/ 7 w 230"/>
                                    <a:gd name="T69" fmla="*/ 126 h 143"/>
                                    <a:gd name="T70" fmla="*/ 7 w 230"/>
                                    <a:gd name="T71" fmla="*/ 126 h 143"/>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230" h="143">
                                      <a:moveTo>
                                        <a:pt x="7" y="126"/>
                                      </a:moveTo>
                                      <a:lnTo>
                                        <a:pt x="23" y="123"/>
                                      </a:lnTo>
                                      <a:lnTo>
                                        <a:pt x="36" y="119"/>
                                      </a:lnTo>
                                      <a:lnTo>
                                        <a:pt x="49" y="113"/>
                                      </a:lnTo>
                                      <a:lnTo>
                                        <a:pt x="66" y="104"/>
                                      </a:lnTo>
                                      <a:lnTo>
                                        <a:pt x="92" y="88"/>
                                      </a:lnTo>
                                      <a:lnTo>
                                        <a:pt x="123" y="69"/>
                                      </a:lnTo>
                                      <a:lnTo>
                                        <a:pt x="149" y="52"/>
                                      </a:lnTo>
                                      <a:lnTo>
                                        <a:pt x="171" y="37"/>
                                      </a:lnTo>
                                      <a:lnTo>
                                        <a:pt x="188" y="25"/>
                                      </a:lnTo>
                                      <a:lnTo>
                                        <a:pt x="200" y="16"/>
                                      </a:lnTo>
                                      <a:lnTo>
                                        <a:pt x="208" y="10"/>
                                      </a:lnTo>
                                      <a:lnTo>
                                        <a:pt x="212" y="7"/>
                                      </a:lnTo>
                                      <a:lnTo>
                                        <a:pt x="219" y="0"/>
                                      </a:lnTo>
                                      <a:lnTo>
                                        <a:pt x="224" y="7"/>
                                      </a:lnTo>
                                      <a:lnTo>
                                        <a:pt x="230" y="14"/>
                                      </a:lnTo>
                                      <a:lnTo>
                                        <a:pt x="222" y="19"/>
                                      </a:lnTo>
                                      <a:lnTo>
                                        <a:pt x="199" y="37"/>
                                      </a:lnTo>
                                      <a:lnTo>
                                        <a:pt x="182" y="50"/>
                                      </a:lnTo>
                                      <a:lnTo>
                                        <a:pt x="169" y="60"/>
                                      </a:lnTo>
                                      <a:lnTo>
                                        <a:pt x="156" y="68"/>
                                      </a:lnTo>
                                      <a:lnTo>
                                        <a:pt x="143" y="76"/>
                                      </a:lnTo>
                                      <a:lnTo>
                                        <a:pt x="125" y="86"/>
                                      </a:lnTo>
                                      <a:lnTo>
                                        <a:pt x="96" y="102"/>
                                      </a:lnTo>
                                      <a:lnTo>
                                        <a:pt x="70" y="115"/>
                                      </a:lnTo>
                                      <a:lnTo>
                                        <a:pt x="48" y="125"/>
                                      </a:lnTo>
                                      <a:lnTo>
                                        <a:pt x="31" y="132"/>
                                      </a:lnTo>
                                      <a:lnTo>
                                        <a:pt x="21" y="137"/>
                                      </a:lnTo>
                                      <a:lnTo>
                                        <a:pt x="10" y="142"/>
                                      </a:lnTo>
                                      <a:lnTo>
                                        <a:pt x="5" y="137"/>
                                      </a:lnTo>
                                      <a:lnTo>
                                        <a:pt x="0" y="130"/>
                                      </a:lnTo>
                                      <a:lnTo>
                                        <a:pt x="7" y="126"/>
                                      </a:lnTo>
                                      <a:close/>
                                    </a:path>
                                  </a:pathLst>
                                </a:custGeom>
                                <a:noFill/>
                                <a:ln w="55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20"/>
                              <wps:cNvSpPr>
                                <a:spLocks/>
                              </wps:cNvSpPr>
                              <wps:spPr bwMode="auto">
                                <a:xfrm>
                                  <a:off x="152" y="471"/>
                                  <a:ext cx="214" cy="132"/>
                                </a:xfrm>
                                <a:custGeom>
                                  <a:avLst/>
                                  <a:gdLst>
                                    <a:gd name="T0" fmla="*/ 7 w 214"/>
                                    <a:gd name="T1" fmla="*/ 115 h 132"/>
                                    <a:gd name="T2" fmla="*/ 22 w 214"/>
                                    <a:gd name="T3" fmla="*/ 111 h 132"/>
                                    <a:gd name="T4" fmla="*/ 34 w 214"/>
                                    <a:gd name="T5" fmla="*/ 107 h 132"/>
                                    <a:gd name="T6" fmla="*/ 48 w 214"/>
                                    <a:gd name="T7" fmla="*/ 100 h 132"/>
                                    <a:gd name="T8" fmla="*/ 69 w 214"/>
                                    <a:gd name="T9" fmla="*/ 89 h 132"/>
                                    <a:gd name="T10" fmla="*/ 104 w 214"/>
                                    <a:gd name="T11" fmla="*/ 68 h 132"/>
                                    <a:gd name="T12" fmla="*/ 132 w 214"/>
                                    <a:gd name="T13" fmla="*/ 51 h 132"/>
                                    <a:gd name="T14" fmla="*/ 154 w 214"/>
                                    <a:gd name="T15" fmla="*/ 36 h 132"/>
                                    <a:gd name="T16" fmla="*/ 171 w 214"/>
                                    <a:gd name="T17" fmla="*/ 25 h 132"/>
                                    <a:gd name="T18" fmla="*/ 183 w 214"/>
                                    <a:gd name="T19" fmla="*/ 16 h 132"/>
                                    <a:gd name="T20" fmla="*/ 191 w 214"/>
                                    <a:gd name="T21" fmla="*/ 10 h 132"/>
                                    <a:gd name="T22" fmla="*/ 194 w 214"/>
                                    <a:gd name="T23" fmla="*/ 7 h 132"/>
                                    <a:gd name="T24" fmla="*/ 201 w 214"/>
                                    <a:gd name="T25" fmla="*/ 0 h 132"/>
                                    <a:gd name="T26" fmla="*/ 201 w 214"/>
                                    <a:gd name="T27" fmla="*/ 0 h 132"/>
                                    <a:gd name="T28" fmla="*/ 207 w 214"/>
                                    <a:gd name="T29" fmla="*/ 7 h 132"/>
                                    <a:gd name="T30" fmla="*/ 213 w 214"/>
                                    <a:gd name="T31" fmla="*/ 14 h 132"/>
                                    <a:gd name="T32" fmla="*/ 204 w 214"/>
                                    <a:gd name="T33" fmla="*/ 19 h 132"/>
                                    <a:gd name="T34" fmla="*/ 204 w 214"/>
                                    <a:gd name="T35" fmla="*/ 19 h 132"/>
                                    <a:gd name="T36" fmla="*/ 183 w 214"/>
                                    <a:gd name="T37" fmla="*/ 36 h 132"/>
                                    <a:gd name="T38" fmla="*/ 168 w 214"/>
                                    <a:gd name="T39" fmla="*/ 47 h 132"/>
                                    <a:gd name="T40" fmla="*/ 155 w 214"/>
                                    <a:gd name="T41" fmla="*/ 56 h 132"/>
                                    <a:gd name="T42" fmla="*/ 142 w 214"/>
                                    <a:gd name="T43" fmla="*/ 65 h 132"/>
                                    <a:gd name="T44" fmla="*/ 126 w 214"/>
                                    <a:gd name="T45" fmla="*/ 74 h 132"/>
                                    <a:gd name="T46" fmla="*/ 105 w 214"/>
                                    <a:gd name="T47" fmla="*/ 86 h 132"/>
                                    <a:gd name="T48" fmla="*/ 75 w 214"/>
                                    <a:gd name="T49" fmla="*/ 101 h 132"/>
                                    <a:gd name="T50" fmla="*/ 50 w 214"/>
                                    <a:gd name="T51" fmla="*/ 113 h 132"/>
                                    <a:gd name="T52" fmla="*/ 32 w 214"/>
                                    <a:gd name="T53" fmla="*/ 121 h 132"/>
                                    <a:gd name="T54" fmla="*/ 20 w 214"/>
                                    <a:gd name="T55" fmla="*/ 126 h 132"/>
                                    <a:gd name="T56" fmla="*/ 10 w 214"/>
                                    <a:gd name="T57" fmla="*/ 131 h 132"/>
                                    <a:gd name="T58" fmla="*/ 10 w 214"/>
                                    <a:gd name="T59" fmla="*/ 131 h 132"/>
                                    <a:gd name="T60" fmla="*/ 5 w 214"/>
                                    <a:gd name="T61" fmla="*/ 126 h 132"/>
                                    <a:gd name="T62" fmla="*/ 0 w 214"/>
                                    <a:gd name="T63" fmla="*/ 119 h 132"/>
                                    <a:gd name="T64" fmla="*/ 7 w 214"/>
                                    <a:gd name="T65" fmla="*/ 115 h 132"/>
                                    <a:gd name="T66" fmla="*/ 7 w 214"/>
                                    <a:gd name="T67" fmla="*/ 115 h 13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0" t="0" r="r" b="b"/>
                                  <a:pathLst>
                                    <a:path w="214" h="132">
                                      <a:moveTo>
                                        <a:pt x="7" y="115"/>
                                      </a:moveTo>
                                      <a:lnTo>
                                        <a:pt x="22" y="111"/>
                                      </a:lnTo>
                                      <a:lnTo>
                                        <a:pt x="34" y="107"/>
                                      </a:lnTo>
                                      <a:lnTo>
                                        <a:pt x="48" y="100"/>
                                      </a:lnTo>
                                      <a:lnTo>
                                        <a:pt x="69" y="89"/>
                                      </a:lnTo>
                                      <a:lnTo>
                                        <a:pt x="104" y="68"/>
                                      </a:lnTo>
                                      <a:lnTo>
                                        <a:pt x="132" y="51"/>
                                      </a:lnTo>
                                      <a:lnTo>
                                        <a:pt x="154" y="36"/>
                                      </a:lnTo>
                                      <a:lnTo>
                                        <a:pt x="171" y="25"/>
                                      </a:lnTo>
                                      <a:lnTo>
                                        <a:pt x="183" y="16"/>
                                      </a:lnTo>
                                      <a:lnTo>
                                        <a:pt x="191" y="10"/>
                                      </a:lnTo>
                                      <a:lnTo>
                                        <a:pt x="194" y="7"/>
                                      </a:lnTo>
                                      <a:lnTo>
                                        <a:pt x="201" y="0"/>
                                      </a:lnTo>
                                      <a:lnTo>
                                        <a:pt x="207" y="7"/>
                                      </a:lnTo>
                                      <a:lnTo>
                                        <a:pt x="213" y="14"/>
                                      </a:lnTo>
                                      <a:lnTo>
                                        <a:pt x="204" y="19"/>
                                      </a:lnTo>
                                      <a:lnTo>
                                        <a:pt x="183" y="36"/>
                                      </a:lnTo>
                                      <a:lnTo>
                                        <a:pt x="168" y="47"/>
                                      </a:lnTo>
                                      <a:lnTo>
                                        <a:pt x="155" y="56"/>
                                      </a:lnTo>
                                      <a:lnTo>
                                        <a:pt x="142" y="65"/>
                                      </a:lnTo>
                                      <a:lnTo>
                                        <a:pt x="126" y="74"/>
                                      </a:lnTo>
                                      <a:lnTo>
                                        <a:pt x="105" y="86"/>
                                      </a:lnTo>
                                      <a:lnTo>
                                        <a:pt x="75" y="101"/>
                                      </a:lnTo>
                                      <a:lnTo>
                                        <a:pt x="50" y="113"/>
                                      </a:lnTo>
                                      <a:lnTo>
                                        <a:pt x="32" y="121"/>
                                      </a:lnTo>
                                      <a:lnTo>
                                        <a:pt x="20" y="126"/>
                                      </a:lnTo>
                                      <a:lnTo>
                                        <a:pt x="10" y="131"/>
                                      </a:lnTo>
                                      <a:lnTo>
                                        <a:pt x="5" y="126"/>
                                      </a:lnTo>
                                      <a:lnTo>
                                        <a:pt x="0" y="119"/>
                                      </a:lnTo>
                                      <a:lnTo>
                                        <a:pt x="7" y="115"/>
                                      </a:lnTo>
                                      <a:close/>
                                    </a:path>
                                  </a:pathLst>
                                </a:custGeom>
                                <a:noFill/>
                                <a:ln w="55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BF09759" id="Group 1" o:spid="_x0000_s1050" style="width:103.85pt;height:97.95pt;mso-position-horizontal-relative:char;mso-position-vertical-relative:line" coordorigin="4,4" coordsize="2080,1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Vz7KTAAAM4pAQAOAAAAZHJzL2Uyb0RvYy54bWzsfVFvJDmO5vsC9x8SfjxgpxyRGWm70NWL&#10;xcz0YIHdu8Ft3g/Isl124VxOb9rVVbO/fj9KlJKMICn1VPXMNs7zMOHqZFAiKVESP4rxwz99/fSw&#10;+vn2+Pzx8PjubPjd+dnq9vH6cPPx8e7d2f/d/fSPl2er55f9483+4fB4++7sL7fPZ//04//4hx++&#10;PL29HQ/3h4eb2+MKTB6f3355end2//Ly9PbNm+fr+9tP++ffHZ5uH/Hjh8Px0/4F/zzevbk57r+A&#10;+6eHN+P5+fbNl8Px5ul4uL59fsZ//UP+8ezHxP/Dh9vrl//94cPz7cvq4d0Z+vaS/v+Y/v89/f+b&#10;H3/Yv7077p/uP15zN/Z/RS8+7T8+otHK6g/7l/3q8/HjgtWnj9fHw/Phw8vvrg+f3hw+fPh4fZtk&#10;gDTD+UyaPx0Pn5+SLHdvv9w9VTVBtTM9/dVsr//Xz386Pv3705+Puff4818P1//vGXp58+Xp7q38&#10;nf59l4lX77/82+EG9tx/fjkkwb9+OH4iFhBp9TXp9y9Vv7dfX1bX+I/Deri8vJrOVtf4bRg366vt&#10;lC1wfQ8z0XubsxV+25T/+kd+czy/hPXSa1fbgX59s3+bm0zd5G6R2TGOnk+qev42Vf37/f7pNlng&#10;mVTx5+Pq4827s/XZ6nH/CdL/H4yv/ePdw+3qgvpEjYOqaPM5q3L1ePj9Pahu//l4PHy5v93foFNZ&#10;BvUC/eMZhmjqdnOetbQu2qv63VYtbc/T2K5a2r99Oj6//On28GlFf7w7O6LryXD7n//1+SUrtJCQ&#10;HR8PP318eMB/3799eFT/ATzpv0Dvub9Z7pev778m5STJ6Lf3h5u/QJrjIU86OAn8cX84/ufZ6gsm&#10;3Luz5//4vD/enq0e/uURGqHZWf44lj/elz/2j9d49d3Zy9kq//n7lzyLPz8dP97dg/OQpHk8/DNG&#10;5IePSaJTL7i7GBl/oyECC82HyOXfcIgMw/lVmknTmKdSGSLbDc+ji/HvNUBSj06m+e84QNjP0VhJ&#10;LpDnPdaybNTkmFdX2aDaSdIS8L2cqHKGxYLTxZg94RYmTvOz5Tznb1Sn8HdwnRiVWYU/HW9vaVlf&#10;DWkc0nhYuk5yS+oX+kefj5TriKe6qoj92+vP2TuSpyseEaa8gW+k/3R3w93eYfp8+PSAPcL/fLPa&#10;XG1WX1ak3mSHE9EgiM5X96tqqhMJjHjicznafLDQVCKHD8ZIJdlsr2w+WHIrkcNnK0g202TzuRBE&#10;oy0X5khtarM5t/lgFFSiyeaDYXGi2YyeoqWmB0e0Qen6/MLu0yCVPXi9kupeXzniDVLfo6OoQWp8&#10;feGMgEGqfO0JKJW+ntaOgFLr6ytb7VgVTmpfrx1Wo1T7xmMl1b4eHAuOUu1bR8BRqn30Zt0o1Q6F&#10;2vNOqn288ASUar90BsMo1T56ah+l2q8cXa2l2kdP7Wup9mFY2xKupd7HwRlYa6n3YfT6JRU/eON9&#10;LRU/bC6dfknND9tLe5SupeaH7dbhJVVPLZpueC1VP3hmpB1R9UakCZPXRup+PHd0v5G6H4bB4SV1&#10;P47OoN9I3V85HnkjVT+uHdVvpOovHa+1kZofsQSY82cjNQ/z2MqSih8vBpvVJBXvLTmT0rtnQ2xz&#10;TzY8x3qL/62207TezpfmSeo+ppT6jymlEWJKaYiYUlojppQWiSmlWULKrTRNTCntE1N222jbbaNt&#10;t41wVu4cIdtuG227bbTtttG220YX3Ta66LYRnS2qLwytedFto4tuG1102+ii20YXoY1wAqh7/P19&#10;DoTgMPD1kff9+AvxBsTbdvAwdBB4OjxTmIqOAYhT7UooCnT0qyBfK3KolcjX5I3Q5pJ8o8ihMSJP&#10;wTGTfFLkUAaRpxiUSb5V5BiLRJ5Ojyb5hSKnnTjRD76wl/oFlhY7ak/cK/0Cy4t9s/MC/JHUPu2d&#10;U5dckREkVC+wzIMr9Fbbl/bB1AJ2ul6XZhZmobGf9V7QNqY9bWrBF1pbeWShR19obWfan6YWfKG1&#10;pWkXSi9gn+nJoC1NW830gi+0tvSahcaO0WkBXk0aDgt4bsEVGs5NvcBCY+/ntaAtTds/kgEbPO8F&#10;bWna46UXXKHh8WSXaCOXXvCF1pam7Vp6wRdaW5o2ZekFX2htadp60QvYXQmhszNg10cB4jlqcjxb&#10;ATV5T+/AFe5fyGOWP1df3p2lSNP9uzOKd9B//3T4+XZ3SBQvKbp/lVVRQo+n3x8eFd1l1nGhK7+W&#10;51PmRmslpGhQTVhVQJWCNJCw8ChP5sXDoJio/FqeTMWTNsesfGbnWHTQZPVnhUt5Zm6IH+SexV1D&#10;bCCRYXZmWxUu5cncaGeLRuvALz+XJ5PRwQ9kmzJUys/lyWRDthQcb9QozuKJWw6BuQrBOTuRXcbq&#10;xRk6kV3FfcP5OJHhBBx3jgI/ZAYcwSMhcK7NdJhGIR3t4ogfdoghHU9HnDhjOgoNgB9OkzEdVt5E&#10;V0P2xVblmW1GyBqxW8diEEZEZJgXkRS0DSYy+NeIrMyumawYCuQf0m6nOgr8RxlnVRBTch8TRiV5&#10;i+fDw8cbwp/SP45373//cFz9vAeGO66Hn6oaFBmw0scb9HT/liC2P/LfL/uPD/nvNDg5nkwh5AwE&#10;/UKQ6mpATLMAVRu4O/wjg1X8Swas+JffGmhFO715dD5ZX8XgYR6JEYu4/X+v6LwXUZCHoWm4sGMT&#10;8Bz1HDQ5ISF4oRPN6EWEBFFPeB4hC7tHmI61NYRBzLiLPOtMG0c0OLHKaDh3IjjyFDpNTgBHxeiH&#10;0Yl2kfeqDU6TE+1SQXo3CqeC9Ajv2Kqitau2OGy8fsnT5rT1ZJR6H9wxpTTvBbwGpXo35K90f7mx&#10;ZSTPc5LRi8yqQP105QytUY52pFrYg2sWqff6JXU/js7wUqH6LVo0Y4104qkyjhg55qDHeehEtT13&#10;7KiD9bCQzUvp/soZXzpaf+VF2NW49+yoovVrQFhmv1S0frpw7Einq6qv9ejYUUXrp63jJejgdeK1&#10;cdAbFa2fJo+XHPdrgDy2jEr3HopAy++pXxeOI1TR+skNi8tx76J5G+3nHRlVtH5z7vVL+Rxv8VHh&#10;+g3wAVNfKl4/wZGbc0jF6zfQhM1L6n5z6aBBKmC/8VAXFbHfAGEz+6Ui9puNg8OpaP3GWzsmOe43&#10;a0f3tFOtI2fjYamTHPeb0QGLJ+lzNsA2bRnluN8ACDZ1P0ndrwFumrxURH7j+VWEvU4yrjE7bF5y&#10;3Lt2VFH49eSMLxWB33ionoq+r90tjtL9pTNWVdR97c0hFXGn2WHqXkXbxytnHVKR9ml0fKGKso9A&#10;2Uzdqwj75CVIqOj66O1NVGR98vYmKqo+wpPb/ZK6n7ydqoqmj5gdNi857qdLZ629kON+9JI36LRa&#10;Z+3krbWXctwP3hyiqFLltT135uOl9PfDheMLL6XP2XrrNk7FpxaHrTMfL6XutxjR5li9lD5n8Pbk&#10;l1L3W8/nXErdD14yCMVFTvoaHb96pXTvjYkrpXtQmTJeKd17c5uCTqJfHi+le6T9mGP1SunelVHq&#10;3kviuNKqd4Y9glunzmM8m70akL57okI41VbXcC51f+G4r+Fc6n7CrtbU/YAwlGjTWbcHSj6uyqet&#10;qMNMat/bzOH4KZlh/+gwk+pHdoyjM6l/2vQ5zKQBcGi1mamz7eSfbaUBPB82qMPt5G0OKZ55Uq0n&#10;pTrc+hmIKgfNWYsGlYMWwr2DSkRrkEo7NEilLWJSdeBtkEqjNEjl1GiQSus0SOUcaZDKedIglZOl&#10;QSonTIO031oqlS3mqo7IDdJ+a6nDcoNrv7XUsbnBtd9a6gDd4NpvLcT2Ty6iwbV/bqlDdcxVnawb&#10;pP1zS52xG1z755ZKjmtw7Z9b6tzd4NpvLSAfvYZVx/C4A+os3iDtt5Y6lTe49ltLnc8bXPutpU7q&#10;Da791lJn9pirOrg3SPs9IdJVeoeLOsc3OtBvLXWib3Dtt5Y62ze49ltLnfJjruqo3yDtt5Y69De4&#10;husWQMzOfDXa26XEi86ENdrgSXqML6C/fsbaADBD0mPkEH3BlBcZbgNSryQ9xgTRuxkuA/Z7kh7W&#10;JvqC5C/5A+qQ9LR/pxf8rLUBsId6g0WuWQVGGzoTiHMkdjXPw3hDpwK1E9cGQCOqVyy4n7k2ACaR&#10;b9BGmST3U9cGQCbqDZbcz10bAJ+oN9jc6GxODjAk1/ZuZ68N2DOqNljymr2xbAOJavIN2nSS5H7+&#10;2oAdpHqjDPOSgWG0oW3ezmAbQKLa4KEOrMTTFSAZ9QZLXlN5jF5pm3P2UpDENqB52UY7i23AXlO9&#10;wTbHrsqVQ9u8ncc2oOOqDZa8ZictJccGVL5hZ7LJVNwBoqo32ObYxXhyYDuq3ijOzZcc8I96g22O&#10;3Yfbhrb5xJJjZ+G+oW1OGwsa7fU+vKErbXPaNKQ3Asm1zSm6n94IJNc257ShHVZyTw6YTOqKs6p2&#10;WKXdN7TNaZGmXtXUpKXks3RtTqHbIa7utqFtTrH11IYvOWAnKQflpKc3Asm1zS/Y5oiEu73SNufc&#10;rR3i3e4b2uacSblDVNt9Q9ucItskR83oMrSrbU7x6/SGLzkGq9QVRanTG77kswxuztHbIdrsyTFL&#10;4aaIM7WBmLL7hrY5JzPukEjnvqFtTtHj1EYgubY5BYnTG4Hk2uYpFkyvULTX7Ze2egr55ncC6bXd&#10;U2Q3vxPIry2fArj5HV8Ds5Tu4ZxVQDUKPHlmWd2oZ5DVhjt1/jvaz6eoa+pbsKODQ5DjcqhbOr2n&#10;o8zFeink18iM5jRK5KOxeF5qNJ08IdRU92olB7Q8cy4op0bzBbiU+5gTrDUZ4VPEDTGNbInyc3lm&#10;bsXMyASL6SjfiPjBxYf8OPMVGVwxHUWbiF9d40q/ypP7V9RXV4Tye3kyHa8DE3xc2D/2NsiYCumQ&#10;K5X6twUoEvFDHhTTxam5yHFiuljPlJSb9FJ9W5GzPLO8I/vAlrzIO8r8sIZFciCnKNPV1b20V565&#10;3TVfeUBGUMyP9zBTI/MamQy53UZqc8mon+odmdKv8sz9Q35O5lenW/m9PJmOz1LIHwjlQF5N4ofM&#10;mZiOM8ORFdOgQxQA4x4ZLzEd5XIRHU4+kd2Qx5Lp4N5iurxmIgulQZfHM9kl5MfyInskpuM9IDJD&#10;YjreNyDrI6Qje5FekNER0/F9DmRrxHR8vkImRkzHfghZFjEdu2dkUMR0lNdAcmB+RnpGXkSiQ+ZD&#10;SIech0xXd5xlvJdnHvfIZ8h0ucKUu3wgVyHTNdYF5CFkunqiLe2VJ7dLeaGQlwIUkbxbHs8UtOqi&#10;w4WcmC6327h4suXlDdoOuWFfQ1Jgex+RAYhPZIjPhmR8rmi4SHK11CgyRUNu7KlqcKgYoDyzIQB4&#10;Z0M0xh370bhNgNSJmeaFQfV6Q+Q73hA5FXPKZatSGap5BSvKxZclrJCYgNEyL/SHIPN3rmGFuCfa&#10;2b+tlZho4adyfrwzwfZaVwAsL1zf/5FLAE6zVzB+/n4FAOHO5hdl0hz4dS7KFGV42quq0Per+utY&#10;5TI4UHAy0qlIFUZLTfWhHJJqrRMJNFFJNkhURM7Nko/GNEw+cBEnPjm1eMkHXroSOf3Bwl9JNuuU&#10;qrnkI/F2ysAy5MKG7sRnSLlESz4Ss6X8WIMPraQnRjnncMlI3ZFJaUQWK6nrdb4DZLCSyh68Xkl1&#10;r3PWrsFK6jtdcLJ6JTW+RjEocwTQRqGqYe3oXN2PWSND22YltY7LPabaVbbQOhfiWQpIq1ztVcqo&#10;NATUt2OunCGub8dQ8pbFSqqd6uKYAqrLMSmH22Il1c53YwwBpdpTWr/FSo710VO7Sv5BrqAtocr7&#10;GXPe4rJbs0JWlLdo9Etl+wyXKdPQ4KXG+5rSPC1eUvPD1vEL6mrMkFLeLV5S9bgQaltRXY0ZPDPS&#10;dqyOQGB/Di855Id0Lcnol8riGXKdu6W+VALPiJlh6ksVssq3ywxWUvUj7hvZrKTq84Udg5VyNRtK&#10;lLYklJr3FhuVnzNuHV9DJ9OqeM9rqaSc8cIZWxS0ObFyvJbKxBm9qahuxYSJAv05OOp2TMxTGiGm&#10;lIaIKaUHiimlRWJKOR1CSgy0k2liSrkUxJRyGY4p5fyIKeUciSm7bfRax4rLtIb6VDdtYspuG6kb&#10;NzHP7nmkbt4seOIE0JkXNANGMT9wCtuVsNYC6oObkfgIhj6Rl/P+klzDY9AYkZcg4ZJcY2NQBpGX&#10;WM2SXANj8BdEXkKuS/I5JpbpfQQJGLwUlsuH7Hz4CGCMeoHl1diRzEWAP1IvsMQ1jLWQYYaC0g6Z&#10;ZPazgWYgaDsZCOEn2SWO1O0qvrTskrbxax0rs6LbDPR8rWNla0nPaIYLdn76D9ygHK2Ml333Ola0&#10;b0AdK9qCUnMnMJZxIVo1MA9LRPP0uw6jIiCi6Mqv5cncWOzCrfxankzFmWdx7HnDHqKBoxQcIG4S&#10;MYbU/Rx/whpTelSeuWeIHySy6jLKz+XJZLSbhtJwrIsi1Dj3JzKcU0IyCpmAWwN5GOl2IsgaQfYC&#10;qDbwrILPNmA+nKFTo3SjLpIB5+NMB6NFdDj7ZrqaQlg0W55ZwzjXZroG3IYza6ZriEu5qKQ8nDjj&#10;/nG9M5wmQzpG1XFSDMlo+4RWx5poWKQszywtzy2c8EJuPOpweovJsslwMlNkGPS/HKUYL4Dbkd9Q&#10;BaqeX+tY5Zpbv/73eeCd5+H5BIz+RsPzTkhBnlg36fKvETKRh1WEVcyAozymbhBns2Mv4iSNyJjJ&#10;SJ5Np1SJx+iRPPLgRrzJSAYNplTo3mAk4wW5yMAyriQjBRPCa6ZoKkaP1Dm7TypGP3nRLnXVF+lk&#10;Di+pcp8X3HQNLA0IwJu6Ujd9p1TXxFAW1nDBywNGVJg+182xeEnNc/X9pepxRjm1iAwfW/cqUE8V&#10;EkwZdaA+1cMw+qUi9cOloy8VqUcJP6dfUvf40pzTLzXiU80Pq19S96MHJlFOQ7X2hN6bY1XXsdo4&#10;Y1UF63O9KKNfOli/dfSlgvW5XpTFSzqa0dO9rmOFwnqmjOpC7hp+xBwTKlif68pZ/ZK6x/fnHF5K&#10;9x6opIL1a28OIcdF2NHDulSwfp1rmy3nkArWT+lTMoaMKliPr8LZMqo7tpMb+Jfjfp2/FWH0S417&#10;z9OrOlb42J/TL6n7XHvKklH6nA1wTXNM0GavzqGNN7d1wH5MVSeWMqqI/cYDg1TEfpO/HmLwkv6e&#10;ql2Z415F6rlelMFL6n7jrWm6jhWWUFNf6nYsVS2z+6V0n8tXGP2Sul/jk1YmL7wnLJTrMi150d6+&#10;2nENuM7mJX3OxpNR3X9dT16/5LjnGmJGv6Tu6fNIdr+kz+GPaRm85Lin7yPZvJTuL5z9hLrhOuJj&#10;MSYvdbl1k2spLftFucVV9y7opa60Th7Qq6Lro+fvdR0rDwRVUfXR89HqyxATKhuZ415F08fR0T3d&#10;z6mamDBybF5y3I+pzpDhv3QdKw+AntWxcsBZVcdq8sbErI6VMyZUHSvadZgyzupYObk3qo7V5KHG&#10;uo7VxjluqDpWU/780XKszupYOXZUdawmVHkzZZzVsXL8BGXa1jGB7ww5vKS/p+9AmfOR8iI7eEmf&#10;gztADi/pc3wZpc/x8ghUHavJyzNSday806euY8Vl5ZZm1HWsPMh+VscK+TqmHXUdq1QF2ZiPszpW&#10;+ZNrVs+k9r3N3KyOFb4e6PRMqj9998vsmXQ7mytne5K+8FpHj7OTTvemKtEmf2fSkFKdbZ1VTVex&#10;osKetpCqipXjKdI9q9qvBZxJaCZHcHCBX1qgQSonQYNUmqJBKu3RIJVrQUyqDr4NUrkiN0ile2qQ&#10;Sh/VIJWOqkHaby1V3rnBtd9a6oDc4NpvLXVUjrmq83KDtN9a6uTc4NpvLXWGbnDtn1sq9a3BtX9u&#10;qXN1zFUdrhuk/XNLHbMbXPvnFmExnZ4QgEg3ab+1VL5cQ6x+a6mTeMxVHccbpP3WUgfzBtd+a6kj&#10;eoNrv7XUYb3Btd8TUkmJzpH1Ws/q/8t6Vv1pY7Rhk4kXGS3188Zo1ybpsdAB0vUTx+blquAUid7N&#10;HJuXq4K7I/qC8S6SlublqjA1iL6AvQb9LLWrCFwQ7uUb2NBJidvZY/hiin6DhfbTxxYlq1hsP38M&#10;qJFugwX3E8gGJHRJOWifSqpCZ3OOgiH5zNZs7JoPYryh837aOWSLklUseb0oarShs/n46vouKCeF&#10;n6TknMURlpPSNqcbC6Sreglz2SvsDlUbbHNsxDztzktWseQ1F8RoQ9ucr3zu6uVb4w1tc77uHJaT&#10;0janvRFJDpDBlUPbnHNQdjXLw+iVTvbqKCcFUaV22/lkqH2u3rATymQK57xkFe0zSPJaymIpB1Ac&#10;2SvaQ6Q3fJtDneoNtnktp2C0oW3eU05K2xxRgdQrhN49C8JUslc95aS0zXvKSWmbd5STgpFVr9jD&#10;BeWksDeVb/SUk9LzvKeclLZ5TzkpbfOeclLa5j3lpLTNe8pJaZv3lJPSNu8pJ6Vt3lFOapap3VFO&#10;apaq3VNOStucSyyE5aS0zfnae1hOStu8p5yUtnlPOSlt875yUtrqfeWktN37yklpy5c6Qyh15e/k&#10;kG0qZ29XOSk4A/UO17dAcNH3drMMbq+cFPbQ8Mbf8tFc8rxRsnF2zMjwYsfsZhvjwIl1BRlcTFjy&#10;Jcsz503SYRNkyM8KyehARGT19kPhUp6ZG1coQW5VyK2MIOQ6xXRcgKtJR1k81D1s0vJyVbpVnrl7&#10;VIwz0zXa5a1CqxIRMpQyv7pMlvbKk9sl9I36h6Ui6h8yizJdowINsoaYrmywSnvlmdsdeSOGnJ+4&#10;XULFqX+NSk7I5Ml08J+RHMjSYbrYHsjAyXSt9O5qt1h/yJzJ/JD7Ffav2K1O+KK38sz6Q8ZL5teY&#10;HchmSXTNik+Udwc9Ixcl7F+t0NRI3UaGSeZXN9ql/+WZ5UD2SKZrzEtkTWQ6VHKJ9FcqZiGvo0GX&#10;5UXORkzH7SIfI6ajCDX0h1yLmI4rLyGPIqbjjRhyJGI6Xu5baePIfEj9Q25DyI/8I8mBvIWYjqLc&#10;RIcjcWQPZCNkurpQFvuXZx4HU7kSUOtmlt/Lk+lYL7ioHrfL/mDIIKJ7JwTof+rfgENbKAd/tJr8&#10;dEyX/QZFQCI6IPK53cY8r3SNeQ4kPfFr3IAASp7I6hpdtFuexRrZuo0rC1RmMTuNUNaJMCGaG7FK&#10;JgJQaUjFnhlAcyKLxzEg5Nxm2DOqb0dN6hZf71JgbP5qFZ+e3/769yqwl5rfq0ju4nvfq5h4l8AX&#10;qE51oyiHlcpGIYcoe4FcAuqvrXtEGV15IVUZBwI2oayp3JikwByowEr6ztiSCTpaSSgJYskEyqwU&#10;6Tt9SyaYuJXEZoLVtlJQbuCSh8SLKNdq2RF4uMqD8pmWPOC1KgVSqC0m6g4F5b8suegkE8pYWfZF&#10;X59w+Ejdpm8qGnw6tKsSS9K1F4OPVHCMzElFx5Ra4ViKkEa2RS3ctFTKcaauUIQ8KUpfTRRTdkOo&#10;6jpFzFNaZEH5C1AmHULIS3kAMunoQV6ZdmWjuIyR6sBBPhgGEJOOGeR9rY8wwQIyxJC3DT7ANMd+&#10;iqxle7joPawh+bfhpTnyw/JqdOmboxeY5hS8wMyh3p1CE+UYkvYBZU95+lnvixih0NuF03XjzItP&#10;NDFRFjLec2ZVN+7c5j1ThUxKf8szd4l3VjhbRntS7vgsLPO6G4IdvuNuiPYgv/4OCMNivgNKg+27&#10;74C4wm0+pooNENzQd9wApQV2ueyItYSSQZfLotoAUR5uPubJtUsvCRYTuURTkuuSh9z/UG73siN6&#10;ebZ4yGU5fVB4yUSux2lLuNCI3AClryUvmagN0GCzUTugLZUTM/hI3ab7aku9qBTbS4ePVO9iTZaW&#10;UvugmFKrO9q5SLXHPKX2Y0pphZAy3g39gv2Ihk7KGs3efrFEQ5FyiW7uR/Ruh9fnspYsuevdTms/&#10;gvVNdqa1H8FWU5KfABJP2Nl+x96PfPv2AmIG2wtepbmP7vYih1PinQMGLA6WcRSKdw7l8Fk2A+XJ&#10;+5QcIInjKKyuRvSdj8HZSUCXuaHXncNvceeA8TXfOaRx9L13DgwQjBhh2JSedg4TRUZp67CuoeVv&#10;Cp6kG7jgmRoR1zXk3mGkRZvbkyuOXOLSrbolH7l9wOcebD56icN1lCUfuYVY45qi2R+9rJl85Ho2&#10;Xjl85FLmyCXXsFwG1NCP2kt4ipbneFScsSUjP1PjAmlXYuhIbSfGLUWJrE5JbePykqkmtZcYJ9o9&#10;WqykwnPB4aXlVC2KMe26LFZS57gUavdKad0dlZggVVdTumm77JWqREEFjk0BVegkl9c2WMkxjk93&#10;OKyk2i+9XslhPqRCtYau1IUb5IHYylJ1KIDzON2SesfHXR1eUvFDuvdu9EtdrsFnJ21e6l4NlUo2&#10;NU8pmNWIw+TxUqrHLXSbl1T9cOHIqO7QXDrzUH0NfswlZpYjQl2cSdULLG1JzY+e5glHrHrACDQF&#10;VPdkaIqZsweQ5YlVutdv9EpdjhmndGlxKSBFi2qvUBDC7pVU+7j1eqWGfLp2bXVLehp85seRUHp3&#10;Ktpj90spPl8jNkSUikeaus1L3Xmhy/+m5lUJCqrobfZL3XRZ446qzUup3mMlVc/F/JciEtZerYj7&#10;wXavpObXWFTsXknN4ya7zUoqfp3vqBu9kopPd4iN8UC5VrXrG88FqvIT6bsAFivpabgiybJXqvpE&#10;KlpgsZJq3+SiPgYrqfZUf8piJdW+8dSOc8dJDbiubKqdyjqedJXr7xu9Umq3OanCE9iA2GNBFZ5w&#10;lh1VdiKMAajSEzGl1H5MKS0QU0ozxJTSFDGltEdMKW0SUqqyFDGlXAViSjkxYkrpk2LKbhupUhUx&#10;z24b4QB+mgkxz24bqdIVIU9VviKm7LaRKmMR8+y2kSpnEfPsnkeUZld9UMyz20aqvkXMs3se6UIX&#10;IVNd7KJB2j2VdNWLBtfuyTTQB9769K9rYDQ6ENqqPz6L1UAGLbG2I77h48VYEiQ5dEvkLl6MlDhJ&#10;DqURuRufReacJMfAJfISK1yEc5GgK8nhN4i8RA2X5Dr6247PIhVN8rfjs/JiE74JqV5geXGiz+Dm&#10;oktYO9QLLLF/GZGr4j4dnldfIStHN4Ni9kg2ky1QWJ+U5F9FRHaieoFN7N9E5ALfpUvti4hYXlQL&#10;LLR/DxGwr3qBDe1fQ8RiI19o30LE7Rf1QhnX7sDG0qNeYEv7dxCxAqkXWGj/CiKyTdULLHSF0xdj&#10;CeuRfKF9AREJmeoFFhoHTGe0YnVSL7DQ/vVDQK/qBRYa5RK8FrSl25cPkXEpW2jfPcTKpV5gof2r&#10;hyjSpF4oPsyd07SOqTdY6uDmITJo1Rts65oQvbA13QWRb3TcPEQhdfUGC16ruhttaHN33DzEUqfa&#10;YMkrRGO0oQ3OZfB3wc1DZGvLNuybh98MmqVQP1AzOh5ScydcLCNUWTI+PKK10+8mklUdevm1PDO3&#10;7JQRW+d5UX4tT0mFyHlIle06L8JegC/UYn+hlSP3HzHvkBeveIhnh2S8qCBWHZKxG0aQLCSjWBmW&#10;qGb6fp6I9AGA7EyKssqTBc1zqfVZZ75iibhvyK3c/Gvl7iOam4RAvDbmx2lb9JmASApEYTO/xlfU&#10;EWFNdFjPInaIniayxo0aREYTGWZlyI0CpbBY414LIpqJDOeRkBsV4gS30/3FYtDyzIalD44nusZ1&#10;FfqAeaaLTUvXXnraRXQw0WHlicRA5C+RYbMTkvHtbGyUQzK+M9K49YBoXGq08UUPRNoSGWZa1Cii&#10;aImscd8QEbJEVne5xU7lme1FdypJv7H1k98FlU40eIXrYdffXKIf5t0crk+O5HvD9cUp04d7MJ5P&#10;eP2ItK+E1w91QnwTXk+IDPFMjdh4PS5hIX7L7bl4PeUMGoxkmGhAHWyTEbxUjSYkuMlgJCMOGeYz&#10;egTdVEapMK/BSAYZCKE0ewQ7V0bIyDNFgzOsNLmYq9Ejhdnj+54mJ5UACATJ7NIMs6douSGdAu2B&#10;TdqspMIH1EK1WUmVJ+TEkk+qfLjweiWVnmqvWqyk0odUJ9gSUKo9ldo2WNHurdpmTKXJDVYatKek&#10;BIsVFowTq1Rh3mKlxjkhJxYrqfYxfbjDYiXVnj76bbGSah9HgtEsVlLthO1ZnKTWx1Tw1uIktU4g&#10;jMFJ4fUuJ4XXe5yUzj2PoGpfOtKpb0bg01G2nhRWn3BeSzyl8rWjcoXVe96FdsinMeWykjr3WGms&#10;PqXyGOZTWD0yKUz7KayeEk/MMaWw+gSCGrpS1SuHhK9bvZIj3XMwtN5VXQ2eL0b45UQFL2QLKNU+&#10;pFQeq1dS7SmByhBQAfWoFmXrSgH16SqZxUoOdlRmdlgpB4NMEVNCVYcyZQUZAiqcHhX2HFZS7+mj&#10;2hYrqXYUY3NYSb0nGNtiJdU+YE6YAiqgHmC3OUQVTj+gQZuV0rtjQYXTD+kD5IYJKYx0GqOOBanU&#10;xIkIn3axeyXV7g2GGU7vsZJqdzwfHUxPnfLkU0C9I56C6SlbyxRPAfXOvkNB9O7mkyoT1J57nJTK&#10;vW2s+jZEiFCp70PElFL3MaW0QEj5Csr3fLn7FZTv0dIrKP+pR02voDyFLE9+NvRPqeRadckN0m6v&#10;p79VEXNV5+gGqVz9G6Ry67Ug/QVpCRoXymHNIC1Bg0LoL2KIQVqCBgGxOhJ5idQuUKoZrI9dB5GX&#10;+O+CfAbqY3Uj8gJTLMk1+NdOS5hB+u20hBmkz4HuXQ3YLrukkT8OF+8qirV8QQN/HWkJ2r4daQkz&#10;C7OJg7QEbeOOtAQN9FKmP9nNT0uYQfrt6shzSJ9HNU75OQy/UOsM0mfkIaiNPIP0uQLcLkhL0Jam&#10;HHsSOkhL0JZm/CoojAy4R+K1HWkJ2tIMQgRlkWeQfrsq8gzSp1MzCe2nJcwh/XZeAi2GUux2YsIc&#10;0u8oijyD9DuKIp9rc3Mdy12UmqDt3VEUGRCllLwnNUFbvKMo8rme3D2pCXp2dxRFhiNWcrAfD1IT&#10;sKTKN+zUBJkvRgVR1Rvs1XCqczzCgJi1eoPXrlpzLvmQb05/oJgDXRqm8zs1d0pvyGAe9jmYMaeK&#10;c6ffNejHJfsAZrBA5efyzOwYQG6h4DwlCFzP6ilcyjNzoxM/9Q7miMgoexhk8B4R1cBLE/YAIRkF&#10;1cCtAdAi6J/IqqspPS/PLAEC+omsUbERwfpEVhfBwqU8M7eR1++63pefy5PJwCbpTWOv88wRBNAT&#10;Wdn+FCblycy4sF6DFxu+wQsJZqljMUY+8uLVGB10q5e4YeUKDcqlpytyWOQrT7YUZyG07M5jEuYP&#10;G2UX3krLKQkXMZaeTgM0EZDtEbVacl8wTCIyihQSt7ohKpooz6wRXq8RlQy58W4JEceQrObRlM15&#10;aaw82Qx5vgxYZiMRyjiKmTGvxgCZu8DSoeuHw/Nt7sTT/uX+xx84eSGVtybH/Pn55U+3h0/kVh8P&#10;P318eAAxTbLVF9QSnpA2Qv98Pjx8vKEf0z+Od+9//3Bc/bx/QF7UevgJPim3oMiOh8+PN4nZ/e3+&#10;5o/898v+40P+G40/PKI/hL8/P/35+OMP9Nf7w81f/nxcHQ8vlHWx+vn2iD/uD8f/PFt9Oe6f3p09&#10;/8fn/fH2bPXwL4/PcJfDhrZwL+kfG9Rmxj+O8pf38pffXM4C1oR5zkJy/N89Z4G9KD5kTaYUOQuE&#10;DFKNgVPq2LfnLIBnasTJWQAkigB06cmJCI6yhigyArtkJM/7+FKOzUiGnzOCt2SEuVkb41SDZY+w&#10;9FSiTYIhlowwMSsNtkt2j2TIOd3wG5eMZNgFpfhtRipnIX0P2uCkYi3pfrOh7VnOAn0b1GIlFY6L&#10;vabh6IR/0oGnKOwHTlTpo95Wr6TKhwuqDmD1Sip9naCtpfEoKnDqFdRgs5JqT1fUjV6R16msUADe&#10;ZqVyFjJ2t+yVqjMwnju9or1RbTAnGhispNqxz3B6JdXuqIq8Q20uX1A3tK7KDCRgy+iTVLrPSSrd&#10;4YQJIvo0Jsh7OWlUyoIjnSowALlsPamUhZxosBRP5yykGrCGonTOgjNpdH0Bl5Uc6TnRwOiVVPqA&#10;UifmSKddXDWyN2lUzsKQvj5sCKhyFjJcuuyVzllIRQEsVnKkp9IVxvzTOQtTyu9YjgXat1cBUwEF&#10;i5Uc6vjd1hUdryqrC2e9orBMJaK8N1PtlJhbqXKiwVJXKmcBVRZMTiplAbts2xmr2gI56WupKqTO&#10;nzqFL/85rKSD2TiuSqcseB5UfS9z7bh1ytiuqhrSp7sNC1JMqFKNHiup9cEb7SplISP6S11ZKQtL&#10;C1IUqfbKZaXUnrMfDFZS7c6o0hkLrnxysDt+TycswDuaS7yqLJAgfUNRSufeLk8lLDicdMKCy0mq&#10;fAH+yGxYlbYQU0rdx5TS28SU2gpBDcbXJIYe5JcCCHWqhZp/rSzQo8/XygJdWpLeLRx16YJA3wB9&#10;TWJoJDEgiHR3w59q29/jjxRYAOrA/w1/4abKHeC018oCFYBYALuvlQUArOc4/K6iFwstvVYWONt1&#10;QPgap+yA8DVM2QHha5SyA8LXIGUHhK9x6Q4IX8PSbQh/noaAMwuCrDscBuHAKCz/FaFxic2+VhZI&#10;FUZ64Htt7R74Xpu7B77X9u6A7+dpCGzwAL7/21QWoJBLgtZxzqQRd4LOM5SFI3dC2Qp8dvq9IEyZ&#10;rqC11X2Wn8szkxVQtIGKUlCEmkV6QZ4PhUt5Zm7lqi/ySCIy2sCCW+MWOuCCRFZNUtoqz9zmwH1D&#10;HCVqE7HpxK2mLhUu5cnc+EPHjQv35aOiDUwU8eKstwLIlcbKMzdaMOcGzs1gZ4MXZ7I1eNEoI4PG&#10;hhp5EW6MDoQw+3Sb7d5AYQe6SIG+wbWEBuXspEb1AQpIEbfG11optySNyTKvioXKM1uKiqWR2hqQ&#10;OadxIFAXisB5Yq28FoqZU6OIi0cKITgjkcWm5wTSFrKe1YFIXNgmj6IcW0oA8u5AXktrbe6zyq+v&#10;WDhB5oyS/9awcNrmzbDwnHfw3bFwzuvawINj/AssnHDMhIXXmfHtWHj2iDIYiWlVgwMces/tSSIZ&#10;2szY0JKRCiYPAwVul4xkrAy3rAAsLBnJSGauWWwwkkHMjAUsGan4PWBSs0cyfJ9RoSUjGWvBzXyT&#10;j4LCCTA3ZVNYeAaFlkrSWHiqx2yoSd3fz9drDVZS4XyRdSmfwsLzhUqDlVQ5Y+EGK6n0DL8YrKTS&#10;h1SP2RJQqj0D2EtWCgsfrhL+suyVxsKdkaCwcL7VbLCS4zxBvEanpNbHc69TcqB7fZJK9zlJpXuc&#10;pM5HlAI3xyd9/KO6A0c62lxVmhE5JiYnBYVnAHupKPwXwcqbNBoLd+afxsJdVlLnGcA2eiWV7g5P&#10;dX/fmzQUXqi6GtKHHIyRrrDwXPRi2SuNhU8JiVsOT42FJ6jYYCXVjq2SbUHaWta+p8+kGn5YY+G5&#10;vITRK6n2VKXdYqXUnktxGKzkWM8AtiGgVPuFpyo51hH6tv26wsKRXGAOdo2F57SrZa8UFu65dY2F&#10;A1A2Vxt1fT99S8UYVjMs3BkMCgvPUPFS6zMs3OuVVLvLSqkd4LspoMLCHQNqKDzjskutKyjcsZ++&#10;vO/5BXV533GgGgnPqQxGn+RQ9zjJge7uzBQSHuJAdO6s0zmkVJh4TCl3jzGldDkxpXQ7MaVcZmNK&#10;6X9iSmmZmFLaJ6aU0yKm7LbR6xX/HpT09Yp/j5Zer/h/jyv+/dgwfDYd9EvN8Bxl8q93w3FLcjhS&#10;xMF2JVS9gG7gvSU5fCSRl1DdklzjYXB/RF7iYktyjYbBsxG5iyPNKuZzdG4XYMMaHOHrSrsamV92&#10;SGMj2LqkHtXY5PIFfUOzfb0baVBSoe3r3TN8m46opCQcQnOAc9mlmYXZxBXcWLwwu2Tfcb1bW7l9&#10;vXt2zb59vXt2zZ4j8Dv/evcM38YmKWmp3vpbCq0t3caGZ5Xz29jwvHI+j24czxzDzSrnt7HhWeX8&#10;Dmx4Npt5eCO52OnS7Jp9BzasZ3T7dvfsmj0dkJKHcYf3rHI+Bzx3tWD2wtKzyvntq90zfLt9s3uO&#10;b7Ol/Zrzs2v2bWB4ds2+BxfWpu7BhfWstnHhDO9zgtLx9vplhXt0sFm+8XZ8d3Y8W71/d/Y+R5/p&#10;1h7T0p90LY9OlgmzxRQlR3jCZDNqhH0w7H9Cg06/FySEccA8w1s3k3letypgF3Qpf1DMBWcYbcO8&#10;y/OldKk8c9cQr01CtNA2dlKta7E8YOFwwkYZs22AsQhAZQU3uGHiJzs0cEW+2VsW+KKH8mRToYAD&#10;MYt5IYqYqBq8KFBNA6QBxrIJWmAsa6OlWzoXo9HWVXMKkYAMDiO0FPtpHO5DsnI5PJY0fRMJjWJ5&#10;irihqEFSG0wRkbH7beUu8Mgd6iakGLw8i+Fzo5AkarSgrHV1L1zKM3NjCRrM8vrRqmsw9zKlpVeU&#10;9ddBWXFR+u7tl7unlB92h7vQ9x+v/7B/2ct/p+vUb2/Hw/3h4eb2+ON/AQAA//8DAFBLAwQUAAYA&#10;CAAAACEAbqpyht0AAAAFAQAADwAAAGRycy9kb3ducmV2LnhtbEyPQUvDQBCF74L/YRnBm92kUmtj&#10;NqUU9VQEW6H0Nk2mSWh2NmS3SfrvHb3o5cHwHu99ky5H26ieOl87NhBPIlDEuStqLg187d4enkH5&#10;gFxg45gMXMnDMru9STEp3MCf1G9DqaSEfYIGqhDaRGufV2TRT1xLLN7JdRaDnF2piw4HKbeNnkbR&#10;k7ZYsyxU2NK6ovy8vVgD7wMOq8f4td+cT+vrYTf72G9iMub+bly9gAo0hr8w/OALOmTCdHQXLrxq&#10;DMgj4VfFm0bzOaijhBazBegs1f/ps28AAAD//wMAUEsBAi0AFAAGAAgAAAAhALaDOJL+AAAA4QEA&#10;ABMAAAAAAAAAAAAAAAAAAAAAAFtDb250ZW50X1R5cGVzXS54bWxQSwECLQAUAAYACAAAACEAOP0h&#10;/9YAAACUAQAACwAAAAAAAAAAAAAAAAAvAQAAX3JlbHMvLnJlbHNQSwECLQAUAAYACAAAACEApWVc&#10;+ykwAADOKQEADgAAAAAAAAAAAAAAAAAuAgAAZHJzL2Uyb0RvYy54bWxQSwECLQAUAAYACAAAACEA&#10;bqpyht0AAAAFAQAADwAAAAAAAAAAAAAAAACDMgAAZHJzL2Rvd25yZXYueG1sUEsFBgAAAAAEAAQA&#10;8wAAAI0zAAAAAA==&#10;">
                      <v:rect id="Rectangle 7" o:spid="_x0000_s1051" style="position:absolute;left:404;top:365;width:1680;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0A49A5C7" w14:textId="77777777" w:rsidR="00E51CB3" w:rsidRDefault="00E51CB3" w:rsidP="00E51CB3">
                              <w:pPr>
                                <w:spacing w:line="1600" w:lineRule="atLeast"/>
                              </w:pPr>
                            </w:p>
                            <w:p w14:paraId="46696815" w14:textId="77777777" w:rsidR="00E51CB3" w:rsidRDefault="00E51CB3" w:rsidP="00E51CB3">
                              <w:pPr>
                                <w:widowControl w:val="0"/>
                                <w:autoSpaceDE w:val="0"/>
                                <w:autoSpaceDN w:val="0"/>
                                <w:adjustRightInd w:val="0"/>
                              </w:pPr>
                            </w:p>
                          </w:txbxContent>
                        </v:textbox>
                      </v:rect>
                      <v:rect id="Rectangle 8" o:spid="_x0000_s1052" style="position:absolute;left:1109;top:52;width:6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03642BFC" w14:textId="77777777" w:rsidR="00E51CB3" w:rsidRDefault="00E51CB3" w:rsidP="00E51CB3">
                              <w:pPr>
                                <w:spacing w:line="720" w:lineRule="atLeast"/>
                              </w:pPr>
                              <w:r>
                                <w:rPr>
                                  <w:noProof/>
                                  <w:lang w:eastAsia="lt-LT"/>
                                </w:rPr>
                                <w:drawing>
                                  <wp:inline distT="0" distB="0" distL="0" distR="0" wp14:anchorId="50D25BB8" wp14:editId="31159336">
                                    <wp:extent cx="419100" cy="457200"/>
                                    <wp:effectExtent l="0" t="0" r="0" b="0"/>
                                    <wp:docPr id="41" name="Paveikslėlis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419100" cy="457200"/>
                                            </a:xfrm>
                                            <a:prstGeom prst="rect">
                                              <a:avLst/>
                                            </a:prstGeom>
                                            <a:noFill/>
                                            <a:ln>
                                              <a:noFill/>
                                            </a:ln>
                                          </pic:spPr>
                                        </pic:pic>
                                      </a:graphicData>
                                    </a:graphic>
                                  </wp:inline>
                                </w:drawing>
                              </w:r>
                            </w:p>
                            <w:p w14:paraId="34F80DB5" w14:textId="77777777" w:rsidR="00E51CB3" w:rsidRDefault="00E51CB3" w:rsidP="00E51CB3">
                              <w:pPr>
                                <w:widowControl w:val="0"/>
                                <w:autoSpaceDE w:val="0"/>
                                <w:autoSpaceDN w:val="0"/>
                                <w:adjustRightInd w:val="0"/>
                              </w:pPr>
                            </w:p>
                          </w:txbxContent>
                        </v:textbox>
                      </v:rect>
                      <v:group id="Group 9" o:spid="_x0000_s1053" style="position:absolute;left:4;top:4;width:572;height:609" coordorigin="4,4" coordsize="57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0" o:spid="_x0000_s1054" style="position:absolute;left:4;top:4;width:572;height:609;visibility:visible;mso-wrap-style:square;v-text-anchor:top" coordsize="57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hFrxAAAANoAAAAPAAAAZHJzL2Rvd25yZXYueG1sRI9Pa8JA&#10;FMTvhX6H5RV6002tlBqzkSpURbT+vXh7ZF+T0OzbNLtq/PZuQehxmJnfMMmoNZU4U+NKywpeuhEI&#10;4szqknMFh/1n5x2E88gaK8uk4EoORunjQ4Kxthfe0nnncxEg7GJUUHhfx1K6rCCDrmtr4uB928ag&#10;D7LJpW7wEuCmkr0oepMGSw4LBdY0KSj72Z2Mghmve3J2Wi1fv36POJ720dBmodTzU/sxBOGp9f/h&#10;e3uuFQzg70q4ATK9AQAA//8DAFBLAQItABQABgAIAAAAIQDb4fbL7gAAAIUBAAATAAAAAAAAAAAA&#10;AAAAAAAAAABbQ29udGVudF9UeXBlc10ueG1sUEsBAi0AFAAGAAgAAAAhAFr0LFu/AAAAFQEAAAsA&#10;AAAAAAAAAAAAAAAAHwEAAF9yZWxzLy5yZWxzUEsBAi0AFAAGAAgAAAAhABweEWvEAAAA2gAAAA8A&#10;AAAAAAAAAAAAAAAABwIAAGRycy9kb3ducmV2LnhtbFBLBQYAAAAAAwADALcAAAD4AgAAAAA=&#10;" path="m494,l482,,469,,455,2,440,5r-16,5l407,15r-17,7l372,30r-19,9l333,49,314,60,294,72,273,85,253,99r-20,14l212,129r-22,19l168,166r-20,19l129,203r-18,17l95,238,80,255,66,271,55,285e" filled="f" strokecolor="#231f20" strokeweight=".15414mm">
                          <v:path arrowok="t" o:connecttype="custom" o:connectlocs="494,0;482,0;469,0;455,2;440,5;424,10;407,15;390,22;372,30;353,39;333,49;314,60;294,72;273,85;253,99;233,113;212,129;190,148;168,166;148,185;129,203;111,220;95,238;80,255;66,271;55,285" o:connectangles="0,0,0,0,0,0,0,0,0,0,0,0,0,0,0,0,0,0,0,0,0,0,0,0,0,0"/>
                        </v:shape>
                        <v:shape id="Freeform 11" o:spid="_x0000_s1055" style="position:absolute;left:4;top:4;width:572;height:609;visibility:visible;mso-wrap-style:square;v-text-anchor:top" coordsize="57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lLMxgAAANsAAAAPAAAAZHJzL2Rvd25yZXYueG1sRI9Lb8JA&#10;DITvSP0PK1fiVjaFClWBBQESD1W05dFLb1bWJFGz3pBdIP339aESN1sznvk8nrauUldqQunZwHMv&#10;AUWceVtybuDruHx6BRUissXKMxn4pQDTyUNnjKn1N97T9RBzJSEcUjRQxFinWoesIIeh52ti0U6+&#10;cRhlbXJtG7xJuKt0P0mG2mHJ0lBgTYuCsp/DxRlY82dfry/v28HH+Rvnqxd0tHszpvvYzkagIrXx&#10;bv6/3ljBF3r5RQbQkz8AAAD//wMAUEsBAi0AFAAGAAgAAAAhANvh9svuAAAAhQEAABMAAAAAAAAA&#10;AAAAAAAAAAAAAFtDb250ZW50X1R5cGVzXS54bWxQSwECLQAUAAYACAAAACEAWvQsW78AAAAVAQAA&#10;CwAAAAAAAAAAAAAAAAAfAQAAX3JlbHMvLnJlbHNQSwECLQAUAAYACAAAACEAjwZSzMYAAADbAAAA&#10;DwAAAAAAAAAAAAAAAAAHAgAAZHJzL2Rvd25yZXYueG1sUEsFBgAAAAADAAMAtwAAAPoCAAAAAA==&#10;" path="m55,517r4,6l69,536r16,11l106,551r15,-1l129,553r12,8l155,571r17,13l190,596r18,8l226,608r24,-7l271,593r21,-9l310,576r18,-9l344,557r16,-9l375,538r15,-11l405,517r15,-11l438,489r10,-16l443,450r-8,-20l427,414r-5,-20l426,375r22,-19l468,336r20,-19l506,298r18,-18l540,261r15,-17l569,227r12,-17l592,194r10,-15l610,165r7,-14l622,139r3,-12l627,117r,-10l625,99r-4,-7l609,78,593,63,576,48,557,33,538,21,521,10,505,3,494,e" filled="f" strokecolor="#231f20" strokeweight=".15414mm">
                          <v:path arrowok="t" o:connecttype="custom" o:connectlocs="55,517;59,523;69,536;85,547;106,551;121,550;129,553;141,561;155,571;172,584;190,596;208,604;226,608;250,601;271,593;292,584;310,576;328,567;344,557;360,548;375,538;390,527;405,517;420,506;438,489;448,473;443,450;435,430;427,414;422,394;426,375;448,356;468,336;488,317;506,298;524,280;540,261;555,244;569,227;581,210;592,194;602,179;610,165;617,151;622,139;625,127;627,117;627,107;625,99;621,92;609,78;593,63;576,48;557,33;538,21;521,10;505,3;494,0" o:connectangles="0,0,0,0,0,0,0,0,0,0,0,0,0,0,0,0,0,0,0,0,0,0,0,0,0,0,0,0,0,0,0,0,0,0,0,0,0,0,0,0,0,0,0,0,0,0,0,0,0,0,0,0,0,0,0,0,0,0"/>
                        </v:shape>
                      </v:group>
                      <v:group id="Group 12" o:spid="_x0000_s1056" style="position:absolute;left:4;top:16;width:560;height:584" coordorigin="4,16" coordsize="56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13" o:spid="_x0000_s1057" style="position:absolute;left:4;top:16;width:560;height:584;visibility:visible;mso-wrap-style:square;v-text-anchor:top" coordsize="56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wSexAAAANsAAAAPAAAAZHJzL2Rvd25yZXYueG1sRI9Ba8JA&#10;FITvQv/D8grezKZRS0mzSikIHipqFHp9zT6zabNvQ3ar8d93C4LHYWa+YYrlYFtxpt43jhU8JSkI&#10;4srphmsFx8Nq8gLCB2SNrWNScCUPy8XDqMBcuwvv6VyGWkQI+xwVmBC6XEpfGbLoE9cRR+/keosh&#10;yr6WusdLhNtWZmn6LC02HBcMdvRuqPopf62C2fy03W5MRdnu+PWNH4cZTz/XSo0fh7dXEIGGcA/f&#10;2mutYJrB/5f4A+TiDwAA//8DAFBLAQItABQABgAIAAAAIQDb4fbL7gAAAIUBAAATAAAAAAAAAAAA&#10;AAAAAAAAAABbQ29udGVudF9UeXBlc10ueG1sUEsBAi0AFAAGAAgAAAAhAFr0LFu/AAAAFQEAAAsA&#10;AAAAAAAAAAAAAAAAHwEAAF9yZWxzLy5yZWxzUEsBAi0AFAAGAAgAAAAhACrjBJ7EAAAA2wAAAA8A&#10;AAAAAAAAAAAAAAAABwIAAGRycy9kb3ducmV2LnhtbFBLBQYAAAAAAwADALcAAAD4AgAAAAA=&#10;" path="m473,l461,,448,,434,2,418,6r-16,4l385,16r-17,7l349,32r-19,9l311,51,291,63,271,75,250,89r-20,14l209,118r-23,19l164,156r-20,19l125,193r-18,18l90,228,75,245,61,262,49,277r-9,12e" filled="f" strokecolor="#231f20" strokeweight=".07725mm">
                          <v:path arrowok="t" o:connecttype="custom" o:connectlocs="473,0;461,0;448,0;434,2;418,6;402,10;385,16;368,23;349,32;330,41;311,51;291,63;271,75;250,89;230,103;209,118;186,137;164,156;144,175;125,193;107,211;90,228;75,245;61,262;49,277;40,289" o:connectangles="0,0,0,0,0,0,0,0,0,0,0,0,0,0,0,0,0,0,0,0,0,0,0,0,0,0"/>
                        </v:shape>
                        <v:shape id="Freeform 14" o:spid="_x0000_s1058" style="position:absolute;left:4;top:16;width:560;height:584;visibility:visible;mso-wrap-style:square;v-text-anchor:top" coordsize="56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6EFxAAAANsAAAAPAAAAZHJzL2Rvd25yZXYueG1sRI9Pi8Iw&#10;FMTvC36H8IS9ranWFalGEWHBg4vrH/D6bJ5NtXkpTdTutzfCwh6HmfkNM523thJ3anzpWEG/l4Ag&#10;zp0uuVBw2H99jEH4gKyxckwKfsnDfNZ5m2Km3YO3dN+FQkQI+wwVmBDqTEqfG7Loe64mjt7ZNRZD&#10;lE0hdYOPCLeVHCTJSFosOS4YrGlpKL/ublbB8PO82XybnAY/h9MF1/shp8eVUu/ddjEBEagN/+G/&#10;9korSFN4fYk/QM6eAAAA//8DAFBLAQItABQABgAIAAAAIQDb4fbL7gAAAIUBAAATAAAAAAAAAAAA&#10;AAAAAAAAAABbQ29udGVudF9UeXBlc10ueG1sUEsBAi0AFAAGAAgAAAAhAFr0LFu/AAAAFQEAAAsA&#10;AAAAAAAAAAAAAAAAHwEAAF9yZWxzLy5yZWxzUEsBAi0AFAAGAAgAAAAhAEWvoQXEAAAA2wAAAA8A&#10;AAAAAAAAAAAAAAAABwIAAGRycy9kb3ducmV2LnhtbFBLBQYAAAAAAwADALcAAAD4AgAAAAA=&#10;" path="m40,478r5,8l56,501r9,12l81,525r21,3l114,528r9,2l134,538r14,10l165,561r18,11l200,580r18,3l242,576r21,-9l283,559r18,-9l318,541r16,-9l350,522r15,-11l380,501r16,-12l416,472r11,-16l429,443r-7,-18l413,405r-8,-23l406,364r7,-12l435,333r20,-19l474,295r18,-18l509,259r16,-18l539,224r13,-17l564,191r10,-16l583,160r7,-14l595,134r3,-12l600,111r,-10l598,93,585,78,569,62,551,47,533,32,515,20,497,9,482,3,473,e" filled="f" strokecolor="#231f20" strokeweight=".07725mm">
                          <v:path arrowok="t" o:connecttype="custom" o:connectlocs="40,478;45,486;56,501;65,513;81,525;102,528;114,528;123,530;134,538;148,548;165,561;183,572;200,580;218,583;242,576;263,567;283,559;301,550;318,541;334,532;350,522;365,511;380,501;396,489;416,472;427,456;429,443;422,425;413,405;405,382;406,364;413,352;435,333;455,314;474,295;492,277;509,259;525,241;539,224;552,207;564,191;574,175;583,160;590,146;595,134;598,122;600,111;600,101;598,93;585,78;569,62;551,47;533,32;515,20;497,9;482,3;473,0" o:connectangles="0,0,0,0,0,0,0,0,0,0,0,0,0,0,0,0,0,0,0,0,0,0,0,0,0,0,0,0,0,0,0,0,0,0,0,0,0,0,0,0,0,0,0,0,0,0,0,0,0,0,0,0,0,0,0,0,0"/>
                        </v:shape>
                      </v:group>
                      <v:shape id="Freeform 15" o:spid="_x0000_s1059" style="position:absolute;left:518;top:103;width:43;height:87;visibility:visible;mso-wrap-style:square;v-text-anchor:top" coordsize="4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ywHxQAAANsAAAAPAAAAZHJzL2Rvd25yZXYueG1sRI9BawIx&#10;FITvhf6H8ArearZVRFajlJZKCy2oFcTbY/NMFjcvS5Kua399UxB6HGbmG2a+7F0jOgqx9qzgYViA&#10;IK68rtko2H293k9BxISssfFMCi4UYbm4vZljqf2ZN9RtkxEZwrFEBTaltpQyVpYcxqFvibN39MFh&#10;yjIYqQOeM9w18rEoJtJhzXnBYkvPlqrT9tspaPcfn0aPrRl1l1X40ZvDevryrtTgrn+agUjUp//w&#10;tf2mFYzG8Pcl/wC5+AUAAP//AwBQSwECLQAUAAYACAAAACEA2+H2y+4AAACFAQAAEwAAAAAAAAAA&#10;AAAAAAAAAAAAW0NvbnRlbnRfVHlwZXNdLnhtbFBLAQItABQABgAIAAAAIQBa9CxbvwAAABUBAAAL&#10;AAAAAAAAAAAAAAAAAB8BAABfcmVscy8ucmVsc1BLAQItABQABgAIAAAAIQCWgywHxQAAANsAAAAP&#10;AAAAAAAAAAAAAAAAAAcCAABkcnMvZG93bnJldi54bWxQSwUGAAAAAAMAAwC3AAAA+QIAAAAA&#10;" path="m42,5l38,,22,,4,6,,18,5,39,15,65r7,21e" filled="f" strokecolor="#231f20" strokeweight=".07725mm">
                        <v:path arrowok="t" o:connecttype="custom" o:connectlocs="42,5;38,0;22,0;4,6;0,18;5,39;15,65;22,86" o:connectangles="0,0,0,0,0,0,0,0"/>
                      </v:shape>
                      <v:shape id="Freeform 16" o:spid="_x0000_s1060" style="position:absolute;left:527;top:95;width:46;height:87;visibility:visible;mso-wrap-style:square;v-text-anchor:top" coordsize="4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rgYwQAAANsAAAAPAAAAZHJzL2Rvd25yZXYueG1sRI9Pi8Iw&#10;FMTvC36H8IS9LJqq+IdqFBEE92jV+6N5ttXmpTTR1G+/WRA8DjPzG2a16UwtntS6yrKC0TABQZxb&#10;XXGh4HzaDxYgnEfWWFsmBS9ysFn3vlaYahv4SM/MFyJC2KWooPS+SaV0eUkG3dA2xNG72tagj7It&#10;pG4xRLip5ThJZtJgxXGhxIZ2JeX37GEUTC+nV8Dwc5zk88rzb7jVh+ym1He/2y5BeOr8J/xuH7SC&#10;yRT+v8QfINd/AAAA//8DAFBLAQItABQABgAIAAAAIQDb4fbL7gAAAIUBAAATAAAAAAAAAAAAAAAA&#10;AAAAAABbQ29udGVudF9UeXBlc10ueG1sUEsBAi0AFAAGAAgAAAAhAFr0LFu/AAAAFQEAAAsAAAAA&#10;AAAAAAAAAAAAHwEAAF9yZWxzLy5yZWxzUEsBAi0AFAAGAAgAAAAhAAtauBjBAAAA2wAAAA8AAAAA&#10;AAAAAAAAAAAABwIAAGRycy9kb3ducmV2LnhtbFBLBQYAAAAAAwADALcAAAD1AgAAAAA=&#10;" path="m45,3l31,,7,4,,17,2,39,12,67r6,20e" filled="f" strokecolor="#231f20" strokeweight=".07725mm">
                        <v:path arrowok="t" o:connecttype="custom" o:connectlocs="45,3;31,0;7,4;0,17;2,39;12,67;18,87" o:connectangles="0,0,0,0,0,0,0"/>
                      </v:shape>
                      <v:shape id="Freeform 17" o:spid="_x0000_s1061" style="position:absolute;left:29;top:212;width:500;height:324;visibility:visible;mso-wrap-style:square;v-text-anchor:top" coordsize="50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O/uxgAAANsAAAAPAAAAZHJzL2Rvd25yZXYueG1sRI9fawIx&#10;EMTfC36HsEJfiubUUo/TKEUQRUGsf8DH5bJejl42xyXV89ubQqGPw+z8Zmc6b20lbtT40rGCQT8B&#10;QZw7XXKh4HRc9lIQPiBrrByTggd5mM86L1PMtLvzF90OoRARwj5DBSaEOpPS54Ys+r6riaN3dY3F&#10;EGVTSN3gPcJtJYdJ8iEtlhwbDNa0MJR/H35sfGO9PZ/N+3KY+stm/5ZeV7uVHCn12m0/JyACteH/&#10;+C+91gpGY/jdEgEgZ08AAAD//wMAUEsBAi0AFAAGAAgAAAAhANvh9svuAAAAhQEAABMAAAAAAAAA&#10;AAAAAAAAAAAAAFtDb250ZW50X1R5cGVzXS54bWxQSwECLQAUAAYACAAAACEAWvQsW78AAAAVAQAA&#10;CwAAAAAAAAAAAAAAAAAfAQAAX3JlbHMvLnJlbHNQSwECLQAUAAYACAAAACEA4CTv7sYAAADbAAAA&#10;DwAAAAAAAAAAAAAAAAAHAgAAZHJzL2Rvd25yZXYueG1sUEsFBgAAAAADAAMAtwAAAPoCAAAAAA==&#10;" path="m6,324l2,317,,309,,299,2,289,6,278r6,-12l20,253,30,239,41,224,54,209,68,194,84,177r16,-17l119,143r19,-18l158,106,179,88,202,72r17,-4l239,82r18,14l269,107r11,7l298,117r16,-10l332,97,349,85,366,74,383,62,400,51,416,41,442,28,466,15,486,6,500,e" filled="f" strokecolor="#231f20" strokeweight=".07725mm">
                        <v:path arrowok="t" o:connecttype="custom" o:connectlocs="6,324;2,317;0,309;0,299;2,289;6,278;12,266;20,253;30,239;41,224;54,209;68,194;84,177;100,160;119,143;138,125;158,106;179,88;202,72;219,68;239,82;257,96;269,107;280,114;298,117;314,107;332,97;349,85;366,74;383,62;400,51;416,41;442,28;466,15;486,6;500,0" o:connectangles="0,0,0,0,0,0,0,0,0,0,0,0,0,0,0,0,0,0,0,0,0,0,0,0,0,0,0,0,0,0,0,0,0,0,0,0"/>
                      </v:shape>
                      <v:shape id="Freeform 18" o:spid="_x0000_s1062" style="position:absolute;left:100;top:418;width:246;height:151;visibility:visible;mso-wrap-style:square;v-text-anchor:top" coordsize="246,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egvwAAANsAAAAPAAAAZHJzL2Rvd25yZXYueG1sRE9Ni8Iw&#10;EL0L/ocwgjdNVVi0GkUExaNbFXscmrEtNpPaRK3++s1hwePjfS9WranEkxpXWlYwGkYgiDOrS84V&#10;nI7bwRSE88gaK8uk4E0OVstuZ4Gxti/+pWficxFC2MWooPC+jqV0WUEG3dDWxIG72sagD7DJpW7w&#10;FcJNJcdR9CMNlhwaCqxpU1B2Sx5GwaY8fs5pstvfP+Z9SGd1ah+XVKl+r13PQXhq/Vf8795rBZMw&#10;NnwJP0Au/wAAAP//AwBQSwECLQAUAAYACAAAACEA2+H2y+4AAACFAQAAEwAAAAAAAAAAAAAAAAAA&#10;AAAAW0NvbnRlbnRfVHlwZXNdLnhtbFBLAQItABQABgAIAAAAIQBa9CxbvwAAABUBAAALAAAAAAAA&#10;AAAAAAAAAB8BAABfcmVscy8ucmVsc1BLAQItABQABgAIAAAAIQDeOSegvwAAANsAAAAPAAAAAAAA&#10;AAAAAAAAAAcCAABkcnMvZG93bnJldi54bWxQSwUGAAAAAAMAAwC3AAAA8wIAAAAA&#10;" path="m7,134r18,-5l39,125r13,-6l67,111,89,98,120,79,147,62,170,47,190,33,205,23r11,-8l223,10r3,-3l233,r6,7l245,14r-9,5l212,38,194,51,180,62r-13,8l154,78r-15,8l110,102,84,116,61,127r-19,9l28,142r-9,3l10,150,5,145,,138r7,-4xe" filled="f" strokecolor="#231f20" strokeweight=".15414mm">
                        <v:path arrowok="t" o:connecttype="custom" o:connectlocs="7,134;25,129;39,125;52,119;67,111;89,98;120,79;147,62;170,47;190,33;205,23;216,15;223,10;226,7;233,0;233,0;239,7;245,14;236,19;236,19;212,38;194,51;180,62;167,70;154,78;139,86;110,102;84,116;61,127;42,136;28,142;19,145;10,150;10,150;5,145;0,138;7,134;7,134" o:connectangles="0,0,0,0,0,0,0,0,0,0,0,0,0,0,0,0,0,0,0,0,0,0,0,0,0,0,0,0,0,0,0,0,0,0,0,0,0,0"/>
                      </v:shape>
                      <v:shape id="Freeform 19" o:spid="_x0000_s1063" style="position:absolute;left:126;top:443;width:230;height:143;visibility:visible;mso-wrap-style:square;v-text-anchor:top" coordsize="230,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vhAwwAAANsAAAAPAAAAZHJzL2Rvd25yZXYueG1sRI9La8Mw&#10;EITvhfwHsYHeGrkpKa0T2dh5lF7j9pLbYq0f1FoZS7Gdfx8VCj0OM/MNs0tn04mRBtdaVvC8ikAQ&#10;l1a3XCv4/jo9vYFwHlljZ5kU3MhBmiwedhhrO/GZxsLXIkDYxaig8b6PpXRlQwbdyvbEwavsYNAH&#10;OdRSDzgFuOnkOopepcGWw0KDPe0bKn+Kq1FQFZcqyk1+PNTrzW1vrM76D63U43LOtiA8zf4//Nf+&#10;1Ape3uH3S/gBMrkDAAD//wMAUEsBAi0AFAAGAAgAAAAhANvh9svuAAAAhQEAABMAAAAAAAAAAAAA&#10;AAAAAAAAAFtDb250ZW50X1R5cGVzXS54bWxQSwECLQAUAAYACAAAACEAWvQsW78AAAAVAQAACwAA&#10;AAAAAAAAAAAAAAAfAQAAX3JlbHMvLnJlbHNQSwECLQAUAAYACAAAACEAaKL4QMMAAADbAAAADwAA&#10;AAAAAAAAAAAAAAAHAgAAZHJzL2Rvd25yZXYueG1sUEsFBgAAAAADAAMAtwAAAPcCAAAAAA==&#10;" path="m7,126r16,-3l36,119r13,-6l66,104,92,88,123,69,149,52,171,37,188,25r12,-9l208,10r4,-3l219,r5,7l230,14r-8,5l199,37,182,50,169,60r-13,8l143,76,125,86,96,102,70,115,48,125r-17,7l21,137r-11,5l5,137,,130r7,-4xe" filled="f" strokecolor="#231f20" strokeweight=".15414mm">
                        <v:path arrowok="t" o:connecttype="custom" o:connectlocs="7,126;23,123;36,119;49,113;66,104;92,88;123,69;149,52;171,37;188,25;200,16;208,10;212,7;219,0;219,0;224,7;230,14;222,19;222,19;199,37;182,50;169,60;156,68;143,76;125,86;96,102;70,115;48,125;31,132;21,137;10,142;10,142;5,137;0,130;7,126;7,126" o:connectangles="0,0,0,0,0,0,0,0,0,0,0,0,0,0,0,0,0,0,0,0,0,0,0,0,0,0,0,0,0,0,0,0,0,0,0,0"/>
                      </v:shape>
                      <v:shape id="Freeform 20" o:spid="_x0000_s1064" style="position:absolute;left:152;top:471;width:214;height:132;visibility:visible;mso-wrap-style:square;v-text-anchor:top" coordsize="21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QwIwAAAANsAAAAPAAAAZHJzL2Rvd25yZXYueG1sRE/LisIw&#10;FN0P+A/hCm4GTUfESjWKCjKOOx/o9tLcPrC56TQZW//eLAZcHs57sepMJR7UuNKygq9RBII4tbrk&#10;XMHlvBvOQDiPrLGyTAqe5GC17H0sMNG25SM9Tj4XIYRdggoK7+tESpcWZNCNbE0cuMw2Bn2ATS51&#10;g20IN5UcR9FUGiw5NBRY07ag9H76MwpuP0f+vcazeH1uD9km+9blZ+SVGvS79RyEp86/xf/uvVYw&#10;CevDl/AD5PIFAAD//wMAUEsBAi0AFAAGAAgAAAAhANvh9svuAAAAhQEAABMAAAAAAAAAAAAAAAAA&#10;AAAAAFtDb250ZW50X1R5cGVzXS54bWxQSwECLQAUAAYACAAAACEAWvQsW78AAAAVAQAACwAAAAAA&#10;AAAAAAAAAAAfAQAAX3JlbHMvLnJlbHNQSwECLQAUAAYACAAAACEAx0UMCMAAAADbAAAADwAAAAAA&#10;AAAAAAAAAAAHAgAAZHJzL2Rvd25yZXYueG1sUEsFBgAAAAADAAMAtwAAAPQCAAAAAA==&#10;" path="m7,115r15,-4l34,107r14,-7l69,89,104,68,132,51,154,36,171,25r12,-9l191,10r3,-3l201,r6,7l213,14r-9,5l183,36,168,47r-13,9l142,65r-16,9l105,86,75,101,50,113r-18,8l20,126r-10,5l5,126,,119r7,-4xe" filled="f" strokecolor="#231f20" strokeweight=".15414mm">
                        <v:path arrowok="t" o:connecttype="custom" o:connectlocs="7,115;22,111;34,107;48,100;69,89;104,68;132,51;154,36;171,25;183,16;191,10;194,7;201,0;201,0;207,7;213,14;204,19;204,19;183,36;168,47;155,56;142,65;126,74;105,86;75,101;50,113;32,121;20,126;10,131;10,131;5,126;0,119;7,115;7,115" o:connectangles="0,0,0,0,0,0,0,0,0,0,0,0,0,0,0,0,0,0,0,0,0,0,0,0,0,0,0,0,0,0,0,0,0,0"/>
                      </v:shape>
                      <w10:anchorlock/>
                    </v:group>
                  </w:pict>
                </mc:Fallback>
              </mc:AlternateContent>
            </w:r>
          </w:p>
        </w:tc>
      </w:tr>
      <w:tr w:rsidR="00E51CB3" w:rsidRPr="00991ACA" w14:paraId="3EDCB317" w14:textId="77777777" w:rsidTr="00FC78A3">
        <w:trPr>
          <w:jc w:val="center"/>
        </w:trPr>
        <w:tc>
          <w:tcPr>
            <w:tcW w:w="4645" w:type="dxa"/>
          </w:tcPr>
          <w:p w14:paraId="62A3BED4" w14:textId="77777777" w:rsidR="00E51CB3" w:rsidRPr="00991ACA" w:rsidRDefault="00E51CB3" w:rsidP="00FC78A3">
            <w:pPr>
              <w:tabs>
                <w:tab w:val="left" w:pos="567"/>
              </w:tabs>
              <w:spacing w:line="260" w:lineRule="exact"/>
              <w:ind w:left="0" w:right="-2" w:firstLine="0"/>
              <w:jc w:val="center"/>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J paveikslėlis</w:t>
            </w:r>
          </w:p>
        </w:tc>
      </w:tr>
    </w:tbl>
    <w:p w14:paraId="33CF5EA9" w14:textId="77777777" w:rsidR="00E51CB3" w:rsidRPr="00991ACA" w:rsidRDefault="00E51CB3" w:rsidP="00E51CB3">
      <w:pPr>
        <w:ind w:left="720" w:right="-2" w:firstLine="0"/>
        <w:contextualSpacing/>
        <w:rPr>
          <w:rFonts w:ascii="Times New Roman" w:eastAsia="Times New Roman" w:hAnsi="Times New Roman" w:cs="Times New Roman"/>
          <w:b/>
          <w:kern w:val="0"/>
          <w:sz w:val="22"/>
          <w:szCs w:val="20"/>
          <w14:ligatures w14:val="none"/>
        </w:rPr>
      </w:pPr>
    </w:p>
    <w:p w14:paraId="356F430D" w14:textId="77777777" w:rsidR="00E51CB3" w:rsidRPr="00991ACA" w:rsidRDefault="00E51CB3" w:rsidP="00E51CB3">
      <w:pPr>
        <w:numPr>
          <w:ilvl w:val="0"/>
          <w:numId w:val="11"/>
        </w:numPr>
        <w:spacing w:after="200" w:line="276" w:lineRule="auto"/>
        <w:ind w:left="567" w:right="-2" w:hanging="283"/>
        <w:contextualSpacing/>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kern w:val="0"/>
          <w:sz w:val="22"/>
          <w:szCs w:val="20"/>
          <w14:ligatures w14:val="none"/>
        </w:rPr>
        <w:t>Vaistą laikykite saugiai, vaikams nepasiekiamoje vietoje.</w:t>
      </w:r>
    </w:p>
    <w:p w14:paraId="086C1268" w14:textId="77777777" w:rsidR="00E51CB3" w:rsidRPr="00991ACA" w:rsidRDefault="00E51CB3" w:rsidP="00E51CB3">
      <w:pPr>
        <w:tabs>
          <w:tab w:val="left" w:pos="567"/>
        </w:tabs>
        <w:spacing w:line="260" w:lineRule="exact"/>
        <w:ind w:left="0" w:right="-2" w:firstLine="0"/>
        <w:rPr>
          <w:rFonts w:ascii="Times New Roman" w:eastAsia="Times New Roman" w:hAnsi="Times New Roman" w:cs="Times New Roman"/>
          <w:b/>
          <w:kern w:val="0"/>
          <w:sz w:val="22"/>
          <w:szCs w:val="20"/>
          <w14:ligatures w14:val="none"/>
        </w:rPr>
      </w:pPr>
    </w:p>
    <w:p w14:paraId="350ADA9A" w14:textId="77777777" w:rsidR="00E51CB3" w:rsidRPr="00991ACA" w:rsidRDefault="00E51CB3" w:rsidP="00E51CB3">
      <w:pPr>
        <w:tabs>
          <w:tab w:val="left" w:pos="567"/>
        </w:tabs>
        <w:spacing w:after="120" w:line="260" w:lineRule="exact"/>
        <w:ind w:left="0" w:firstLine="0"/>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 xml:space="preserve">4 žingsnis: po </w:t>
      </w:r>
      <w:proofErr w:type="spellStart"/>
      <w:r w:rsidRPr="00991ACA">
        <w:rPr>
          <w:rFonts w:ascii="Times New Roman" w:eastAsia="Times New Roman" w:hAnsi="Times New Roman" w:cs="Times New Roman"/>
          <w:b/>
          <w:kern w:val="0"/>
          <w:sz w:val="22"/>
          <w:szCs w:val="20"/>
          <w14:ligatures w14:val="none"/>
        </w:rPr>
        <w:t>Testavan</w:t>
      </w:r>
      <w:proofErr w:type="spellEnd"/>
      <w:r w:rsidRPr="00991ACA">
        <w:rPr>
          <w:rFonts w:ascii="Times New Roman" w:eastAsia="Times New Roman" w:hAnsi="Times New Roman" w:cs="Times New Roman"/>
          <w:b/>
          <w:kern w:val="0"/>
          <w:sz w:val="22"/>
          <w:szCs w:val="20"/>
          <w14:ligatures w14:val="none"/>
        </w:rPr>
        <w:t xml:space="preserve"> vartojimo</w:t>
      </w:r>
    </w:p>
    <w:p w14:paraId="7C710FF9" w14:textId="77777777" w:rsidR="00E51CB3" w:rsidRPr="00991ACA" w:rsidRDefault="00E51CB3" w:rsidP="00E51CB3">
      <w:pPr>
        <w:numPr>
          <w:ilvl w:val="0"/>
          <w:numId w:val="16"/>
        </w:numPr>
        <w:ind w:left="567" w:hanging="283"/>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b/>
          <w:kern w:val="0"/>
          <w:sz w:val="22"/>
          <w:szCs w:val="20"/>
          <w14:ligatures w14:val="none"/>
        </w:rPr>
        <w:t>Jei ant rankų pateko gelio, nedelsdami jas nusiplaukite muilu ir vandeniu.</w:t>
      </w:r>
    </w:p>
    <w:p w14:paraId="187EAEFB" w14:textId="77777777" w:rsidR="00E51CB3" w:rsidRPr="00991ACA" w:rsidRDefault="00E51CB3" w:rsidP="00E51CB3">
      <w:pPr>
        <w:numPr>
          <w:ilvl w:val="0"/>
          <w:numId w:val="16"/>
        </w:numPr>
        <w:ind w:left="567" w:hanging="283"/>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 xml:space="preserve">Iki kol išdžiūva, </w:t>
      </w:r>
      <w:proofErr w:type="spellStart"/>
      <w:r w:rsidRPr="00991ACA">
        <w:rPr>
          <w:rFonts w:ascii="Times New Roman" w:eastAsia="Times New Roman" w:hAnsi="Times New Roman" w:cs="Times New Roman"/>
          <w:kern w:val="0"/>
          <w:sz w:val="22"/>
          <w:szCs w:val="20"/>
          <w14:ligatures w14:val="none"/>
        </w:rPr>
        <w:t>Testavan</w:t>
      </w:r>
      <w:proofErr w:type="spellEnd"/>
      <w:r w:rsidRPr="00991ACA">
        <w:rPr>
          <w:rFonts w:ascii="Times New Roman" w:eastAsia="Times New Roman" w:hAnsi="Times New Roman" w:cs="Times New Roman"/>
          <w:kern w:val="0"/>
          <w:sz w:val="22"/>
          <w:szCs w:val="20"/>
          <w14:ligatures w14:val="none"/>
        </w:rPr>
        <w:t xml:space="preserve"> yra degus. Prieš rūkydami ar eidami prie atviros ugnies, leiskite </w:t>
      </w:r>
      <w:proofErr w:type="spellStart"/>
      <w:r w:rsidRPr="00991ACA">
        <w:rPr>
          <w:rFonts w:ascii="Times New Roman" w:eastAsia="Times New Roman" w:hAnsi="Times New Roman" w:cs="Times New Roman"/>
          <w:kern w:val="0"/>
          <w:sz w:val="22"/>
          <w:szCs w:val="20"/>
          <w14:ligatures w14:val="none"/>
        </w:rPr>
        <w:t>Testavan</w:t>
      </w:r>
      <w:proofErr w:type="spellEnd"/>
      <w:r w:rsidRPr="00991ACA">
        <w:rPr>
          <w:rFonts w:ascii="Times New Roman" w:eastAsia="Times New Roman" w:hAnsi="Times New Roman" w:cs="Times New Roman"/>
          <w:kern w:val="0"/>
          <w:sz w:val="22"/>
          <w:szCs w:val="20"/>
          <w14:ligatures w14:val="none"/>
        </w:rPr>
        <w:t xml:space="preserve"> geliui išdžiūti.</w:t>
      </w:r>
    </w:p>
    <w:p w14:paraId="4F0B9FD6" w14:textId="77777777" w:rsidR="00E51CB3" w:rsidRPr="00991ACA" w:rsidRDefault="00E51CB3" w:rsidP="00E51CB3">
      <w:pPr>
        <w:numPr>
          <w:ilvl w:val="0"/>
          <w:numId w:val="16"/>
        </w:numPr>
        <w:ind w:left="567" w:hanging="283"/>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Prieš apsirengdami, leiskite odai, ant kurios buvo tepama gelio, pilnai išdžiūti.</w:t>
      </w:r>
    </w:p>
    <w:p w14:paraId="0BFFA79E" w14:textId="77777777" w:rsidR="00E51CB3" w:rsidRPr="00991ACA" w:rsidRDefault="00E51CB3" w:rsidP="00E51CB3">
      <w:pPr>
        <w:numPr>
          <w:ilvl w:val="0"/>
          <w:numId w:val="16"/>
        </w:numPr>
        <w:ind w:left="567" w:hanging="283"/>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Kad gelio nepatektų ant kitų, visą laiką dėvėkite vartojimo vietą uždengiančius drabužius.</w:t>
      </w:r>
    </w:p>
    <w:p w14:paraId="69CE07D3" w14:textId="77777777" w:rsidR="00E51CB3" w:rsidRPr="00991ACA" w:rsidRDefault="00E51CB3" w:rsidP="00E51CB3">
      <w:pPr>
        <w:numPr>
          <w:ilvl w:val="0"/>
          <w:numId w:val="16"/>
        </w:numPr>
        <w:ind w:left="567" w:hanging="283"/>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 xml:space="preserve">Prieš maudydamiesi po dušu, plaukiodami ar maudydamiesi vonioje, </w:t>
      </w:r>
      <w:r w:rsidRPr="00991ACA">
        <w:rPr>
          <w:rFonts w:ascii="Times New Roman" w:eastAsia="Times New Roman" w:hAnsi="Times New Roman" w:cs="Times New Roman"/>
          <w:b/>
          <w:kern w:val="0"/>
          <w:sz w:val="22"/>
          <w:szCs w:val="20"/>
          <w14:ligatures w14:val="none"/>
        </w:rPr>
        <w:t>palaukite bent 2 valandas</w:t>
      </w:r>
      <w:r w:rsidRPr="00991ACA">
        <w:rPr>
          <w:rFonts w:ascii="Times New Roman" w:eastAsia="Times New Roman" w:hAnsi="Times New Roman" w:cs="Times New Roman"/>
          <w:kern w:val="0"/>
          <w:sz w:val="22"/>
          <w:szCs w:val="20"/>
          <w14:ligatures w14:val="none"/>
        </w:rPr>
        <w:t>.</w:t>
      </w:r>
    </w:p>
    <w:p w14:paraId="200F2908" w14:textId="77777777" w:rsidR="00E51CB3" w:rsidRPr="00991ACA" w:rsidRDefault="00E51CB3" w:rsidP="00E51CB3">
      <w:pPr>
        <w:numPr>
          <w:ilvl w:val="0"/>
          <w:numId w:val="16"/>
        </w:numPr>
        <w:ind w:left="567" w:hanging="283"/>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Prieš bet kokį numatomą artimą odos kontaktą su kitu žmogumi, vartojimo vieną nuplaukite muilu ir vandeniu.</w:t>
      </w:r>
    </w:p>
    <w:p w14:paraId="00A5E9A8"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78018C06" w14:textId="77777777" w:rsidR="00E51CB3" w:rsidRPr="00991ACA" w:rsidRDefault="00E51CB3" w:rsidP="00E51CB3">
      <w:pPr>
        <w:ind w:left="0" w:firstLine="0"/>
        <w:rPr>
          <w:rFonts w:ascii="Times New Roman" w:eastAsia="Calibri" w:hAnsi="Times New Roman" w:cs="Times New Roman"/>
          <w:b/>
          <w:kern w:val="0"/>
          <w:sz w:val="22"/>
          <w:szCs w:val="22"/>
          <w14:ligatures w14:val="none"/>
        </w:rPr>
      </w:pPr>
      <w:r w:rsidRPr="00991ACA">
        <w:rPr>
          <w:rFonts w:ascii="Times New Roman" w:eastAsia="Calibri" w:hAnsi="Times New Roman" w:cs="Times New Roman"/>
          <w:b/>
          <w:kern w:val="0"/>
          <w:sz w:val="22"/>
          <w:szCs w:val="22"/>
          <w14:ligatures w14:val="none"/>
        </w:rPr>
        <w:t xml:space="preserve">Ką daryti pavartojus per didelę </w:t>
      </w: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dozę?</w:t>
      </w:r>
    </w:p>
    <w:p w14:paraId="6E65B2A5" w14:textId="77777777" w:rsidR="00E51CB3" w:rsidRPr="00991ACA" w:rsidRDefault="00E51CB3" w:rsidP="00E51CB3">
      <w:pPr>
        <w:tabs>
          <w:tab w:val="left" w:pos="284"/>
        </w:tabs>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Jei netyčia užtepėte per daug </w:t>
      </w:r>
      <w:r w:rsidRPr="00991ACA">
        <w:rPr>
          <w:rFonts w:ascii="Times New Roman" w:eastAsia="Times New Roman" w:hAnsi="Times New Roman" w:cs="Times New Roman"/>
          <w:kern w:val="0"/>
          <w:sz w:val="22"/>
          <w:szCs w:val="20"/>
          <w14:ligatures w14:val="none"/>
        </w:rPr>
        <w:t>vaisto</w:t>
      </w:r>
      <w:r w:rsidRPr="00991ACA">
        <w:rPr>
          <w:rFonts w:ascii="Times New Roman" w:eastAsia="Calibri" w:hAnsi="Times New Roman" w:cs="Times New Roman"/>
          <w:kern w:val="0"/>
          <w:sz w:val="22"/>
          <w:szCs w:val="22"/>
          <w14:ligatures w14:val="none"/>
        </w:rPr>
        <w:t>, tą vietą kiek įmanoma greičiau nuplaukite muilu ir vandeniu.</w:t>
      </w:r>
    </w:p>
    <w:p w14:paraId="4E83620C" w14:textId="77777777" w:rsidR="00E51CB3" w:rsidRPr="00991ACA" w:rsidRDefault="00E51CB3" w:rsidP="00E51CB3">
      <w:pPr>
        <w:tabs>
          <w:tab w:val="left" w:pos="284"/>
        </w:tabs>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Vartokite tik gydytojo paskirtą vaisto kiekį. Jei jaučiatės dirglus, nervingas, padidėja svoris, erekcijos yra ilgalaikės ir dažnos, tai gali rodyti, kad vaisto vartojate per daug.</w:t>
      </w:r>
    </w:p>
    <w:p w14:paraId="215534D0"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5CD7C9DB" w14:textId="77777777" w:rsidR="00E51CB3" w:rsidRPr="00991ACA" w:rsidRDefault="00E51CB3" w:rsidP="00E51CB3">
      <w:pPr>
        <w:ind w:left="0" w:firstLine="0"/>
        <w:rPr>
          <w:rFonts w:ascii="Times New Roman" w:eastAsia="Calibri" w:hAnsi="Times New Roman" w:cs="Times New Roman"/>
          <w:b/>
          <w:kern w:val="0"/>
          <w:sz w:val="22"/>
          <w:szCs w:val="22"/>
          <w14:ligatures w14:val="none"/>
        </w:rPr>
      </w:pPr>
      <w:r w:rsidRPr="00991ACA">
        <w:rPr>
          <w:rFonts w:ascii="Times New Roman" w:eastAsia="Calibri" w:hAnsi="Times New Roman" w:cs="Times New Roman"/>
          <w:b/>
          <w:kern w:val="0"/>
          <w:sz w:val="22"/>
          <w:szCs w:val="22"/>
          <w14:ligatures w14:val="none"/>
        </w:rPr>
        <w:t xml:space="preserve">Pamiršus pavartoti </w:t>
      </w:r>
      <w:proofErr w:type="spellStart"/>
      <w:r w:rsidRPr="00991ACA">
        <w:rPr>
          <w:rFonts w:ascii="Times New Roman" w:eastAsia="Calibri" w:hAnsi="Times New Roman" w:cs="Times New Roman"/>
          <w:b/>
          <w:kern w:val="0"/>
          <w:sz w:val="22"/>
          <w:szCs w:val="22"/>
          <w14:ligatures w14:val="none"/>
        </w:rPr>
        <w:t>Testavan</w:t>
      </w:r>
      <w:proofErr w:type="spellEnd"/>
    </w:p>
    <w:p w14:paraId="5D67BC89"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Negalima vartoti dvigubos dozės norint kompensuoti praleistą dozę.</w:t>
      </w:r>
    </w:p>
    <w:p w14:paraId="6FB8B5C6" w14:textId="77777777" w:rsidR="00E51CB3" w:rsidRPr="00991ACA" w:rsidRDefault="00E51CB3" w:rsidP="00E51CB3">
      <w:pPr>
        <w:numPr>
          <w:ilvl w:val="0"/>
          <w:numId w:val="15"/>
        </w:numPr>
        <w:ind w:left="568" w:hanging="284"/>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Jei iki kitos dozės vartojimo liko mažiau kaip 12 valandų, praleistos dozės netepkite ir kitą dozę vartokite įprastu laiku.</w:t>
      </w:r>
    </w:p>
    <w:p w14:paraId="1C225D40" w14:textId="77777777" w:rsidR="00E51CB3" w:rsidRPr="00991ACA" w:rsidRDefault="00E51CB3" w:rsidP="00E51CB3">
      <w:pPr>
        <w:numPr>
          <w:ilvl w:val="0"/>
          <w:numId w:val="15"/>
        </w:numPr>
        <w:ind w:left="568" w:hanging="284"/>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Jei iki kitos dozės vartojimo liko daugiau kaip 12 valandų, ją užsitepkite. Kitą dieną vaisto vartokite įprastai.</w:t>
      </w:r>
    </w:p>
    <w:p w14:paraId="6D601E83" w14:textId="77777777" w:rsidR="00E51CB3" w:rsidRPr="00991ACA" w:rsidRDefault="00E51CB3" w:rsidP="00E51CB3">
      <w:pPr>
        <w:keepNext/>
        <w:tabs>
          <w:tab w:val="left" w:pos="567"/>
        </w:tabs>
        <w:spacing w:line="260" w:lineRule="exact"/>
        <w:ind w:left="0" w:firstLine="0"/>
        <w:jc w:val="both"/>
        <w:outlineLvl w:val="3"/>
        <w:rPr>
          <w:rFonts w:ascii="Times New Roman" w:eastAsia="SimSun" w:hAnsi="Times New Roman" w:cs="Times New Roman"/>
          <w:b/>
          <w:kern w:val="0"/>
          <w:sz w:val="22"/>
          <w:szCs w:val="20"/>
          <w14:ligatures w14:val="none"/>
        </w:rPr>
      </w:pPr>
      <w:r w:rsidRPr="00991ACA">
        <w:rPr>
          <w:rFonts w:ascii="Times New Roman" w:eastAsia="SimSun" w:hAnsi="Times New Roman" w:cs="Times New Roman"/>
          <w:b/>
          <w:kern w:val="0"/>
          <w:sz w:val="22"/>
          <w:szCs w:val="20"/>
          <w14:ligatures w14:val="none"/>
        </w:rPr>
        <w:t xml:space="preserve">Nustojus vartoti </w:t>
      </w:r>
      <w:proofErr w:type="spellStart"/>
      <w:r w:rsidRPr="00991ACA">
        <w:rPr>
          <w:rFonts w:ascii="Times New Roman" w:eastAsia="SimSun" w:hAnsi="Times New Roman" w:cs="Times New Roman"/>
          <w:b/>
          <w:kern w:val="0"/>
          <w:sz w:val="22"/>
          <w:szCs w:val="20"/>
          <w14:ligatures w14:val="none"/>
        </w:rPr>
        <w:t>Testavan</w:t>
      </w:r>
      <w:proofErr w:type="spellEnd"/>
    </w:p>
    <w:p w14:paraId="1B7F859F" w14:textId="77777777" w:rsidR="00E51CB3" w:rsidRPr="00991ACA" w:rsidRDefault="00E51CB3" w:rsidP="00E51CB3">
      <w:pPr>
        <w:numPr>
          <w:ilvl w:val="12"/>
          <w:numId w:val="0"/>
        </w:numPr>
        <w:ind w:right="-28"/>
        <w:rPr>
          <w:rFonts w:ascii="Times New Roman" w:eastAsia="Calibri" w:hAnsi="Times New Roman" w:cs="Times New Roman"/>
          <w:kern w:val="0"/>
          <w:sz w:val="22"/>
          <w14:ligatures w14:val="none"/>
        </w:rPr>
      </w:pPr>
      <w:r w:rsidRPr="00991ACA">
        <w:rPr>
          <w:rFonts w:ascii="Times New Roman" w:eastAsia="Calibri" w:hAnsi="Times New Roman" w:cs="Times New Roman"/>
          <w:kern w:val="0"/>
          <w:sz w:val="22"/>
          <w14:ligatures w14:val="none"/>
        </w:rPr>
        <w:t>Prieš nutraukdami šio vaisto vartojimą, pasitarkite su gydytoju.</w:t>
      </w:r>
    </w:p>
    <w:p w14:paraId="0635EC52" w14:textId="77777777" w:rsidR="00E51CB3" w:rsidRPr="00991ACA" w:rsidRDefault="00E51CB3" w:rsidP="00E51CB3">
      <w:pPr>
        <w:numPr>
          <w:ilvl w:val="12"/>
          <w:numId w:val="0"/>
        </w:numPr>
        <w:ind w:right="-28"/>
        <w:rPr>
          <w:rFonts w:ascii="Times New Roman" w:eastAsia="Calibri" w:hAnsi="Times New Roman" w:cs="Times New Roman"/>
          <w:kern w:val="0"/>
          <w:sz w:val="22"/>
          <w14:ligatures w14:val="none"/>
        </w:rPr>
      </w:pPr>
    </w:p>
    <w:p w14:paraId="5DB7CB2C" w14:textId="77777777" w:rsidR="00E51CB3" w:rsidRPr="00991ACA" w:rsidRDefault="00E51CB3" w:rsidP="00E51CB3">
      <w:pPr>
        <w:numPr>
          <w:ilvl w:val="12"/>
          <w:numId w:val="0"/>
        </w:numPr>
        <w:ind w:right="-28"/>
        <w:rPr>
          <w:rFonts w:ascii="Times New Roman" w:eastAsia="Calibri" w:hAnsi="Times New Roman" w:cs="Times New Roman"/>
          <w:kern w:val="0"/>
          <w:sz w:val="22"/>
          <w14:ligatures w14:val="none"/>
        </w:rPr>
      </w:pPr>
      <w:r w:rsidRPr="00991ACA">
        <w:rPr>
          <w:rFonts w:ascii="Times New Roman" w:eastAsia="Calibri" w:hAnsi="Times New Roman" w:cs="Times New Roman"/>
          <w:kern w:val="0"/>
          <w:sz w:val="22"/>
          <w14:ligatures w14:val="none"/>
        </w:rPr>
        <w:t>Jeigu kiltų daugiau klausimų dėl šio vaisto vartojimo, kreipkitės į gydytoją arba vaistininką.</w:t>
      </w:r>
    </w:p>
    <w:p w14:paraId="6EFA3877"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10551323"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2ACBDA64" w14:textId="77777777" w:rsidR="00E51CB3" w:rsidRPr="00991ACA" w:rsidRDefault="00E51CB3" w:rsidP="00E51CB3">
      <w:pPr>
        <w:keepNext/>
        <w:tabs>
          <w:tab w:val="left" w:pos="567"/>
        </w:tabs>
        <w:ind w:left="567" w:hanging="567"/>
        <w:outlineLvl w:val="1"/>
        <w:rPr>
          <w:rFonts w:ascii="Times New Roman" w:eastAsia="Calibri" w:hAnsi="Times New Roman" w:cs="Times New Roman"/>
          <w:b/>
          <w:kern w:val="0"/>
          <w:sz w:val="22"/>
          <w:szCs w:val="22"/>
          <w14:ligatures w14:val="none"/>
        </w:rPr>
      </w:pPr>
      <w:bookmarkStart w:id="10" w:name="_Toc129243142"/>
      <w:bookmarkStart w:id="11" w:name="_Toc129243267"/>
      <w:r w:rsidRPr="00991ACA">
        <w:rPr>
          <w:rFonts w:ascii="Times New Roman" w:eastAsia="Calibri" w:hAnsi="Times New Roman" w:cs="Times New Roman"/>
          <w:b/>
          <w:kern w:val="0"/>
          <w:sz w:val="22"/>
          <w:szCs w:val="22"/>
          <w14:ligatures w14:val="none"/>
        </w:rPr>
        <w:t>4.</w:t>
      </w:r>
      <w:r w:rsidRPr="00991ACA">
        <w:rPr>
          <w:rFonts w:ascii="Times New Roman" w:eastAsia="Calibri" w:hAnsi="Times New Roman" w:cs="Times New Roman"/>
          <w:b/>
          <w:kern w:val="0"/>
          <w:sz w:val="22"/>
          <w:szCs w:val="22"/>
          <w14:ligatures w14:val="none"/>
        </w:rPr>
        <w:tab/>
      </w:r>
      <w:bookmarkEnd w:id="10"/>
      <w:bookmarkEnd w:id="11"/>
      <w:r w:rsidRPr="00991ACA">
        <w:rPr>
          <w:rFonts w:ascii="Times New Roman" w:eastAsia="Calibri" w:hAnsi="Times New Roman" w:cs="Times New Roman"/>
          <w:b/>
          <w:kern w:val="0"/>
          <w:sz w:val="22"/>
          <w:szCs w:val="22"/>
          <w14:ligatures w14:val="none"/>
        </w:rPr>
        <w:t>Galimas šalutinis poveikis</w:t>
      </w:r>
    </w:p>
    <w:p w14:paraId="6985FC67"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5430DF99"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Šis vaistas, kaip ir visi kiti, gali sukelti šalutinį poveikį, nors jis pasireiškia ne visiems žmonėms.</w:t>
      </w:r>
    </w:p>
    <w:p w14:paraId="71FEC4CC"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55D0CC9B" w14:textId="77777777" w:rsidR="00E51CB3" w:rsidRPr="00991ACA" w:rsidRDefault="00E51CB3" w:rsidP="00E51CB3">
      <w:pPr>
        <w:tabs>
          <w:tab w:val="num" w:pos="480"/>
        </w:tabs>
        <w:ind w:left="0" w:firstLine="0"/>
        <w:rPr>
          <w:rFonts w:ascii="Times New Roman" w:eastAsia="Calibri" w:hAnsi="Times New Roman" w:cs="Times New Roman"/>
          <w:b/>
          <w:kern w:val="0"/>
          <w:sz w:val="22"/>
          <w:szCs w:val="22"/>
          <w14:ligatures w14:val="none"/>
        </w:rPr>
      </w:pPr>
      <w:r w:rsidRPr="000721D5">
        <w:rPr>
          <w:rFonts w:ascii="Times New Roman" w:eastAsia="Calibri" w:hAnsi="Times New Roman" w:cs="Times New Roman"/>
          <w:b/>
          <w:kern w:val="0"/>
          <w:sz w:val="22"/>
          <w:szCs w:val="22"/>
          <w14:ligatures w14:val="none"/>
        </w:rPr>
        <w:t>Dažni šalutinio poveikio reiškiniai (gali pasireikšti rečiau kaip 1 iš 10 asmenų):</w:t>
      </w:r>
    </w:p>
    <w:p w14:paraId="464631F2" w14:textId="77777777" w:rsidR="00E51CB3" w:rsidRPr="00991ACA" w:rsidRDefault="00E51CB3" w:rsidP="00E51CB3">
      <w:pPr>
        <w:numPr>
          <w:ilvl w:val="0"/>
          <w:numId w:val="14"/>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Geliu tepamos odos sudirginimas (įskaitant išbėrimą, sausumą ir paraudimą).</w:t>
      </w:r>
    </w:p>
    <w:p w14:paraId="0DF6F060" w14:textId="77777777" w:rsidR="00E51CB3" w:rsidRPr="00991ACA" w:rsidRDefault="00E51CB3" w:rsidP="00E51CB3">
      <w:pPr>
        <w:numPr>
          <w:ilvl w:val="0"/>
          <w:numId w:val="14"/>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Didelis riebalų (trigliceridų) kiekis kraujyje.</w:t>
      </w:r>
    </w:p>
    <w:p w14:paraId="55705616" w14:textId="77777777" w:rsidR="00E51CB3" w:rsidRPr="00991ACA" w:rsidRDefault="00E51CB3" w:rsidP="00E51CB3">
      <w:pPr>
        <w:numPr>
          <w:ilvl w:val="0"/>
          <w:numId w:val="14"/>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Kraujospūdžio padidėjimas.</w:t>
      </w:r>
    </w:p>
    <w:p w14:paraId="51A36135" w14:textId="77777777" w:rsidR="00E51CB3" w:rsidRPr="00991ACA" w:rsidRDefault="00E51CB3" w:rsidP="00E51CB3">
      <w:pPr>
        <w:numPr>
          <w:ilvl w:val="0"/>
          <w:numId w:val="14"/>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Prostatai specifinio antigeno (PSA) kiekio padidėjimas. PSA yra prostatos gaminamas baltymas; nustatant jo kiekį, galima diagnozuoti prostatos ligas.</w:t>
      </w:r>
    </w:p>
    <w:p w14:paraId="03D51895" w14:textId="77777777" w:rsidR="00E51CB3" w:rsidRPr="00991ACA" w:rsidRDefault="00E51CB3" w:rsidP="00E51CB3">
      <w:pPr>
        <w:numPr>
          <w:ilvl w:val="0"/>
          <w:numId w:val="14"/>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Periodiškai atliekamais kraujo tyrimais nustatytas padidėjęs </w:t>
      </w:r>
      <w:proofErr w:type="spellStart"/>
      <w:r w:rsidRPr="00991ACA">
        <w:rPr>
          <w:rFonts w:ascii="Times New Roman" w:eastAsia="Calibri" w:hAnsi="Times New Roman" w:cs="Times New Roman"/>
          <w:kern w:val="0"/>
          <w:sz w:val="22"/>
          <w:szCs w:val="22"/>
          <w14:ligatures w14:val="none"/>
        </w:rPr>
        <w:t>hematokritas</w:t>
      </w:r>
      <w:proofErr w:type="spellEnd"/>
      <w:r w:rsidRPr="00991ACA">
        <w:rPr>
          <w:rFonts w:ascii="Times New Roman" w:eastAsia="Calibri" w:hAnsi="Times New Roman" w:cs="Times New Roman"/>
          <w:kern w:val="0"/>
          <w:sz w:val="22"/>
          <w:szCs w:val="22"/>
          <w14:ligatures w14:val="none"/>
        </w:rPr>
        <w:t xml:space="preserve"> (raudonųjų kraujo kūnelių skaičiaus procentas kraujyje).</w:t>
      </w:r>
    </w:p>
    <w:p w14:paraId="211CB5F1"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657C9FA9" w14:textId="77777777" w:rsidR="00E51CB3" w:rsidRPr="00991ACA" w:rsidRDefault="00E51CB3" w:rsidP="00E51CB3">
      <w:pPr>
        <w:tabs>
          <w:tab w:val="num" w:pos="480"/>
        </w:tabs>
        <w:ind w:left="0" w:firstLine="0"/>
        <w:rPr>
          <w:rFonts w:ascii="Times New Roman" w:eastAsia="Calibri" w:hAnsi="Times New Roman" w:cs="Times New Roman"/>
          <w:b/>
          <w:kern w:val="0"/>
          <w:sz w:val="22"/>
          <w:szCs w:val="22"/>
          <w14:ligatures w14:val="none"/>
        </w:rPr>
      </w:pPr>
      <w:r w:rsidRPr="000721D5">
        <w:rPr>
          <w:rFonts w:ascii="Times New Roman" w:eastAsia="Calibri" w:hAnsi="Times New Roman" w:cs="Times New Roman"/>
          <w:b/>
          <w:kern w:val="0"/>
          <w:sz w:val="22"/>
          <w:szCs w:val="22"/>
          <w14:ligatures w14:val="none"/>
        </w:rPr>
        <w:t>Nedažni šalutinio poveikio reiškiniai (gali pasireikšti rečiau kaip 1 iš 100 asmenų):</w:t>
      </w:r>
    </w:p>
    <w:p w14:paraId="790610AD" w14:textId="77777777" w:rsidR="00E51CB3" w:rsidRPr="00991ACA" w:rsidRDefault="00E51CB3" w:rsidP="00E51CB3">
      <w:pPr>
        <w:numPr>
          <w:ilvl w:val="0"/>
          <w:numId w:val="13"/>
        </w:numPr>
        <w:ind w:left="568" w:hanging="284"/>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Periodiškai atliekamais kraujo tyrimais nustatytas padidėjęs hemoglobinas (raudonųjų kraujo kūnelių komponentas, nešantis deguonį).</w:t>
      </w:r>
    </w:p>
    <w:p w14:paraId="78BAA778" w14:textId="77777777" w:rsidR="00E51CB3" w:rsidRPr="00991ACA" w:rsidRDefault="00E51CB3" w:rsidP="00E51CB3">
      <w:pPr>
        <w:numPr>
          <w:ilvl w:val="0"/>
          <w:numId w:val="13"/>
        </w:numPr>
        <w:ind w:left="568" w:hanging="284"/>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Galvos skausmas.</w:t>
      </w:r>
    </w:p>
    <w:p w14:paraId="2BB792B8"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3C845484"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Kiti žinomi nepageidaujami poveikiai, susiję su testosterono vartojimu, yra šie: spuogai, </w:t>
      </w:r>
      <w:proofErr w:type="spellStart"/>
      <w:r w:rsidRPr="00991ACA">
        <w:rPr>
          <w:rFonts w:ascii="Times New Roman" w:eastAsia="Calibri" w:hAnsi="Times New Roman" w:cs="Times New Roman"/>
          <w:kern w:val="0"/>
          <w:sz w:val="22"/>
          <w:szCs w:val="22"/>
          <w14:ligatures w14:val="none"/>
        </w:rPr>
        <w:t>seborėja</w:t>
      </w:r>
      <w:proofErr w:type="spellEnd"/>
      <w:r w:rsidRPr="00991ACA">
        <w:rPr>
          <w:rFonts w:ascii="Times New Roman" w:eastAsia="Calibri" w:hAnsi="Times New Roman" w:cs="Times New Roman"/>
          <w:kern w:val="0"/>
          <w:sz w:val="22"/>
          <w:szCs w:val="22"/>
          <w14:ligatures w14:val="none"/>
        </w:rPr>
        <w:t xml:space="preserve">, plikimas, prakaitavimas, padidėjęs kūno plaukų augimas, odos dilgčiojimas ar tirpimas, galvos skausmas, svaigulys, pykinimas, karščio pylimas, skysčių susilaikymas (pvz., kulkšnių patinimas), svorio padidėjimas, miego </w:t>
      </w:r>
      <w:proofErr w:type="spellStart"/>
      <w:r w:rsidRPr="00991ACA">
        <w:rPr>
          <w:rFonts w:ascii="Times New Roman" w:eastAsia="Calibri" w:hAnsi="Times New Roman" w:cs="Times New Roman"/>
          <w:kern w:val="0"/>
          <w:sz w:val="22"/>
          <w:szCs w:val="22"/>
          <w14:ligatures w14:val="none"/>
        </w:rPr>
        <w:t>apnėja</w:t>
      </w:r>
      <w:proofErr w:type="spellEnd"/>
      <w:r w:rsidRPr="00991ACA">
        <w:rPr>
          <w:rFonts w:ascii="Times New Roman" w:eastAsia="Calibri" w:hAnsi="Times New Roman" w:cs="Times New Roman"/>
          <w:kern w:val="0"/>
          <w:sz w:val="22"/>
          <w:szCs w:val="22"/>
          <w14:ligatures w14:val="none"/>
        </w:rPr>
        <w:t>, dusulys, padidėjusio jautrumo reakcijos, prasta savijauta, nuotaikos pokyčiai (tokie kaip agresija, priešiškumas, nervingumas, nerimas, depresija), nemiga, raumenų skausmas ar mėšlungis, krūtų vystymasis, raudonųjų kraujo ląstelių kiekio padidėjimas, raudonųjų kraujo ląstelių kiekio sumažėjimas, kraujo krešulių susidarymas, gelta (kepenų sutrikimai, kurie kartais gali būti susiję su odos ir akių baltymų pageltimu), nenormalūs kepenų funkcijos tyrimai.</w:t>
      </w:r>
    </w:p>
    <w:p w14:paraId="3BAB2438"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Lytinio potraukio pokyčiai, erekcijos padažnėjimas, </w:t>
      </w:r>
      <w:proofErr w:type="spellStart"/>
      <w:r w:rsidRPr="00991ACA">
        <w:rPr>
          <w:rFonts w:ascii="Times New Roman" w:eastAsia="Calibri" w:hAnsi="Times New Roman" w:cs="Times New Roman"/>
          <w:kern w:val="0"/>
          <w:sz w:val="22"/>
          <w:szCs w:val="22"/>
          <w14:ligatures w14:val="none"/>
        </w:rPr>
        <w:t>priapizmas</w:t>
      </w:r>
      <w:proofErr w:type="spellEnd"/>
      <w:r w:rsidRPr="00991ACA">
        <w:rPr>
          <w:rFonts w:ascii="Times New Roman" w:eastAsia="Calibri" w:hAnsi="Times New Roman" w:cs="Times New Roman"/>
          <w:kern w:val="0"/>
          <w:sz w:val="22"/>
          <w:szCs w:val="22"/>
          <w14:ligatures w14:val="none"/>
        </w:rPr>
        <w:t xml:space="preserve"> (ilgalaikė ir skausminga erekcija), sėklidž</w:t>
      </w:r>
      <w:r>
        <w:rPr>
          <w:rFonts w:ascii="Times New Roman" w:eastAsia="Calibri" w:hAnsi="Times New Roman" w:cs="Times New Roman"/>
          <w:kern w:val="0"/>
          <w:sz w:val="22"/>
          <w:szCs w:val="22"/>
          <w14:ligatures w14:val="none"/>
        </w:rPr>
        <w:t>i</w:t>
      </w:r>
      <w:r w:rsidRPr="00991ACA">
        <w:rPr>
          <w:rFonts w:ascii="Times New Roman" w:eastAsia="Calibri" w:hAnsi="Times New Roman" w:cs="Times New Roman"/>
          <w:kern w:val="0"/>
          <w:sz w:val="22"/>
          <w:szCs w:val="22"/>
          <w14:ligatures w14:val="none"/>
        </w:rPr>
        <w:t xml:space="preserve">ų sutrikimas, sumažėjęs spermatozoidų kiekis, pasunkėjęs šlapinimasis, prostatos liaukos pokyčiai, prostatos vėžys (nėra įtikinamų įrodymų, kad </w:t>
      </w:r>
      <w:proofErr w:type="spellStart"/>
      <w:r w:rsidRPr="00991ACA">
        <w:rPr>
          <w:rFonts w:ascii="Times New Roman" w:eastAsia="Calibri" w:hAnsi="Times New Roman" w:cs="Times New Roman"/>
          <w:kern w:val="0"/>
          <w:sz w:val="22"/>
          <w:szCs w:val="22"/>
          <w14:ligatures w14:val="none"/>
        </w:rPr>
        <w:t>hipogonadizmu</w:t>
      </w:r>
      <w:proofErr w:type="spellEnd"/>
      <w:r w:rsidRPr="00991ACA">
        <w:rPr>
          <w:rFonts w:ascii="Times New Roman" w:eastAsia="Calibri" w:hAnsi="Times New Roman" w:cs="Times New Roman"/>
          <w:kern w:val="0"/>
          <w:sz w:val="22"/>
          <w:szCs w:val="22"/>
          <w14:ligatures w14:val="none"/>
        </w:rPr>
        <w:t xml:space="preserve"> sergančių vyrų pakaitinis gydymas testosteronu, sukelia prostatos vėžį; tačiau vyrams, kuriems jau nustatytas arba manoma, kad yra prostatos vėžys, reikia vengti testosterono).</w:t>
      </w:r>
    </w:p>
    <w:p w14:paraId="2F995123"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Ilgalaikis testosterono vartojimas gali sukelti druskų (elektrolitų) ir vandens kiekio pokyčius organizme.</w:t>
      </w:r>
    </w:p>
    <w:p w14:paraId="27CA688F"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1B19FC4F" w14:textId="77777777" w:rsidR="00E51CB3" w:rsidRPr="00991ACA" w:rsidRDefault="00E51CB3" w:rsidP="00E51CB3">
      <w:pPr>
        <w:ind w:left="0" w:firstLine="0"/>
        <w:rPr>
          <w:rFonts w:ascii="Times New Roman" w:eastAsia="Calibri" w:hAnsi="Times New Roman" w:cs="Times New Roman"/>
          <w:b/>
          <w:kern w:val="0"/>
          <w:sz w:val="22"/>
          <w:szCs w:val="22"/>
          <w14:ligatures w14:val="none"/>
        </w:rPr>
      </w:pPr>
      <w:r w:rsidRPr="00991ACA">
        <w:rPr>
          <w:rFonts w:ascii="Times New Roman" w:eastAsia="Calibri" w:hAnsi="Times New Roman" w:cs="Times New Roman"/>
          <w:b/>
          <w:kern w:val="0"/>
          <w:sz w:val="22"/>
          <w:szCs w:val="22"/>
          <w14:ligatures w14:val="none"/>
        </w:rPr>
        <w:t>Pranešimas apie šalutinį poveikį</w:t>
      </w:r>
    </w:p>
    <w:p w14:paraId="4EF12BAE" w14:textId="77777777" w:rsidR="00E51CB3" w:rsidRPr="008A7176" w:rsidRDefault="00E51CB3" w:rsidP="00E51CB3">
      <w:pPr>
        <w:ind w:left="0" w:firstLine="0"/>
        <w:rPr>
          <w:rFonts w:ascii="Times New Roman" w:eastAsia="Times New Roman" w:hAnsi="Times New Roman" w:cs="Times New Roman"/>
          <w:kern w:val="0"/>
          <w:sz w:val="22"/>
          <w:szCs w:val="20"/>
          <w14:ligatures w14:val="none"/>
        </w:rPr>
      </w:pPr>
      <w:r w:rsidRPr="008A7176">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6" w:history="1">
        <w:r w:rsidRPr="008A7176">
          <w:rPr>
            <w:rFonts w:ascii="Times New Roman" w:eastAsia="Times New Roman" w:hAnsi="Times New Roman" w:cs="Times New Roman"/>
            <w:color w:val="467886"/>
            <w:kern w:val="0"/>
            <w:sz w:val="22"/>
            <w:szCs w:val="20"/>
            <w:u w:val="single"/>
            <w:lang w:eastAsia="lt-LT"/>
            <w14:ligatures w14:val="none"/>
          </w:rPr>
          <w:t>https://vvkt.lrv.lt/lt/</w:t>
        </w:r>
      </w:hyperlink>
      <w:r w:rsidRPr="008A7176">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8A7176">
        <w:rPr>
          <w:rFonts w:ascii="Times New Roman" w:eastAsia="Times New Roman" w:hAnsi="Times New Roman" w:cs="Times New Roman"/>
          <w:kern w:val="0"/>
          <w:sz w:val="22"/>
          <w:szCs w:val="20"/>
          <w14:ligatures w14:val="none"/>
        </w:rPr>
        <w:t>.</w:t>
      </w:r>
    </w:p>
    <w:p w14:paraId="152588E8"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5C01E5D3"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4FDABCAC" w14:textId="77777777" w:rsidR="00E51CB3" w:rsidRPr="00991ACA" w:rsidRDefault="00E51CB3" w:rsidP="00E51CB3">
      <w:pPr>
        <w:keepNext/>
        <w:tabs>
          <w:tab w:val="left" w:pos="567"/>
        </w:tabs>
        <w:ind w:left="567" w:hanging="567"/>
        <w:outlineLvl w:val="1"/>
        <w:rPr>
          <w:rFonts w:ascii="Times New Roman" w:eastAsia="Calibri" w:hAnsi="Times New Roman" w:cs="Times New Roman"/>
          <w:b/>
          <w:kern w:val="0"/>
          <w:sz w:val="22"/>
          <w:szCs w:val="22"/>
          <w14:ligatures w14:val="none"/>
        </w:rPr>
      </w:pPr>
      <w:bookmarkStart w:id="12" w:name="_Toc129243143"/>
      <w:bookmarkStart w:id="13" w:name="_Toc129243268"/>
      <w:r w:rsidRPr="00991ACA">
        <w:rPr>
          <w:rFonts w:ascii="Times New Roman" w:eastAsia="Calibri" w:hAnsi="Times New Roman" w:cs="Times New Roman"/>
          <w:b/>
          <w:kern w:val="0"/>
          <w:sz w:val="22"/>
          <w:szCs w:val="22"/>
          <w14:ligatures w14:val="none"/>
        </w:rPr>
        <w:t>5.</w:t>
      </w:r>
      <w:r w:rsidRPr="00991ACA">
        <w:rPr>
          <w:rFonts w:ascii="Times New Roman" w:eastAsia="Calibri" w:hAnsi="Times New Roman" w:cs="Times New Roman"/>
          <w:b/>
          <w:kern w:val="0"/>
          <w:sz w:val="22"/>
          <w:szCs w:val="22"/>
          <w14:ligatures w14:val="none"/>
        </w:rPr>
        <w:tab/>
        <w:t xml:space="preserve">Kaip laikyti </w:t>
      </w:r>
      <w:bookmarkEnd w:id="12"/>
      <w:bookmarkEnd w:id="13"/>
      <w:proofErr w:type="spellStart"/>
      <w:r w:rsidRPr="00991ACA">
        <w:rPr>
          <w:rFonts w:ascii="Times New Roman" w:eastAsia="Calibri" w:hAnsi="Times New Roman" w:cs="Times New Roman"/>
          <w:b/>
          <w:kern w:val="0"/>
          <w:sz w:val="22"/>
          <w:szCs w:val="22"/>
          <w14:ligatures w14:val="none"/>
        </w:rPr>
        <w:t>Testavan</w:t>
      </w:r>
      <w:proofErr w:type="spellEnd"/>
    </w:p>
    <w:p w14:paraId="1584F757"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29118AD1"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Šį vaistą laikykite vaikams nepastebimoje ir nepasiekiamoje vietoje.</w:t>
      </w:r>
    </w:p>
    <w:p w14:paraId="21072EF9"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2BA1BF08" w14:textId="77777777" w:rsidR="00E51CB3" w:rsidRPr="000721D5"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Šiam vaistui specialių laikymo sąlygų nereikia.</w:t>
      </w:r>
    </w:p>
    <w:p w14:paraId="772A4EB3"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2D1A1D18"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Ant pompos ir kartono dėžutės po „EXP“ nurodytam tinkamumo laikui pasibaigus, šio vaisto vartoti negalima. Vaistas tinkamas vartoti iki paskutinės nurodyto mėnesio dienos.</w:t>
      </w:r>
    </w:p>
    <w:p w14:paraId="5DDAE321"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314858C8"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3F82CACC"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17AABB4B"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0BDFF528" w14:textId="77777777" w:rsidR="00E51CB3" w:rsidRPr="00991ACA" w:rsidRDefault="00E51CB3" w:rsidP="00E51CB3">
      <w:pPr>
        <w:keepNext/>
        <w:tabs>
          <w:tab w:val="left" w:pos="567"/>
        </w:tabs>
        <w:ind w:left="567" w:hanging="567"/>
        <w:outlineLvl w:val="1"/>
        <w:rPr>
          <w:rFonts w:ascii="Times New Roman" w:eastAsia="Calibri" w:hAnsi="Times New Roman" w:cs="Times New Roman"/>
          <w:b/>
          <w:kern w:val="0"/>
          <w:sz w:val="22"/>
          <w:szCs w:val="22"/>
          <w14:ligatures w14:val="none"/>
        </w:rPr>
      </w:pPr>
      <w:bookmarkStart w:id="14" w:name="_Toc129243144"/>
      <w:bookmarkStart w:id="15" w:name="_Toc129243269"/>
      <w:r w:rsidRPr="00991ACA">
        <w:rPr>
          <w:rFonts w:ascii="Times New Roman" w:eastAsia="Calibri" w:hAnsi="Times New Roman" w:cs="Times New Roman"/>
          <w:b/>
          <w:kern w:val="0"/>
          <w:sz w:val="22"/>
          <w:szCs w:val="22"/>
          <w14:ligatures w14:val="none"/>
        </w:rPr>
        <w:t>6.</w:t>
      </w:r>
      <w:r w:rsidRPr="00991ACA">
        <w:rPr>
          <w:rFonts w:ascii="Times New Roman" w:eastAsia="Calibri" w:hAnsi="Times New Roman" w:cs="Times New Roman"/>
          <w:b/>
          <w:kern w:val="0"/>
          <w:sz w:val="22"/>
          <w:szCs w:val="22"/>
          <w14:ligatures w14:val="none"/>
        </w:rPr>
        <w:tab/>
      </w:r>
      <w:bookmarkEnd w:id="14"/>
      <w:bookmarkEnd w:id="15"/>
      <w:r w:rsidRPr="00991ACA">
        <w:rPr>
          <w:rFonts w:ascii="Times New Roman" w:eastAsia="Calibri" w:hAnsi="Times New Roman" w:cs="Times New Roman"/>
          <w:b/>
          <w:kern w:val="0"/>
          <w:sz w:val="22"/>
          <w:szCs w:val="22"/>
          <w14:ligatures w14:val="none"/>
        </w:rPr>
        <w:t>Pakuotės turinys ir kita informacija</w:t>
      </w:r>
    </w:p>
    <w:p w14:paraId="29CCA8E5"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2B7816DC" w14:textId="77777777" w:rsidR="00E51CB3" w:rsidRPr="00991ACA" w:rsidRDefault="00E51CB3" w:rsidP="00E51CB3">
      <w:pPr>
        <w:ind w:left="0" w:firstLine="0"/>
        <w:rPr>
          <w:rFonts w:ascii="Times New Roman" w:eastAsia="Calibri" w:hAnsi="Times New Roman" w:cs="Times New Roman"/>
          <w:b/>
          <w:kern w:val="0"/>
          <w:sz w:val="22"/>
          <w:szCs w:val="22"/>
          <w14:ligatures w14:val="none"/>
        </w:rPr>
      </w:pP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sudėtis</w:t>
      </w:r>
    </w:p>
    <w:p w14:paraId="3911BC35" w14:textId="77777777" w:rsidR="00E51CB3" w:rsidRPr="000721D5" w:rsidRDefault="00E51CB3" w:rsidP="00E51CB3">
      <w:pPr>
        <w:pStyle w:val="Sraopastraipa"/>
        <w:numPr>
          <w:ilvl w:val="0"/>
          <w:numId w:val="12"/>
        </w:numPr>
        <w:ind w:left="567" w:hanging="283"/>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Veiklioji medžiaga yra testosteronas.</w:t>
      </w:r>
    </w:p>
    <w:p w14:paraId="786DFF43" w14:textId="77777777" w:rsidR="00E51CB3" w:rsidRPr="000721D5" w:rsidRDefault="00E51CB3" w:rsidP="00E51CB3">
      <w:pPr>
        <w:pStyle w:val="Sraopastraipa"/>
        <w:numPr>
          <w:ilvl w:val="0"/>
          <w:numId w:val="12"/>
        </w:numPr>
        <w:ind w:left="567" w:hanging="283"/>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 xml:space="preserve">Pagalbinės medžiagos yra etanolis (96 %), </w:t>
      </w:r>
      <w:proofErr w:type="spellStart"/>
      <w:r w:rsidRPr="000721D5">
        <w:rPr>
          <w:rFonts w:ascii="Times New Roman" w:eastAsia="Calibri" w:hAnsi="Times New Roman" w:cs="Times New Roman"/>
          <w:kern w:val="0"/>
          <w:sz w:val="22"/>
          <w:szCs w:val="22"/>
          <w14:ligatures w14:val="none"/>
        </w:rPr>
        <w:t>propilenglikolis</w:t>
      </w:r>
      <w:proofErr w:type="spellEnd"/>
      <w:r w:rsidRPr="000721D5">
        <w:rPr>
          <w:rFonts w:ascii="Times New Roman" w:eastAsia="Calibri" w:hAnsi="Times New Roman" w:cs="Times New Roman"/>
          <w:kern w:val="0"/>
          <w:sz w:val="22"/>
          <w:szCs w:val="22"/>
          <w14:ligatures w14:val="none"/>
        </w:rPr>
        <w:t xml:space="preserve"> (E 1520), </w:t>
      </w:r>
      <w:proofErr w:type="spellStart"/>
      <w:r w:rsidRPr="000721D5">
        <w:rPr>
          <w:rFonts w:ascii="Times New Roman" w:eastAsia="Calibri" w:hAnsi="Times New Roman" w:cs="Times New Roman"/>
          <w:kern w:val="0"/>
          <w:sz w:val="22"/>
          <w:szCs w:val="22"/>
          <w14:ligatures w14:val="none"/>
        </w:rPr>
        <w:t>dietilenglikolio</w:t>
      </w:r>
      <w:proofErr w:type="spellEnd"/>
      <w:r w:rsidRPr="000721D5">
        <w:rPr>
          <w:rFonts w:ascii="Times New Roman" w:eastAsia="Calibri" w:hAnsi="Times New Roman" w:cs="Times New Roman"/>
          <w:kern w:val="0"/>
          <w:sz w:val="22"/>
          <w:szCs w:val="22"/>
          <w14:ligatures w14:val="none"/>
        </w:rPr>
        <w:t xml:space="preserve"> </w:t>
      </w:r>
      <w:proofErr w:type="spellStart"/>
      <w:r w:rsidRPr="000721D5">
        <w:rPr>
          <w:rFonts w:ascii="Times New Roman" w:eastAsia="Calibri" w:hAnsi="Times New Roman" w:cs="Times New Roman"/>
          <w:kern w:val="0"/>
          <w:sz w:val="22"/>
          <w:szCs w:val="22"/>
          <w14:ligatures w14:val="none"/>
        </w:rPr>
        <w:t>monoetilo</w:t>
      </w:r>
      <w:proofErr w:type="spellEnd"/>
      <w:r w:rsidRPr="000721D5">
        <w:rPr>
          <w:rFonts w:ascii="Times New Roman" w:eastAsia="Calibri" w:hAnsi="Times New Roman" w:cs="Times New Roman"/>
          <w:kern w:val="0"/>
          <w:sz w:val="22"/>
          <w:szCs w:val="22"/>
          <w14:ligatures w14:val="none"/>
        </w:rPr>
        <w:t xml:space="preserve"> eteris, </w:t>
      </w:r>
      <w:proofErr w:type="spellStart"/>
      <w:r w:rsidRPr="000721D5">
        <w:rPr>
          <w:rFonts w:ascii="Times New Roman" w:eastAsia="Calibri" w:hAnsi="Times New Roman" w:cs="Times New Roman"/>
          <w:kern w:val="0"/>
          <w:sz w:val="22"/>
          <w:szCs w:val="22"/>
          <w14:ligatures w14:val="none"/>
        </w:rPr>
        <w:t>karbomeras</w:t>
      </w:r>
      <w:proofErr w:type="spellEnd"/>
      <w:r w:rsidRPr="000721D5">
        <w:rPr>
          <w:rFonts w:ascii="Times New Roman" w:eastAsia="Calibri" w:hAnsi="Times New Roman" w:cs="Times New Roman"/>
          <w:kern w:val="0"/>
          <w:sz w:val="22"/>
          <w:szCs w:val="22"/>
          <w14:ligatures w14:val="none"/>
        </w:rPr>
        <w:t xml:space="preserve"> 980, </w:t>
      </w:r>
      <w:proofErr w:type="spellStart"/>
      <w:r w:rsidRPr="000721D5">
        <w:rPr>
          <w:rFonts w:ascii="Times New Roman" w:eastAsia="Calibri" w:hAnsi="Times New Roman" w:cs="Times New Roman"/>
          <w:kern w:val="0"/>
          <w:sz w:val="22"/>
          <w:szCs w:val="22"/>
          <w14:ligatures w14:val="none"/>
        </w:rPr>
        <w:t>trolaminas</w:t>
      </w:r>
      <w:proofErr w:type="spellEnd"/>
      <w:r w:rsidRPr="000721D5">
        <w:rPr>
          <w:rFonts w:ascii="Times New Roman" w:eastAsia="Calibri" w:hAnsi="Times New Roman" w:cs="Times New Roman"/>
          <w:kern w:val="0"/>
          <w:sz w:val="22"/>
          <w:szCs w:val="22"/>
          <w14:ligatures w14:val="none"/>
        </w:rPr>
        <w:t xml:space="preserve">, </w:t>
      </w:r>
      <w:proofErr w:type="spellStart"/>
      <w:r w:rsidRPr="000721D5">
        <w:rPr>
          <w:rFonts w:ascii="Times New Roman" w:eastAsia="Calibri" w:hAnsi="Times New Roman" w:cs="Times New Roman"/>
          <w:kern w:val="0"/>
          <w:sz w:val="22"/>
          <w:szCs w:val="22"/>
          <w14:ligatures w14:val="none"/>
        </w:rPr>
        <w:t>dinatrio</w:t>
      </w:r>
      <w:proofErr w:type="spellEnd"/>
      <w:r w:rsidRPr="000721D5">
        <w:rPr>
          <w:rFonts w:ascii="Times New Roman" w:eastAsia="Calibri" w:hAnsi="Times New Roman" w:cs="Times New Roman"/>
          <w:kern w:val="0"/>
          <w:sz w:val="22"/>
          <w:szCs w:val="22"/>
          <w14:ligatures w14:val="none"/>
        </w:rPr>
        <w:t xml:space="preserve"> </w:t>
      </w:r>
      <w:proofErr w:type="spellStart"/>
      <w:r w:rsidRPr="000721D5">
        <w:rPr>
          <w:rFonts w:ascii="Times New Roman" w:eastAsia="Calibri" w:hAnsi="Times New Roman" w:cs="Times New Roman"/>
          <w:kern w:val="0"/>
          <w:sz w:val="22"/>
          <w:szCs w:val="22"/>
          <w14:ligatures w14:val="none"/>
        </w:rPr>
        <w:t>edetatas</w:t>
      </w:r>
      <w:proofErr w:type="spellEnd"/>
      <w:r w:rsidRPr="000721D5">
        <w:rPr>
          <w:rFonts w:ascii="Times New Roman" w:eastAsia="Calibri" w:hAnsi="Times New Roman" w:cs="Times New Roman"/>
          <w:kern w:val="0"/>
          <w:sz w:val="22"/>
          <w:szCs w:val="22"/>
          <w14:ligatures w14:val="none"/>
        </w:rPr>
        <w:t>, išgrynintas vanduo.</w:t>
      </w:r>
    </w:p>
    <w:p w14:paraId="2EE6AE85"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62C1DD7C"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Viename grame gelio yra 20 mg testosterono. Kiekvieno pompos paspaudimo metu išsiskiria 1,15 g (1,25 ml) gelio, kuris atitinka 23 mg testosterono.</w:t>
      </w:r>
    </w:p>
    <w:p w14:paraId="425ACE97"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30B449F4" w14:textId="77777777" w:rsidR="00E51CB3" w:rsidRPr="00991ACA" w:rsidRDefault="00E51CB3" w:rsidP="00E51CB3">
      <w:pPr>
        <w:ind w:left="0" w:firstLine="0"/>
        <w:rPr>
          <w:rFonts w:ascii="Times New Roman" w:eastAsia="Calibri" w:hAnsi="Times New Roman" w:cs="Times New Roman"/>
          <w:b/>
          <w:kern w:val="0"/>
          <w:sz w:val="22"/>
          <w:szCs w:val="22"/>
          <w14:ligatures w14:val="none"/>
        </w:rPr>
      </w:pP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išvaizda ir kiekis pakuotėje</w:t>
      </w:r>
    </w:p>
    <w:p w14:paraId="0F85D9FA"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yra homogeniškas, skaidrus ar šiek tiek </w:t>
      </w:r>
      <w:proofErr w:type="spellStart"/>
      <w:r w:rsidRPr="00991ACA">
        <w:rPr>
          <w:rFonts w:ascii="Times New Roman" w:eastAsia="Calibri" w:hAnsi="Times New Roman" w:cs="Times New Roman"/>
          <w:kern w:val="0"/>
          <w:sz w:val="22"/>
          <w:szCs w:val="22"/>
          <w14:ligatures w14:val="none"/>
        </w:rPr>
        <w:t>opalescuojantis</w:t>
      </w:r>
      <w:proofErr w:type="spellEnd"/>
      <w:r w:rsidRPr="00991ACA">
        <w:rPr>
          <w:rFonts w:ascii="Times New Roman" w:eastAsia="Calibri" w:hAnsi="Times New Roman" w:cs="Times New Roman"/>
          <w:kern w:val="0"/>
          <w:sz w:val="22"/>
          <w:szCs w:val="22"/>
          <w14:ligatures w14:val="none"/>
        </w:rPr>
        <w:t xml:space="preserve"> (spalvas keičiantis) gelis.</w:t>
      </w:r>
    </w:p>
    <w:p w14:paraId="1D081879"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5A9FACD4"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Vienkartinė pakuotė, kurioje yra 1 dozavimo pompa.</w:t>
      </w:r>
    </w:p>
    <w:p w14:paraId="3AB616CF"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Kiekvienoje pompoje yra 85,5 g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gelio, tai atitinka 56 dozes.</w:t>
      </w:r>
    </w:p>
    <w:p w14:paraId="7695DC36"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6E2DFBBA" w14:textId="77777777" w:rsidR="00E51CB3" w:rsidRPr="0058341A" w:rsidRDefault="00E51CB3" w:rsidP="00E51CB3">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58341A">
        <w:rPr>
          <w:rFonts w:ascii="Times New Roman" w:eastAsia="Times New Roman" w:hAnsi="Times New Roman" w:cs="Times New Roman"/>
          <w:b/>
          <w:noProof/>
          <w:kern w:val="0"/>
          <w:sz w:val="22"/>
          <w:szCs w:val="22"/>
          <w14:ligatures w14:val="none"/>
        </w:rPr>
        <w:t>Registruotojas eksportuojančioje valstybėje ir gamintojas</w:t>
      </w:r>
    </w:p>
    <w:p w14:paraId="751EEF00" w14:textId="77777777" w:rsidR="00E51CB3" w:rsidRPr="0058341A" w:rsidRDefault="00E51CB3" w:rsidP="00E51CB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EC3CA83" w14:textId="77777777" w:rsidR="00E51CB3" w:rsidRPr="0058341A" w:rsidRDefault="00E51CB3" w:rsidP="00E51CB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58341A">
        <w:rPr>
          <w:rFonts w:ascii="Times New Roman" w:eastAsia="Aptos" w:hAnsi="Times New Roman" w:cs="Times New Roman"/>
          <w:b/>
          <w:color w:val="000000"/>
          <w:kern w:val="0"/>
          <w:sz w:val="22"/>
          <w:szCs w:val="22"/>
          <w14:ligatures w14:val="none"/>
        </w:rPr>
        <w:t>Registruotojas</w:t>
      </w:r>
    </w:p>
    <w:p w14:paraId="5F9840A0" w14:textId="77777777" w:rsidR="00FC318C" w:rsidRPr="00FC318C" w:rsidRDefault="00FC318C" w:rsidP="00FC318C">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FC318C">
        <w:rPr>
          <w:rFonts w:ascii="Times New Roman" w:eastAsia="Aptos" w:hAnsi="Times New Roman" w:cs="Times New Roman"/>
          <w:bCs/>
          <w:color w:val="000000"/>
          <w:kern w:val="0"/>
          <w:sz w:val="22"/>
          <w:szCs w:val="22"/>
          <w14:ligatures w14:val="none"/>
        </w:rPr>
        <w:t>The</w:t>
      </w:r>
      <w:proofErr w:type="spellEnd"/>
      <w:r w:rsidRPr="00FC318C">
        <w:rPr>
          <w:rFonts w:ascii="Times New Roman" w:eastAsia="Aptos" w:hAnsi="Times New Roman" w:cs="Times New Roman"/>
          <w:bCs/>
          <w:color w:val="000000"/>
          <w:kern w:val="0"/>
          <w:sz w:val="22"/>
          <w:szCs w:val="22"/>
          <w14:ligatures w14:val="none"/>
        </w:rPr>
        <w:t xml:space="preserve"> </w:t>
      </w:r>
      <w:proofErr w:type="spellStart"/>
      <w:r w:rsidRPr="00FC318C">
        <w:rPr>
          <w:rFonts w:ascii="Times New Roman" w:eastAsia="Aptos" w:hAnsi="Times New Roman" w:cs="Times New Roman"/>
          <w:bCs/>
          <w:color w:val="000000"/>
          <w:kern w:val="0"/>
          <w:sz w:val="22"/>
          <w:szCs w:val="22"/>
          <w14:ligatures w14:val="none"/>
        </w:rPr>
        <w:t>Simple</w:t>
      </w:r>
      <w:proofErr w:type="spellEnd"/>
      <w:r w:rsidRPr="00FC318C">
        <w:rPr>
          <w:rFonts w:ascii="Times New Roman" w:eastAsia="Aptos" w:hAnsi="Times New Roman" w:cs="Times New Roman"/>
          <w:bCs/>
          <w:color w:val="000000"/>
          <w:kern w:val="0"/>
          <w:sz w:val="22"/>
          <w:szCs w:val="22"/>
          <w14:ligatures w14:val="none"/>
        </w:rPr>
        <w:t xml:space="preserve"> Pharma Company </w:t>
      </w:r>
      <w:proofErr w:type="spellStart"/>
      <w:r w:rsidRPr="00FC318C">
        <w:rPr>
          <w:rFonts w:ascii="Times New Roman" w:eastAsia="Aptos" w:hAnsi="Times New Roman" w:cs="Times New Roman"/>
          <w:bCs/>
          <w:color w:val="000000"/>
          <w:kern w:val="0"/>
          <w:sz w:val="22"/>
          <w:szCs w:val="22"/>
          <w14:ligatures w14:val="none"/>
        </w:rPr>
        <w:t>Limited</w:t>
      </w:r>
      <w:proofErr w:type="spellEnd"/>
    </w:p>
    <w:p w14:paraId="6EF4347B" w14:textId="6E67D4CF" w:rsidR="00FC318C" w:rsidRPr="00FC318C" w:rsidRDefault="00FC318C" w:rsidP="00FC318C">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FC318C">
        <w:rPr>
          <w:rFonts w:ascii="Times New Roman" w:eastAsia="Aptos" w:hAnsi="Times New Roman" w:cs="Times New Roman"/>
          <w:bCs/>
          <w:color w:val="000000"/>
          <w:kern w:val="0"/>
          <w:sz w:val="22"/>
          <w:szCs w:val="22"/>
          <w14:ligatures w14:val="none"/>
        </w:rPr>
        <w:lastRenderedPageBreak/>
        <w:t>Ground</w:t>
      </w:r>
      <w:proofErr w:type="spellEnd"/>
      <w:r w:rsidRPr="00FC318C">
        <w:rPr>
          <w:rFonts w:ascii="Times New Roman" w:eastAsia="Aptos" w:hAnsi="Times New Roman" w:cs="Times New Roman"/>
          <w:bCs/>
          <w:color w:val="000000"/>
          <w:kern w:val="0"/>
          <w:sz w:val="22"/>
          <w:szCs w:val="22"/>
          <w14:ligatures w14:val="none"/>
        </w:rPr>
        <w:t xml:space="preserve"> </w:t>
      </w:r>
      <w:proofErr w:type="spellStart"/>
      <w:r w:rsidRPr="00FC318C">
        <w:rPr>
          <w:rFonts w:ascii="Times New Roman" w:eastAsia="Aptos" w:hAnsi="Times New Roman" w:cs="Times New Roman"/>
          <w:bCs/>
          <w:color w:val="000000"/>
          <w:kern w:val="0"/>
          <w:sz w:val="22"/>
          <w:szCs w:val="22"/>
          <w14:ligatures w14:val="none"/>
        </w:rPr>
        <w:t>Floor</w:t>
      </w:r>
      <w:proofErr w:type="spellEnd"/>
      <w:r w:rsidRPr="00FC318C">
        <w:rPr>
          <w:rFonts w:ascii="Times New Roman" w:eastAsia="Aptos" w:hAnsi="Times New Roman" w:cs="Times New Roman"/>
          <w:bCs/>
          <w:color w:val="000000"/>
          <w:kern w:val="0"/>
          <w:sz w:val="22"/>
          <w:szCs w:val="22"/>
          <w14:ligatures w14:val="none"/>
        </w:rPr>
        <w:t xml:space="preserve">, 71 </w:t>
      </w:r>
      <w:proofErr w:type="spellStart"/>
      <w:r w:rsidRPr="00FC318C">
        <w:rPr>
          <w:rFonts w:ascii="Times New Roman" w:eastAsia="Aptos" w:hAnsi="Times New Roman" w:cs="Times New Roman"/>
          <w:bCs/>
          <w:color w:val="000000"/>
          <w:kern w:val="0"/>
          <w:sz w:val="22"/>
          <w:szCs w:val="22"/>
          <w14:ligatures w14:val="none"/>
        </w:rPr>
        <w:t>Lower</w:t>
      </w:r>
      <w:proofErr w:type="spellEnd"/>
      <w:r w:rsidRPr="00FC318C">
        <w:rPr>
          <w:rFonts w:ascii="Times New Roman" w:eastAsia="Aptos" w:hAnsi="Times New Roman" w:cs="Times New Roman"/>
          <w:bCs/>
          <w:color w:val="000000"/>
          <w:kern w:val="0"/>
          <w:sz w:val="22"/>
          <w:szCs w:val="22"/>
          <w14:ligatures w14:val="none"/>
        </w:rPr>
        <w:t xml:space="preserve"> </w:t>
      </w:r>
      <w:proofErr w:type="spellStart"/>
      <w:r w:rsidRPr="00FC318C">
        <w:rPr>
          <w:rFonts w:ascii="Times New Roman" w:eastAsia="Aptos" w:hAnsi="Times New Roman" w:cs="Times New Roman"/>
          <w:bCs/>
          <w:color w:val="000000"/>
          <w:kern w:val="0"/>
          <w:sz w:val="22"/>
          <w:szCs w:val="22"/>
          <w14:ligatures w14:val="none"/>
        </w:rPr>
        <w:t>Baggot</w:t>
      </w:r>
      <w:proofErr w:type="spellEnd"/>
      <w:r w:rsidRPr="00FC318C">
        <w:rPr>
          <w:rFonts w:ascii="Times New Roman" w:eastAsia="Aptos" w:hAnsi="Times New Roman" w:cs="Times New Roman"/>
          <w:bCs/>
          <w:color w:val="000000"/>
          <w:kern w:val="0"/>
          <w:sz w:val="22"/>
          <w:szCs w:val="22"/>
          <w14:ligatures w14:val="none"/>
        </w:rPr>
        <w:t xml:space="preserve"> </w:t>
      </w:r>
      <w:proofErr w:type="spellStart"/>
      <w:r w:rsidRPr="00FC318C">
        <w:rPr>
          <w:rFonts w:ascii="Times New Roman" w:eastAsia="Aptos" w:hAnsi="Times New Roman" w:cs="Times New Roman"/>
          <w:bCs/>
          <w:color w:val="000000"/>
          <w:kern w:val="0"/>
          <w:sz w:val="22"/>
          <w:szCs w:val="22"/>
          <w14:ligatures w14:val="none"/>
        </w:rPr>
        <w:t>St</w:t>
      </w:r>
      <w:proofErr w:type="spellEnd"/>
    </w:p>
    <w:p w14:paraId="298E4447" w14:textId="0315C672" w:rsidR="00FC318C" w:rsidRPr="00FC318C" w:rsidRDefault="00FC318C" w:rsidP="00FC318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C318C">
        <w:rPr>
          <w:rFonts w:ascii="Times New Roman" w:eastAsia="Aptos" w:hAnsi="Times New Roman" w:cs="Times New Roman"/>
          <w:bCs/>
          <w:color w:val="000000"/>
          <w:kern w:val="0"/>
          <w:sz w:val="22"/>
          <w:szCs w:val="22"/>
          <w14:ligatures w14:val="none"/>
        </w:rPr>
        <w:t>Dublin D02 P593</w:t>
      </w:r>
    </w:p>
    <w:p w14:paraId="0B1E214C" w14:textId="51DE195B" w:rsidR="00E51CB3" w:rsidRPr="0058341A" w:rsidRDefault="00FC318C" w:rsidP="00FC318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C318C">
        <w:rPr>
          <w:rFonts w:ascii="Times New Roman" w:eastAsia="Aptos" w:hAnsi="Times New Roman" w:cs="Times New Roman"/>
          <w:bCs/>
          <w:color w:val="000000"/>
          <w:kern w:val="0"/>
          <w:sz w:val="22"/>
          <w:szCs w:val="22"/>
          <w14:ligatures w14:val="none"/>
        </w:rPr>
        <w:t>Airija</w:t>
      </w:r>
    </w:p>
    <w:p w14:paraId="1DF00627" w14:textId="77777777" w:rsidR="00E51CB3" w:rsidRPr="0058341A" w:rsidRDefault="00E51CB3" w:rsidP="00E51CB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C28C539" w14:textId="77777777" w:rsidR="00E51CB3" w:rsidRPr="0058341A" w:rsidRDefault="00E51CB3" w:rsidP="00E51CB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58341A">
        <w:rPr>
          <w:rFonts w:ascii="Times New Roman" w:eastAsia="Aptos" w:hAnsi="Times New Roman" w:cs="Times New Roman"/>
          <w:b/>
          <w:color w:val="000000"/>
          <w:kern w:val="0"/>
          <w:sz w:val="22"/>
          <w:szCs w:val="22"/>
          <w14:ligatures w14:val="none"/>
        </w:rPr>
        <w:t>Gamintojas</w:t>
      </w:r>
    </w:p>
    <w:p w14:paraId="3D7EBF63" w14:textId="77777777" w:rsidR="00E51CB3" w:rsidRPr="00E51CB3" w:rsidRDefault="00E51CB3" w:rsidP="00E51CB3">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E51CB3">
        <w:rPr>
          <w:rFonts w:ascii="Times New Roman" w:eastAsia="Aptos" w:hAnsi="Times New Roman" w:cs="Times New Roman"/>
          <w:bCs/>
          <w:color w:val="000000"/>
          <w:kern w:val="0"/>
          <w:sz w:val="22"/>
          <w:szCs w:val="22"/>
          <w14:ligatures w14:val="none"/>
        </w:rPr>
        <w:t>Ferring</w:t>
      </w:r>
      <w:proofErr w:type="spellEnd"/>
      <w:r w:rsidRPr="00E51CB3">
        <w:rPr>
          <w:rFonts w:ascii="Times New Roman" w:eastAsia="Aptos" w:hAnsi="Times New Roman" w:cs="Times New Roman"/>
          <w:bCs/>
          <w:color w:val="000000"/>
          <w:kern w:val="0"/>
          <w:sz w:val="22"/>
          <w:szCs w:val="22"/>
          <w14:ligatures w14:val="none"/>
        </w:rPr>
        <w:t xml:space="preserve"> </w:t>
      </w:r>
      <w:proofErr w:type="spellStart"/>
      <w:r w:rsidRPr="00E51CB3">
        <w:rPr>
          <w:rFonts w:ascii="Times New Roman" w:eastAsia="Aptos" w:hAnsi="Times New Roman" w:cs="Times New Roman"/>
          <w:bCs/>
          <w:color w:val="000000"/>
          <w:kern w:val="0"/>
          <w:sz w:val="22"/>
          <w:szCs w:val="22"/>
          <w14:ligatures w14:val="none"/>
        </w:rPr>
        <w:t>GmbH</w:t>
      </w:r>
      <w:proofErr w:type="spellEnd"/>
    </w:p>
    <w:p w14:paraId="428114D4" w14:textId="77777777" w:rsidR="00E51CB3" w:rsidRPr="00E51CB3" w:rsidRDefault="00E51CB3" w:rsidP="00E51CB3">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E51CB3">
        <w:rPr>
          <w:rFonts w:ascii="Times New Roman" w:eastAsia="Aptos" w:hAnsi="Times New Roman" w:cs="Times New Roman"/>
          <w:bCs/>
          <w:color w:val="000000"/>
          <w:kern w:val="0"/>
          <w:sz w:val="22"/>
          <w:szCs w:val="22"/>
          <w14:ligatures w14:val="none"/>
        </w:rPr>
        <w:t>Wittland</w:t>
      </w:r>
      <w:proofErr w:type="spellEnd"/>
      <w:r w:rsidRPr="00E51CB3">
        <w:rPr>
          <w:rFonts w:ascii="Times New Roman" w:eastAsia="Aptos" w:hAnsi="Times New Roman" w:cs="Times New Roman"/>
          <w:bCs/>
          <w:color w:val="000000"/>
          <w:kern w:val="0"/>
          <w:sz w:val="22"/>
          <w:szCs w:val="22"/>
          <w14:ligatures w14:val="none"/>
        </w:rPr>
        <w:t xml:space="preserve"> 11</w:t>
      </w:r>
    </w:p>
    <w:p w14:paraId="6D08D703" w14:textId="77777777" w:rsidR="00E51CB3" w:rsidRPr="00E51CB3" w:rsidRDefault="00E51CB3" w:rsidP="00E51CB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51CB3">
        <w:rPr>
          <w:rFonts w:ascii="Times New Roman" w:eastAsia="Aptos" w:hAnsi="Times New Roman" w:cs="Times New Roman"/>
          <w:bCs/>
          <w:color w:val="000000"/>
          <w:kern w:val="0"/>
          <w:sz w:val="22"/>
          <w:szCs w:val="22"/>
          <w14:ligatures w14:val="none"/>
        </w:rPr>
        <w:t xml:space="preserve">24109 </w:t>
      </w:r>
      <w:proofErr w:type="spellStart"/>
      <w:r w:rsidRPr="00E51CB3">
        <w:rPr>
          <w:rFonts w:ascii="Times New Roman" w:eastAsia="Aptos" w:hAnsi="Times New Roman" w:cs="Times New Roman"/>
          <w:bCs/>
          <w:color w:val="000000"/>
          <w:kern w:val="0"/>
          <w:sz w:val="22"/>
          <w:szCs w:val="22"/>
          <w14:ligatures w14:val="none"/>
        </w:rPr>
        <w:t>Kiel</w:t>
      </w:r>
      <w:proofErr w:type="spellEnd"/>
    </w:p>
    <w:p w14:paraId="651F2ADB" w14:textId="072D91AB" w:rsidR="00E51CB3" w:rsidRPr="0058341A" w:rsidRDefault="00E51CB3" w:rsidP="00E51CB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51CB3">
        <w:rPr>
          <w:rFonts w:ascii="Times New Roman" w:eastAsia="Aptos" w:hAnsi="Times New Roman" w:cs="Times New Roman"/>
          <w:bCs/>
          <w:color w:val="000000"/>
          <w:kern w:val="0"/>
          <w:sz w:val="22"/>
          <w:szCs w:val="22"/>
          <w14:ligatures w14:val="none"/>
        </w:rPr>
        <w:t>Vokietija</w:t>
      </w:r>
    </w:p>
    <w:p w14:paraId="77BC0945" w14:textId="77777777" w:rsidR="00E51CB3" w:rsidRPr="000721D5" w:rsidRDefault="00E51CB3" w:rsidP="00E51CB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3BC839F" w14:textId="77777777" w:rsidR="00E51CB3" w:rsidRPr="00991ACA" w:rsidRDefault="00E51CB3" w:rsidP="00E51CB3">
      <w:pPr>
        <w:numPr>
          <w:ilvl w:val="12"/>
          <w:numId w:val="0"/>
        </w:numPr>
        <w:tabs>
          <w:tab w:val="left" w:pos="567"/>
        </w:tabs>
        <w:spacing w:line="260" w:lineRule="exact"/>
        <w:ind w:right="-2"/>
        <w:outlineLvl w:val="0"/>
        <w:rPr>
          <w:rFonts w:ascii="Times New Roman" w:eastAsia="Times New Roman" w:hAnsi="Times New Roman" w:cs="Times New Roman"/>
          <w:b/>
          <w:bCs/>
          <w:kern w:val="0"/>
          <w:sz w:val="22"/>
          <w:szCs w:val="22"/>
          <w14:ligatures w14:val="none"/>
        </w:rPr>
      </w:pPr>
      <w:r w:rsidRPr="00991ACA">
        <w:rPr>
          <w:rFonts w:ascii="Times New Roman" w:eastAsia="Times New Roman" w:hAnsi="Times New Roman" w:cs="Times New Roman"/>
          <w:b/>
          <w:bCs/>
          <w:kern w:val="0"/>
          <w:sz w:val="22"/>
          <w:szCs w:val="22"/>
          <w14:ligatures w14:val="none"/>
        </w:rPr>
        <w:t xml:space="preserve">Uždedamas </w:t>
      </w:r>
      <w:proofErr w:type="spellStart"/>
      <w:r w:rsidRPr="00991ACA">
        <w:rPr>
          <w:rFonts w:ascii="Times New Roman" w:eastAsia="Times New Roman" w:hAnsi="Times New Roman" w:cs="Times New Roman"/>
          <w:b/>
          <w:bCs/>
          <w:kern w:val="0"/>
          <w:sz w:val="22"/>
          <w:szCs w:val="22"/>
          <w14:ligatures w14:val="none"/>
        </w:rPr>
        <w:t>aplikatorius</w:t>
      </w:r>
      <w:proofErr w:type="spellEnd"/>
      <w:r w:rsidRPr="00991ACA">
        <w:rPr>
          <w:rFonts w:ascii="Times New Roman" w:eastAsia="Times New Roman" w:hAnsi="Times New Roman" w:cs="Times New Roman"/>
          <w:b/>
          <w:bCs/>
          <w:kern w:val="0"/>
          <w:sz w:val="22"/>
          <w:szCs w:val="22"/>
          <w14:ligatures w14:val="none"/>
        </w:rPr>
        <w:t>:</w:t>
      </w:r>
    </w:p>
    <w:p w14:paraId="60507FA1" w14:textId="77777777" w:rsidR="00E51CB3" w:rsidRPr="00E51CB3" w:rsidRDefault="00E51CB3" w:rsidP="00E51CB3">
      <w:pPr>
        <w:ind w:left="0" w:firstLine="0"/>
        <w:rPr>
          <w:rFonts w:ascii="Times New Roman" w:eastAsia="Calibri" w:hAnsi="Times New Roman" w:cs="Times New Roman"/>
          <w:kern w:val="0"/>
          <w:sz w:val="22"/>
          <w:szCs w:val="22"/>
          <w14:ligatures w14:val="none"/>
        </w:rPr>
      </w:pPr>
      <w:proofErr w:type="spellStart"/>
      <w:r w:rsidRPr="00E51CB3">
        <w:rPr>
          <w:rFonts w:ascii="Times New Roman" w:eastAsia="Calibri" w:hAnsi="Times New Roman" w:cs="Times New Roman"/>
          <w:kern w:val="0"/>
          <w:sz w:val="22"/>
          <w:szCs w:val="22"/>
          <w14:ligatures w14:val="none"/>
        </w:rPr>
        <w:t>Ferring</w:t>
      </w:r>
      <w:proofErr w:type="spellEnd"/>
      <w:r w:rsidRPr="00E51CB3">
        <w:rPr>
          <w:rFonts w:ascii="Times New Roman" w:eastAsia="Calibri" w:hAnsi="Times New Roman" w:cs="Times New Roman"/>
          <w:kern w:val="0"/>
          <w:sz w:val="22"/>
          <w:szCs w:val="22"/>
          <w14:ligatures w14:val="none"/>
        </w:rPr>
        <w:t xml:space="preserve"> </w:t>
      </w:r>
      <w:proofErr w:type="spellStart"/>
      <w:r w:rsidRPr="00E51CB3">
        <w:rPr>
          <w:rFonts w:ascii="Times New Roman" w:eastAsia="Calibri" w:hAnsi="Times New Roman" w:cs="Times New Roman"/>
          <w:kern w:val="0"/>
          <w:sz w:val="22"/>
          <w:szCs w:val="22"/>
          <w14:ligatures w14:val="none"/>
        </w:rPr>
        <w:t>Pharmaceuticals</w:t>
      </w:r>
      <w:proofErr w:type="spellEnd"/>
      <w:r w:rsidRPr="00E51CB3">
        <w:rPr>
          <w:rFonts w:ascii="Times New Roman" w:eastAsia="Calibri" w:hAnsi="Times New Roman" w:cs="Times New Roman"/>
          <w:kern w:val="0"/>
          <w:sz w:val="22"/>
          <w:szCs w:val="22"/>
          <w14:ligatures w14:val="none"/>
        </w:rPr>
        <w:t xml:space="preserve"> A/S</w:t>
      </w:r>
    </w:p>
    <w:p w14:paraId="0B3D3130" w14:textId="77777777" w:rsidR="00E51CB3" w:rsidRPr="00E51CB3" w:rsidRDefault="00E51CB3" w:rsidP="00E51CB3">
      <w:pPr>
        <w:ind w:left="0" w:firstLine="0"/>
        <w:rPr>
          <w:rFonts w:ascii="Times New Roman" w:eastAsia="Calibri" w:hAnsi="Times New Roman" w:cs="Times New Roman"/>
          <w:kern w:val="0"/>
          <w:sz w:val="22"/>
          <w:szCs w:val="22"/>
          <w14:ligatures w14:val="none"/>
        </w:rPr>
      </w:pPr>
      <w:proofErr w:type="spellStart"/>
      <w:r w:rsidRPr="00E51CB3">
        <w:rPr>
          <w:rFonts w:ascii="Times New Roman" w:eastAsia="Calibri" w:hAnsi="Times New Roman" w:cs="Times New Roman"/>
          <w:kern w:val="0"/>
          <w:sz w:val="22"/>
          <w:szCs w:val="22"/>
          <w14:ligatures w14:val="none"/>
        </w:rPr>
        <w:t>Kay</w:t>
      </w:r>
      <w:proofErr w:type="spellEnd"/>
      <w:r w:rsidRPr="00E51CB3">
        <w:rPr>
          <w:rFonts w:ascii="Times New Roman" w:eastAsia="Calibri" w:hAnsi="Times New Roman" w:cs="Times New Roman"/>
          <w:kern w:val="0"/>
          <w:sz w:val="22"/>
          <w:szCs w:val="22"/>
          <w14:ligatures w14:val="none"/>
        </w:rPr>
        <w:t xml:space="preserve"> </w:t>
      </w:r>
      <w:proofErr w:type="spellStart"/>
      <w:r w:rsidRPr="00E51CB3">
        <w:rPr>
          <w:rFonts w:ascii="Times New Roman" w:eastAsia="Calibri" w:hAnsi="Times New Roman" w:cs="Times New Roman"/>
          <w:kern w:val="0"/>
          <w:sz w:val="22"/>
          <w:szCs w:val="22"/>
          <w14:ligatures w14:val="none"/>
        </w:rPr>
        <w:t>Fiskers</w:t>
      </w:r>
      <w:proofErr w:type="spellEnd"/>
      <w:r w:rsidRPr="00E51CB3">
        <w:rPr>
          <w:rFonts w:ascii="Times New Roman" w:eastAsia="Calibri" w:hAnsi="Times New Roman" w:cs="Times New Roman"/>
          <w:kern w:val="0"/>
          <w:sz w:val="22"/>
          <w:szCs w:val="22"/>
          <w14:ligatures w14:val="none"/>
        </w:rPr>
        <w:t xml:space="preserve"> </w:t>
      </w:r>
      <w:proofErr w:type="spellStart"/>
      <w:r w:rsidRPr="00E51CB3">
        <w:rPr>
          <w:rFonts w:ascii="Times New Roman" w:eastAsia="Calibri" w:hAnsi="Times New Roman" w:cs="Times New Roman"/>
          <w:kern w:val="0"/>
          <w:sz w:val="22"/>
          <w:szCs w:val="22"/>
          <w14:ligatures w14:val="none"/>
        </w:rPr>
        <w:t>Plads</w:t>
      </w:r>
      <w:proofErr w:type="spellEnd"/>
      <w:r w:rsidRPr="00E51CB3">
        <w:rPr>
          <w:rFonts w:ascii="Times New Roman" w:eastAsia="Calibri" w:hAnsi="Times New Roman" w:cs="Times New Roman"/>
          <w:kern w:val="0"/>
          <w:sz w:val="22"/>
          <w:szCs w:val="22"/>
          <w14:ligatures w14:val="none"/>
        </w:rPr>
        <w:t xml:space="preserve"> 11</w:t>
      </w:r>
    </w:p>
    <w:p w14:paraId="4594AEEB" w14:textId="77777777" w:rsidR="00E51CB3" w:rsidRPr="00E51CB3" w:rsidRDefault="00E51CB3" w:rsidP="00E51CB3">
      <w:pPr>
        <w:ind w:left="0" w:firstLine="0"/>
        <w:rPr>
          <w:rFonts w:ascii="Times New Roman" w:eastAsia="Calibri" w:hAnsi="Times New Roman" w:cs="Times New Roman"/>
          <w:kern w:val="0"/>
          <w:sz w:val="22"/>
          <w:szCs w:val="22"/>
          <w14:ligatures w14:val="none"/>
        </w:rPr>
      </w:pPr>
      <w:r w:rsidRPr="00E51CB3">
        <w:rPr>
          <w:rFonts w:ascii="Times New Roman" w:eastAsia="Calibri" w:hAnsi="Times New Roman" w:cs="Times New Roman"/>
          <w:kern w:val="0"/>
          <w:sz w:val="22"/>
          <w:szCs w:val="22"/>
          <w14:ligatures w14:val="none"/>
        </w:rPr>
        <w:t xml:space="preserve">2300 </w:t>
      </w:r>
      <w:proofErr w:type="spellStart"/>
      <w:r w:rsidRPr="00E51CB3">
        <w:rPr>
          <w:rFonts w:ascii="Times New Roman" w:eastAsia="Calibri" w:hAnsi="Times New Roman" w:cs="Times New Roman"/>
          <w:kern w:val="0"/>
          <w:sz w:val="22"/>
          <w:szCs w:val="22"/>
          <w14:ligatures w14:val="none"/>
        </w:rPr>
        <w:t>Copenhagen</w:t>
      </w:r>
      <w:proofErr w:type="spellEnd"/>
      <w:r w:rsidRPr="00E51CB3">
        <w:rPr>
          <w:rFonts w:ascii="Times New Roman" w:eastAsia="Calibri" w:hAnsi="Times New Roman" w:cs="Times New Roman"/>
          <w:kern w:val="0"/>
          <w:sz w:val="22"/>
          <w:szCs w:val="22"/>
          <w14:ligatures w14:val="none"/>
        </w:rPr>
        <w:t xml:space="preserve"> S</w:t>
      </w:r>
    </w:p>
    <w:p w14:paraId="35393DC7" w14:textId="740734DA" w:rsidR="00E51CB3" w:rsidRPr="00991ACA" w:rsidRDefault="00E51CB3" w:rsidP="00E51CB3">
      <w:pPr>
        <w:ind w:left="0" w:firstLine="0"/>
        <w:rPr>
          <w:rFonts w:ascii="Times New Roman" w:eastAsia="Calibri" w:hAnsi="Times New Roman" w:cs="Times New Roman"/>
          <w:kern w:val="0"/>
          <w:sz w:val="22"/>
          <w:szCs w:val="22"/>
          <w14:ligatures w14:val="none"/>
        </w:rPr>
      </w:pPr>
      <w:r w:rsidRPr="00E51CB3">
        <w:rPr>
          <w:rFonts w:ascii="Times New Roman" w:eastAsia="Calibri" w:hAnsi="Times New Roman" w:cs="Times New Roman"/>
          <w:kern w:val="0"/>
          <w:sz w:val="22"/>
          <w:szCs w:val="22"/>
          <w14:ligatures w14:val="none"/>
        </w:rPr>
        <w:t>Danija</w:t>
      </w:r>
    </w:p>
    <w:p w14:paraId="7003D355" w14:textId="77777777" w:rsidR="00E51CB3" w:rsidRPr="0058341A" w:rsidRDefault="00E51CB3" w:rsidP="00E51CB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DCF4E20" w14:textId="77777777" w:rsidR="00E51CB3" w:rsidRPr="0058341A" w:rsidRDefault="00E51CB3" w:rsidP="00E51CB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58341A">
        <w:rPr>
          <w:rFonts w:ascii="Times New Roman" w:eastAsia="Aptos" w:hAnsi="Times New Roman" w:cs="Times New Roman"/>
          <w:b/>
          <w:color w:val="000000"/>
          <w:kern w:val="0"/>
          <w:sz w:val="22"/>
          <w:szCs w:val="22"/>
          <w14:ligatures w14:val="none"/>
        </w:rPr>
        <w:t xml:space="preserve">Lygiagretus importuotojas </w:t>
      </w:r>
      <w:r w:rsidRPr="0058341A">
        <w:rPr>
          <w:rFonts w:ascii="Times New Roman" w:eastAsia="Aptos" w:hAnsi="Times New Roman" w:cs="Times New Roman"/>
          <w:b/>
          <w:color w:val="000000"/>
          <w:kern w:val="0"/>
          <w:sz w:val="22"/>
          <w:szCs w:val="22"/>
          <w14:ligatures w14:val="none"/>
        </w:rPr>
        <w:br/>
      </w:r>
      <w:r w:rsidRPr="0058341A">
        <w:rPr>
          <w:rFonts w:ascii="Times New Roman" w:eastAsia="TimesNewRoman" w:hAnsi="Times New Roman" w:cs="Times New Roman"/>
          <w:color w:val="000000"/>
          <w:kern w:val="0"/>
          <w:sz w:val="22"/>
          <w:szCs w:val="22"/>
          <w14:ligatures w14:val="none"/>
        </w:rPr>
        <w:t>UAB „</w:t>
      </w:r>
      <w:proofErr w:type="spellStart"/>
      <w:r w:rsidRPr="0058341A">
        <w:rPr>
          <w:rFonts w:ascii="Times New Roman" w:eastAsia="TimesNewRoman" w:hAnsi="Times New Roman" w:cs="Times New Roman"/>
          <w:color w:val="000000"/>
          <w:kern w:val="0"/>
          <w:sz w:val="22"/>
          <w:szCs w:val="22"/>
          <w14:ligatures w14:val="none"/>
        </w:rPr>
        <w:t>Niromed</w:t>
      </w:r>
      <w:proofErr w:type="spellEnd"/>
      <w:r w:rsidRPr="0058341A">
        <w:rPr>
          <w:rFonts w:ascii="Times New Roman" w:eastAsia="TimesNewRoman" w:hAnsi="Times New Roman" w:cs="Times New Roman"/>
          <w:color w:val="000000"/>
          <w:kern w:val="0"/>
          <w:sz w:val="22"/>
          <w:szCs w:val="22"/>
          <w14:ligatures w14:val="none"/>
        </w:rPr>
        <w:t>“</w:t>
      </w:r>
      <w:r w:rsidRPr="0058341A">
        <w:rPr>
          <w:rFonts w:ascii="Times New Roman" w:eastAsia="Aptos" w:hAnsi="Times New Roman" w:cs="Times New Roman"/>
          <w:b/>
          <w:color w:val="000000"/>
          <w:kern w:val="0"/>
          <w:sz w:val="22"/>
          <w:szCs w:val="22"/>
          <w14:ligatures w14:val="none"/>
        </w:rPr>
        <w:br/>
      </w:r>
      <w:r w:rsidRPr="0058341A">
        <w:rPr>
          <w:rFonts w:ascii="Times New Roman" w:eastAsia="TimesNewRoman" w:hAnsi="Times New Roman" w:cs="Times New Roman"/>
          <w:color w:val="000000"/>
          <w:kern w:val="0"/>
          <w:sz w:val="22"/>
          <w:szCs w:val="22"/>
          <w14:ligatures w14:val="none"/>
        </w:rPr>
        <w:t>Žirmūnų g. 139A</w:t>
      </w:r>
      <w:r w:rsidRPr="0058341A">
        <w:rPr>
          <w:rFonts w:ascii="Times New Roman" w:eastAsia="Aptos" w:hAnsi="Times New Roman" w:cs="Times New Roman"/>
          <w:b/>
          <w:color w:val="000000"/>
          <w:kern w:val="0"/>
          <w:sz w:val="22"/>
          <w:szCs w:val="22"/>
          <w14:ligatures w14:val="none"/>
        </w:rPr>
        <w:br/>
      </w:r>
      <w:r w:rsidRPr="0058341A">
        <w:rPr>
          <w:rFonts w:ascii="Times New Roman" w:eastAsia="TimesNewRoman" w:hAnsi="Times New Roman" w:cs="Times New Roman"/>
          <w:color w:val="000000"/>
          <w:kern w:val="0"/>
          <w:sz w:val="22"/>
          <w:szCs w:val="22"/>
          <w14:ligatures w14:val="none"/>
        </w:rPr>
        <w:t>LT-09120 Vilnius</w:t>
      </w:r>
      <w:r w:rsidRPr="0058341A">
        <w:rPr>
          <w:rFonts w:ascii="Times New Roman" w:eastAsia="TimesNewRoman" w:hAnsi="Times New Roman" w:cs="Times New Roman"/>
          <w:color w:val="000000"/>
          <w:kern w:val="0"/>
          <w:sz w:val="22"/>
          <w:szCs w:val="22"/>
          <w14:ligatures w14:val="none"/>
        </w:rPr>
        <w:br/>
        <w:t>Lietuva</w:t>
      </w:r>
    </w:p>
    <w:p w14:paraId="74F51157" w14:textId="77777777" w:rsidR="00E51CB3" w:rsidRPr="0058341A" w:rsidRDefault="00E51CB3" w:rsidP="00E51CB3">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78A73023" w14:textId="77777777" w:rsidR="00E51CB3" w:rsidRPr="0058341A" w:rsidRDefault="00E51CB3" w:rsidP="00E51CB3">
      <w:pPr>
        <w:tabs>
          <w:tab w:val="left" w:pos="1296"/>
        </w:tabs>
        <w:snapToGrid w:val="0"/>
        <w:ind w:left="567" w:hanging="567"/>
        <w:rPr>
          <w:rFonts w:ascii="Times New Roman" w:eastAsia="Times New Roman" w:hAnsi="Times New Roman" w:cs="Times New Roman"/>
          <w:b/>
          <w:bCs/>
          <w:kern w:val="0"/>
          <w:sz w:val="22"/>
          <w:szCs w:val="22"/>
          <w14:ligatures w14:val="none"/>
        </w:rPr>
      </w:pPr>
      <w:r w:rsidRPr="0058341A">
        <w:rPr>
          <w:rFonts w:ascii="Times New Roman" w:eastAsia="Times New Roman" w:hAnsi="Times New Roman" w:cs="Times New Roman"/>
          <w:b/>
          <w:bCs/>
          <w:kern w:val="0"/>
          <w:sz w:val="22"/>
          <w:szCs w:val="22"/>
          <w14:ligatures w14:val="none"/>
        </w:rPr>
        <w:t>Perpakavo</w:t>
      </w:r>
    </w:p>
    <w:p w14:paraId="40EEA088" w14:textId="77777777" w:rsidR="00E51CB3" w:rsidRPr="0058341A" w:rsidRDefault="00E51CB3" w:rsidP="00E51CB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58341A">
        <w:rPr>
          <w:rFonts w:ascii="Times New Roman" w:eastAsia="TimesNewRoman" w:hAnsi="Times New Roman" w:cs="Times New Roman"/>
          <w:color w:val="000000"/>
          <w:kern w:val="0"/>
          <w:sz w:val="22"/>
          <w:szCs w:val="22"/>
          <w14:ligatures w14:val="none"/>
        </w:rPr>
        <w:t xml:space="preserve">LABOR </w:t>
      </w:r>
      <w:proofErr w:type="spellStart"/>
      <w:r w:rsidRPr="0058341A">
        <w:rPr>
          <w:rFonts w:ascii="Times New Roman" w:eastAsia="TimesNewRoman" w:hAnsi="Times New Roman" w:cs="Times New Roman"/>
          <w:color w:val="000000"/>
          <w:kern w:val="0"/>
          <w:sz w:val="22"/>
          <w:szCs w:val="22"/>
          <w14:ligatures w14:val="none"/>
        </w:rPr>
        <w:t>Przedsiębiorstwo</w:t>
      </w:r>
      <w:proofErr w:type="spellEnd"/>
      <w:r w:rsidRPr="0058341A">
        <w:rPr>
          <w:rFonts w:ascii="Times New Roman" w:eastAsia="TimesNewRoman" w:hAnsi="Times New Roman" w:cs="Times New Roman"/>
          <w:color w:val="000000"/>
          <w:kern w:val="0"/>
          <w:sz w:val="22"/>
          <w:szCs w:val="22"/>
          <w14:ligatures w14:val="none"/>
        </w:rPr>
        <w:t xml:space="preserve"> </w:t>
      </w:r>
      <w:proofErr w:type="spellStart"/>
      <w:r w:rsidRPr="0058341A">
        <w:rPr>
          <w:rFonts w:ascii="Times New Roman" w:eastAsia="TimesNewRoman" w:hAnsi="Times New Roman" w:cs="Times New Roman"/>
          <w:color w:val="000000"/>
          <w:kern w:val="0"/>
          <w:sz w:val="22"/>
          <w:szCs w:val="22"/>
          <w14:ligatures w14:val="none"/>
        </w:rPr>
        <w:t>Farmaceutyczno-Chemiczne</w:t>
      </w:r>
      <w:proofErr w:type="spellEnd"/>
      <w:r w:rsidRPr="0058341A">
        <w:rPr>
          <w:rFonts w:ascii="Times New Roman" w:eastAsia="TimesNewRoman" w:hAnsi="Times New Roman" w:cs="Times New Roman"/>
          <w:color w:val="000000"/>
          <w:kern w:val="0"/>
          <w:sz w:val="22"/>
          <w:szCs w:val="22"/>
          <w14:ligatures w14:val="none"/>
        </w:rPr>
        <w:t xml:space="preserve"> sp. z </w:t>
      </w:r>
      <w:proofErr w:type="spellStart"/>
      <w:r w:rsidRPr="0058341A">
        <w:rPr>
          <w:rFonts w:ascii="Times New Roman" w:eastAsia="TimesNewRoman" w:hAnsi="Times New Roman" w:cs="Times New Roman"/>
          <w:color w:val="000000"/>
          <w:kern w:val="0"/>
          <w:sz w:val="22"/>
          <w:szCs w:val="22"/>
          <w14:ligatures w14:val="none"/>
        </w:rPr>
        <w:t>o.o</w:t>
      </w:r>
      <w:proofErr w:type="spellEnd"/>
      <w:r w:rsidRPr="0058341A">
        <w:rPr>
          <w:rFonts w:ascii="Times New Roman" w:eastAsia="TimesNewRoman" w:hAnsi="Times New Roman" w:cs="Times New Roman"/>
          <w:color w:val="000000"/>
          <w:kern w:val="0"/>
          <w:sz w:val="22"/>
          <w:szCs w:val="22"/>
          <w14:ligatures w14:val="none"/>
        </w:rPr>
        <w:t>.</w:t>
      </w:r>
    </w:p>
    <w:p w14:paraId="1D9157F3" w14:textId="77777777" w:rsidR="00E51CB3" w:rsidRPr="0058341A" w:rsidRDefault="00E51CB3" w:rsidP="00E51CB3">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58341A">
        <w:rPr>
          <w:rFonts w:ascii="Times New Roman" w:eastAsia="TimesNewRoman" w:hAnsi="Times New Roman" w:cs="Times New Roman"/>
          <w:color w:val="000000"/>
          <w:kern w:val="0"/>
          <w:sz w:val="22"/>
          <w:szCs w:val="22"/>
          <w14:ligatures w14:val="none"/>
        </w:rPr>
        <w:t>Ul</w:t>
      </w:r>
      <w:proofErr w:type="spellEnd"/>
      <w:r w:rsidRPr="0058341A">
        <w:rPr>
          <w:rFonts w:ascii="Times New Roman" w:eastAsia="TimesNewRoman" w:hAnsi="Times New Roman" w:cs="Times New Roman"/>
          <w:color w:val="000000"/>
          <w:kern w:val="0"/>
          <w:sz w:val="22"/>
          <w:szCs w:val="22"/>
          <w14:ligatures w14:val="none"/>
        </w:rPr>
        <w:t xml:space="preserve">. </w:t>
      </w:r>
      <w:proofErr w:type="spellStart"/>
      <w:r w:rsidRPr="0058341A">
        <w:rPr>
          <w:rFonts w:ascii="Times New Roman" w:eastAsia="TimesNewRoman" w:hAnsi="Times New Roman" w:cs="Times New Roman"/>
          <w:color w:val="000000"/>
          <w:kern w:val="0"/>
          <w:sz w:val="22"/>
          <w:szCs w:val="22"/>
          <w14:ligatures w14:val="none"/>
        </w:rPr>
        <w:t>Długosza</w:t>
      </w:r>
      <w:proofErr w:type="spellEnd"/>
      <w:r w:rsidRPr="0058341A">
        <w:rPr>
          <w:rFonts w:ascii="Times New Roman" w:eastAsia="TimesNewRoman" w:hAnsi="Times New Roman" w:cs="Times New Roman"/>
          <w:color w:val="000000"/>
          <w:kern w:val="0"/>
          <w:sz w:val="22"/>
          <w:szCs w:val="22"/>
          <w14:ligatures w14:val="none"/>
        </w:rPr>
        <w:t xml:space="preserve"> 49,</w:t>
      </w:r>
    </w:p>
    <w:p w14:paraId="6BE7D73F" w14:textId="77777777" w:rsidR="00E51CB3" w:rsidRPr="0058341A" w:rsidRDefault="00E51CB3" w:rsidP="00E51CB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58341A">
        <w:rPr>
          <w:rFonts w:ascii="Times New Roman" w:eastAsia="TimesNewRoman" w:hAnsi="Times New Roman" w:cs="Times New Roman"/>
          <w:color w:val="000000"/>
          <w:kern w:val="0"/>
          <w:sz w:val="22"/>
          <w:szCs w:val="22"/>
          <w14:ligatures w14:val="none"/>
        </w:rPr>
        <w:t xml:space="preserve">51-162 </w:t>
      </w:r>
      <w:proofErr w:type="spellStart"/>
      <w:r w:rsidRPr="0058341A">
        <w:rPr>
          <w:rFonts w:ascii="Times New Roman" w:eastAsia="TimesNewRoman" w:hAnsi="Times New Roman" w:cs="Times New Roman"/>
          <w:color w:val="000000"/>
          <w:kern w:val="0"/>
          <w:sz w:val="22"/>
          <w:szCs w:val="22"/>
          <w14:ligatures w14:val="none"/>
        </w:rPr>
        <w:t>Wrocław</w:t>
      </w:r>
      <w:proofErr w:type="spellEnd"/>
      <w:r w:rsidRPr="0058341A">
        <w:rPr>
          <w:rFonts w:ascii="Times New Roman" w:eastAsia="TimesNewRoman" w:hAnsi="Times New Roman" w:cs="Times New Roman"/>
          <w:color w:val="000000"/>
          <w:kern w:val="0"/>
          <w:sz w:val="22"/>
          <w:szCs w:val="22"/>
          <w14:ligatures w14:val="none"/>
        </w:rPr>
        <w:t>,</w:t>
      </w:r>
    </w:p>
    <w:p w14:paraId="38398126" w14:textId="77777777" w:rsidR="00E51CB3" w:rsidRPr="0058341A" w:rsidRDefault="00E51CB3" w:rsidP="00E51CB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58341A">
        <w:rPr>
          <w:rFonts w:ascii="Times New Roman" w:eastAsia="TimesNewRoman" w:hAnsi="Times New Roman" w:cs="Times New Roman"/>
          <w:color w:val="000000"/>
          <w:kern w:val="0"/>
          <w:sz w:val="22"/>
          <w:szCs w:val="22"/>
          <w14:ligatures w14:val="none"/>
        </w:rPr>
        <w:t>Lenkija</w:t>
      </w:r>
    </w:p>
    <w:p w14:paraId="111C72FD" w14:textId="77777777" w:rsidR="00E51CB3" w:rsidRPr="0058341A" w:rsidRDefault="00E51CB3" w:rsidP="00E51CB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B7401C5" w14:textId="77777777" w:rsidR="00E51CB3" w:rsidRPr="0058341A" w:rsidRDefault="00E51CB3" w:rsidP="00E51CB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58341A">
        <w:rPr>
          <w:rFonts w:ascii="Times New Roman" w:eastAsia="TimesNewRoman" w:hAnsi="Times New Roman" w:cs="Times New Roman"/>
          <w:color w:val="000000"/>
          <w:kern w:val="0"/>
          <w:sz w:val="22"/>
          <w:szCs w:val="22"/>
          <w14:ligatures w14:val="none"/>
        </w:rPr>
        <w:t>arba</w:t>
      </w:r>
    </w:p>
    <w:p w14:paraId="7C749C55" w14:textId="77777777" w:rsidR="00E51CB3" w:rsidRPr="0058341A" w:rsidRDefault="00E51CB3" w:rsidP="00E51CB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09E6ACF" w14:textId="77777777" w:rsidR="00E51CB3" w:rsidRPr="0058341A" w:rsidRDefault="00E51CB3" w:rsidP="00E51CB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58341A">
        <w:rPr>
          <w:rFonts w:ascii="Times New Roman" w:eastAsia="TimesNewRoman" w:hAnsi="Times New Roman" w:cs="Times New Roman"/>
          <w:color w:val="000000"/>
          <w:kern w:val="0"/>
          <w:sz w:val="22"/>
          <w:szCs w:val="22"/>
          <w14:ligatures w14:val="none"/>
        </w:rPr>
        <w:t>UAB „Entafarma“</w:t>
      </w:r>
    </w:p>
    <w:p w14:paraId="78743979" w14:textId="77777777" w:rsidR="00E51CB3" w:rsidRPr="0058341A" w:rsidRDefault="00E51CB3" w:rsidP="00E51CB3">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58341A">
        <w:rPr>
          <w:rFonts w:ascii="Times New Roman" w:eastAsia="TimesNewRoman" w:hAnsi="Times New Roman" w:cs="Times New Roman"/>
          <w:color w:val="000000"/>
          <w:kern w:val="0"/>
          <w:sz w:val="22"/>
          <w:szCs w:val="22"/>
          <w14:ligatures w14:val="none"/>
        </w:rPr>
        <w:t>Klonėnų</w:t>
      </w:r>
      <w:proofErr w:type="spellEnd"/>
      <w:r w:rsidRPr="0058341A">
        <w:rPr>
          <w:rFonts w:ascii="Times New Roman" w:eastAsia="TimesNewRoman" w:hAnsi="Times New Roman" w:cs="Times New Roman"/>
          <w:color w:val="000000"/>
          <w:kern w:val="0"/>
          <w:sz w:val="22"/>
          <w:szCs w:val="22"/>
          <w14:ligatures w14:val="none"/>
        </w:rPr>
        <w:t xml:space="preserve"> vs. 1,</w:t>
      </w:r>
    </w:p>
    <w:p w14:paraId="1DCDD297" w14:textId="77777777" w:rsidR="00E51CB3" w:rsidRPr="0058341A" w:rsidRDefault="00E51CB3" w:rsidP="00E51CB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58341A">
        <w:rPr>
          <w:rFonts w:ascii="Times New Roman" w:eastAsia="TimesNewRoman" w:hAnsi="Times New Roman" w:cs="Times New Roman"/>
          <w:color w:val="000000"/>
          <w:kern w:val="0"/>
          <w:sz w:val="22"/>
          <w:szCs w:val="22"/>
          <w14:ligatures w14:val="none"/>
        </w:rPr>
        <w:t>LT-19156 Širvintų r. sav.</w:t>
      </w:r>
    </w:p>
    <w:p w14:paraId="7C14B99A" w14:textId="77777777" w:rsidR="00E51CB3" w:rsidRPr="0058341A" w:rsidRDefault="00E51CB3" w:rsidP="00E51CB3">
      <w:pPr>
        <w:tabs>
          <w:tab w:val="left" w:pos="1296"/>
        </w:tabs>
        <w:snapToGrid w:val="0"/>
        <w:ind w:left="0" w:firstLine="0"/>
        <w:rPr>
          <w:rFonts w:ascii="Times New Roman" w:eastAsia="Times New Roman" w:hAnsi="Times New Roman" w:cs="Times New Roman"/>
          <w:kern w:val="0"/>
          <w:sz w:val="22"/>
          <w:szCs w:val="20"/>
          <w14:ligatures w14:val="none"/>
        </w:rPr>
      </w:pPr>
      <w:r w:rsidRPr="0058341A">
        <w:rPr>
          <w:rFonts w:ascii="Times New Roman" w:eastAsia="TimesNewRoman" w:hAnsi="Times New Roman" w:cs="Times New Roman"/>
          <w:color w:val="000000"/>
          <w:kern w:val="0"/>
          <w:sz w:val="22"/>
          <w:szCs w:val="22"/>
          <w14:ligatures w14:val="none"/>
        </w:rPr>
        <w:t>Lietuva</w:t>
      </w:r>
    </w:p>
    <w:p w14:paraId="4221457A"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11732EF7" w14:textId="7E812D3A" w:rsidR="00E51CB3" w:rsidRPr="00991ACA" w:rsidRDefault="00E51CB3" w:rsidP="00E51CB3">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b/>
          <w:kern w:val="0"/>
          <w:sz w:val="22"/>
          <w:szCs w:val="22"/>
          <w14:ligatures w14:val="none"/>
        </w:rPr>
        <w:t>Šis pakuotės lapelis paskutinį kartą peržiūrėtas</w:t>
      </w:r>
      <w:r w:rsidR="001F2CAB">
        <w:rPr>
          <w:rFonts w:ascii="Times New Roman" w:eastAsia="Calibri" w:hAnsi="Times New Roman" w:cs="Times New Roman"/>
          <w:b/>
          <w:kern w:val="0"/>
          <w:sz w:val="22"/>
          <w:szCs w:val="22"/>
          <w14:ligatures w14:val="none"/>
        </w:rPr>
        <w:t xml:space="preserve"> 2026-07-15.</w:t>
      </w:r>
    </w:p>
    <w:p w14:paraId="0ADD84D0" w14:textId="77777777" w:rsidR="00E51CB3" w:rsidRPr="00991ACA" w:rsidRDefault="00E51CB3" w:rsidP="00E51CB3">
      <w:pPr>
        <w:ind w:left="0" w:firstLine="0"/>
        <w:rPr>
          <w:rFonts w:ascii="Times New Roman" w:eastAsia="Calibri" w:hAnsi="Times New Roman" w:cs="Times New Roman"/>
          <w:kern w:val="0"/>
          <w:sz w:val="22"/>
          <w:szCs w:val="22"/>
          <w14:ligatures w14:val="none"/>
        </w:rPr>
      </w:pPr>
    </w:p>
    <w:p w14:paraId="6F3CD32F" w14:textId="77777777" w:rsidR="00E51CB3" w:rsidRPr="000721D5" w:rsidRDefault="00E51CB3" w:rsidP="00E51CB3">
      <w:pPr>
        <w:ind w:left="0" w:firstLine="0"/>
        <w:rPr>
          <w:rFonts w:ascii="Times New Roman" w:eastAsia="Times New Roman" w:hAnsi="Times New Roman" w:cs="Times New Roman"/>
          <w:kern w:val="0"/>
          <w:sz w:val="22"/>
          <w:szCs w:val="20"/>
          <w:lang w:eastAsia="lt-LT" w:bidi="lt-LT"/>
          <w14:ligatures w14:val="none"/>
        </w:rPr>
      </w:pPr>
      <w:r w:rsidRPr="00935AC3">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17" w:history="1">
        <w:r w:rsidRPr="00935AC3">
          <w:rPr>
            <w:rStyle w:val="Hipersaitas"/>
            <w:rFonts w:ascii="Times New Roman" w:eastAsia="Times New Roman" w:hAnsi="Times New Roman" w:cs="Times New Roman"/>
            <w:kern w:val="0"/>
            <w:sz w:val="22"/>
            <w:szCs w:val="20"/>
            <w:lang w:eastAsia="lt-LT" w:bidi="lt-LT"/>
            <w14:ligatures w14:val="none"/>
          </w:rPr>
          <w:t>https://vvkt.lrv.lt/lt/</w:t>
        </w:r>
      </w:hyperlink>
      <w:r w:rsidRPr="00935AC3">
        <w:rPr>
          <w:rFonts w:ascii="Times New Roman" w:eastAsia="Times New Roman" w:hAnsi="Times New Roman" w:cs="Times New Roman"/>
          <w:kern w:val="0"/>
          <w:sz w:val="22"/>
          <w:szCs w:val="20"/>
          <w:lang w:eastAsia="lt-LT" w:bidi="lt-LT"/>
          <w14:ligatures w14:val="none"/>
        </w:rPr>
        <w:t>.</w:t>
      </w:r>
    </w:p>
    <w:p w14:paraId="0B7EB80D" w14:textId="77777777" w:rsidR="00E51CB3" w:rsidRPr="000721D5" w:rsidRDefault="00E51CB3" w:rsidP="00E51CB3">
      <w:pPr>
        <w:ind w:left="0" w:firstLine="0"/>
        <w:rPr>
          <w:rFonts w:ascii="Times New Roman" w:eastAsia="Times New Roman" w:hAnsi="Times New Roman" w:cs="Times New Roman"/>
          <w:kern w:val="0"/>
          <w:sz w:val="22"/>
          <w:szCs w:val="20"/>
          <w:lang w:eastAsia="lt-LT" w:bidi="lt-LT"/>
          <w14:ligatures w14:val="none"/>
        </w:rPr>
      </w:pPr>
    </w:p>
    <w:p w14:paraId="76AB7E7C" w14:textId="57361B64" w:rsidR="000E75BE" w:rsidRPr="00E51CB3" w:rsidRDefault="000E75BE" w:rsidP="00E51CB3"/>
    <w:sectPr w:rsidR="000E75BE" w:rsidRPr="00E51CB3" w:rsidSect="00E51CB3">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637B"/>
    <w:multiLevelType w:val="hybridMultilevel"/>
    <w:tmpl w:val="48869078"/>
    <w:lvl w:ilvl="0" w:tplc="B21ECD9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52D4394"/>
    <w:multiLevelType w:val="hybridMultilevel"/>
    <w:tmpl w:val="CA6C33C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267DA0"/>
    <w:multiLevelType w:val="hybridMultilevel"/>
    <w:tmpl w:val="6D64289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E422009"/>
    <w:multiLevelType w:val="hybridMultilevel"/>
    <w:tmpl w:val="48904BC8"/>
    <w:lvl w:ilvl="0" w:tplc="B21ECD96">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690DBF"/>
    <w:multiLevelType w:val="hybridMultilevel"/>
    <w:tmpl w:val="3740E198"/>
    <w:lvl w:ilvl="0" w:tplc="FFFFFFFF">
      <w:start w:val="1"/>
      <w:numFmt w:val="bullet"/>
      <w:lvlText w:val="-"/>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E46263"/>
    <w:multiLevelType w:val="hybridMultilevel"/>
    <w:tmpl w:val="92CAFB12"/>
    <w:lvl w:ilvl="0" w:tplc="B21ECD96">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7B5677"/>
    <w:multiLevelType w:val="hybridMultilevel"/>
    <w:tmpl w:val="C7FED09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2E30475"/>
    <w:multiLevelType w:val="hybridMultilevel"/>
    <w:tmpl w:val="D1A2AD5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9776EA5"/>
    <w:multiLevelType w:val="hybridMultilevel"/>
    <w:tmpl w:val="E0CA5B66"/>
    <w:lvl w:ilvl="0" w:tplc="B21ECD9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CD81389"/>
    <w:multiLevelType w:val="hybridMultilevel"/>
    <w:tmpl w:val="29085E02"/>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2EDE31EA"/>
    <w:multiLevelType w:val="hybridMultilevel"/>
    <w:tmpl w:val="B030ADF2"/>
    <w:lvl w:ilvl="0" w:tplc="FFFFFFFF">
      <w:start w:val="1"/>
      <w:numFmt w:val="bullet"/>
      <w:lvlText w:val="-"/>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255354B"/>
    <w:multiLevelType w:val="hybridMultilevel"/>
    <w:tmpl w:val="969441D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4CE7A4C"/>
    <w:multiLevelType w:val="hybridMultilevel"/>
    <w:tmpl w:val="1EC4C9E6"/>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B7E6A"/>
    <w:multiLevelType w:val="hybridMultilevel"/>
    <w:tmpl w:val="D80269F4"/>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4" w15:restartNumberingAfterBreak="0">
    <w:nsid w:val="3B683A75"/>
    <w:multiLevelType w:val="hybridMultilevel"/>
    <w:tmpl w:val="CCEACEC8"/>
    <w:lvl w:ilvl="0" w:tplc="B21ECD9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F9924B6"/>
    <w:multiLevelType w:val="hybridMultilevel"/>
    <w:tmpl w:val="7D36EEB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0275D63"/>
    <w:multiLevelType w:val="hybridMultilevel"/>
    <w:tmpl w:val="DE3E7B52"/>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7" w15:restartNumberingAfterBreak="0">
    <w:nsid w:val="48D026C5"/>
    <w:multiLevelType w:val="hybridMultilevel"/>
    <w:tmpl w:val="CADE1AEA"/>
    <w:lvl w:ilvl="0" w:tplc="FFFFFFFF">
      <w:start w:val="1"/>
      <w:numFmt w:val="bullet"/>
      <w:lvlText w:val="-"/>
      <w:legacy w:legacy="1" w:legacySpace="0" w:legacyIndent="360"/>
      <w:lvlJc w:val="left"/>
      <w:pPr>
        <w:ind w:left="360" w:hanging="360"/>
      </w:p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9A63753"/>
    <w:multiLevelType w:val="hybridMultilevel"/>
    <w:tmpl w:val="645A6132"/>
    <w:lvl w:ilvl="0" w:tplc="B21ECD9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6B659D2"/>
    <w:multiLevelType w:val="hybridMultilevel"/>
    <w:tmpl w:val="2CA050A6"/>
    <w:lvl w:ilvl="0" w:tplc="B21ECD96">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2143D6"/>
    <w:multiLevelType w:val="hybridMultilevel"/>
    <w:tmpl w:val="373ECD5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93A4478"/>
    <w:multiLevelType w:val="hybridMultilevel"/>
    <w:tmpl w:val="5376627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DB06563"/>
    <w:multiLevelType w:val="hybridMultilevel"/>
    <w:tmpl w:val="A0E61B6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DE03331"/>
    <w:multiLevelType w:val="hybridMultilevel"/>
    <w:tmpl w:val="90544A26"/>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4262BE"/>
    <w:multiLevelType w:val="hybridMultilevel"/>
    <w:tmpl w:val="60760D4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60D51CE"/>
    <w:multiLevelType w:val="hybridMultilevel"/>
    <w:tmpl w:val="AD309254"/>
    <w:lvl w:ilvl="0" w:tplc="2C5C0BD0">
      <w:start w:val="1"/>
      <w:numFmt w:val="decimal"/>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C065F3F"/>
    <w:multiLevelType w:val="hybridMultilevel"/>
    <w:tmpl w:val="9CB40EB4"/>
    <w:lvl w:ilvl="0" w:tplc="B21ECD9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B4D150F"/>
    <w:multiLevelType w:val="hybridMultilevel"/>
    <w:tmpl w:val="1164800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EC46C32"/>
    <w:multiLevelType w:val="hybridMultilevel"/>
    <w:tmpl w:val="0694C9B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36125678">
    <w:abstractNumId w:val="0"/>
  </w:num>
  <w:num w:numId="2" w16cid:durableId="1637056197">
    <w:abstractNumId w:val="3"/>
  </w:num>
  <w:num w:numId="3" w16cid:durableId="1356886207">
    <w:abstractNumId w:val="19"/>
  </w:num>
  <w:num w:numId="4" w16cid:durableId="1210188644">
    <w:abstractNumId w:val="8"/>
  </w:num>
  <w:num w:numId="5" w16cid:durableId="1015423849">
    <w:abstractNumId w:val="26"/>
  </w:num>
  <w:num w:numId="6" w16cid:durableId="1872454574">
    <w:abstractNumId w:val="14"/>
  </w:num>
  <w:num w:numId="7" w16cid:durableId="823818118">
    <w:abstractNumId w:val="18"/>
  </w:num>
  <w:num w:numId="8" w16cid:durableId="25713131">
    <w:abstractNumId w:val="5"/>
  </w:num>
  <w:num w:numId="9" w16cid:durableId="1467046869">
    <w:abstractNumId w:val="17"/>
  </w:num>
  <w:num w:numId="10" w16cid:durableId="605238297">
    <w:abstractNumId w:val="12"/>
  </w:num>
  <w:num w:numId="11" w16cid:durableId="1346008334">
    <w:abstractNumId w:val="23"/>
  </w:num>
  <w:num w:numId="12" w16cid:durableId="983776140">
    <w:abstractNumId w:val="11"/>
  </w:num>
  <w:num w:numId="13" w16cid:durableId="1119569700">
    <w:abstractNumId w:val="1"/>
  </w:num>
  <w:num w:numId="14" w16cid:durableId="1003627184">
    <w:abstractNumId w:val="7"/>
  </w:num>
  <w:num w:numId="15" w16cid:durableId="265190663">
    <w:abstractNumId w:val="15"/>
  </w:num>
  <w:num w:numId="16" w16cid:durableId="2127698135">
    <w:abstractNumId w:val="9"/>
  </w:num>
  <w:num w:numId="17" w16cid:durableId="1524905334">
    <w:abstractNumId w:val="13"/>
  </w:num>
  <w:num w:numId="18" w16cid:durableId="137721905">
    <w:abstractNumId w:val="16"/>
  </w:num>
  <w:num w:numId="19" w16cid:durableId="934171086">
    <w:abstractNumId w:val="6"/>
  </w:num>
  <w:num w:numId="20" w16cid:durableId="460534393">
    <w:abstractNumId w:val="27"/>
  </w:num>
  <w:num w:numId="21" w16cid:durableId="1805390613">
    <w:abstractNumId w:val="24"/>
  </w:num>
  <w:num w:numId="22" w16cid:durableId="432677440">
    <w:abstractNumId w:val="4"/>
  </w:num>
  <w:num w:numId="23" w16cid:durableId="1991052468">
    <w:abstractNumId w:val="28"/>
  </w:num>
  <w:num w:numId="24" w16cid:durableId="479425996">
    <w:abstractNumId w:val="10"/>
  </w:num>
  <w:num w:numId="25" w16cid:durableId="167065091">
    <w:abstractNumId w:val="22"/>
  </w:num>
  <w:num w:numId="26" w16cid:durableId="979306806">
    <w:abstractNumId w:val="2"/>
  </w:num>
  <w:num w:numId="27" w16cid:durableId="2047827774">
    <w:abstractNumId w:val="21"/>
  </w:num>
  <w:num w:numId="28" w16cid:durableId="605161265">
    <w:abstractNumId w:val="25"/>
  </w:num>
  <w:num w:numId="29" w16cid:durableId="207677768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119"/>
    <w:rsid w:val="00090DCA"/>
    <w:rsid w:val="000E75BE"/>
    <w:rsid w:val="001E5F7C"/>
    <w:rsid w:val="001F2CAB"/>
    <w:rsid w:val="003E4E5D"/>
    <w:rsid w:val="00AA5119"/>
    <w:rsid w:val="00BF5327"/>
    <w:rsid w:val="00D93C28"/>
    <w:rsid w:val="00E51CB3"/>
    <w:rsid w:val="00F0622B"/>
    <w:rsid w:val="00FC318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382B7"/>
  <w15:chartTrackingRefBased/>
  <w15:docId w15:val="{7361848D-DB85-485A-A731-DD417B446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1CB3"/>
  </w:style>
  <w:style w:type="paragraph" w:styleId="Antrat1">
    <w:name w:val="heading 1"/>
    <w:basedOn w:val="prastasis"/>
    <w:next w:val="prastasis"/>
    <w:link w:val="Antrat1Diagrama"/>
    <w:uiPriority w:val="9"/>
    <w:qFormat/>
    <w:rsid w:val="00AA51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A51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A511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A511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A511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A5119"/>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A5119"/>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A5119"/>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A5119"/>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A511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A511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A511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A511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A511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A511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A511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A511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A511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A5119"/>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A511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A5119"/>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A511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A5119"/>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AA5119"/>
    <w:rPr>
      <w:i/>
      <w:iCs/>
      <w:color w:val="404040" w:themeColor="text1" w:themeTint="BF"/>
    </w:rPr>
  </w:style>
  <w:style w:type="paragraph" w:styleId="Sraopastraipa">
    <w:name w:val="List Paragraph"/>
    <w:basedOn w:val="prastasis"/>
    <w:uiPriority w:val="34"/>
    <w:qFormat/>
    <w:rsid w:val="00AA5119"/>
    <w:pPr>
      <w:ind w:left="720"/>
      <w:contextualSpacing/>
    </w:pPr>
  </w:style>
  <w:style w:type="character" w:styleId="Rykuspabraukimas">
    <w:name w:val="Intense Emphasis"/>
    <w:basedOn w:val="Numatytasispastraiposriftas"/>
    <w:uiPriority w:val="21"/>
    <w:qFormat/>
    <w:rsid w:val="00AA5119"/>
    <w:rPr>
      <w:i/>
      <w:iCs/>
      <w:color w:val="0F4761" w:themeColor="accent1" w:themeShade="BF"/>
    </w:rPr>
  </w:style>
  <w:style w:type="paragraph" w:styleId="Iskirtacitata">
    <w:name w:val="Intense Quote"/>
    <w:basedOn w:val="prastasis"/>
    <w:next w:val="prastasis"/>
    <w:link w:val="IskirtacitataDiagrama"/>
    <w:uiPriority w:val="30"/>
    <w:qFormat/>
    <w:rsid w:val="00AA51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A5119"/>
    <w:rPr>
      <w:i/>
      <w:iCs/>
      <w:color w:val="0F4761" w:themeColor="accent1" w:themeShade="BF"/>
    </w:rPr>
  </w:style>
  <w:style w:type="character" w:styleId="Rykinuoroda">
    <w:name w:val="Intense Reference"/>
    <w:basedOn w:val="Numatytasispastraiposriftas"/>
    <w:uiPriority w:val="32"/>
    <w:qFormat/>
    <w:rsid w:val="00AA5119"/>
    <w:rPr>
      <w:b/>
      <w:bCs/>
      <w:smallCaps/>
      <w:color w:val="0F4761" w:themeColor="accent1" w:themeShade="BF"/>
      <w:spacing w:val="5"/>
    </w:rPr>
  </w:style>
  <w:style w:type="character" w:styleId="Hipersaitas">
    <w:name w:val="Hyperlink"/>
    <w:basedOn w:val="Numatytasispastraiposriftas"/>
    <w:uiPriority w:val="99"/>
    <w:unhideWhenUsed/>
    <w:rsid w:val="00E51CB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hyperlink" Target="https://vvkt.lrv.lt/lt/" TargetMode="External"/><Relationship Id="rId2" Type="http://schemas.openxmlformats.org/officeDocument/2006/relationships/styles" Target="styles.xml"/><Relationship Id="rId16" Type="http://schemas.openxmlformats.org/officeDocument/2006/relationships/hyperlink" Target="https://vvkt.lrv.lt/lt/"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00.pn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12570</Words>
  <Characters>7165</Characters>
  <Application>Microsoft Office Word</Application>
  <DocSecurity>0</DocSecurity>
  <Lines>59</Lines>
  <Paragraphs>39</Paragraphs>
  <ScaleCrop>false</ScaleCrop>
  <Company/>
  <LinksUpToDate>false</LinksUpToDate>
  <CharactersWithSpaces>19696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4</cp:revision>
  <dcterms:created xsi:type="dcterms:W3CDTF">2026-06-04T19:41:00Z</dcterms:created>
  <dcterms:modified xsi:type="dcterms:W3CDTF">2026-07-16T19:36:00Z</dcterms:modified>
</cp:coreProperties>
</file>